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D6F" w:rsidRPr="00E168E3" w:rsidRDefault="00E168E3" w:rsidP="003A5D6F">
      <w:pPr>
        <w:rPr>
          <w:rFonts w:ascii="Arabic Typesetting" w:hAnsi="Arabic Typesetting" w:cs="Arabic Typesetting"/>
          <w:b/>
          <w:sz w:val="96"/>
          <w:szCs w:val="96"/>
        </w:rPr>
      </w:pPr>
      <w:r w:rsidRPr="00E168E3">
        <w:rPr>
          <w:rFonts w:ascii="Arabic Typesetting" w:hAnsi="Arabic Typesetting" w:cs="Arabic Typesetting"/>
          <w:b/>
          <w:sz w:val="96"/>
          <w:szCs w:val="96"/>
        </w:rPr>
        <w:t xml:space="preserve">Money Math Matters: </w:t>
      </w:r>
      <w:r>
        <w:rPr>
          <w:rFonts w:ascii="Arabic Typesetting" w:hAnsi="Arabic Typesetting" w:cs="Arabic Typesetting"/>
          <w:b/>
          <w:sz w:val="96"/>
          <w:szCs w:val="96"/>
        </w:rPr>
        <w:t xml:space="preserve">           </w:t>
      </w:r>
      <w:r w:rsidRPr="00E168E3">
        <w:rPr>
          <w:rFonts w:ascii="Arabic Typesetting" w:hAnsi="Arabic Typesetting" w:cs="Arabic Typesetting"/>
          <w:b/>
          <w:sz w:val="96"/>
          <w:szCs w:val="96"/>
        </w:rPr>
        <w:t>Life, Education, and Assessment</w:t>
      </w:r>
    </w:p>
    <w:p w:rsidR="003A5D6F" w:rsidRPr="003A5D6F" w:rsidRDefault="00E168E3" w:rsidP="003A5D6F">
      <w:r>
        <w:rPr>
          <w:rFonts w:ascii="Arabic Typesetting" w:hAnsi="Arabic Typesetting" w:cs="Arabic Typesetting"/>
          <w:b/>
          <w:noProof/>
          <w:sz w:val="96"/>
          <w:szCs w:val="96"/>
        </w:rPr>
        <mc:AlternateContent>
          <mc:Choice Requires="wpg">
            <w:drawing>
              <wp:anchor distT="0" distB="0" distL="114300" distR="114300" simplePos="0" relativeHeight="251675648" behindDoc="1" locked="0" layoutInCell="1" allowOverlap="1" wp14:anchorId="1506AD65" wp14:editId="3C36BFCD">
                <wp:simplePos x="0" y="0"/>
                <wp:positionH relativeFrom="column">
                  <wp:posOffset>819150</wp:posOffset>
                </wp:positionH>
                <wp:positionV relativeFrom="paragraph">
                  <wp:posOffset>26670</wp:posOffset>
                </wp:positionV>
                <wp:extent cx="4371975" cy="2095500"/>
                <wp:effectExtent l="19050" t="0" r="28575" b="685800"/>
                <wp:wrapNone/>
                <wp:docPr id="14" name="Group 14"/>
                <wp:cNvGraphicFramePr/>
                <a:graphic xmlns:a="http://schemas.openxmlformats.org/drawingml/2006/main">
                  <a:graphicData uri="http://schemas.microsoft.com/office/word/2010/wordprocessingGroup">
                    <wpg:wgp>
                      <wpg:cNvGrpSpPr/>
                      <wpg:grpSpPr>
                        <a:xfrm>
                          <a:off x="0" y="0"/>
                          <a:ext cx="4371975" cy="2095500"/>
                          <a:chOff x="0" y="1"/>
                          <a:chExt cx="4371975" cy="2095500"/>
                        </a:xfrm>
                      </wpg:grpSpPr>
                      <pic:pic xmlns:pic="http://schemas.openxmlformats.org/drawingml/2006/picture">
                        <pic:nvPicPr>
                          <pic:cNvPr id="11" name="Picture 11" descr="bac_savingmoney.jpg"/>
                          <pic:cNvPicPr>
                            <a:picLocks noChangeAspect="1"/>
                          </pic:cNvPicPr>
                        </pic:nvPicPr>
                        <pic:blipFill rotWithShape="1">
                          <a:blip r:embed="rId8">
                            <a:extLst>
                              <a:ext uri="{28A0092B-C50C-407E-A947-70E740481C1C}">
                                <a14:useLocalDpi xmlns:a14="http://schemas.microsoft.com/office/drawing/2010/main" val="0"/>
                              </a:ext>
                            </a:extLst>
                          </a:blip>
                          <a:srcRect l="3265" t="5714" r="3061" b="4489"/>
                          <a:stretch/>
                        </pic:blipFill>
                        <pic:spPr bwMode="auto">
                          <a:xfrm>
                            <a:off x="0" y="1"/>
                            <a:ext cx="4371975"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2" name="Picture 12" descr="C:\Program Files (x86)\Microsoft Office\MEDIA\CAGCAT10\j0302953.jpg"/>
                          <pic:cNvPicPr>
                            <a:picLocks noChangeAspect="1"/>
                          </pic:cNvPicPr>
                        </pic:nvPicPr>
                        <pic:blipFill rotWithShape="1">
                          <a:blip r:embed="rId9" cstate="print">
                            <a:extLst>
                              <a:ext uri="{28A0092B-C50C-407E-A947-70E740481C1C}">
                                <a14:useLocalDpi xmlns:a14="http://schemas.microsoft.com/office/drawing/2010/main" val="0"/>
                              </a:ext>
                            </a:extLst>
                          </a:blip>
                          <a:srcRect l="32482" t="9375" r="21168"/>
                          <a:stretch/>
                        </pic:blipFill>
                        <pic:spPr bwMode="auto">
                          <a:xfrm>
                            <a:off x="1381125" y="85725"/>
                            <a:ext cx="400050" cy="1095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3" name="Picture 13" descr="C:\Users\mmatos\AppData\Local\Microsoft\Windows\Temporary Internet Files\Content.IE5\U8D66FFL\silhouettes[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4625" y="342900"/>
                            <a:ext cx="762000" cy="51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V relativeFrom="margin">
                  <wp14:pctHeight>0</wp14:pctHeight>
                </wp14:sizeRelV>
              </wp:anchor>
            </w:drawing>
          </mc:Choice>
          <mc:Fallback>
            <w:pict>
              <v:group id="Group 14" o:spid="_x0000_s1026" style="position:absolute;margin-left:64.5pt;margin-top:2.1pt;width:344.25pt;height:165pt;z-index:-251640832;mso-height-relative:margin" coordorigin="" coordsize="43719,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9b2zeBAAATBIAAA4AAABkcnMvZTJvRG9jLnhtbOxYXW/bNhR9H7D/&#10;QOhpe3AsyZIsG0kKx3aCAMlqtAn6MA0DLVEfqSQKJG0nKPbfd0jJzpeHDNlaoEUCROaHdHl57rmH&#10;Vzp8d1uVZM2ELHh9ZDkHtkVYHfOkqLMj6/rqtBdaRCpaJ7TkNTuy7pi03h3//NPhphkzl+e8TJgg&#10;MFLL8aY5snKlmnG/L+OcVVQe8IbVmEy5qKhCV2T9RNANrFdl37XtoL/hImkEj5mUGJ21k9axsZ+m&#10;LFbv01QyRcojC74pcxXmutTX/vEhHWeCNnkRd27QV3hR0aLGojtTM6ooWYnimamqiAWXPFUHMa/6&#10;PE2LmJk9YDeO/WQ3Z4KvGrOXbLzJmh1MgPYJTq82G/+2XghSJIidZ5GaVoiRWZagD3A2TTbGPWei&#10;+dgsRDeQtT2939tUVPoXOyG3Bta7HazsVpEYg95g6IyGvkVizLn2yPftDvg4R3Tun3PacMT5/IUn&#10;+9uF+9q/nTtNEY/x3+GE1jOcXuYTnlIrwazOSPWvbFRUfF41PYS0oapYFmWh7gw9ETztVL1eFPFC&#10;tJ0HkDtbyDGtVyUORhImYzB0SeM/JV1rqiNz7g5umkzDo81pC609qvd7wePPktR8mtM6YxPZgPWI&#10;p767//h2033kzLIsmtOiLIng6lOh8o85bUABx5BZT3Y4wKEnlNsDZUvnGY9XFatVm5+ClYCE1zIv&#10;GmkRMWbVkoFu4jxpFwFLLqTSHNJ8MTnzxQ0ntj1yT3pT3572PHs4701G3rA3tOdDz/ZCZ+pM/9Iu&#10;Ot54JRkAoOWsKTpfMfrM270J0klJm3omhcmaGqHQ0BmHtr/GRQxpSLSvUsQfALOWlYEbgNtA3B/q&#10;HAJSAztAHKEvnheOWk5LJZiK821ItrC38ZRILbLcXPIE0NOV4gb9vanVpchLqbVLEBBESHXGeEV0&#10;A7jzVZ1o180adN1hnyVd8tPkxiJpVUIFgQUJ/ZHRARjs7kVra9IAwcsi0QxqUcmW01K0KJ6aP7OM&#10;zGnC2tEQyW+yH3akMLcbjOVDO2WtrdVc221D0Y4wo+idy4KlJfYBbpFluRIfKFjluENYx4kzQRRC&#10;vRKOo2TBJYSn7SaFRsE4QZICwfI93GYegjr1nK5Dywzn2bJEPB8lxtb1R57so7A/CDxQOOhNJrNh&#10;z/NmYe/kBK3pdD7yBk7g+fMdhTU8fPN+KWNoQPLfWfwP7NVaoKnWyQK6Lf3Q6NZE61nm7MnzJ0cw&#10;nvp2kuk+k0yMdJI5HUcLwXGaVwTMYZL8chsGv0aX2zOX4LTBeRtdzmfnk2g6OZtOrhw7urEHtjvy&#10;Bz+gxAKbGOWXgq40oqjbpN9H1+9Mcb0QO0Mejwa6rkAWu44ThP+X1DqD0HFcGIYihP4QLWRUez6Z&#10;egYa4UNZdDnjoJzRPrQpt5XsrUC+aa5R1jfN/b41d/BMczFyr7nXEu9/UYU3NC6jSdPol5/I1GT3&#10;0ht9KmqccTK6YlXDBRV35LxWTNR4NTNaHU05+rU6OJ/70XU4C4LT04tIFmXOV0wpJn93/vjKAq1z&#10;/CuXvMDtB9Njo4xddasBTFGy6fKyFcTdhHnzeEXV66KmDjopHnjuqK0d77V4GOArQKfFvuMNoMtv&#10;UvxNy18T2adlpXkvxycLU9p3n1e0LDzso/3wI9Dx3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LnzvDoGFwAABhcAABUAAABkcnMvbWVkaWEvaW1h&#10;Z2UzLmpwZWf/2P/gABBKRklGAAEBAAABAAEAAP/hACpFeGlmAABJSSoACAAAAAEAMQECAAcAAAAa&#10;AAAAAAAAAEdvb2dsZQAA/9sAhAADAgIICAgICAcICAgICAgICAgICAgICAgICAgICAgICAgICAgI&#10;CAgICAgICAgLCAgICAkKCQgICwwKCA0ICAkIAQMEBAICAgkCAgkIAgICCAgICAgICAgICAgICAgI&#10;CAgICAgICAgICAgICAgICAgICAgICAgICAgICAgICAgICAj/wAARCACpAPoDAREAAhEBAxEB/8QA&#10;HQABAAIDAQEBAQAAAAAAAAAAAAgJBgcKBQMEAf/EAE0QAAEEAQEFBAQHCwkIAwAAAAMAAQIEBREG&#10;CBITIQcJMUEUIjJhFSNCUWJxgSQzQ1JygoORoaOxNFNjc3SSlKKyNVRkhJOzxPAWJUT/xAAUAQEA&#10;AAAAAAAAAAAAAAAAAAAA/8QAFBEBAAAAAAAAAAAAAAAAAAAAAP/aAAwDAQACEQMRAD8AtTQEBAQE&#10;GqO2TefwGAjrmMnWqk4eKNfjctucfnhVDxndurevy9Peghtt131+IE7xxmIvXdPlWTBowl+TwNdn&#10;p9cGQawP339139TZ+q0fmlfNKX95q0P4IMm2V78ALyZr+zxBw+USpkIFl/0TVQt+/QSq7F+8Z2Uz&#10;coBBfelZn0jVyUPRCSf8WJuKdSc/Llwsu/uQSfQEBAQEBAQEGu+17t8w+ADCxmr4aQiS4B8zjmQs&#10;o+0wghiQxOH5XAN9P1ahU3vxd5neytmdHZq2ejiRS4fSq851reRm3iRyNy7Fer4tAPqvNupvFgiC&#10;JuxO8ntBjjMejmciErS4n+6izHN/6URJTCb9LB2/ZoGzMp3k22xdePPGbX+aq0Af9qpBB4Bd/PbB&#10;/HaHI/mmaP8ACLIPpU39dsYPq20ORf8AKLAn+uMkGX43vRttxx4fhiJPmkXH46Uv1+i/xQfqxHel&#10;7biMxZ5UdiLP1AWhQ5MvovyawSt+jK31oLFNz7vOcbtEQWPyQ44zLEaMRxeXFRuEf5FYs/XGaXlX&#10;Mz+TDKd9UE3EBAQEBAQEBB4G2e2VXH1jXLxoV6teHMMckuGMIt/74eeqCpDe572a/ekSjss5MfS9&#10;eEsjJuHIWevtV/8Ach+baa2fDrXfUSCvTJZMhiTMckylJKUyEnKUiTlLxlOcusnf59eqD8SAgICC&#10;YG573jOX2cIGrcKTI4bWMJ1TT4jVR+cqJZvrDlt1avN/R300+JeXNYLxtids62Rqgu0TRPVsjiUJ&#10;Ya8MoS/904X82dBkCAgICAgIKKe9r2yNZ2xt1ivLlY+rSBXj8mMS1h2yP9ciWH/U3zIIXoCAgICA&#10;gIP6Mjs+rdHbwdBatuqd7rUBSq0NqR3Z2Ax5T5QUYniUcfvZLQuOJ+ZEejTIJjuR9Zaau6Cxbsr7&#10;ZcXnK/peHuhug8HmGXrClprwGFNomDPz4Cwi+nkgzlAQEBAQfivXYChKZJRhAcZTnOcuGMYx6ylJ&#10;/Jm8UFDe/pvq2NqshMFYkh4SmWbUwM/B6RKHqenWG19chOvKZ+gRPpozud5BEpAQEBAQEBBYl3Te&#10;9zPH347OZAv3DkSfcEpz/kuQl4Bj46Du9G06N6Tw6N8cZ3C5RAQEBAQeXtBcJCueYIcw0AlkIf45&#10;Iwd4Q/PmzN9qDmT2vzd7IGs5K65rBTWHlZtTjOXx5eKXBOfsxm/DJ4D6dNfm6BjKAgICAgICAgIN&#10;k9gnb1kdnMgHI4w0hkHKLGFxPybQOLWdaxBukxz08fGD+vHSTM7B0O9jHbPQz1AOQxZxmCWMONoS&#10;4pALwRnOueLfezD4tHZ9P4ahsBAQEBBAfvb95B8XhYYarLS3mmnA0oy9YWPHw8//ABT6VuvRxeke&#10;5BSigICAgICAgIPvWsyHJpjeUZRlxQnH1ZRlHrq2iDod3Gd4Vtpdnad4j63A/cWQb/iwQjxk/wCY&#10;HIdnTy52nkgkEgICAgIIWb3O45Wt7PZyvgxOKzavwz8KnHBq8sgEPKPyNYxcT3AcxtJkcPPdvvDO&#10;+gUWICAgICAgICAgIN7bo29Ld2TykL1fiLUJwiyFLj4Y2ge7yY4eJ5hJ5Pq3sSKzh0F7A7bVslTr&#10;ZCkTm1rYRnBPTryyQaTat8mba6SbydtEGSoCAg519+jt2/8AkO0uQujm86giehUPOPolbWEJw91g&#10;nMtfWdBoFAQEBAQEBAQEE8u6J7fWxmenibE9KuahEY+L2YZAHFOs/u50HMDw6kkH5kF2iAgICAg0&#10;Hvz9pb4nZPN24vwlenKqF4+1Et6UacJx943PzPzUHOqgICAgICAgICAgILxu5/2unZ2PiGb6tQyd&#10;2pD6MJsG9/ruTdBOBAQa53h9pnpYDN3IvpOrisgeH9YOoacP87Mg5n0BAQEBAQEBAQEHo4LOlrHD&#10;ZrTkI1cozhJH2hlFNpjnH8ibM6Dpn7J9sHyGKxt92iz3qFO48Y+zH0muM+jfVxoMuQEBAQV6d9Dt&#10;3EOz2PoM+hL+TiTh/GBTCSRP1GNWQUyICAgICAgICAgICC6vuYKDx2VuSfwJnLUm+qNLHQ/jBBPt&#10;AQaW30Ru+yW0bN4/A2Ql+bGvN5fsQc4SAgICAgICAgICAgvZ7r/eNBmdnq1B34b2FAKkcX41aEeC&#10;pYj9CYocqTfzo3+dtQmagICAgpu76iFz4exbl4vQvgx2qaezz/SS+mfpNPRdfdykFdSAgICAgICA&#10;gICAgvp7qeAm2JxjjbSbmyUjf1np9iLfuWCgl6gIK1u9O32TYxpbN4mUGPbqT+FDvAZXFWtQkNqc&#10;YzacWJYE7vOb6vATj4NHk7xCoJAQEBAQEBAQEBAQb73HO3Z9ndpMffJN4VSE9Dv+UfQ7OkCTn7q8&#10;+Xa+sCDorQEBB8ilZmd3fRm8XQc+u/8A7z0tp88YwX/+upcdTHN00kGM/jLPTztT+M69eVyW8nQR&#10;oQEBAQEBAQEBAQEF6vdH4uY9jK0p+B718g/yIm5P/cCRBNFAQc2G9ftxPJbS5y4SXHzMnbjB/wCg&#10;AaQK8fzQCG32INUICAgICAgICAgICAg6CO7r7b2zmy1AhJ8VujH4Nt+HFzK0YsMj9G6mrOAn1u6C&#10;TyAgh53n3b6+F2ZOEEuG5l5fB4Hb2ohJF5XC/VyPidfKZ4oKHEBAQEBAQEBAQEBB96VKRZwGNtZz&#10;lGEY/jSk/DH9roOmbsc7MAYbFUMVV6hpVxAaXsyJKLfGGl9IpOMr6eboM5QEHOlvudkh8NtRl6po&#10;SiM1o12q/wAklS2aZgvH3Q15D/0opfMg0MgICAgICAgICAgIJ/bjHd24razDFyNjJXK9gd4tSYQQ&#10;Dyx8uASx15sZyk84GbzZv2oLQt2Pddx2ylGdHFuYjGNzznszhMxS8EYavwQGOEIQg3DCMPn8UG5k&#10;BBC3vGdy/I7XDxT4qxUCXHyucY7kzCESNxq3rQmEB/jIejebeDoK6+2juv8AaLBYu1lbh8WWtUjG&#10;ZoVrFmZuGU4j4mgamCDtF5s7/GfPozoIfoCAgICAgICAgIJE9392USzG1mIr8PEGvYjkbPnGIKL8&#10;/wBf3FNAIP0yDodQEBBpveK3V8PtRWjXy9eTzE0vR7gJ8u3WlLq7iJpNnbXryiwKL6KCknfk3Xa+&#10;yWWDja90t1jUoXeIoIgkOJDWAxHrEk+Z0A766D8fDqgjmgICAgICAgICAguO7lWmNsHlZxJNyTyU&#10;IkHKOg4cFYfA456vxuRpvxeHg3zoLGEBAQEGgN+zZSN3ZHOVyWmpw9DY8zvCRIxhTMK3OHDD1/ju&#10;TyemvteCDnYQEBAQEBAQEBAQXT90huzfBeHnnLUNLmZjDkNKOkhY2M+IX+MnpY94mrIJ/oCAgIKd&#10;e+x2VeGaw93/AHjGTrfnVLJCf+YyCuNAQEBAQEBAQEBBcj3Me3tEmDu40XDC/Wvzt2IP7Rg2RhGI&#10;7fkcnkO3lo386gsVQEBAQYd2shx88ZehmZhHjSViiuzMXlDjXJDgJxk1bg6Pprr46IOa/tFxlQF+&#10;6HHHlaojtHHTsTjwSPWgWTBNKLxi+sx9X9Vur+DeCDGkBAQEBAQEBBvXdG3Yrm1GVBUAIj1BmDPI&#10;2m1iOvU4m5vxnhzywZ4hH4u/lpq7B0SY/HwCOAhRjAY4xgOEfVjGMY8MYN7m8EH7UBAQEFKPfFdr&#10;cbu0VfGi6ww9XgI//E3OXYIze6IGq/bqggOgICAgICAgICDfHZpuNbV5ZoypYS4wpetE1qEaIJQ/&#10;GgS5IDEb+r1QWsd3luKG2UjauZIwy5K6OAZDrylIFavGfM5fMlCDlKQjQeT6MzaNpxau6CayAgIC&#10;CqTvpO20rExuzwZcIZh+FLbN+FlIhAVISfX8G4jk4H8dRP5Mgq0QEBAQEBAQEBB0F93/ANomCvbP&#10;V22drxohqyYNuk8ozOC3wR5kzm0i9nntoSNp2ZyN5R4ZCGEm0BAQUG94Hvc3s/mb1SFgg8TRslqV&#10;asJzgErV5uOVk0G0YxDTg5IPPXlw0Zmbq7hhm6vvf5XZe6AleyYlByQ9Mx8pylWOCUm5nLE+rCs6&#10;a8sw2Z9dNXeGsXDwN73akF7afOW6h42a9jIHIE4/YKN9OF4dPDTog06gICAgICAgl93fW5KLa+xd&#10;lesmrUcd6PzYgjDnnJZ53BAZCNOAuDkPxvypdJRbp4oLcexnci2YwM4FxmKA1ofWNyzx27MZN8sZ&#10;bDz5E/7MwUG90BAQEBAQUe98TjSw2thMnsFxVKQX+hGdgcv3sJoINoCAgICAgICAgmx3Tnbc2L2n&#10;hSMTgq5oPoUmlL1PTIfGUp/lvPmVYf2pBecgICDmm3lS0n2gzT415Spvk7kgPKMI+rI5Hfg4fwbT&#10;+9+HxWmrN1QayQEBAQEBAQEBBc/3L2yLi2dv25R4XuZWcYP+OKtXDBv3szsgsHQEBAQEBAQRs309&#10;zqrtdQgKU41cjV450bvDxtDi++AOzaPOsbRvB9RvpNvMZArhodzPtTIvASzhhjZ/v3pVmUZR+hBq&#10;XH/fZkG1cx3QFHF4bK3spmSntVcbbsh5IoVagTACQsHLzJGIcesGb/8AOgq1QEBAQEBAQfetZkOT&#10;Sg8oyjLijKPqyjKPmyCe/YP3wGdx/Kr5sIcxWjwwkX+TZDh0ZmfnQ1AXgb+cr8ZH8TN1dBb32Zdo&#10;lbLUKmSoz4610MDieTcMuGTezOPV2IN/Um3zs/V0GWoOYztj2INjcrkaNlpRNVuWAz4vlcJZcM/0&#10;kNJt7n/UGGICAgICAgICD6VwSk7Ri2ru7RZvpS6Mg6U92/shHgcHjMSNo61KsImdtPXsk+MtE/SW&#10;Jkl9vuQbPQEBAQEBAQEGnN6veDDsxhLeWLCJiD4A1QSlw8+yaXCMfFo76M2pp6fghy066IKNO3rf&#10;Z2j2j4oZS9JqkpcTUK0fRqcfNtRw9c7Q8ntEO7fP4INDoCAgICAgICAgsM7sLfmhhi/AOaNGGLsT&#10;kSlZJL1aFknWY5yd/UrWPHX8EZ3f8MV2C5bRvnQVTd9F2LQG+Lzteu0ZGmajkDw+VNoDnQ5n0+XC&#10;0Pj+aMW8mQVbICAgICAgICAguC7nnt7vZEOWxuSuHtypeiHpyslmYsQF5wzjYhHcnLhMYHaHgzyf&#10;RBZIgICAgICAgIKY+9p3qK2XuVMLjDMatjJlLbKOfEAt6UeU0I6dJ+iD5rcxumpyM3ggr1QEBAQE&#10;BAQEBAQbY3ct27J7T32oYsWrszTsWCNJq1UX86eej/mD9okujeegXf7D7rOTp0qdNtqcm7Vatesz&#10;wEOEHYAoC1jGUySjF+HpGU5uzaM8peLht/tUx+NJj7TZsdaeNgKRrbXIQJWiMXxrzK09eg+Hj8Pq&#10;8kHOlvD5vD2cxeNs9XLUxZC8VYJdNY6x+M4YfghSJq4xO7uMejeWiDWyAgICAgICAglJ3eO8vU2X&#10;z0reR5rUrVMtI8hR5ji5hgGGeQ29eUB8nR+Uzz6+D+DheRtN2z4unjHzNi6COMYMLEbcZ8YiCJpy&#10;nFwcTl5urcuI2d56tpqg8Xd83isZtNSe/iSEkKBpgIM0eWcRIddCDaU9OKDsSPXqz/qDaiAgICAg&#10;qT70jfmtPbPszhjyrgrx4MpYFPgLYLKOsqUJxdnhXHB9DM3UpNRdIRfnBWKgICAgICAgICAgy7sp&#10;7MreZyNPGY+HMs3DRENn9mPnMhH00YYRs5Zv5Qi/R9EHQruv7t1HZbFhx1GLSn6s7dl48Jblnh9c&#10;s36vw+QxavyhszderuG40Gr94zsYHtFhruHLYJVHciJnOL1pR5Rhni3DLpOLuJmkzu3TVBFLGdzJ&#10;svEbRNczJCadSRsVBtr9GHoUtPt1QR+3iu5vuVBEs7NXZZGI24no24QHc4Ys/wB5sQ4QHJ005bjr&#10;e7XoyCuTJY0gSTEaEhlHKUCDnGUSRJGXDKE4y9mcevTTp4eKD8SAgICAgICDYmY7c8kfC08AQ8vg&#10;2nasWwh8uYdm9t/F4idzTG3k9k/jr0DbG4Zvdk2UyrkPzCYu5GIsgAfrSZoauG0ODuzOWs8n97ik&#10;Vm66IL7dkNq69+rXuUyc2taCKyAjNKPMCaDTHPSek21ho+j6P7kHuoCAgxLtT2+Fi8bfyR+oqNQ9&#10;mbfjckcp8De8jtwfag5nNqtpDXLVm5ZnxntnLZNP8Yp5yIR/tnN0HkoCAgICAgICDZew+7RtDkmj&#10;LH4TJ2Ry9kw6R+Q/6dxsH/Og2cHu1dt5MzxwRuvhxW8dH/VcZBYh3cO4IfZshstm2H8KGHyK9Yco&#10;khSBN+IspFh8XOwXgZvinfliZ21fnSaIT9QEBAQEGgu3/ch2c2k1JkqPBbePD6dUl6Nb/PIzOM+n&#10;l6SI2nlogg32o9yaaLzngcyMjfIBkgzHKH/NVeZx/wCDZBFrb/u1Ns8fxSlhyWxx/CUChucf1BGT&#10;0r9wg0DtX2eZCg/DfoXKcvxbdUwJfvhwdBjqAgICAgmbuBbkOO2uazO5mC1p0jw5+Nrgh6SWpODc&#10;J4WSEeI2mTjF/JTcHD1+/NoF4Oy2zQKVavTqjiKvVCKuAcfZGAEGGKP2QizIPYQEBBArviO1WVLZ&#10;sGPFLSeXuxGRvP0ap90mdv0/orfU7oKTkBAQEBBufsj3PdpM80SYnE2ignrpZLGFao7fQs2JCCT6&#10;hu76+SCYvZt3KWRLwzzWXq1I+04aQiXCP9FyG9FGN/ezHZBKHYPujdkKjtKwK/knbyuW+Eev5FKF&#10;P9U3dBJbs/3fMHitHxmIx9ObeBAVQwP9p+HnS+2aDYaAgICAgICAgICAg+JBM7aO2rP4s6DB892C&#10;YK07vbw2Ksu/jI+Pplk/2zC6DEMxuU7Injwk2cxDN/Q0ggl/fBEc/wBqDVu1fdT7F2mfl489KT/L&#10;qXbOv2Qsksh/doNHbZ9yPjp6vjM5dr/NG5VDc/zhlS/ggj5t33Nm1FZnlRPjMlFvZgM86x5fmWRw&#10;A3+JQYd2Ibte3mzueo2aeDyA7AzwjOUYsSmQEpsxgWLQZzqsEkNWk7lbTxbqzaBfIgICAgpJ74jt&#10;ILa2nHQdpMHF0RQg0vZkW590mND3PBwB+uugjR2Jbruc2iJwYbHGsQaXDOzL4qoL3EtE4Ba+L8tn&#10;cmnkgsX7Cu5hph4DbTXpWydHelj3mGt72JanFrBWf+jHUdvnfqgnX2Y7umCw0WjicTSqOzcPNGCE&#10;rE/y7JOOyT6yFdBgvbjuIbMbQEkfIY+I7T68VunJ6h5+8rj+KO/0jiI6Dwuxzu4dk8KWNgGPe5Yi&#10;+ozZAj2+X+QF2hWaXzE5HG3k7IJRICAgICAgICAgICAgICAgICAgICAgICAgICCpzvg/9t4b+wf+&#10;SZBY1u6/7BxX9iD/AKUGyUBAQEBAQEBAQEBAQEH/2VBLAwQKAAAAAAAAACEABCol1BIeAAASHgAA&#10;FQAAAGRycy9tZWRpYS9pbWFnZTIuanBlZ//Y/+AAEEpGSUYAAQEBANwA3AAA/9sAQwACAQECAQEC&#10;AgICAgICAgMFAwMDAwMGBAQDBQcGBwcHBgcHCAkLCQgICggHBwoNCgoLDAwMDAcJDg8NDA4LDAwM&#10;/9sAQwECAgIDAwMGAwMGDAgHCAwMDAwMDAwMDAwMDAwMDAwMDAwMDAwMDAwMDAwMDAwMDAwMDAwM&#10;DAwMDAwMDAwMDAwM/8AAEQgBIwD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9UEaKoxhQAMDFWYF+UVGq7SD7VYRMItADo03VMo+emxpsP&#10;ephyaAAdakPIoUbRQOTQAIvapEh75oiGDUlAABge/rRRRQAUEbhRRQAx4sr8oqJYyXqxShc0AEZ2&#10;p+NVpx5rsPerZXIpvlCM7tv0oAht4NicihrKFn3eWN3rUtKq7qAENO8ylVdtLQAKcimv1p1FAEf4&#10;L+VADHsv5VJRQBHsP91ahv7CPUbGa3lVTHcRtGwI7EY/rVqigDAXqv0qeHpUS8KPpUsIIOKAJ1XH&#10;FPThaav+sqQctQADtUsaY5pkce496mAwKACilUZNOC4NACBMinAYFBOBWH4l+IOm+Foy13cRQgd3&#10;bFAG5RWH4Y8eWPitN1rNHMvYoc1uUAFFFFABRRijFABRRihjtHPH1oAKKQSKx+VqeV5oAbRTtlGy&#10;gBtFOKcUKmRQA2inbKNlAGEOdv0qdEzUaR7lH0qaMYWgCRRkU5ecUAYqSBec0AOT7tOAzQOTUgGK&#10;AADFFFFAEV8/l2kjegr8Zv8Agvd+1x8Q/BGv6R4Z8C3M8GoavdiAGMZYCv2U1yX7PpM7Hsh/Cvyr&#10;+O/g7T/jn/wUB0fTbiOOYWMjTfMM7cf/AK6APoj/AIJD+F/G2lfAbS5PGV1NealJGrSO/XJGa+2F&#10;j4rmvhX4LtvCHhS0t7eNUSFAoA+ldPQA3ZRspx60UABXIoHFFFABXlv7TPxZm+E/gK+1aONpjZxM&#10;+1RktgZ/pXqVc/8AEDwDZ+PNDms7qJZI5VKkEcGgD85P2Lv+C4OkftF/HfUPBd1bXmn6hZyldlxH&#10;5e4ZxkV+l2gakuq6ZFMvKyKCD6ivyL/bN/Ye0n9m39qPQ/iFo9rHYt9oCTPENm5Se+K/T79mzxfF&#10;4t+GmnXEcnmBoVOQfagD0OiiigAooooAKKKKAMVRkLUwG4UyOP5BkVLD93FADguRU6DCCoouWqag&#10;ByDIp1GMCigAAzT1XFIg4px6elAHLfF/WV0TwPfTMwXZExz+Ffk9+yB8QU+KH/BTTxR8wddL2xcn&#10;PJJP+FfoB/wUW+M9v8JPgVrF9PII0jt3YknGAAa/D/8A4Iz/ALVtv4i/b88Tz3Eyq2tXbTwlm+8o&#10;bAH5YoA/pA0UY02P6VarL8Hakup6BBIhDKyg5FalABQWwKhvrtbC2aRzhRXxr+3X/wAFafA/7IFq&#10;41fVbeO45Aj3/MT9KAPs5ZVfowNOIxX5W/syf8HFHw7+NPj2LRpNQW1lnfbH5uU3fTNfpd8MviPY&#10;/EXQIb2zmjuIZlDBlNAHSUUBc0UAfEf/AAWa8L/2p+zhq1xGxint4jKjr1Ujkfyq1/wRy+LMvxC/&#10;Zz0fzpPMkiiVCxP3scE1a/4LEeLLfw5+zPr0k3l7RZyE7j/smvz7/wCDdH9vW11GCbwTeXSpeWUx&#10;8pC33oyeCKAP3MoqHTLxdQtI5V6OAas7BQAyin7BRsFADKKfsFGwUAZC/cX6VIo2tUQ+8o7YqWgC&#10;aJcHNPUZNNQYQU9OlADqKKcq0AKgwKUdaKKAPgX/AILv+H7rWP2RvEy27sp+xyfd6j5TX8z37HPx&#10;uuPgH+0z4c17zCkNverDPz0Rmwfy61/WT/wUs+GsnxG/Z18QWUUfmySWkgC4zn5TX8ffxf8AC1x4&#10;D+JutabNG9vNY3skZUjBGGOKAP7Kv2H/AIv2/wAWPg3pN9DMsvmwI24HOcgV7ZjJr8cP+Dbj9um3&#10;+InwYsvDd9eBtQ0vbayq7/N8vAP4iv2NsrlLqFZFYEMKAOJ/aC1qbQPhzqVxDu8yOBiuO3FfyMf8&#10;FRvjLrfxb/a38UHVLm4kh0+5a3hjdjtUD0Ff19/FrQ11/wAHXlufm82Jl/Sv5M/+C0HwYl+E37ZG&#10;ufudsGouZUbsTmgD5N0TVLjRtTgurWV4Li3cSRyIcMpHSv6cv+De79pLVPjR+zbph1O4ea4hjETF&#10;jnOOK/mM0DTZtZ1WG1t42lmmYIiKMlia/pr/AODeD9nHUPg1+zRp5v8A/j4uB5jAfw55x/n0oA/T&#10;qL7lJLiNC3TFKnyIM1w/x0+L2n/CnwdeaheXEcMdvGzkscdBQB+Yv/BzB+0BH4L/AGadU0+C6Edx&#10;fL9nVQeTuODX5Hf8EJ724b9ujRPJkZcphgD94bhW3/wXH/4KCt+1t8b5tH02cSaRpMzbmVsh3BxX&#10;qP8AwbVfsoal4/8A2iZPGcsDrp+nr5MTleHbOT+VAH9Lvw+B/wCEZtd33vLGc1uVQ8M2H9n6RDG3&#10;VUAq/QAUUUUAFFFFAGOi7lWpVXctMh+5+tSRfeoAmH3V+lPUbRTBUmaAHKuadTU6U6gAoooAyaAM&#10;jxn4Xi8V6HcWsqh1lQqQR14r+ej/AIL+/wDBI268H+IL74heFbFjuLSXcUcfDjkk8d6/oxC8V5p+&#10;0h8DNN+MngO+02+t450uImT51z1FAH8g/wDwT8/bG1j9iv482esWsskdlM4jvIieBzw31B/nX7jf&#10;Cn/g5K+H+m+Fo49a1a3juUUZBPWvyP8A+CyH/BPi+/Y8+PF3d2dnJHoOqTM8bBfkjYnp7V8WPIxX&#10;OeaAP6jpf+C/nwq8Y+DLhrbxFp6zGM4XzQDnFfhz/wAFcv2r9N/aZ+M41DTLiO4hi3fOvIPpzXxq&#10;L2SHpIw+hpUlaU/M27vzQB0/ww8Y/wDCHeN9P1FlyttMHbI7Zr+gn/gnN/wWN+Hvgb4Oafa3mr2d&#10;vJDEA6s23BHrmv5z5DgelCazcQJ5aTSKvoGIoA/py8cf8HJHwt0PW7nT4dYt5pohkGM7gfxHFfnn&#10;/wAFX/8AgvDN+0F4Nfw74PvJljvQyyzISNqnj+tfkut0znO5s+tdB8NvhxrXxZ8XWmi6LZ3Goahe&#10;OEjijUnqep9AKANH4R/DHWvjr8SbHQ9Jt5r3UdUnC8AtjJ5Ymv6rP+CM37DVr+yv+z3o9q1ssd40&#10;KtKxXBZiBk18of8ABD7/AIIq2vwN0Sz8UeJrRLjXrlVkeR0/1fQ7V9q/Yjw7okGgaZHbwxqsca7Q&#10;AOlAF4DaMUUUUAFFFFABRRRQBlqPlX6U+Bdz0wfeH0FTRcDNADlOWqSmxinE4oAcnSnU1Pu06gAp&#10;U+9SU5F70AOpsiCRSp706igD5B/4Kbf8E9dB/a6+EupWN9YwzzNC3lts5U44OfUV/K/+2v8Asj6x&#10;+yJ8ZL/w7qMMnkxyMbeQjh1z/Sv7VtRs1vbZo2ClSO9fhz/wc3/sVR6j4G/4TPTbP/SLFt8jIvO3&#10;vQB+A1xx+dTWwygptxFsmIPb2p8J2LQAy5fY1V1XeafdHL02H79AG14L8GX3jrxJZ6Tptu11e30q&#10;wxRoOWYnFf0Rf8EQP+CLumfBnwdY+JvEdlFda5eKs0s0iZ25wdoz2Ffm3/wb4fsjf8L6/aaTWLy1&#10;86x0kjaWXKh81/Ul8OPCFv4O8M2tpbxrGkSKoAGO1AF7wv4YtfC+mx29rGsSRqFAHYVpU/yv84pX&#10;j3f/AKqAI6KkEWD/APWp20f5FAENOWPcKk2j/IoHH/6qAGLFg0rRZan5+v5U5FzzQBhD7q/TFTou&#10;1BUKLuQfTNT5+Ue1ADk6U6gfdH0oHWgCToKKKKAADJqQDApifep9ABRRRQAV8n/8FY/hLZ/Ev9mT&#10;XrW4hWTdavjI74NfWFfN/wDwUu8UxeGv2dtcklZVUW0hJPbg0AfxzfEjSB4f8c6tYj5VtbuSIDHo&#10;xFc+JCrnk10fxT1Vdc+I2uXi/duL6aQY7guTXNN94/WgBCcmpLX/AFtR1NbtukH+zQB/SB/wbB/A&#10;Wz8M/AGLWvJT7TffvGcjnmv2IhQQRqvt09K/IX/g1/8Ai3b+Jv2ZrPT/ADB59mTC656FTiv1/tDv&#10;iFAD/L96GTPtTqKAGiPB607FFFABijFFFADdnzf0p1FFAGGrblFSfwj3quPuL9M1OjbkFAEvanRd&#10;TUcf3aki6mgB1FFFADk6U6mJ96n0AFFFFABX50f8HBvxcb4c/sheImjk2SNaOq89yMD+dfos52oa&#10;/Fv/AIOpfiL/AGd8Am05ZNpvJ44sZ6jcM/pQB/PJduZZ2ZuWY5NVG+8frU8h+fFQN94/WgBKfCPm&#10;plPh6mgD9oP+DVH4wf2V4u1zw+83/LdZVUt0BA/wr+ivR5RLZKw9BX8j/wDwQL+NMnwr/bb0u1ab&#10;y4dYj8ojOAWByP61/WR8O9UGseGbWYHIkjU/pQB0VFFFABRRRQAUUUUAFFFFAHPg9B7Cpovu1CP4&#10;T7Cpo6AJE6VJHwKjTpUiNzigB1FFFACp96n1HnFSA5FABRRRQBDfyeVZyN/dUmv52v8Ag6o+K41L&#10;xRoGgo+fMuWlZc9lB/qRX9C/jC7+xeHrqTP3Y2P6V/Kv/wAHFPxIbxh+2gbMSb49Pt2O30LN/wDW&#10;oA/PmU5/lVZvvH61K67/AFqFhg0AFPh6mmU+HqaAPXf2JPHb/Dj9p/wZqqP5fk6lErNnszYP86/s&#10;g/ZJ8VDxV8HtGulbcJLZD/46K/ib8G6u2ieJbG7VtrWtxHKD9GBr+v8A/wCCRvxLX4ifsr+GbtZP&#10;M32cZ65/hFAH17Rmmo26h/vLQA6iiigAozRSFcnNAC0UUUAc+Adq/SpoxhKb/d+lSd6AHJ0qSMZa&#10;o06U5eGoAkoozmigAp6/dpnWnqeKAFooooA5f4vtMfBF8IBmTyWAx9K/kP8A+Cxs+p337c/i2TUL&#10;aaERyLFEWHDAcnB/4FX9hPiSzW+0i4jYfKyEfpX8yP8Awcu/DvT/AAT8e9OmtFjWbUJZWlKjBOKA&#10;Py4YfN/9eoG+8frVh1xzTDECf/r0AQ0+HqabtyeKlRNtAGp4T8P3nibXLexsYWmurhwkaL1JzX9W&#10;n/BBX4da/wDD/wDY98N2+sswuFtkVkI+7gV/Mj+xNcQ2/wC054O+0Luhk1GNHBHUE4r+xP8AY60O&#10;x0j4M6OtnGqxtbIeBjsKAPYY22xrTyNxqv5wx0/SnRTbR2oAnoqP7StHn/7tAElGc1EZ8j+GhZto&#10;/hoAlopiSbvSn7qAMXacr9KcBmpPs52r9KckP4UAMQYFLUnk/wCzR5P+zQA1OlOpRER/DS+W3pQA&#10;2gHFO8phSiPjpQAgbmnA5o8v2oC47UAU9dfZpk3+4f5V/Ml/wc7ar9r/AGkdHhz90Stj8q/pp8Tg&#10;/wBjT/7h/lX8t/8Awcl3s837X9nDIrbY7eRgfUlhQB+bsn3aZj2FaWgeG7zxVq9vYWNvJdXVy4SO&#10;NF3MxPFfZfww/wCCEXxi+KPhuDULWxjhEyhtjocjNAHxCI9vOOvvS49hX3vqP/BvV8b7GJmaztyq&#10;85wa+Xf2kv2OvGn7LmvNZ+J9Lkt1zhJgvyP+NAGH+zpqn9jfGvwvc9PK1KEk/wDAxX9kH7CGsrrP&#10;wC0GXP3rVO/+yK/i/wDBF1Jp/i/S5o/vx3UbD6hga/sJ/wCCVWqyaz+y54Zmk6tZxn/x0UAfUdFF&#10;FABRRRQAUUUUAOD7RTlcFedtR0UAXDartXHpR9mWpB9xfpRQA3yR7flR5I9vyp1FADfJHt+VI0PP&#10;b8qfRQBH5ftR5eakooAj8rHp+VBTHapKKAM/W7Q3NhIuOGBFfzR/8HR/gBdA/aF0O/WPb9p8xSf1&#10;Ff00Xa+ZbOvqK/nn/wCDtbS47TxR4TmUfPJcuM47bDQB8T/8ELv2fofjf+2fpa3NuLi308CRgy5X&#10;JP8A9av6tvhj8I9L8KeF7a1gtYY1jjC8L1r8Bv8Ag1G+EH9ufFLxB4geHcsDKisR6Cv6MLC3EVnG&#10;PQYxQBjXPgWxuImR4YtrDH3a/Lz/AIOEv2ENN+Iv7Nmraxp9igvrCMzKyJyCozX6xbK8o/a2+FUH&#10;xU+D+uaVLEJftNs69PUGgD+KPw3F/ZvjCz8wcw3aBlPqHGa/r8/4JMbH/ZT8LsuCDZRdP90V/Kh+&#10;2f8AB64/Z/8A2qPE2hzwtELPUGkiBGMqWJr+ob/giD40t/GH7G3hWaOQN/oUXTv8ooA+1/svvR9l&#10;96sKnFDJ6UAV/svvR9l96mxg0uw0AQfZfej7Nj3qfYaNhoAhFuM9Kd9nX+7+tShOKCnFADh9xfoK&#10;KB9xfpiigAooooAKKKKACiiigAooooAjvJPLtZG9BX85H/B2T41j1j40eD9GhkWSVDLKyA89Ao/n&#10;X9EfjzWY9B8L3dxIcLHGzn8BX8n/APwV6+OjftNf8FQZrPd51lpGoQ6cnORneGb+YFAH7Df8Gzf7&#10;JzfBb9lO31m6h2X2uH7Q+Rjg9K/VIDAHtXgv/BOvwbb+Df2ZvCtrAmxVsozjHtXvROTQAVV1mxW/&#10;sZEYZyMVaooA/m4/4OgP2IpPAHxUtviFplrttbz5LoqvHJ619cf8Gs37Qcfi39mZPD81wr3Gjytb&#10;FS3IA6foa+nf+C7vwEs/jB+x34kWaBZJrW1kkQlehAJr8Of+De/9re4/Z0/bLXwxcTtHp3iJ/LCk&#10;4CzJ/ivH4UAf1bQtvhU9eKdWP4H1pdc8P20ytuWSMMD+FbFABmiiigAooooAKKKKACis5vEEKfxC&#10;of8AhJ4/7y0Aa9FYreKYyfvD86T/AISdf7360AbdH41gv4o5+9TH8TM3egDoCyjvSGVQPvVzp8RM&#10;aaddeQ4oA6P7Qn94Ueep71zyasTUg1Qg9aAPOf21PHy+Dfghrtz5mwx2jkc+1fyL+GdRm+Kf7fn2&#10;xiZm1HxS8vXqvnHH6AV/Sh/wWb+MU3g/9nHXljcqfskh4Psf8K/n9/4I/wD7O198e/2urHVGheS0&#10;0u5893xkFyc0Af1V/sixLp/wZ0CHoI7SNf0r1MSKe9eb/BXTW8P+CLG3Py+VEq4/CuzF9n+KgDV8&#10;xfWjeKyxdbu9OFyw7n86APF/+Cgfhf8A4TD9nfxJZ7dxls5ABjr8pr+Rn4cz3Hwd/be01vnt5tJ8&#10;SBcg7SB5uK/sl+MOiL4o8F3tqy7lmiZSPXiv5TP+Ct/7N13+zf8AtySalHbtFY6nqCXMbY437waA&#10;P6lv2QPFv/CV/BjQ7rduMlqhJP8AuivWN9fJ3/BK/wAbf8JT+zJ4ckZ8t9jjz/3yK+pVu2FAFzfR&#10;vqp9tNL9sNAFrfRvqp9tNL9sNAFwHIoqn9tPvR9uI9aAPKR4mdh98/ic08a5J/erjLfVw23Ldqtf&#10;21/tUAdcuseYPvVImoN/erk7fV8Dbuq5Dqq8fNQB0qai397ipV1DP8Vc3/avPDCrEWqc/hQB0EV7&#10;5hqVbncf/r1iQ3+5fvYzUyXfy/eoA2o7jafvVIb3j/CsZLz5fvUl1qgtrR2LfdGc0AfnD/wX48YN&#10;ZfAXXIVb5pLZ0UAdyMV5n/wbyfsiweC/hhZaxcWo+1X2JmYrzzzVL/gt58SoPFF3a6G0in7fdJFt&#10;z1ywr7i/4Jj+Dbbwl8FNJjgVVVLdAfyFAH1zp8Ys7SONf4QOgqwlypNZKajmnjUfpQBrpc7T8tL9&#10;rasj+0sU5NRwOtAGpdkXlq0bdGFfkL/wcMfscweP/h0dftbf/TNMcTK4X5uDmv1q/tAf3xXzn/wU&#10;X8FW/jX4L6pDMiuskD9fpQB5z/wRU8SNefsy6DEzfNHbIjDuMACvumO5H+TX5nf8Ee/iLbaHp0+g&#10;iQA2cpjC5+7g1+jUOqrJEDu6igDZ+0j1/WkNytYrakF/iprauFPWgDb+2r7/AJ0n2xawZNZwaade&#10;yOtAHQ/bRTTqW01zb67jjcKjfXu24UAeB2+ssu3mrdvrDMBzXIQ6xhQanj1VfWgDtINZwferkerM&#10;APpXEw60FXG6p4vEGeN1AHcxatkc/WrEGr7W4auHi1/A+9U8PiXaeTQB3Y1zKdatQa38vWuDi8Qh&#10;z96po/EQU/eoA9AGt8fernPin47Tw94Pu5mk27YyfrWYviRUXcZMKvevlH/go3+13YfDT4a6gPtU&#10;aFYm/i68UAfk3/wV5/aok1X9p7RYbebeunXouJFDfeAbvX7Jf8ErPjF/wlfwd0lvM/1kC9+Ogr+a&#10;f4q+NL345/Hm61bEkxuLsLEOvy7uK/oI/wCCRsEnh74S6RDOux1hTI/D/wCvQB+ii60rHrUg1oAd&#10;f1ri01wE9ak/t7A+9QB2H9tD/Jpw1bIriW8QMf4qemu4H3qAO3TWc/xV4P8At5eN/wCx/hBqB3bd&#10;sLd/avSBrfH3q+dv+ChetRXHwovlZgrNC38jQB+a3/BKb9rJov2qPFelyTbUTUWCKW6DNfuV4Q8Z&#10;LrHh+2mV87kB+vFfyi/Bz40yfAf9uS+vFmaK1ur8xyHOADu4r+iT9i/9oOH4i/DWzZbjeWjX+L2F&#10;AH1QddwPvVHJr26uPtvECkY3VK2rq5+8aAOnbWiVNVZdVYHO6sE6quPvGoZNWVU+9QB0X9r/AO1U&#10;cmsYP3q5l9cxxuqGTWcn7xoA8Ct/FDIFy1aVv4kDgc15lb+Iem5jxV218SYx81AHo41wE9adHrGH&#10;3buK4eDxMMj5u3rUw8R7vWgDuF17n71TLrf+1XDRa/8A7VSr4iDj71AHcJ4iaM8N+FObxQwH3v1r&#10;g5fECqCxf8jXN+KfipFo8LfvOnqaAO6+KPxUPhzwtcSpJ8yoT1r8Xf8Agpb8RvF/x1+In9h6fJN9&#10;jkc+YQeCM196/Fz48jWIJbdZS24bSAa8V8LfB218WeMBfTW4ZmfOSKAPEP2J/wDgnYoazvtQt/Mm&#10;yGZmFfrH+zf4cj+G2hwW6bU2KBivOfhd4ctfDemRxxxIvA7dK9H0nVltx97mgD2S18Ys38VXj4sV&#10;1+8Pzrym18Rso+9Uw8Usp+9+tAHp/wDwlAP8VRt4uEbH568uvfHkdhDukfke9ee+PP2jYdIEgWZR&#10;t96APojVPiZDp8DNJKq4HrXx/wDt6/HT/hIPC13Y2rNJKysqhT3rkvGv7UFzrLtDbyO5J7dqzPCP&#10;g24+Id6s18GYMeQR1oA/JX42/s1eKrrxndata2MryTTGUFQcg5+lfqf/AMEhvGviTS/AWn2+sRyR&#10;SIqowPbGK9gX9mXQb61USW8JZhzlRXdfCz4Sad4AK/ZUjRQc4AoA9/sfFDlVJbnFalt4rIXlu1cB&#10;a6v5e3LVZGrgn735GgDvl8Rhh979ajn13cfvdq4sa35Z+9Q2vZ/j/WgDrTrOT96k/tj3rjzruf4/&#10;1pv9vD/np+tAHz7NMypHhjyoP6VJDO+F+Y0UUAX4JmyvzHpV2Kd8fePSiigBHuZAfvNSR3Mm/wC8&#10;3SiigCvrV3Ittw7d68P+LerXIDjzm70UUAeRwubjU/3h3cnrXsvwosovl/dr09KKKAPXLE+Wi7fl&#10;6Vq2MzbvvGiigDSguZMH5mqa4uHFtncelFFAHnvxF1S4igm2ysOK+b/iFqlxc6myyTOy+hNFFAEn&#10;w9s4571d6K2T3r6N+H1nFBZrsjVcelFFAHaRO27r0rV0yZtq/MaKKANaGZifvHrVqKZh/EetFFAE&#10;yysw+9SmRsdaKKAK1xKwP3jUPmt/eNFFAH//2VBLAwQKAAAAAAAAACEASZHzeJZMAgCWTAIAFQAA&#10;AGRycy9tZWRpYS9pbWFnZTEuanBlZ//Y/+AAEEpGSUYAAQEBAEgASAAA/+3wAFBob3Rvc2hvcCAz&#10;LjAAOEJJTQQEAAAAAAAHHAIAAAIAAgA4QklNBCUAAAAAABBGDPKJJrhW2rCcAaGwp5B3OEJJTQPq&#10;AAAAAB2m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OS0wMi0xN1QxMzozMjoyNF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ktMDItMTdUMTM6MzI6MjR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OS0wMi0xN1QxMzozMjoyNF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5LTAyLTE3VDEzOjMyOjI0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5LTAyLTE3VDEzOjMyOjI0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OS0wMy0wM1QwMjozMjozM1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ktMDMtMDNU&#10;MDI6MzI6MzN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OS0wMi0xN1QxMzozMjoy&#10;NF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j&#10;bGllbnQ8L2tleT4KCQkJCQk8c3RyaW5nPmNvbS5hcHBsZS5wcmludGluZ21hbmFnZXI8L3N0cmlu&#10;Zz4KCQkJCQk8a2V5PmNvbS5hcHBsZS5wcmludC50aWNrZXQubW9kRGF0ZTwva2V5PgoJCQkJCTxk&#10;YXRlPjIwMDktMDItMTdUMTM6MzI6MjR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BND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w8CL//u/+4DOAJBA2cFewPg&#10;AAIAAABIAEgAAAAAAtgCKAABAAAAZAAAAAEAAwMDAAAAAX//AAEAAQAAAAAAAAAAAAAAAGgIABkB&#10;kAAAAAAAIAAAAAAAAAAAAAAAAAAAAAAAAAAAAAAAAAAAOEJJTQPtAAAAAAAQASwAAAABAAEBLAAA&#10;AAEAAThCSU0EJgAAAAAADgAAAAAAAAAAAAA/gAAAOEJJTQQNAAAAAAAEAAAAeDhCSU0EGQAAAAAA&#10;BAAAAB44QklNA/MAAAAAAAkAAAAAAAAAAAEAOEJJTQQKAAAAAAABAAA4QklNJxAAAAAAAAoAAQAA&#10;AAAAAAABOEJJTQP1AAAAAABIAC9mZgABAGxmZgAGAAAAAAABAC9mZgABAKGZmgAGAAAAAAABADIA&#10;AAABAFoAAAAGAAAAAAABADUAAAABAC0AAAAGAAAAAAABOEJJTQP4AAAAAABwAAD/////////////&#10;////////////////A+gAAAAA/////////////////////////////wPoAAAAAP//////////////&#10;//////////////8D6AAAAAD/////////////////////////////A+gAADhCSU0ECAAAAAAAEAAA&#10;AAEAAAJAAAACQAAAAAA4QklNBB4AAAAAAAQAAAAAOEJJTQQaAAAAAANBAAAABgAAAAAAAAAAAAAO&#10;HwAAGYwAAAAGAG0AbwBuAGUAeQAxAAAAAQAAAAAAAAAAAAAAAAAAAAAAAAABAAAAAAAAAAAAABmM&#10;AAAOHwAAAAAAAAAAAAAAAAAAAAABAAAAAAAAAAAAAAAAAAAAAAAAABAAAAABAAAAAAAAbnVsbAAA&#10;AAIAAAAGYm91bmRzT2JqYwAAAAEAAAAAAABSY3QxAAAABAAAAABUb3AgbG9uZwAAAAAAAAAATGVm&#10;dGxvbmcAAAAAAAAAAEJ0b21sb25nAAAOHwAAAABSZ2h0bG9uZwAAGYw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Dh8AAAAA&#10;UmdodGxvbmcAABmM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IDhCSU0EDAAAAAAOpQAAAAEAAACgAAAAWAAAAeAAAKUAAAAOiQAYAAH/2P/gABBKRklGAAEC&#10;AA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V+oZleDhXZdhaG0sLgHvbW0u4&#10;rr9W0trr9WzbX70lNhJcx9VOsX2F2J1CwPyLnusbY21t9Zsd+mux6Lqi5vpsnfRju/S11Lp0AbUp&#10;JJJFSkkkklKSSSSUpJJJJT//0PVUkxQL8/CxmB+TfXQx2jX2ODGk/wBd8NStTYSQ6r6L276bG2tP&#10;5zHBw/6KIkpSSSSSlJJJJKUqfURnFrPsb2sI3by6OCxwZG5lnu9XZ/6l/m0XNy6cLDuzL3BtWOx1&#10;j3OMCGjd/KXmVX156/8AabX1XXZr6WutvwbsNtVQA+lisvp3ZVN384zHfkf6L/C3foU2V1QVTudc&#10;szC69ttg3hgfj2MIDmPrAe17JFbG7MgOur3Lovqv1xnXej1ZsBt4Jqyq2zDbmaWbZ/wb/wCeq/4G&#10;ytee/W99XVh0jOoJ+zXlxayyY/SsbZXXc2t9X6RvpWU/zmz1EX/F31R3Trcmu72M9Rgya/3WvYzZ&#10;d/1pzH/9b3oR0Cn1NJJJPUpJJJJSkkkklKSVbM6jhYTC/JuayASGcvdA3baqWbrbX/uV1s3vR2O3&#10;sa8tLNwB2u5E/muhJT//0fVVQycJzXm6gwzbFlPDXbWuawaBzWt9/wCl31Wq+kgRanjMn6ldHzXE&#10;uxK8W+x21uXiDYAAxrnZFtDd+Lutvb7WuoqVDO6Xn9Huuo6db9qPp+wMdY2yp7nthr2etVU9v2Y2&#10;ur/S23+vs9T9Eup659pwMW3Nwml20e5o1Fc/SyNv51df07GrkcjqbfR+yse45N+jnAne1rvdbc97&#10;foWvb/N/nphj3UIhPj/WzqNGT6Lha0Gyp76HxZayoNc3Pra627/uXsbi2O/wW/1PerOP9bOrTWLQ&#10;XObYz1HfoWtdUXN+0b2OsbZVbVU39Wtrs/WbX/0aj/BY/Qa8bJyX1uY11VQcbKiAQCDt9Mu1d7X/&#10;AMr+cWvn/Uzpl1X2ukuxrdgAkeowgH1ANr/0zK/UbubtuQNjqgxPdsu+t/VfQYGYrDkAtFm8tayA&#10;ybnt2ZNj9z8j9HTW/wDwX6Z/7isj64W77Wjp9jx9KiH1gkQz22t9R+33+r72eoz+b/f9nFZXR86v&#10;de6mrJaJc61h93DWOcWv2O+gxn0UPpotys2jGw6gy7MdtZYGx7XH1bbt351bGt9ZyVy7o1ex68/r&#10;XXOjjI6fivY2i5+7DdY1lmRXssod6VrfZU9nq72e/wDnmf8AA1etxw6Tn2PAwOn5AzS8my6+k4tb&#10;He9rr8nIcG+qz9J9o9L/AAlzP8Iu0dn4dGP6Vedk1CgMYK66HtcWgelurrd9L1Xjfvas7qXWqNB9&#10;vy3hzdAKn7Ru3N3P0G3b9P3/AM2jZXB5v6z4rMDp3S8el5e3p91bN3G/2u3vcz/hLFh9Gy31dbD2&#10;mA95rewcFrtHM/lbfp/2Fo/WLJLsN5qusvDrK49Ud52bq94a+vlYPTHvpvFxbOzQTyXO0bs/rOTh&#10;sp9Nf9duo9H6TRaMBudj+s/GF3rGsscAHUVPZ6N+9tnvrqs3f4P0v+M6Dpf1k+3G421tpbU5jRDi&#10;T7hufulrPorhGZuGelO6Zle+ixhbfHO5x3usb/Lrs99f9RY7Ov8A7LDsa2wb9xcXAzLIDaX/AL3v&#10;pG9CzVBT6iOtdQeCXCjG+jDXEvOrXts/m3fmW+nYz/gv0f8AOKJ67TS4m7OBIIBYGsaNf0gZ9Fzn&#10;ez/oLzjDy+tdXAd07Husp3bvXvcKqZkH+duP6TZt+iyu562cD6tWFzX9SznWECPQxJYyP3X5Nv6Z&#10;/wD1mjGTSa3KNB1dfq/1y6ozKdg9Krbe99G6p7GussFm6Jsb7aa/Y1+z1PZ/57QH4XW+ofpOsdVO&#10;PhNsFrcGrbZcZHuovsG3Gb/U2ZSuMbj4dPpUMbSw/mt7+bj9J7v66r9NwresdUFTp+yY0PyXSRP7&#10;mO2P9L+f/wAF/wBbTQSTX5oGpdn6s9CwsXHZbTR6NDY+zVOc55IEkZNzrC7fY7e70vzGLoUwAAAA&#10;gDgJ1MBQXP8A/9L1VJJJJSl5T9duhXfVvNoz+nB5wci0uYG+51ds+r9kbp/NWQ91H/XKf9AvVkLJ&#10;xqMuh+PkMFlVghzT94P9ZrvcxySnzX6rfoG2us2suywbXO5aIG+msNbtb+cnz+k5F3VWZZta6tjx&#10;a7MqdbXaK4/mD+ltxrLX+2qihtX/AB3rKXVum5XRs049xdbU4A0XmG+o0H37iNrW3M/w7P7daqZf&#10;VLw0WV27Hs1bjZDHMreB+4WubY2z/h/0tez/AASj1tLV+sHW8xmZndOrbU3DqcKW7w4vcYDrTW/b&#10;6O/9J6f0vZ6X82rvSDazpmI4lzXGoOG0wRI9T80/uuXL5ucc3pr77mhuRmX22ta07Q1zttX0T7nN&#10;27ti6yjLqf06p9YGx1Ldo4P0Qzb+99L2IkaIdzrHTRd0VnUftOTXkPqYfaG2Ddt9rffW+zHruuax&#10;r3+tVRV6n+DXLO6PnZB9DHzW3+qdwtDa7SK/Utxa7Q637N6P2y2pnoVPuutt9VldH6b1V2/2442N&#10;TUx201VsZp4hoaeFhdQyqsjMoq+zi+65xs9VktsYagHi/wBSnbbuY/b6bvU+mmgpeLu6F1nJpOOM&#10;ml4uYHspue+t8NfV+lrbkY9L9vqes/1av0Ho42XZ/gq/UFV9XPrDU5z7ziBtLW2Nvty6W1lls/Z8&#10;ltvqbLa8j/A2/wDf12N/SsimiRdayhr9wxXRdq4WsaR9HZtflW2/pXX/AKX3v/m1kYrmYA2YpLX1&#10;+5zjWwl7+GO/Sbsb1sZv6Op/p4v6L/CWI8f1WSmB4taj6qfWcOabXYlVLhJvfkeowD/rO5z9y0ae&#10;jdEx72W57RlZDKgWC+vaGua5/qMrx3ex7XM9Oyqq/wBb0v0r1dyusMzOkTkPFWQ8tdX72tL3Nd+k&#10;G3TZtbv3eosXKaHAXMaXbGhz3taXAbNPBtX0G++z1Pem8RPgsM+zts6rjZJJqs9rG7tx0aB/WEtZ&#10;tQ3dexzXZTS4+sPaDqO+xzq7K/zmfT+msSp+Q1lgY3Uva0hziWtDSC3bBZt/Sfv+t6So3ZDKXWNY&#10;Q1oJcRuM6n3O3H/Rw3/BoUjiNPQYvUuq5WZj4dLbL7L3FlLHkt3E/wCmue17tlLa3W2bP0mz1f8A&#10;Br03pXTaum4TMas7nfSts4L7D9Oz/wAh/wAGub+oH1dfh4n7YzhOZlt/V2kQascwWDb9L18jayy7&#10;d+Z6FPs9JdgpYRrVkgKGqkkkk5c//9P1VJJJJSkkkklNXqPTsXqWK7Fymyx2rXDRzHD6FtTvzLGL&#10;yL644+Z0O44Ga5zWvDnY97QTVe36O4N/Nurn9NTv/Qf8LRZVYvZ1n9d6F03r/TbOndRr9SmzVrho&#10;+t4+hfQ/X07a5/8ARdm+p9laFKfnh+Y1xY0aMYIA7mP+iu46J03rFleK12O6nFYA71ciamu2+79H&#10;XZ+nsZv/ADvSXbdN/wAX3R+kQ7pYbVcB/SLWC66Yjd6zy30v+sekpZv1c6xdaH15NL9IJfvafwFq&#10;bLi6BTiZ5GLiPyLHnItBENb7KxP0t+vqbNv5+5YlvWsm6tmPDmVs3Oc9jWsLntLbK3bXFn8032ep&#10;/mLo8/6nfWK6sCm3FLgZIdZY2fmKLFh3f4vvri5jgxuIC8klzbnBx09jnH0W/RTOGXVjkJE9Wbes&#10;tysMfam77Bsa9urdLfZ6rqjH81799b/Ysi6+mgta2z7Q5jdrmaiAILaw39Hu31fnP/zFsN+oH1og&#10;TVjM090XF2pidPTanP8Ai3606wW2Bm9oDQWWN7fFjUeE9kGJLjW2spoptrdL8f07h7nQNpa8N9zv&#10;+DVjJcG22S4PAM2e8uOxwf8AD/Bu/wAxbbfqJ1hlYFeJjFzRANtxd2/4lzP+gi2fUn60PZYGW4lZ&#10;LSGe941lujy2ix21zd/53s/4RLhPZIg8VScuomv0doaACTDRP9X3Pd7f5t3+jW59Uvq/Z1zrbXZA&#10;/UcOLswQIe4l1lGNu/4V5dZk+z+YZ6f+FYrtn+LT6yvMtycNkscCA+0gEsr9Mt3U/wCDyW2f9YXd&#10;/V3odHQul14FMF0my54EbrHndY7+o3+aq/4GutOEUiADppJJJ69SSSSSn//U9VSXyqkkp+qkl8qp&#10;JKfqpJfKqSSn6qSXyqkkp+qkl8qpJKfqpJfKqSSn6qSXyqkkp+qkl8qpJKfqpJfKqSSn6qSXyqkk&#10;p//ZADhCSU0EIQAAAAAAVQAAAAEBAAAADwBBAGQAbwBiAGUAIABQAGgAbwB0AG8AcwBoAG8AcAAA&#10;ABMAQQBkAG8AYgBlACAAUABoAG8AdABvAHMAaABvAHAAIABDAFMAMgAAAAEAOEJJTQ+gAAAAAAD4&#10;bWFuaUlSRlIAAADsOEJJTUFuRHMAAADMAAAAEAAAAAEAAAAAAABudWxsAAAAAwAAAABBRlN0bG9u&#10;ZwAAAAAAAAAARnJJblZsTHMAAAABT2JqYwAAAAEAAAAAAABudWxsAAAAAQAAAABGcklEbG9uZ357&#10;2sQAAAAARlN0c1ZsTHMAAAABT2JqYwAAAAEAAAAAAABudWxsAAAABAAAAABGc0lEbG9uZwAAAAAA&#10;AAAAQUZybWxvbmcAAAAAAAAAAEZzRnJWbExzAAAAAWxvbmd+e9rEAAAAAExDbnRsb25nAAAAAAAA&#10;OEJJTVJvbGwAAAAIAAAAAAAAAAA4QklND6EAAAAAABxtZnJpAAAAAgAAABAAAAABAAAAAAAAAAEA&#10;AAAAOEJJTQQBAAAAAUrkAAYAAAAAAAAAAAAAAAAAAAAAAAAAAAAAAAAACAAAAAAAAAAAAAAAAAAA&#10;AAAAAAAAAAAAAAAADLcAAAABAAAAAAAAAAAAAAAAAAAAAAAAAAIAF76YAILRkwAXcKsAgtuFABd2&#10;tgCC5YoAAgAXfMEAgu+QABeCzACC+ZUAF4jXAIL5lQACABeO4gCC+ZUAF5TtAIL5lQAXlO0AgwBD&#10;AAIAF5TtAIMG8QAXlO0Agw2fABehAwCDEPYAAgAXrRkAgxROABe5LwCDF6UAF7kvAIMeUwACABe5&#10;LwCDJQEAF7kvAIMrrwAXxUUAgy8GAAIAF9FbAIMyXgAX3XEAgzW1ABfdcQCDPGMAAgAX3XEAg0MR&#10;ABfdcQCDSb8AF+mHAINNFgACABf1nQCDUG0AGAGzAINTxQAYAbMAg1pzAAIAGAGzAINhIQAYAbMA&#10;g2fPABgNyQCDayYAAgAYGd8Ag259ABgl9QCDcdQAGCX1AIN4gwACABgl9QCDfzEAGCX1AIOF3wAY&#10;LAAAg4XfAAIAGDILAIOF3wAYOBYAg4XfABg+IQCDjI0AAgAYRCwAg5M8ABhKNwCDmeoAGG54AIOZ&#10;6gACABiSvACDmeoAGLb9AIOZ6gAY4QkAg6z0AAIAGSwTAIOZqAAZbEcAg6PvABlsRwCDp0YAAgAZ&#10;bEcAg6qdABlsRwCDrfQAGcbqAIOxSwACABohkwCDtKMAGnw2AIO3+gAafDYAg7tRAAIAGnw2AIO+&#10;qAAafDYAg8H/ABqUYQCDxVYAAgAarI8Ag8itABrEugCDzAQAGsrFAIPSsgACABrQ0ACD2WEAGtbb&#10;AIPgDwAa7wYAg+NmAAIAGwc0AIPmvQAbH18Ag+oUABslagCD8MIAAgAbK3UAg/dxABsxgACD/h8A&#10;Gz2WAIP+HwACABtJrACD/h8AG1XCAIP+HwAbW80AhATNAAIAG2HYAIQLfAAbZ+MAhBIqABtz+QCE&#10;EioAAgAbgA8AhBIqABuMJQCEEioAG4wlAIQVgQACABuMJQCEGNgAG4wlAIQcLwAbmDsAhBwvAAIA&#10;G6RRAIQcLwAbsGcAhBwvABu2cgCEIt0AAgAbvH0AhCmMABvCiACEMDoAG86eAIQwOgACABvatACE&#10;MDoAG+bKAIQwOgAb7NUAhDboAAIAG/LgAIQ9lgAb+OsAhEREABwRFgCER5sAAgAcKUQAhErzABxB&#10;bwCETkoAHEFvAIRRoQACABxBbwCEVPgAHEFvAIRYTwAcU5AAhFumAAIAHGWyAIRe/QAcd9IAhGJU&#10;ABx93QCEaQIAAgAcg+gAhG+xAByJ8wCEdl8AHKIeAIR5tgACABy6TACEfQ0AHNJ3AISAZAAc2IIA&#10;hIcSAAIAHN6NAISNwQAc5JgAhJRvABzwrgCElG8AAgAc/MQAhJRvAB0I2gCElG8AHQ7lAISbHQAC&#10;AB0U8ACEocsAHRr7AISoegAdMyYAhKvRAAIAHUtUAISvKAAdY38AhLJ/AB1pigCEuS0AAgAdb5UA&#10;hL/bAB11oACExokAHYG2AITGiQACAB2NzACExokAHZniAITGiQAdn+0AhM04AAIAHaX4AITT5gAd&#10;rAMAhNqUAB3ELgCE3esAAgAd3FwAhOFCAB30hwCE5JkAHfSHAITn8AACAB30hwCE60gAHfSHAITu&#10;nwAeBqgAhPH2AAIAHhjKAIT1TQAeKuoAhPikAB4w9QCE/1IAAgAeNwAAhQYBAB49CwCFDK8AHlU2&#10;AIUQBgACAB5tZACFE10AHoWPAIUWtAAehY8AhRoLAAIAHoWPAIUdYgAehY8AhSC5AB6XsACFJBAA&#10;AgAeqdIAhSdoAB678gCFKr8AHsH9AIUxbQACAB7ICACFOBsAHs4TAIU+yQAe5j8AhUIgAAIAHv5s&#10;AIVFeAAfFpcAhUjPAB8cogCFT30AAgAfIq0AhVYrAB8ouACFXNkAHzTOAIVc2QACAB9A5ACFXNkA&#10;H0z6AIVc2QAfUwUAhWOHAAIAH1kQAIVqNgAfXxsAhXDkAB93RwCFdDsAAgAfj3QAhXeSAB+nnwCF&#10;eukAH62qAIWBlwACAB+ztQCFiEYAH7nAAIWO9AAfxdYAhY70AAIAH9HsAIWO9AAf3gIAhY70AB/k&#10;DQCFlaIAAgAf6hgAhZxRAB/wIwCFov8AIAhPAIWmVgACACAgfACFqa0AIDinAIWtBAAgOKcAhbBb&#10;AAIAIDinAIWzsgAgOKcAhbcJACBKyACFumAAAgAgXOoAhb24ACBvCgCFwQ8AIHUVAIXHvQACACB7&#10;IACFzmsAIIErAIXVGQAgmVcAhdhwAAIAILGEAIXbyAAgya8Ahd8fACDJrwCF4nYAAgAgya8AheXN&#10;ACDJrwCF6SQAINvQAIXsewACACDt8gCF79IAIQASAIXzKQAhBh0AhfnXAAIAIQwoAIYAhgAhEjMA&#10;hgc0ACEqXwCGCosAAgAhQowAhg3iACFatwCGETkAIWDCAIYX5wACACFmzQCGHpYAIWzYAIYlRAAh&#10;eO4AhiVEAAIAIYUEAIYlRAAhkRoAhiVEACGXJQCGK/IAAgAhnTAAhjKgACGjOwCGOU4AIbtnAIY8&#10;pQACACHTlACGP/0AIeu/AIZDVAAh678AhkarAAIAIeu/AIZKAgAh678Ahk1ZACH94ACGULAAAgAi&#10;EAIAhlQHACIiIgCGV14AIigtAIZeDAACACIuOACGZLsAIjRDAIZraQAiTG8Ahm7AAAIAImScAIZy&#10;FwAifMcAhnVuACJ8xwCGeMUAAgAifMcAhnwdACJ8xwCGf3QAIo7oAIaCywACACKhCgCGhiIAIrMq&#10;AIaJeQAiuTUAhpAnAAIAIr9AAIaW1gAixUsAhp2EACLRYQCGnYQAAgAi3XcAhp2EACLpjQCGnYQA&#10;IumNAIag2wACACLpjQCGpDIAIumNAIaniQAi9aMAhqeJAAIAIwG5AIaniQAjDc8AhqeJACMT2gCG&#10;rjcAAgAjGeUAhrTmACMf8ACGu5QAIywGAIa7lAACACM4HACGu5QAI0QyAIa7lAAjSj0AhsJCAAIA&#10;I1BIAIbI8AAjVlMAhs+eACNufwCG0vUAAgAjhqwAhtZNACOe1wCG2aQAI57XAIbc+wACACOe1wCG&#10;4FIAI57XAIbjqQAjsPgAhucAAAIAI8MaAIbqVwAj1ToAhu2uACPbRQCG9FwAAgAj4VAAhvsLACPn&#10;WwCHAbkAI/NxAIcBuQACACP/hwCHAbkAJAudAIcBuQAkC50AhwUQAAIAJAudAIcIZwAkC50Ahwu+&#10;ACQXswCHC74AAgAkI8kAhwu+ACQv3wCHC74AJDXqAIcSbAACACQ79QCHGRsAJEIAAIcfyQAkThYA&#10;hx/JAAIAJFosAIcfyQAkZkIAhx/JACRsTQCHJncAAgAkclgAhy0lACR4YwCHM9QAJJCPAIc3KwAC&#10;ACSovACHOoIAJMDnAIc92QAkwOcAh0EwAAIAJMDnAIdEhwAkwOcAh0feACTTCACHSzUAAgAk5SoA&#10;h06MACT3SgCHUeQAJP1VAIdYkgACACUDYACHX0AAJQlrAIdl7gAlIZcAh2lFAAIAJTnEAIdsnAAl&#10;Ue8Ah2/zACVX+gCHdqIAAgAlXgUAh31QACVkEACHg/4AJXAmAIeD/gACACV8PACHg/4AJYhSAIeD&#10;/gAljl0Ah4qsAAIAJZRoAIeRWwAlmnMAh5gJACWynwCHm2AAAgAlyswAh563ACXi9wCHog4AJekC&#10;AIeovAACACXvDQCHr2sAJfUYAIe2GQAmAS4Ah7YZAAIAJg1EAIe2GQAmGVoAh7YZACYfZQCHvMcA&#10;AgAmJXAAh8N1ACYrewCHyiMAJkOnAIfNegACACZb1ACH0NIAJnP/AIfUKQAmc/8Ah9eAAAIAJnP/&#10;AIfa1wAmc/8Ah94uACaGIACH4YUAAgAmmEIAh+TcACaqYgCH6DMAJrBtAIfu4QACACa2eACH9ZAA&#10;JryDAIf8PgAm1K8Ah/+VAAIAJuzcAIgC7AAnBQcAiAZDACcFBwCICZoAAgAnBQcAiAzyACcFBwCI&#10;EEkAJxcoAIgToAACACcpSgCIFvcAJztqAIgaTgAnQXUAiCD8AAIAJ0eAAIgnqwAnTYsAiC5ZACdl&#10;twCIMbAAAgAnfeQAiDUHACeWDwCIOF4AJ5waAIg/DAACACeiJQCIRbsAJ6gwAIhMaQAntEYAiExp&#10;AAIAJ8BcAIhMaQAnzHIAiExpACfSfQCIUxcAAgAn2IgAiFnFACfekwCIYHMAJ/a/AIhjygACACgO&#10;7ACIZyIAKCcXAIhqeQAoLSIAiHEnAAIAKDMtAIh31QAoOTgAiH6DAChFTgCIfoMAAgAoUWQAiH6D&#10;AChdegCIfoMAKGOFAIiFMQACAChpkACIi+AAKG+bAIiSjgAoh8cAiJXlAAIAKJ/0AIiZPAAouB8A&#10;iJyTACi4HwCIn+oAAgAouB8AiKNBACi4HwCIppkAKMpAAIip8AACACjcYgCIrUcAKO6CAIiwngAo&#10;9I0AiLdMAAIAKPqYAIi9+gApAKMAiMSoACkYzwCIx/8AAgApMPwAiMtXAClJJwCIzq4AKUknAIjS&#10;BQACAClJJwCI1VwAKUknAIjYswApW0gAiNwKAAIAKW1qAIjfYQApf4oAiOK4ACmFlQCI6WYAAgAp&#10;i6AAiPAVACmRqwCI9sMAKanXAIj6GgACACnCBACI/XEAKdovAIkAyAAp4DoAiQd2AAIAKeZFAIkO&#10;JQAp7FAAiRTTACn4ZgCJFNMAAgAqBHwAiRTTACoQkgCJFNMAKhadAIkbgQACACocqACJIjAAKiKz&#10;AIko3gAqOt8AiSw1AAIAKlMMAIkvjAAqazcAiTLjACpxQgCJOZEAAgAqd00AiUBAACp9WACJRu4A&#10;KoluAIlG7gACACqVhACJRu4AKqGaAIlG7gAqp6UAiU2cAAIAKq2wAIlUSgAqs7sAiVr4ACrL5wCJ&#10;Xk8AAgAq5BQAiWGnACr8PwCJZP4AKvw/AIloVQACACr8PwCJa6wAKvw/AIlvAwArDmAAiXJaAAIA&#10;KyCCAIl1sQArMqIAiXkIACs4rQCJf7YAAgArPrgAiYZlACtEwwCJjRMAK1zvAImQagACACt1HACJ&#10;k8EAK41HAImXGAArjUcAiZpvAAIAK41HAImdxwArjUcAiaEeACufaACJpHUAAgArsYoAiafMACvD&#10;qgCJqyMAK8m1AImx0QACACvPwACJuIAAK9XLAIm/LgAr4eEAib8uAAIAK+33AIm/LgAr+g0Aib8u&#10;ACv6DQCJwoUAAgAr+g0AicXcACv6DQCJyTMALAYjAInJMwACACwSOQCJyTMALB5PAInJMwAsJFoA&#10;ic/hAAIALCplAInWjwAsMHAAid0+ACw8hgCJ3T4AAgAsSJwAid0+ACxUsgCJ3T4ALFq9AInj7AAC&#10;ACxgyACJ6poALGbTAInxSAAsfv8AifSfAAIALJcsAIn39gAsr1cAiftOACyvVwCJ/qUAAgAsr1cA&#10;igH8ACyvVwCKBVMALMF4AIoIqgACACzTmgCKDAEALOW6AIoPWAAs68UAihYGAAIALPHQAIoctQAs&#10;99sAiiNjAC0QBwCKJroAAgAtKDQAiioRAC1AXwCKLWgALUZqAIo0FgACAC1MdQCKOsUALVKAAIpB&#10;cwAtXpYAikFzAAIALWqsAIpBcwAtdsIAikFzAC18zQCKSCEAAgAtgtgAik7PAC2I4wCKVX0ALaEP&#10;AIpY1AACAC25PACKXCwALdFnAIpfgwAt13IAimYxAAIALd19AIps3wAt44gAinONAC3vngCKc40A&#10;AgAt+7QAinONAC4HygCKc40ALg3VAIp6OwACAC4T4ACKgOoALhnrAIqHmAAuMhcAiorvAAIALkpE&#10;AIqORgAuYm8AipGdAC5ibwCKlPQAAgAuYm8AiphMAC5ibwCKm6MALnSQAIqe+gACAC6GsgCKolEA&#10;LpjSAIqlqAAunt0AiqxWAAIALqToAIqzBQAuqvMAirmzAC63CQCKubMAAgAuwx8AirmzAC7PNQCK&#10;ubMALs81AIq9CgACAC7PNQCKwGEALs81AIrDuAAu20sAisO4AAIALudhAIrDuAAu83cAisO4AC75&#10;ggCKymYAAgAu/40AitEVAC8FmACK18MALx3EAIrbGgACAC818QCK3nEAL04cAIrhyAAvVCcAiuh2&#10;AAIAL1oyAIrvJQAvYD0AivXTAC9sUwCK9dMAAgAveGkAivXTAC+EfwCK9dMAL4qKAIr8gQACAC+Q&#10;lQCLAy8AL5agAIsJ3QAvorYAiwndAAIAL67MAIsJ3QAvuuIAiwndAC/A7QCLEIsAAgAvxvgAixc6&#10;AC/NAwCLHegAL+UvAIshPwACAC/9XACLJJYAMBWHAIsn7QAwG5IAiy6bAAIAMCGdAIs1SgAwJ6gA&#10;izv4ADA/1ACLP08AAgAwWAEAi0KmADBwLACLRf0AMHY3AItMqwACADB8QgCLU1oAMIJNAItaCAAw&#10;jmMAi1oIAAIAMJp5AItaCAAwpo8Ai1oIADCsmgCLYLYAAgAwsqUAi2dkADC4sACLbhIAMNDcAItx&#10;aQACADDpCQCLdMEAMQE0AIt4GAAxATQAi3tvAAIAMQE0AIt+xgAxATQAi4IdADETVQCLhXQAAgAx&#10;JXcAi4jLADE3lwCLjCIAMT2iAIuS0AACADFDrQCLmX8AMUm4AIugLQAxYeQAi6OEAAIAMXoRAIum&#10;2wAxkjwAi6oyADGYRwCLsOAAAgAxnlIAi7ePADGkXQCLvj0AMbBzAIu+PQACADG8igCLvj0AMcif&#10;AIu+PQAxzqoAi8TrAAIAMdS1AIvLmgAx2sAAi9JIADHm1gCL0kgAAgAx8u0Ai9JIADH/AgCL0kgA&#10;MgUNAIvY9gACADILGACL36QAMhEjAIvmUgAyHTkAi+ZSAAIAMilQAIvmUgAyNWUAi+ZSADI1ZQCL&#10;6akAAgAyNWUAi+0BADI1ZQCL8FgAMkF7AIvwWAACADJNkgCL8FgAMlmnAIvwWAAyX7IAi/cGAAIA&#10;MmW9AIv9tAAya8gAjARiADKD9ACMB7kAAgAynCEAjAsRADK0TACMDmgAMrRMAIwRvwACADK0TACM&#10;FRYAMrRMAIwYbQAyxm0AjBvEAAIAMtiPAIwfGwAy6q8AjCJyADLwugCMKSAAAgAy9sUAjC/PADL8&#10;0ACMNn0AMwjmAIw2fQACADMU/QCMNn0AMyESAIw2fQAzIRIAjDnUAAIAMyESAIw9KwAzIRIAjECC&#10;ADMtKACMQIIAAgAzOT8AjECCADNFVACMQIIAM0tfAIxHMAACADNRagCMTd8AM1d1AIxUjQAzY4sA&#10;jFSNAAIAM2+iAIxUjQAze7cAjFSNADOBwgCMWzsAAgAzh80AjGHqADON2ACMaJgAM6YEAIxr7wAC&#10;ADO+MQCMb0YAM9ZcAIxynQAz1lwAjHX0AAIAM9ZcAIx5SwAz1lwAjHyiADPofQCMf/kAAgAz+p8A&#10;jINRADQMvwCMhqgANBLKAIyNVgACADQY1QCMlAQANB7gAIyasgA0KvYAjJqyAAIANDcNAIyasgA0&#10;QyIAjJqyADRDIgCMngkAAgA0QyIAjKFgADRDIgCMpLgANE84AIykuAACADRbTwCMpLgANGdkAIyk&#10;uAA0bW8AjKtmAAIANHN6AIyyFAA0eYUAjLjCADSFmwCMuMIAAgA0kbIAjLjCADSdxwCMuMIANKPS&#10;AIy/cAACADSp3QCMxh8ANK/oAIzMzQA0yBQAjNAkAAIANOBBAIzTewA0+GwAjNbSADT4bACM2ikA&#10;AgA0+GwAjN2AADT4bACM4NcANQqNAIzkLgACADUcrwCM54YANS7PAIzq3QA1NNoAjPGLAAIANTrl&#10;AIz4OQA1QPAAjP7nADVNBgCM/ucAAgA1WR0AjP7nADVlMgCM/ucANWUyAI0CPgACADVlMgCNBZYA&#10;NWUyAI0I7QA1cUgAjQjtAAIANX1fAI0I7QA1iXQAjQjtADWPfwCND5sAAgA1lYoAjRZJADWblQCN&#10;HPcANaerAI0c9wACADWzwgCNHPcANb/XAI0c9wA1xeIAjSOlAAIANcvtAI0qVAA10fgAjTECADXq&#10;JACNNFkAAgA2AlEAjTewADYafACNOwcANhp8AI0+XgACADYafACNQbYANhp8AI1FDQA2LJ0AjUhk&#10;AAIANj6/AI1LuwA2UN8AjU8SADZW6gCNVcAAAgA2XPUAjVxvADZjAACNYx0ANnssAI1mdAACADaT&#10;WQCNacsANquEAI1tIgA2q4QAjXB5AAIANquEAI1z0AA2q4QAjXcnADa9pQCNen4AAgA2z8cAjX3W&#10;ADbh5wCNgS0ANufyAI2H2wACADbt/QCNjokANvQIAI2VNwA3DDQAjZiOAAIANyRhAI2b5gA3PIwA&#10;jZ89ADdClwCNpesAAgA3SKIAjayZADdOrQCNs0cAN1rDAI2zRwACADdm2gCNs0cAN3LvAI2zRwA3&#10;ePoAjbn1AAIAN38FAI3ApAA3hRAAjcdSADedPACNyqkAAgA3tWkAjc4AADfNlACN0VcAN9OfAI3Y&#10;BQACADfZqgCN3rQAN9+1AI3lYgA368sAjeViAAIAN/fiAI3lYgA4A/cAjeViADgKAgCN7BAAAgA4&#10;EA0AjfK+ADgWGACN+W0AOC5EAI38xAACADhGcQCOABsAOF6cAI4DcgA4XpwAjgbJAAIAOF6cAI4K&#10;IAA4XpwAjg13ADhwvQCOEM4AAgA4gt8AjhQlADiU/wCOF3wAOJsKAI4eKwACADihFQCOJNkAOKcg&#10;AI4rhwA4v0wAji7eAAIAONd5AI4yNQA476QAjjWMADj1rwCOPDoAAgA4+7oAjkLpADkBxQCOSZcA&#10;OQ3bAI5JlwACADkZ8gCOSZcAOSYHAI5JlwA5LBIAjlBFAAIAOTIdAI5W9AA5OCgAjl2iADlQVACO&#10;YPkAAgA5aIEAjmRQADmArACOZ6cAOYCsAI5q/gACADmArACOblUAOYCsAI5xrAA5ks0AjnUDAAIA&#10;OaTvAI54WwA5tw8AjnuyADm9GgCOgmAAAgA5wyUAjokOADnJMACOj7wAOeFcAI6TEwACADn5iQCO&#10;lmsAOhG0AI6ZwgBC+l0Akb+DAAIATBPTAJTNegBU+rAAl/S6AFUGxgCX9LoAAgBVEt0Al/S6AFUe&#10;8gCX9LoAVR7yAJf4EQACAFUe8gCX+2gAVR7yAJf+vwBVKwgAl/6/AAIAVTcfAJf+vwBVQzQAl/6/&#10;AFVJPwCYBW0AAgBVT0oAmAwcAFVVVQCYEsoAVW2BAJgWIQACAFWFrgCYGXgAVZ3ZAJgczwBVo+QA&#10;mCN9AAIAVanvAJgqLABVr/oAmDDaAFW8EACYMNoAAgBVyCcAmDDaAFXUPACYMNoAVdpHAJg3iAAC&#10;AFXgUgCYPjcAVeZdAJhE5QBV+H4AmEg8AAIAVgqgAJhLkwBWHMAAmE7qAFYcwACYUkEAAgBWHMAA&#10;mFWYAFYcwACYWO8AVjTsAJhcRgACAFZNGQCYX54AVmVEAJhi9QBWa08AmGmjAAIAVnFaAJhwUQBW&#10;d2UAmHb/AFaPkQCYelYAAgBWp74AmH2uAFa/6QCYgQUAVsX0AJiHswACAFbL/wCYjmEAVtIKAJiV&#10;DwBW3iAAmJUPAAIAVuo3AJiVDwBW9kwAmJUPAFb8VwCYm70AAgBXAmIAmKJsAFcIbQCYqRoAVxSD&#10;AJipGgACAFcgmgCYqRoAVyyvAJipGgBXMroAmK/IAAIAVzjFAJi2dgBXPtAAmL0kAFdK5gCYvSQA&#10;AgBXVv0AmL0kAFdjEgCYvSQAV2MSAJjAfAACAFdjEgCYw9MAV2MSAJjHKgBXbygAmMcqAAIAV3s/&#10;AJjHKgBXh1QAmMcqAFeNXwCYzdgAAgBXk2oAmNSGAFeZdQCY2zQAV7GhAJjeiwACAFfJzgCY4eMA&#10;V+H5AJjlOgBX6AQAmOvoAAIAV+4PAJjylgBX9BoAmPlEAFgAMACY+UQAAgBYDEcAmPlEAFgYXACY&#10;+UQAWB5nAJj/8gACAFgkcgCZBqEAWCp9AJkNTwBYNpMAmQ1PAAIAWEKqAJkNTwBYTr8AmQ1PAFhU&#10;ygCZE/0AAgBYWtUAmRqsAFhg4ACZIVoAWHkMAJkksQACAFiROQCZKAgAWKlkAJkrXwBYr28AmTIN&#10;AAIAWLV7AJk4vABYu4UAmT9qAFjTsQCZQsEAAgBY694AmUYYAFkECQCZSW8AWQoUAJlQHQACAFkQ&#10;IACZVswAWRYqAJldegBZIkAAmV16AAIAWS5XAJldegBZOmwAmV16AFlAdwCZZCgAAgBZRoMAmWrW&#10;AFlMjQCZcYQAWWS5AJl02wACAFl85gCZeDMAWZURAJl7igBZmxwAmYI4AAIAWaEoAJmI5gBZpzIA&#10;mY+UAFmzSACZj5QAAgBZv18AmY+UAFnLdACZj5QAWdF/AJmWQgACAFnXiwCZnPEAWd2VAJmjnwBZ&#10;9cEAmab2AAIAWg3uAJmqTQBaJhkAma2kAFomGQCZsPsAAgBaJhkAmbRTAFomGQCZt6oAWjg6AJm7&#10;AQACAFpKXACZvlgAWlx8AJnBrwBaYocAmchdAAIAWmiTAJnPCwBabp0AmdW6AFqGyQCZ2REAAgBa&#10;nvYAmdxoAFq3IQCZ378AWrchAJnjFgACAFq3IQCZ5m0AWrchAJnpxABayUIAme0bAAIAWttkAJnw&#10;cgBa7YQAmfPKAFrzjwCZ+ngAAgBa+ZsAmgEmAFr/pQCaB9QAWxfRAJoLKwACAFsv/gCaDoIAW0gp&#10;AJoR2QBbTjQAmhiIAAIAW1RAAJofNgBbWkoAmiXkAFtmYACaJeQAAgBbcncAmiXkAFt+jACaJeQA&#10;W4SXAJoskgACAFuKowCaM0EAW5CtAJo57wBbqNkAmj1GAAIAW8EGAJpAnQBb2TEAmkP0AFvfPACa&#10;SqIAAgBb5UgAmlFRAFvrUgCaV/8AW/doAJpX/wACAFwDfwCaV/8AXA+UAJpX/wBcFZ8Aml6tAAIA&#10;XBurAJplWwBcIbUAmmwJAFw54QCab2AAAgBcUg4AmnK4AFxqOQCadg8AXGo5AJp5ZgACAFxqOQCa&#10;fL0AXGo5AJqAFABcfFoAmoNrAAIAXI58AJqGwgBcoJwAmooZAFympwCakMcAAgBcrLMAmpd2AFyy&#10;vQCaniQAXMrpAJqhewACAFzjFgCapNIAXPtBAJqoKQBc+0EAmquAAAIAXPtBAJqu2ABc+0EAmrIv&#10;AF0NYgCatYYAAgBdH4QAmrjdAF0xpACavDQAXTevAJrC4gACAF09uwCayZEAXUPFAJrQPwBdW/EA&#10;mtOWAAIAXXQeAJrW7QBdjEkAmtpEAF2SVACa4PIAAgBdmGAAmuehAF2eagCa7k8AXaqAAJruTwAC&#10;AF22lwCa7k8AXcKsAJruTwBdyLcAmvT9AAIAXc7DAJr7qwBd1M0AmwJZAF3s+QCbBbAAAgBeBSYA&#10;mwkIAF4dUQCbDF8AXh1RAJsPtgACAF4dUQCbEw0AXh1RAJsWZABeL3IAmxm7AAIAXkGUAJsdEgBe&#10;U7QAmyBpAF5ZvwCbJxcAAgBeX8sAmy3GAF5l1QCbNHQAXn4BAJs3ywACAF6WLgCbOyIAXq5ZAJs+&#10;eQBerlkAm0HQAAIAXq5ZAJtFJwBerlkAm0h/AF7AegCbS9YAAgBe0pwAm08tAF7kvACbUoQAXurH&#10;AJtZMgACAF7w0wCbX+AAXvbdAJtmjgBfDwkAm2nmAAIAXyc2AJttPQBfP2EAm3CUAF9FbACbd0IA&#10;AgBfS3gAm33wAF9RggCbhJ4AX12YAJuEngACAF9prwCbhJ4AX3XEAJuEngBfe88Am4tMAAIAX4Hb&#10;AJuR+wBfh+UAm5ipAF+gEQCbnAAAAgBfuD4Am59XAF/QaQCboq4AX9BpAJumBQACAF/QaQCbqV0A&#10;X9BpAJustABf4ooAm7ALAAIAX/SsAJuzYgBgBswAm7a5AGAM1wCbvWcAAgBgEuMAm8QWAGAY7QCb&#10;ysQAYDEZAJvOGwACAGBJRgCb0XIAYGFxAJvUyQBgYXEAm9ggAAIAYGFxAJvbdwBgYXEAm97OAGBz&#10;kgCb4iUAAgBghbQAm+V9AGCX1ACb6NQAYJ3fAJvvggACAGCj6wCb9jAAYKn1AJv83gBgtgsAm/ze&#10;AAIAYMIiAJv83gBgzjcAm/zeAGDONwCcADUAAgBgzjcAnAONAGDONwCcBuQAYNpNAJwG5AACAGDm&#10;ZACcBuQAYPJ5AJwG5ABg+IQAnA2SAAIAYP6QAJwUQABhBJoAnBruAGEQsACcGu4AAgBhHMcAnBru&#10;AGEo3ACcGu4AYS7nAJwhnAACAGE08wCcKEsAYTr9AJwu+QBhUykAnDJQAAIAYWtWAJw1pwBhg4EA&#10;nDj+AGGDgQCcPFUAAgBhg4EAnD+tAGGDgQCcQwQAYZWiAJxGWwACAGGnxACcSbIAYbnkAJxNCQBh&#10;v+8AnFO3AAIAYcX7AJxaZgBhzAUAnGEUAGHkMQCcZGsAAgBh/F4AnGfCAGIUiQCcaxkAYhSJAJxu&#10;cAACAGIUiQCccccAYhSJAJx1HgBiJqoAnHh1AAIAYjjMAJx7zQBiSuwAnH8kAGJQ9wCchdIAAgBi&#10;VwMAnIyAAGJdDQCcky4AYnU5AJyWhQACAGKNZgCcmdwAYqWRAJydNABiq5wAnKPiAAIAYrGoAJyq&#10;kABit7IAnLE+AGLDyACcsT4AAgBiz98AnLE+AGLb9ACcsT4AYuH/AJy37AACAGLoCwCcvpsAYu4V&#10;AJzFSQBjBkEAnMigAAIAYx5uAJzL9wBjNpkAnM9OAGM8pACc1fwAAgBjQrAAnNyrAGNIugCc41kA&#10;Y1TQAJzjWQACAGNg5wCc41kAY2z8AJzjWQBjcwcAnOoHAAIAY3kTAJzwtQBjfx0AnPdjAGOXSQCc&#10;+roAAgBjr3YAnP4SAGPHoQCdAWkAY8ehAJ0EwAACAGPHoQCdCBcAY8ehAJ0LbgBj2cIAnQ7FAAIA&#10;Y+vkAJ0SHABj/gQAnRVzAGQEDwCdHCEAAgBkChsAnSLQAGQQJQCdKX4AZBw7AJ0pfgACAGQoUgCd&#10;KX4AZDRnAJ0pfgBkNGcAnSzVAAIAZDRnAJ0wLABkNGcAnTODAGRAfQCdM4MAAgBkTJQAnTODAGRY&#10;qQCdM4MAZF60AJ06MQACAGRkwACdQOAAZGrKAJ1HjgBkduAAnUeOAAIAZIL3AJ1HjgBkjwwAnUeO&#10;AGSVFwCdTjwAAgBkmyMAnVTrAGShLQCdW5kAZLlZAJ1e8AACAGTRhgCdYkcAZOmxAJ1lngBk6bEA&#10;nWj1AAIAZOmxAJ1sTABk6bEAnW+jAGT70gCdcvoAAgBlDfQAnXZSAGUgFACdeakAZSYfAJ2AVwAC&#10;AGUsKwCdhwUAZTI1AJ2NswBlSmEAnZEKAAIAZWKOAJ2UYgBlerkAnZe5AGV6uQCdmxAAAgBlerkA&#10;nZ5nAGV6uQCdob4AZYzaAJ2lFQACAGWe/ACdqGwAZbEcAJ2rwwBltycAnbJxAAIAZb0zAJ25IABl&#10;wz0Anb/OAGXbaQCdwyUAAgBl85YAncZ8AGYLwQCdydMAZhHMAJ3QgQACAGYX2ACd1zAAZh3iAJ3d&#10;3gBmKfgAnd3eAAIAZjYPAJ3d3gBmQiQAnd3eAGZILwCd5IwAAgBmTjsAnes6AGZURQCd8ekAZmxx&#10;AJ31QAACAGaEngCd+JcAZpzJAJ377gBmotQAngKcAAIAZqjgAJ4JSgBmruoAng/4AGa7AACeD/gA&#10;AgBmxxcAng/4AGbTLACeD/gAZtk3AJ4WpwACAGbfQwCeHVUAZuVNAJ4kAwBm/XkAnidaAAIAZxWm&#10;AJ4qsQBnLdEAni4IAGct0QCeMV8AAgBnLdEAnjS3AGct0QCeOA4AZz/yAJ47ZQACAGdSFACePrwA&#10;Z2Q0AJ5CEwBnaj8AnkjBAAIAZ3BLAJ5PcABndlUAnlYeAGeOgQCeWXUAAgBnpq4AnlzMAGe+2QCe&#10;YCMAZ8TkAJ5m0QACAGfK8ACebYAAZ9D6AJ50LgBn3RAAnnQuAAIAZ+knAJ50LgBn9TwAnnQuAGf7&#10;RwCeetwAAgBoAVMAnoGKAGgHXQCeiDgAaB+JAJ6LjwACAGg3tgCejucAaE/hAJ6SPgBoVewAnpjs&#10;AAIAaFv4AJ6fmgBoYgIAnqZIAGh0IwCeqZ8AAgBohkUAnqz3AGiYZQCesE4AaJhlAJ75yAACAGiY&#10;ZQCfQ0gAaJhlAJ+MwwBocioAn6WJAAIAaIZWAJ/4RgBohkQAoCMTAGiAOgCgjfMAAgBoei4AoPjc&#10;AGh0IwChY70AaHQjAKFxGQACAGh0IwChfnYAaHQjAKGL0gBobhkAoYvSAAIAaGgNAKGL0gBoYgIA&#10;oYvSAGhiAgCh2KQAAgBoYgIAoiV7AGhiAgCick0AaFv4AKJyTQACAGhV7ACick0AaE/hAKJyTQBo&#10;MQAAoq8LAAEAaFmDAKMOKQBoPcAAo0S9AGggUQCjfpsAAgBoRekAo9l/AGgrnwCkDScAaCWVAKSS&#10;wAACAGgfiQClGGMAaBl+AKWd/ABoAI8Apc6xAAIAaCN9AKYlfABoB10AplxhAGgBUwCmXGEAAgBn&#10;+0cAplxhAGf1PACmXGEAZ/U8AKaR0QACAGf1PACmx0YAZ/U8AKb8tgBn7zIApvy2AAIAZ+kmAKb8&#10;tgBn4xsApvy2AGfdEQCnP4MAAgBn1wUAp4JUAGfQ+gCnxSEAZ9D6AKfmhwACAGfQ+gCoB/AAZ9D6&#10;AKgpVgBnyvAAqClWAAIAZ8TkAKgpVgBnvtkAqClWAGe+2QCoVMEAAgBnvtkAqIAwAGe+2QCoq5sA&#10;Z7jPAKirmwACAGeywwCoq5sAZ6y4AKirmwBnrLgAqNcGAAIAZ6y4AKkCdQBnrLgAqS3gAGemrgCp&#10;LeAAAgBnoKIAqS3gAGealwCpLeAAZ5qXAKlV9QACAGealwCpfgwAZ5qXAKmmIABnlI0AqaYgAAIA&#10;Z46BAKmmIABniHYAqaYgAGeIdgCpzjUAAgBniHYAqfZMAGeIdgCqHmAAZ4JsAKoeYAACAGd8YACq&#10;HmAAZ3ZVAKoeYABndlUAqkMdAAIAZ3ZVAKpn3QBndlUAqoybAGdwSwCqjJsAAgBnaj8AqoybAGdk&#10;NACqjJsAZ2Q0AKqxWAACAGdkNACq1hgAZ2Q0AKr61QBnXioAqvrVAAIAZ1geAKr61QBnUhMAqvrV&#10;AGdSEwCrH5MAAgBnUhMAq0RTAGdSEwCraRAAZ0wJAKtpEAACAGdF/QCraRAAZz/yAKtpEABnP/IA&#10;q43NAAIAZz/yAKuyjQBnP/IAq9dKAGc56ACr10oAAgBnM9wAq9dKAGct0QCr10oAZy3RAKv4sQAC&#10;AGct0QCsGhkAZy3RAKw7gABnJ8cArDuAAAIAZyG7AKw7gABnG7AArDuAAGcbsACsYD0AAgBnG7AA&#10;rIT9AGcbsACsqboAZxWmAKypugACAGcPmgCsqboAZwmPAKypugBnCY8ArMsgAAIAZwmPAKzsiQBn&#10;CY8ArQ3vAGcDhQCtDe8AAgBm/XkArQ3vAGb3bgCtDe8AZvduAK0yrQACAGb3bgCtV20AZvduAK18&#10;KgBm8WQArXwqAAIAZutYAK18KgBm5U0ArXwqAGblTQCtoOcAAgBm5U0ArcWnAGblTQCt6mUAZt9D&#10;AK3qZQACAGbZNwCt6mUAZtMsAK3qZQBm0ywArgvLAAIAZtMsAK4tNABm0ywArk6aAGbNIgCuTpoA&#10;AgBmxxYArk6aAGbBCwCuTpoAZsELAK52rgACAGbBCwCunsUAZsELAK7G2gBmuwEArsbaAAIAZrT1&#10;AK7G2gBmruoArsbaAGau6gCu6EAAAgBmruoArwmpAGau6gCvKw8AZqjgAK8rDwACAGai1ACvKw8A&#10;ZpzJAK8rDwBmnMkAr1MjAAIAZpzJAK97OgBmnMkAr6NPAGaWvwCvo08AAgBmkLMAr6NPAGaKqACv&#10;o08AZoqoAK/IDAACAGaKqACv7MwAZoqoALARiQBmhJ4AsBGJAAIAZn6SALARiQBmeIcAsBGJAGZ4&#10;hwCwNkcAAgBmeIcAsFsHAGZ4hwCwf8QAZnJ9ALB/xAACAGZscQCwf8QAZmZmALB/xABmZmYAsKSB&#10;AAIAZmZmALDJQQBmZmYAsO3+AGZgXACw7f4AAgBmWlAAsO3+AGZURQCw7f4AZlRFALESvAACAGZU&#10;RQCxN3wAZlRFALFcOQBmTjsAsVw5AAIAZkgvALFcOQBmQiQAsVw5AGZCJACxgPYAAgBmQiQAsaW2&#10;AGZCJACxynQAZjwaALHKdAACAGY2DgCxynQAZjADALHKdABmMAMAsfKIAAIAZjADALIanwBmMAMA&#10;skKzAGYp+QCyQrMAAgBmI+0AskKzAGYd4gCyQrMAZh3iALJncQACAGYd4gCyjDEAZh3iALKw7gBm&#10;F9gAsrDuAAIAZhHMALKw7gBmC8EAsrDuAGYLwQCy1asAAgBmC8EAsvprAGYLwQCzHykAZgW3ALMf&#10;KQACAGX/qwCzHykAZfmgALMfKQBl+aAAs0c9AAIAZfmgALNvVABl+aAAs5doAGXzlgCzl2gAAgBl&#10;7YoAs5doAGXnfwCzl2gAZclJALSBNAACAGWrEQC1axIAZYzaALZU3QBlhtAAtlTdAAIAZYDEALZU&#10;3QBlerkAtlTdAGV6uQC2fPEAAgBlerkAtqUJAGV6uQC2zR0AZXSvALbNHQACAGVuowC2zR0AZWiY&#10;ALbNHQBlaJgAtvUxAAIAZWiYALcdSQBlaJgAt0VdAGVomAC3RV0AAgBlWXoAt0YAAGVWdwC3WWcA&#10;ZVZ3ALd+JQACAGVWdwC3ouUAZVZ3ALfHogBlUG0At8eiAAIAZUphALfHogBlRFYAt8eiAGVEVgC3&#10;77YAAgBlRFYAuBfOAGVEVgC4P+IAZT5MALg/4gACAGU4QAC4P+IAZTI1ALg/4gBlMjUAuGf2AAIA&#10;ZTI1ALiQDgBlMjUAuLgiAGUsKwC4uCIAAgBlJh8AuLgiAGUgFAC4uCIAZSAUALjjjQACAGUgFAC5&#10;DvwAZSAUALk6ZwBlGgoAuTpnAAIAZRP+ALk6ZwBlDfMAuTpnAGUN8wC5XyQAAgBlDfMAuYPkAGUN&#10;8wC5qKIAZQ3zALmr+QACAGUN8wC5r1AAZQ3zALmypwBlB+kAubKnAAIAZQHdALmypwBk+9IAubKn&#10;AGT70gC53hIAAgBk+9IAugmBAGT70gC6NOwAZPXIALo07AACAGTvvAC6NOwAZOmxALo07ABk6bEA&#10;ulmpAAIAZOmxALp+aQBk6bEAuqMnAGTmqgC6tloAAgBk15AAurcxAGTXkAC6tzEAZNeQALrinQAC&#10;AGTXkAC7DgsAZNeQALs5dwBk0YYAuzl3AAIAZMt6ALs5dwBkxW8Auzl3AGTFbwC7ZOIAAgBkxW8A&#10;u5BQAGTFbwC7u7wAZL9lALu7vAACAGS5WQC7u7wAZLNOALu7vABks04Au+p+AAIAZLNOALwZRABk&#10;s04AvEgGAGStRAC8SAYAAgBkpzgAvEgGAGShLQC8SAYAZKEtALxVYgACAGShLQC8Yr8AZKEtALxw&#10;HABkoS0AvJGCAAIAZKEtALyy6wBkoS0AvNRRAGSbIwC81FEAAgBklRcAvNRRAGSPDAC81FEAZI8M&#10;ALz/vAACAGSPDAC9KysAZI8MAL1WlgBkiQIAvVaWAAIAZIL2AL1WlgBkfOsAvVaWAGR86wC9hVgA&#10;AgBkfOsAvbQeAGR86wC94uEAZHbhAL3i4QACAGRw1QC94uEAZGrKAL3i4QBkasoAvfA9AAIAZGrK&#10;AL39mgBkasoAvgr2AGRqygC+LFwAAgBkasoAvk3FAGRqygC+bysAZGTAAL5vKwACAGRetAC+bysA&#10;ZFipAL5vKwBkWKkAvpqWAAIAZFipAL7GBQBkWKkAvvFwAGRSnwC+8XAAAgBkTJMAvvFwAGRGiAC+&#10;8XAAZEaIAL8jigACAGRGiAC/VacAZEaIAL+HwABkQH4Av4fAAAIAZDpyAL+HwABkNGcAv4fAAGQu&#10;XQC/yo0AAgBkKFEAwA1eAGQiRgDAUCsAZCJGAMBxkQACAGQiRgDAkvoAZCJGAMC0YABkHDwAwLRg&#10;AAIAZBYwAMC0YABkECUAwLRgAGQQJQDA6dAAAgBkECUAwR9FAGQQJQDBVLUAZAobAMFUtQACAGQE&#10;DwDBVLUAY/4EAMFUtQBj/gQAwYolAAIAY/4EAMG/mgBj/gQAwfUKAGP3+gDB9QoAAgBj8e4AwfUK&#10;AGPr4wDB9QoAY+XZAMI+hQACAGPfzQDCiAUAY9nCAMLRfwBj2cIAwvY9AAIAY9nCAMMa/QBj2cIA&#10;wz+6AGPTuADDP7oAAgBjzawAwz+6AGPHoQDDP7oAY8ehAMN4gQACAGPHoQDDsU0AY8ehAMPqFABj&#10;wZcAw+oUAAIAY7uLAMPqFABjtYAAw+oUAGO1gADEItwAAgBjtYAAxFunAGO1gADElG8AY692AMSU&#10;bwACAGOpagDElG8AY6NfAMSUbwBjo18AxNCNAAIAY6NfAMUMsABjo18AxUjPAGOKdwDFeYYAAgBj&#10;rVUAxdBHAGORPgDGBzQAY4s0AMYHNAACAGOFKADGBzQAY38dAMYHNABjfx0AxlQFAAIAY38dAMag&#10;3QBjfx0Axu2uAGN/HQDG7a4AAQBjb/wAxu5oAGNs/ADHAbkAY2I1AMdHMwABAGN2gQDHneEAY1rb&#10;AMfUKQBjO+8AyBDfAAIAY2SHAMhwBwBjSLoAyKaZAGNCsADJOY0AAgBjPKQAycyOAGM2mQDKX4MA&#10;YzCPAMpfgwACAGMqgwDKX4MAYyR4AMpfgwBjHm4AyrMCAAIAYxhiAMsGiABjElcAy1oIAGMSVwDL&#10;fsUAAgBjElcAy6OFAGMSVwDLyEIAYwxNAMvIQgACAGMGQQDLyEIAYwA2AMvIQgBi+iwAzAsPAAIA&#10;YvQgAMxN4ABi7hUAzJCtAGLuFQDMshMAAgBi7hUAzNN8AGLuFQDM9OIAYugLAMz04gACAGLh/wDM&#10;9OIAYtv0AMz04gBi2/QAzSb7AAIAYtv0AM1ZGQBi2/QAzYsyAGLV6gDNizIAAgBiz94AzYsyAGLJ&#10;0wDNizIAYsnTAM22nQACAGLJ0wDN4gwAYsnTAM4NdwBiw8kAzg13AAIAYr29AM4NdwBit7IAzg13&#10;AGK3sgDOOOIAAgBit7IAzmRRAGK3sgDOj7wAYreyAM6PvAACAGKokwDOkFoAYqWRAM6jxwBipZEA&#10;zsiEAAIAYqWRAM7tRABipZEAzxICAGKfhwDPEgIAAgBimXsAzxICAGKTcADPEgIAYpNwAM82vwAC&#10;AGKTcADPW38AYpNwAM+APABijWYAz4A8AAIAYodaAM+APABigU8Az4A8AGJ7RQDPybcAAgBidTkA&#10;0BM3AGJvLgDQXLEAYmkkANBcsQACAGJjGADQXLEAYl0NANBcsQBiXQ0A0IFuAAIAYl0NANCmLwBi&#10;XQ0A0MrsAGJXAwDQyuwAAgBiUPcA0MrsAGJK7ADQyuwAYkrsANDzAAACAGJK7ADRGxcAYkrsANFD&#10;LABiId8A0ZLXAAIAYkCtANIPOABiOMsA0m/LAGI4ywDSedAAAgBiOMsA0oPWAGI4ywDSjdsAYjLB&#10;ANKN2wACAGIstQDSjdsAYiaqANKN2wBiJqoA0r/1AAIAYiaqANLyEgBiJqoA0yQrAGIgoADTJCsA&#10;AgBiGpQA0yQrAGIUiQDTJCsAYhSJANNMPwACAGIUiQDTdFcAYhSJANOcawBiDn8A05xrAAIAYghz&#10;ANOcawBiAmgA05xrAGICaADTvdEAAgBiAmgA0986AGICaADUAKAAYfxeANQAoAACAGH2UgDUAKAA&#10;YfBHANQAoABh6j0A1EAWAAIAYeQxANR/kABh3iYA1L8FAGGsRgDVHqQAAgBhtTkA1aAGAGGDgQDV&#10;/7AAYYOBANYaaAACAGGDgQDWNSIAYYOBANZP2gBhfXcA1k/aAAIAYXdrANZP2gBhcWAA1k/aAGFx&#10;YADWapMAAgBhcWAA1oVNAGFxYADWoAUAYWtWANagBQACAGFlSgDWoAUAYV8/ANagBQBhXz8A1rq9&#10;AAIAYV8/ANbVdwBhXz8A1vAwAGFZNQDW8DAAAgBhUykA1vAwAGFNHgDW8DAAYU0eANcHkQACAGFN&#10;HgDXHvQAYU0eANc2VQBhRxQA1zZVAAIAYUEIANc2VQBhOv0A1zZVAGE6/QDXTbYAAgBhOv0A12UZ&#10;AGE6/QDXfHoAYTTzANd8egACAGEu5wDXfHoAYSjcANd8egBhKNwA15PbAAIAYSjcANerPgBhKNwA&#10;18KfAGEi0gDXwp8AAgBhHMYA18KfAGEWuwDXwp8AYRa7ANfaAQACAGEWuwDX8WQAYRa7ANgIxQBh&#10;ELEA2AjFAAIAYQqlANgIxQBhBJoA2AjFAGEEmgDYICYAAgBhBJoA2DeJAGEEmgDYTuoAYP6QANhO&#10;6gACAGD4hADYTuoAYPJ5ANhO6gBg8nkA2GZLAAIAYPJ5ANh9rgBg8nkA2JUPAGCnYwDZIkQAAgBg&#10;rR4A2dW4AGBhcQDaYgQAYElGANrM5QACAGAxGQDbN84AYBjtANuirgBf/PgA29bEAAIAX+yEANwj&#10;AABf0GkA3FcOAF/QaQDcaxgAAgBf0GkA3H8kAF/QaQDcky4AX8pfANyTLgACAF/EUwDcky4AX75I&#10;ANyTLgBfvkgA3Kc4AAIAX75IANy7RABfvkgA3M9OAF+4PgDcz04AAgBfsjIA3M9OAF+sJwDcz04A&#10;X6wnANzjWAACAF+sJwDc92QAX6wnAN0LbgBfph0A3QtuAAIAX6ARAN0LbgBfmgYA3QtuAF+aBgDd&#10;H3gAAgBfmgYA3TOEAF+aBgDdR44AX0A+AN3sTwACAF89fADetnIAXuS8AN9aqABezJEA37uEAAIA&#10;XrRkAOAcZwBenDgA4H1DAF6WLgDgfUMAAgBekCIA4H1DAF6KFwDgfUMAXooXAOCN9gACAF6KFwDg&#10;nqoAXooXAOCvXQBehA0A4K9dAAIAXn4BAOCvXQBed/YA4K9dAF539gDgw2cAAgBed/YA4NdzAF53&#10;9gDg630AXnHsAODrfQACAF5r4ADg630AXmXVAODrfQBeZdUA4P+HAAIAXmXVAOETkwBeZdUA4Sed&#10;AF383QDh5UwAAgBd9B4A4s2UAF2MSQDjiuIAXXopAOPXswACAF1oBwDkJIsAXVXmAORxXABdA7QA&#10;5QXHAAIAXPJLAOW9dwBcoJwA5lJcAFygnADmZmYAAgBcoJwA5npyAFygnADmjnwAXJqSAOaOfAAC&#10;AFyUhgDmjnwAXI57AOaOfABcjnsA5p8vAAIAXI57AOav4wBcjnsA5sCWAFyIcQDmwJYAAgBcgmUA&#10;5sCWAFx8WgDmwJYAXHxaAObUoAACAFx8WgDm6KwAXHxaAOb8tgBcUSEA50q5AAIAXDrbAOeyXgBc&#10;D5QA6AFBAFwJigDoJf4AAgBcA34A6Eq+AFv9cwDob3sAW9FCAOi9KAACAFu7dwDpJgsAW5CtAOl0&#10;BgBbkK0A6YgQAAIAW5CtAOmcGwBbkK0A6bAmAFuKowDpsCYAAgBbhJcA6bAmAFt+jADpsCYAW36M&#10;AOnA2QACAFt+jADp0Y0AW36MAOniQABbeIIA6eJAAAIAW3J2AOniQABbbGsA6eJAAFtsawDp8vMA&#10;AgBbbGsA6gOoAFtsawDqFFsAW2ZhAOoUWwACAFtgVQDqFFsAW1pKAOoUWwBbWkoA6iUOAAIAW1pK&#10;AOo1wgBbWkoA6kZ1AFtUQADqRnUAAgBbTjQA6kZ1AFtIKQDqRnUAW0gpAOpagAACAFtIKQDqbosA&#10;W0gpAOqClQBa1CQA61QwAAIAWsDCAOxQGQBaSlsA7SH6AFo+RgDtVBMAAgBaMi8A7YYxAFomGQDt&#10;uEoAWiAPAO24SgACAFoaAwDtuEoAWhP4AO24SgBaDe4A7d0HAAIAWgfiAO4BxwBaAdcA7iaEAFnE&#10;vQDukmUAAgBZrYYA7xlNAFlwzwDvhT8AWWrFAO+p/AACAFlkuQDvzrwAWV6uAO/zeQBZNQMA8D9b&#10;AAIAWRyfAPCiVQBY8egA8O3+AFjr3gDxCLcAAgBY5dIA8SNxAFjfxwDxPikAWNm9APE+KQACAFjT&#10;sQDxPikAWM2mAPE+KQBYzaYA8UTXAAIAWM2mAPFLhgBYzaYA8VI0AFjBkQDxVYsAAgBYtXoA8Vji&#10;AFipZADxXDkAWKlkAPFi5wACAFipZADxaZYAWKlkAPFwRABYl0QA8XbyAAIAWIUiAPF9oABYcwEA&#10;8YROAFhzAQDxivwAAgBYcwEA8ZGrAFhzAQDxmFkAWGDhAPGfBwACAFhOvwDxpbYAWDyeAPGsZABY&#10;PJ4A8bMSAAIAWDyeAPG5wABYPJ4A8cBuAFgkcwDxynMAAgBYDEYA8dR5AFf0GgDx3n4AV/QaAPHl&#10;LAACAFf0GgDx69sAV/QaAPHyiQBX2+8A8fyOAAIAV8PCAPIGlABXq5YA8hCZAFerlgDyF0cAAgBX&#10;q5YA8h31AFerlgDyJKMAV5NrAPIuqQACAFd7PgDyOK4AV2MSAPJCswBXYxIA8klhAAIAV2MSAPJQ&#10;EABXYxIA8la+AFc+0QDyZ3EAAgBXGo0A8ngmAFb2TADyiNkAVvZMAPKPhwACAFb2TADyljUAVvZM&#10;APKc4wBWxfYA8rRFAAIAVpWbAPLLpwBWZUQA8uMJAFZlRADy6bcAAgBWZUQA8vBlAFZlRADy9xMA&#10;VjTuAPMOdAACAFYEkwDzJdcAVdQ8APM9OQBV1DwA80PnAAIAVdQ8APNKlQBV1DwA81FDAFWj5gDz&#10;aKQAAgBVc4sA84AHAFVDNADzl2gAVUM0APOeFgACAFVDNADzpMUAVUM0APOrcwBVEt4A88LUAAIA&#10;VOKDAPPaNwBUsiwA8/GYAFSyLADz+EYAAgBUsiwA8/71AFSyLAD0BaMAVKwhAPQFowACAFSmFgD0&#10;BaMAVKALAPQFowBUeA0A9B/8AAIAVFClAPQqmABURWYA9FXOAFTJAQD0YwcAAgBVXWcA9HvmAFXU&#10;PAD0ke4AVgSTAPSVRQACAFY07gD0mJwAVmVEAPSb8wBWZUQA9J9KAAIAVmVEAPSioQBWZUQA9KX4&#10;AFabpgD0qU8AAgBW0gwA9KymAFcIbQD0r/0AVwhtAPSspgACAFcIbQD0qU8AVwhtAPSl+ABXUigA&#10;9JtdAAIAV0dAAPSGNwBXdTMA9HPeAFeBSQD0c94AAgBXjWAA9HPeAFeZdQD0c94AV5l1APRwhwAC&#10;AFeZdQD0bS8AV5l1APRp2ABXq5YA9GMqAAIAV724APRcfABXz9gA9FXOAFfV4wD0TyAAAgBX2+4A&#10;9EhxAFfh+QD0QcMAV+4PAPRBwwACAFf6JgD0QcMAWAY7APRBwwBYHmcA9DEQAAIAWDaUAPQgWwBY&#10;Tr8A9A+oAFha1QD0D6gAAgBYZuwA9A+oAFhzAQD0D6gAWIstAPP+9QACAFijWgDz7kEAWLuFAPPd&#10;jgBYx5sA892OAAIAWNOyAPPdjgBY38cA892OAFj9/gDzyYQAAgBZHDYA87V4AFk6bADzoW4AWUaC&#10;APOhbgACAFlSmQDzoW4AWV6uAPOhbgBZZLkA85rAAAIAWWrFAPOUEQBZcM8A841jAFmC8ADzhrUA&#10;AgBZlRIA84AHAFmnMgDzeVgAWacyAPN2AQACAFmnMgDzcqoAWacyAPNvUwBZs0gA829TAAIAWb9f&#10;APNvUwBZy3QA829TAFnjoADzXqAAAgBZ+80A803sAFoT+ADzPTkAWiAOAPM9OQACAFosJQDzPTkA&#10;Wjg6APM9OQBaPkUA8zaKAAIAWkRRAPMv3ABaSlsA8ykuAFpcfADzIoAAAgBabp4A8xvRAFqAvgDz&#10;FSMAWoC+APMRzAACAFqAvgDzDnUAWoC+APMLHgBajNQA8wseAAIAWpjrAPMLHgBapQAA8wseAFq9&#10;LADy+msAAgBa1VkA8um2AFrthADy2QMAWvmaAPLZAwACAFsFsQDy2QMAWxHGAPLZAwBbKfIA8shQ&#10;AAIAW0IfAPK3nABbWkoA8qbpAFtmYADypukAAgBbcncA8qbpAFt+jADypukAW5a4APKWNgACAFuu&#10;5QDyhYEAW8cQAPJ0zgBb0yYA8nTOAAIAW989APJ0zgBb61IA8nTOAFwJiQDyYMQAAgBcJ8EA8ky4&#10;AFxF9wDyOK4AXFINAPI4rgACAFxeJADyOK4AXGo5API4rgBcgmUA8if7AAIAXJqSAPIXRwBcsr0A&#10;8gaTAFy+0wDyBpMAAgBcyuoA8gaTAFzW/wDyBpMAXPU2APHyiQACAF0TbgDx3n4AXTGkAPHKdABd&#10;PboA8cp0AAIAXUnRAPHKdABdVeYA8cp0AF1uEgDxucAAAgBdhj8A8akMAF2eagDxmFkAXaqAAPGY&#10;WQACAF22lwDxmFkAXcKsAPGYWQBdzsIA8Y5UAAIAXdrZAPGETgBd5u4A8XpJAF3s+QDxekkAAgBd&#10;8wUA8XpJAF35DwDxekkAXf8aAPFzmwACAF4FJgDxbOwAXgswAPFmPgBeF0YA8WY+AAIAXiNdAPFm&#10;PgBeL3IA8WY+AF5NqQDxUjQAAgBea+EA8T4pAF6KFwDxKh4AXpYtAPEqHgACAF6iRADxKh4AXq5Z&#10;APEqHgBeum8A8SAZAAIAXsaGAPEWEwBe0psA8QwOAF7YpgDxDA4AAgBe3rIA8QwOAF7kvADxDA4A&#10;XurHAPEFYAACAF7w0wDw/rIAXvbdAPD4BABfAvMA8PgEAAIAXw8KAPD4BABfGx8A8PgEAF85VgDw&#10;4/oAAgBfV44A8M/uAF91xADwu+QAX4HaAPC75AACAF+N8QDwu+QAX5oGAPC75ABfphwA8LHfAAIA&#10;X7IzAPCn2QBfvkgA8J3UAF/EUwDwndQAAgBfyl8A8J3UAF/QaQDwndQAX9Z0APCXJgACAF/cgADw&#10;kHcAX+KKAPCJyQBf7qAA8InJAAIAX/q3APCJyQBgBswA8InJAGAlAwDwdb8AAgBgQzsA8GGzAGBh&#10;cQDwTakAYG2HAPBNqQACAGB5ngDwTakAYIWzAPBNqQBgo+oA8DmfAAIAYMIiAPAlkwBg4FgA8BGJ&#10;AGDsbgDwEYkAAgBg+IUA8BGJAGEEmgDwEYkAYRzGAPAA1gACAGE08wDv8CIAYU0eAO/fbwBhWTQA&#10;799vAAIAYWVLAO/fbwBhcWAA799vAGGPlwDvy2UAAgBhrc8A77dZAGHMBQDvo08AYdgbAO+jTwAC&#10;AGHkMgDvo08AYfBHAO+jTwBiCHMA75KcAAIAYiCgAO+B5wBiOMsA73E0AGJE4QDvcTQAAgBiUPgA&#10;73E0AGJdDQDvcTQAYntEAO9dKgACAGKZfADvSR4AYreyAO81FABiw8gA7zUUAAIAYs/fAO81FABi&#10;2/QA7zUUAGL6KwDvIQoAAgBjGGMA7wz+AGM2mQDu+PQAY0KvAO749AACAGNOxgDu+PQAY1rbAO74&#10;9ABjeRIA7uTqAAIAY5dKAO7Q3gBjtYAA7rzUAGPBlgDuvNQAAgBjza0A7rzUAGPZwgDuvNQAY/f5&#10;AO6oygACAGQWMQDulL8AZDRnAO6AtABkQH0A7oC0AAIAZEyUAO6AtABkWKkA7oC0AGR24ADubKoA&#10;AgBklRgA7lifAGSzTgDuRJQAZL9kAO5ElAACAGTLewDuRJQAZNeQAO5ElABk9ccA7jCKAAIAZRP/&#10;AO4cfwBlMjUA7gh0AGU+SwDuCHQAAgBlSmIA7gh0AGVWdwDuCHQAZXq4AO3xEwACAGWe/ADt2bAA&#10;ZcM9AO3CTwBlz1MA7cJPAAIAZdtqAO3CTwBl538A7cJPAGYFtgDtrkUAAgBmI+4A7Zo5AGZCJADt&#10;hi8AZk46AO2GLwACAGZaUQDthi8AZmZmAO2GLwBmiqcA7W7OAAIAZq7rAO1XawBm0ywA7UAKAGbf&#10;QgDtQAoAAgBm61kA7UAKAGb3bgDtQAoAZxWlAO0sAAACAGcz3QDtF/QAZ1ITAO0D6gBnXikA7QPq&#10;AAIAZ2pAAO0D6gBndlUA7QPqAGeOgQDs8zcAAgBnpq4A7OKDAGe+2QDs0c8AZ8rvAOzRzwACAGfX&#10;BgDs0c8AZ+MbAOzRzwBn7zEA7MfKAAIAZ/tIAOy9xQBoB10A7LO/AGgTcwDss78AAgBoH4oA7LO/&#10;AGgrnwDss78AaDGqAOytEQACAGg3tgDspmMAaD3AAOyftQBoT+EA7JxeAAIAaGIDAOyZBwBodCMA&#10;7JWwAGiGRADsiFMAAgBomGYA7Hr2AGiqhgDsbZoAaLacAOxtmgACAGjCswDsbZoAaM7IAOxtmgBo&#10;2t4A7GOVAAIAaOb1AOxZjwBo8woA7E+KAGj/IADsT4oAAgBpCzcA7E+KAGkXTADsT4oAaSNiAOxF&#10;hQACAGkveQDsO38AaTuOAOwxegBpTa8A7C4jAAIAaV/RAOwqzABpcfEA7Cd1AGl3/ADsIMcAAgBp&#10;fggA7BoYAGmEEgDsE2oAaZAoAOwTagACAGmcPwDsE2oAaahUAOwTagBprl8A7Ay8AAIAabRrAOwG&#10;DgBpunUA6/9gAGnGiwDr/2AAAgBp0qIA6/9gAGnetwDr/2AAaeTCAOv4sgACAGnqzgDr8gMAafDY&#10;AOvrVQBqAvkA6+f+AAIAahUbAOvkpwBqJzsA6+FQAGozUQDr10sAAgBqP2gA681FAGpLfQDrw0AA&#10;aleTAOvDQAACAGpjqgDrw0AAam+/AOvDQABqdcoA67ySAAIAanvWAOu14wBqgeAA6681AGqN9gDr&#10;rzUAAgBqmg0A6681AGqmIgDrrzUAaqwtAOuohwACAGqyOQDrodgAarhDAOubKgBqymQA65fTAAIA&#10;atyGAOuUfABq7qYA65ElAGr6vADrhyAAAgBrBtMA630aAGsS6ADrcxUAax7+AOtzFQACAGsrFQDr&#10;cxUAazcqAOtzFQBrPTUA62xnAAIAa0NBAOtluQBrSUsA618KAGtVYQDrXwoAAgBrYXgA618KAGtt&#10;jQDrXwoAa3mjAOtVBQACAGuFugDrSwAAa5HPAOtA+wBrneUA60D7AAIAa6n8AOtA+wBrthEA60D7&#10;AGu8HADrOkwAAgBrwigA6zOeAGvIMgDrLPAAa9RIAOss8AACAGvgXwDrLPAAa+x0AOss8ABr+IoA&#10;6yLrAAIAbAShAOsY5QBsELYA6w7gAGwczADrDuAAAgBsKOMA6w7gAGw0+ADrDuAAbDsDAOsIMgAC&#10;AGxBDwDrAYMAbEcZAOr61QBsUy8A6vrVAAIAbF9GAOr61QBsa1sA6vrVAGx3cQDq8NAAAgBsg4gA&#10;6ubKAGyPnQDq3MUAbJuzAOrcxQACAGynygDq3MUAbLPfAOrcxQBsueoA6tYXAAIAbL/2AOrPaQBs&#10;xgAA6si7AGzSFgDqyLsAAgBs3i0A6si7AGzqQgDqyLsAbPBNAOrCDQACAGz2WQDqu14AbPxjAOq0&#10;sABtCHkA6rSwAAIAbRSQAOq0sABtIKUA6rSwAG0suwDqqqsAAgBtONIA6qClAG1E5wDqlqAAbVD9&#10;AOqWoAACAG1dFADqlqAAbWkpAOqWoABtaSkA6pNJAAIAbWkpAOqP8gBtaSkA6oybAG17SgDqiUQA&#10;AgBtjWwA6oXsAG2fjADqgpUAbaWXAOp75wACAG2rowDqdTkAbbGtAOpuiwBtvcMA6m6LAAIAbcna&#10;AOpuiwBt1e8A6m6LAG3iBQDqZIYAAgBt7hwA6lqAAG36MQDqUHsAbgZHAOpQewACAG4SXgDqUHsA&#10;bh5zAOpQewBuHnMA6k0kAAIAbh5zAOpJzABuHnMA6kZ1AG4wlADqQx4AAgBuQrYA6j/HAG5U1gDq&#10;PHAAblrhAOo1wgACAG5g7QDqLxQAbmb3AOooZQBucw0A6ihlAAIAbn8kAOooZQBuizkA6ihlAG6X&#10;TwDqHmAAAgBuo2YA6hRbAG6vewDqClUAbruRAOoKVQACAG7HqADqClUAbtO9AOoKVQBu2cgA6gOn&#10;AAIAbt/UAOn8+QBu5d4A6fZLAG7x9ADp9ksAAgBu/gsA6fZLAG8KIADp9ksAbwogAOny9AACAG8K&#10;IADp750AbwogAOnsRgBvHEEA6ejuAAIAby5jAOnllwBvQIMA6eJAAG9GjgDp25IAAgBvTJoA6dTk&#10;AG9SpADpzjYAb166AOnONgACAG9q0QDpzjYAb3bmAOnONgBvgvwA6cQwAAIAb48TAOm6KwBvmygA&#10;6bAmAG+nPgDpsCYAAgBvs1UA6bAmAG+/agDpsCYAb8V1AOmpeAACAG/LgQDposkAb9GLAOmcGwBv&#10;3aEA6ZwbAAIAb+m4AOmcGwBv9c0A6ZwbAG/1zQDpmMQAAgBv9c0A6ZVtAG/1zQDpkhYAcAfuAOmO&#10;vwACAHAaEADpi2cAcCwwAOmIEABwMjsA6YFiAAIAcDhHAOl6tABwPlEA6XQGAHBKZwDpdAYAAgBw&#10;Vn4A6XQGAHBikwDpdAYAcG6pAOlqAQACAHB6wADpX/sAcIbVAOlV9gBwkusA6VX2AAIAcJ8CAOlV&#10;9gBwqxcA6VX2AHCxIgDpT0gAAgBwty4A6UiZAHC9OADpQesAcMlOAOlB6wACAHDVZQDpQesAcOF6&#10;AOlB6wBw4XoA6T6UAAIAcOF6AOk7PQBw4XoA6TfmAHDzmwDpNI8AAgBxBb0A6TE3AHEX3QDpLeAA&#10;cR3oAOknMgACAHEj9ADpIIQAcSn+AOkZ1gBxNhQA6RnWAAIAcUIrAOkZ1gBxTkAA6RnWAHFaVgDp&#10;D9EAAgBxZm0A6QXLAHFyggDo+8YAcX6YAOj7xgACAHGKrwDo+8YAcZbEAOj7xgBxnM8A6PUYAAIA&#10;caLbAOjuaQBxqOUA6Oe7AHG7BgDo5GQAAgBxzSgA6OENAHHfSADo3bYAcd9IAOjaXwACAHHfSADo&#10;1wcAcd9IAOjTsABx614A6NOwAAIAcfd1AOjTsAByA4oA6NOwAHIJlQDozQIAAgByD6EA6MZUAHIV&#10;qwDov6YAciHBAOi/pgACAHIt2ADov6YAcjntAOi/pgByP/gA6Lj4AAIAckYEAOiySQByTA4A6Kub&#10;AHJYJADoq5sAAgByZDsA6KubAHJwUADoq5sAcnZbAOik7QACAHJ8ZwDonj8AcoJxAOiXkQByjocA&#10;6JeRAAIAcpqeAOiXkQByprMA6JeRAHKyyQDojYsAAgByvuAA6IOGAHLK9QDoeYEActcLAOh5gQAC&#10;AHLjIgDoeYEAcu83AOh5gQBy9UIA6HLTAAIAcvtOAOhsJABzAVgA6GV2AHMTeQDoYh8AAgBzJZsA&#10;6F7IAHM3uwDoW3EAcze7AOhYGgACAHM3uwDoVMIAcze7AOhRawBzQ9EA6FFrAAIAc0/oAOhRawBz&#10;W/0A6FFrAHNiCADoSr0AAgBzaBQA6EQPAHNuHgDoPWEAc3o0AOg9YQACAHOGSwDoPWEAc5JgAOg9&#10;YQBzmGsA6DazAAIAc553AOgwBABzpIEA6ClWAHOwlwDoKVYAAgBzvK4A6ClWAHPIwwDoKVYAc9TZ&#10;AOgfUQACAHPg8ADoFUsAc+0FAOgLRgBz+RsA6AtGAAIAdAUyAOgLRgB0EUcA6AtGAHQXUgDoBJgA&#10;AgB0HV4A5/3pAHQjaADn9zsAdDWJAOfz5AACAHRHqwDn8I0AdFnLAOftNgB0WcsA5+nfAAIAdFnL&#10;AOfmiAB0WcsA5+MxAHRl4QDn4zEAAgB0cfgA5+MxAHR+DQDn4zEAdIQYAOfcgwACAHSKJADn1dQA&#10;dJAuAOfPJgB0nEQA588mAAIAdKhbAOfPJgB0tHAA588mAHS6ewDnyHgAAgB0wIcA58HJAHTGkQDn&#10;uxsAdNKnAOe7GwACAHTevgDnuxsAdOrTAOe7GwB08N4A57RtAAIAdPbqAOetvwB0/PQA56cRAHUJ&#10;CgDnpxEAAgB1FSEA56cRAHUhNgDnpxEAdSdBAOegYwACAHUtTQDnmbQAdTNXAOeTBgB1P20A55MG&#10;AAIAdUuEAOeTBgB1V5kA55MGAHVjrwDniQEAAgB1b8YA5377AHV72wDndPYAdYfxAOd09gACAHWU&#10;CADndPYAdaAdAOd09gB1pigA525IAAIAdaw0AOdnmgB1sj4A52DrAHXEXwDnXZQAAgB11oEA51o9&#10;AHXooQDnVuYAdeihAOdTjwACAHXooQDnUDgAdeihAOdM4QB19LcA50zhAAIAdgDOAOdM4QB2DOMA&#10;50zhAHYS7gDnRjMAAgB2GPoA5z+EAHYfBADnONYAdisaAOc41gACAHY3MQDnONYAdkNGAOc41gB2&#10;SVEA5zIoAAIAdk9dAOcregB2VWcA5yTMAHZhfQDnJMwAAgB2bZQA5yTMAHZ5qQDnJMwAdn+0AOce&#10;HgACAHaFwADnF28AdovKAOcQwQB2l+AA5xDBAAIAdqP3AOcQwQB2sAwA5xDBAHa2FwDnChMAAgB2&#10;vCMA5wNkAHbCLQDm/LYAds5DAOb8tgACAHbaWgDm/LYAduZvAOb8tgB28oUA5vKxAAIAdv6cAObo&#10;qwB3CrEA5t6mAHcWxwDm3qYAAgB3It4A5t6mAHcu8wDm3qYAdzT+AObX+AACAHc7CgDm0UoAd0EU&#10;AObKnAB3UzUA5sdFAAIAd2VXAObD7QB3d3cA5sCWAHd3dwDmvT8AAgB3d3cA5rnoAHd3dwDmtpEA&#10;d4ONAOa2kQACAHePpADmtpEAd5u5AOa2kQB3ocQA5q/jAAIAd6fQAOapNAB3rdoA5qKGAHe58ADm&#10;ooYAAgB3xgcA5qKGAHfSHADmooYAd9gnAOab2AACAHfeMwDmlSoAd+Q9AOaOfAB38FMA5o58AAIA&#10;d/xqAOaOfAB4CH8A5o58AHgOigDmh84AAgB4FJYA5oEfAHgaoADmenEAeCa2AOZ6cQACAHgyzQDm&#10;enEAeD7iAOZ6cQB4PuIA5ncaAAIAeD7iAOZzwwB4PuIA5nBsAHhRAwDmbRUAAgB4YyUA5mm9AHh1&#10;RQDmZmYAeHtQAOZfuAACAHiBXADmWQoAeIdmAOZSXAB4k3wA5lJcAAIAeJ+TAOZSXAB4q6gA5lJc&#10;AHi3vgDmSFcAAgB4w9UA5j5RAHjP6gDmNEwAeNwAAOY0TAACAHjoFwDmNEwAePQsAOY0TAB4+jcA&#10;5i2eAAIAeQBDAOYm7wB5Bk0A5iBBAHkYbgDmHOoAAgB5KpAA5hmTAHk8sADmFjwAeTywAOYS5QAC&#10;AHk8sADmD44AeTywAOYMNgB5SMYA5gw2AAIAeVTdAOYMNgB5YPIA5gw2AHlm/QDmBYgAAgB5bQkA&#10;5f7aAHlzEwDl+CwAeX8pAOX4LAACAHmLQADl+CwAeZdVAOX4LAB5nWAA5fF+AAIAeaNsAOXqzwB5&#10;qXYA5eQhAHm1jADl5CEAAgB5waMA5eQhAHnNuADl5CEAedPDAOXdcwACAHnZzwDl1sUAed/ZAOXQ&#10;FwB56+8A5dAXAAIAefgGAOXQFwB6BBsA5dAXAHoKJgDlyWkAAgB6EDIA5cK6AHoWPADlvAwAeiJS&#10;AOW8DAACAHouaQDlvAwAejp+AOW8DAB6QIkA5bVeAAIAekaVAOWurwB6TJ8A5agBAHpYtQDlqAEA&#10;AgB6ZMwA5agBAHpw4QDlqAEAenDhAOWkqgACAHpw4QDloVMAenDhAOWd/AB6gwIA5ZqlAAIAepUk&#10;AOWXTgB6p0QA5ZP3AHqtTwDljUkAAgB6s1sA5YaaAHq5ZQDlf+wAesV7AOV/7AACAHrRkgDlf+wA&#10;et2nAOV/7AB66b0A5XXnAAIAevXUAOVr4QB7AekA5WHcAHsN/wDlYdwAAgB7GhYA5WHcAHsmKwDl&#10;YdwAeyw2AOVbLgACAHsyQgDlVH8AezhMAOVN0QB7RGIA5U3RAAIAe1B5AOVN0QB7XI4A5U3RAHti&#10;mQDlRyMAAgB7aKUA5UB1AHturwDlOccAe3rFAOU5xwACAHuG3ADlOccAe5LxAOU5xwB7mPwA5TMZ&#10;AAIAe58IAOUsagB7pRIA5SW8AHuxKADlJbwAAgB7vT8A5SW8AHvJVADlJbwAe89fAOUfDgACAHvV&#10;awDlGF8Ae9t1AOURsQB754sA5RGxAAIAe/OiAOURsQB7/7cA5RGxAHwFwgDlCwMAAgB8C84A5QRV&#10;AHwR2ADk/acAfB3uAOT9pwACAHwqBQDk/acAfDYaAOT9pwB8PCUA5Pb5AAIAfEIxAOTwSgB8SDsA&#10;5OmcAHxUUQDk6ZwAAgB8YGgA5OmcAHxsfQDk6ZwAfHKIAOTi7gACAHx4lADk3EAAfH6eAOTVkQB8&#10;irQA5NWRAAIAfJbLAOTVkQB8ouAA5NWRAHyo6wDkzuMAAgB8rvcA5Mg1AHy1AQDkwYcAfMEXAOTB&#10;hwACAHzNLgDkwYcAfNlDAOTBhwB8304A5LrZAAIAfOVaAOS0KgB862QA5K18AHz3egDkrXwAAgB9&#10;A5EA5K18AH0PpgDkrXwAfQ+mAOSqJQACAH0PpgDkps4AfQ+mAOSjdwB9IccA5KAgAAIAfTPpAOSc&#10;yQB9RgkA5JlyAH1MFADkksMAAgB9UiAA5IwVAH1YKgDkhWcAfWRAAOSFZwACAH1wVwDkhWcAfXxs&#10;AOSFZwB9iIIA5HtiAAIAfZSZAORxXAB9oK4A5GdXAH2sxADkZ1cAAgB9uNsA5GdXAH3E8ADkZ1cA&#10;fcr7AORgqQACAH3RBwDkWfoAfdcRAORTTAB96TIA5E/1AAIAfftUAORMngB+DXQA5ElHAH4NdADk&#10;RfAAAgB+DXQA5EKZAH4NdADkP0IAfhmKAOQ/QgACAH4loQDkP0IAfjG2AOQ/QgB+N8EA5DiUAAIA&#10;fj3NAOQx5QB+Q9cA5Cs3AH5P7QDkKzcAAgB+XAQA5Cs3AH5oGQDkKzcAfm4kAOQkiQACAH50MADk&#10;HdoAfno6AOQXLAB+hlAA5BcsAAIAfpJnAOQXLAB+nnwA5BcsAH6khwDkEH4AAgB+qpMA5AnQAH6w&#10;nQDkAyIAfryzAOQDIgACAH7IygDkAyIAftTfAOQDIgB+2uoA4/x0AAIAfuD2AOP1xQB+5wAA4+8X&#10;AH7zFgDj7xcAAgB+/y0A4+8XAH8LQgDj7xcAfxFNAOPoaQACAH8XWQDj4boAfx1jAOPbDAB/KXkA&#10;49sMAAIAfzWQAOPbDAB/QaUA49sMAH9BpQDj17UAAgB/QaUA49ReAH9BpQDj0QcAf1PGAOPNsAAC&#10;AH9l6ADjylkAf3gIAOPHAgB/fhMA48BUAAIAf4QfAOO5pQB/iikA47L3AH+WPwDjsvcAAgB/olYA&#10;47L3AH+uawDjsvcAf7qBAOOo8gACAH/GmADjnuwAf9KtAOOU5wB/3sMA45TnAAIAf+raAOOU5wB/&#10;9u8A45TnAH/8+gDjjjkAAgCAAwYA44eLAIAJEQDjgNwAgBsxAON9hQACAIAtUwDjei4AgD90AON2&#10;1wCAP3QA43OAAAIAgD90AONwKQCAP3QA42zSAIBLiQDjbNIAAgCAV6AA42zSAIBjtgDjbNIAgGnA&#10;AONmJAACAIBvzADjX3UAgHXXAONYxwCAgewA41jHAAIAgI4DAONYxwCAmhkA41jHAICgIwDjUhkA&#10;AgCApi8A40trAICsOgDjRL0AgLhPAONEvQACAIDEZgDjRL0AgNB8AONEvQCA1oYA4z4OAAIAgNyS&#10;AOM3YACA4p0A4zCyAIDusgDjMLIAAgCA+skA4zCyAIEG3wDjMLIAgQzpAOMqBAACAIES9QDjI1UA&#10;gRkAAOMcpwCBJRUA4xynAAIAgTEsAOMcpwCBPUIA4xynAIFDTADjFfkAAgCBSVgA4w9LAIFPYwDj&#10;CJ0AgVt4AOMInQACAIFnjwDjCJ0AgXOlAOMInQCBc6UA4wVGAAIAgXOlAOMB7gCBc6UA4v6XAIGF&#10;xQDi+0AAAgCBl+cA4vfpAIGqCADi9JIAgbASAOLt5AACAIG2HgDi5zUAgbwpAOLghwCByD4A4uCH&#10;AAIAgdRVAOLghwCB4GsA4uCHAIHgawDi3TAAAgCB4GsA4tnZAIHgawDi1oIAgfKLAOLTKwACAIIE&#10;rQDiz9QAghbOAOLMfQCCHNgA4sXPAAIAgiLkAOK/IACCKO8A4rhyAII1BADiuHIAAgCCQRsA4rhy&#10;AIJNMQDiuHIAgllGAOKubQACAIJlXQDipGcAgnFzAOKaYgCCfYgA4ppiAAIAgomfAOKaYgCClbUA&#10;4ppiAIKbvwDik7QAAgCCocsA4o0FAIKn1gDihlcAgrn2AOKDAAACAILMGADif6kAgt45AOJ8UgCC&#10;3jkA4nj7AAIAgt45AOJ1pACC3jkA4nJNAILqTgDick0AAgCC9mUA4nJNAIMCewDick0AgwiFAOJr&#10;nwACAIMOkQDiZPAAgxScAOJeQgCDILEA4l5CAAIAgyzIAOJeQgCDON4A4l5CAIM+6ADiV5QAAgCD&#10;RPQA4lDlAINK/wDiSjcAg1cUAOJKNwACAINjKwDiSjcAg29BAOJKNwCDdUsA4kOJAAIAg3tXAOI8&#10;2wCDgWIA4jYtAIONdwDiNi0AAgCDmY4A4jYtAIOlpADiNi0Ag6uuAOIvfwACAIOxugDiKNAAg7fF&#10;AOIiIgCDw9oA4iIiAAIAg8/xAOIiIgCD3AcA4iIiAIPiEQDiG3QAAgCD6B0A4hTGAIPuKADiDhcA&#10;g/o9AOIOFwACAIQGVADiDhcAhBJqAOIOFwCEGHQA4gdpAAIAhB6AAOIAuwCEJIsA4foNAIQwoADh&#10;+g0AAgCEPLcA4foNAIRIzQDh+g0AhEjNAOH2tgACAIRIzQDh818AhEjNAOHwCACEWu0A4eywAAIA&#10;hG0PAOHpWQCEfzAA4eYCAISFOgDh31QAAgCEi0YA4dimAISRUQDh0fgAhJ1mAOHR+AACAISpfQDh&#10;0fgAhLWTAOHR+ACEwagA4cfyAAIAhM2/AOG97QCE2dUA4bPoAITl6gDhs+gAAgCE8gEA4bPoAIT+&#10;FwDhs+gAhQQhAOGtOgACAIUKLQDhposAhRA4AOGf3QCFIlgA4ZyGAAIAhTR6AOGZLwCFRpsA4ZXY&#10;AIVGmwDhkoEAAgCFRpsA4Y8pAIVGmwDhi9IAhVKwAOGL0gACAIVexwDhi9IAhWrdAOGL0gCFcOcA&#10;4YUkAAIAhXbzAOF+dgCFfP4A4XfIAIWJEwDhd8gAAgCFlSoA4XfIAIWhQADhd8gAhadKAOFxGgAC&#10;AIWtVgDhamsAhbNhAOFjvQCFv3YA4WO9AAIAhcuNAOFjvQCF16MA4WO9AIXdrQDhXQ8AAgCF47kA&#10;4VZgAIXpxADhT7IAhfXZAOFPsgACAIYB8ADhT7IAhg4GAOFPsgCGFBAA4UkEAAIAhhocAOFCVgCG&#10;ICcA4TuoAIYsPADhO6gAAgCGOFMA4TuoAIZEaQDhO6gAhkRpAOE4UQACAIZEaQDhNPkAhkRpAOEx&#10;ogCGVokA4S5LAAIAhmirAOEq9ACGeswA4SedAIaA1gDhIO8AAgCGhuIA4RpAAIaM7QDhE5IAhpkC&#10;AOETkgACAIalGQDhE5IAhrEvAOETkgCGsS8A4RA7AAIAhrEvAOEM5ACGsS8A4QmNAIbDTwDhBjYA&#10;AgCG1XEA4QLfAIbnkgDg/4gAhu2cAOD42gACAIbzqADg8isAhvmzAODrfQCHBcgA4Ot9AAIAhxHf&#10;AODrfQCHHfUA4Ot9AIcqCgDg4XgAAgCHNiEA4NdyAIdCNwDgzW0Ah05MAODNbQACAIdaYwDgzW0A&#10;h2Z5AODNbQCHbIMA4Ma/AAIAh3KPAODAEQCHeJoA4LliAIeKugDgtgsAAgCHnNwA4LK0AIeu/QDg&#10;r10Ah679AOCsBgACAIeu/QDgqK8Ah679AOClWACHuxIA4KVYAAIAh8cpAOClWACH0z8A4KVYAIfZ&#10;SQDgnqoAAgCH31UA4Jf7AIflYADgkU0Ah/F1AOCRTQACAIf9jADgkU0AiAmiAOCRTQCID6wA4Iqf&#10;AAIAiBW4AOCD8QCIG8MA4H1DAIgn2ADgfUMAAgCIM+8A4H1DAIhABQDgfUMAiEYPAOB2lAACAIhM&#10;GwDgb+YAiFImAOBpOACIXjsA4Gk4AAIAiGpSAOBpOACIdmgA4Gk4AIh8cgDgYooAAgCIgn4A4Fvb&#10;AIiIiQDgVS0AiJSeAOBVLQACAIigtQDgVS0AiKzLAOBVLQCIstUA4E5/AAIAiLjhAOBH0QCIvuwA&#10;4EEjAIjLAQDgQSMAAgCI1xgA4EEjAIjjLgDgQSMAiOMuAOA9zAACAIjjLgDgOnQAiOMuAOA3HQCI&#10;9U4A4DPGAAIAiQdwAOAwbwCJGZEA4C0YAIkfmwDgJmoAAgCJJacA4B+7AIkrsgDgGQ0AiTfHAOAZ&#10;DQACAIlD3gDgGQ0AiU/0AOAZDQCJXAkA4A8IAAIAiWggAOAFAgCJdDYA3/r9AImASwDf+v0AAgCJ&#10;jGIA3/r9AImYeADf+v0AiZ6CAN/0TwACAImkjgDf7aEAiaqZAN/m8wCJvLkA3+OcAAIAic7bAN/g&#10;RACJ4PwA39ztAIng/ADf2ZYAAgCJ4PwA39Y/AIng/ADf0ugAie0RAN/S6AACAIn5KADf0ugAigU+&#10;AN/S6ACKC0gA38w6AAIAihFUAN/FiwCKF18A377dAIojdADfvt0AAgCKL4sA377dAIo7oQDfvt0A&#10;ikGrAN+4LwACAIpHtwDfsYEAik3CAN+q0wCKWdcA36rTAAIAimXuAN+q0wCKcgQA36rTAIp4DgDf&#10;pCUAAgCKfhoA3512AIqEJQDflsgAipA6AN+WyAACAIqcUQDflsgAiqhnAN+WyACKrnEA35AaAAIA&#10;irR9AN+JbACKuogA34K9AIrGnQDfgr0AAgCK0rQA34K9AIreygDfgr0Ait7KAN9/ZgACAIreygDf&#10;fA8Ait7KAN94uACK8OoA33VhAAIAiwMMAN9yCgCLFS0A326zAIsbNwDfaAUAAgCLIUMA32FWAIsn&#10;TgDfWqgAizNjAN9aqAACAIs/egDfWqgAi0uQAN9aqACLV6UA31CjAAIAi2O8AN9GnQCLb9IA3zyY&#10;AIt75wDfPJgAAgCLh/4A3zyYAIuUFADfPJgAi5oeAN816gACAIugKgDfLzwAi6Y1AN8ojgCLuFUA&#10;3yU3AAIAi8p3AN8h3wCL3JgA3x6IAIvcmADfGzEAAgCL3JgA3xfaAIvcmADfFIMAi+itAN8UgwAC&#10;AIv0xADfFIMAjADaAN8UgwCMBuQA3w3VAAIAjAzwAN8HJgCMEvsA3wB4AIwfEADfAHgAAgCMKycA&#10;3wB4AIw3PQDfAHgAjD1HAN75ygACAIxDUwDe8xwAjEleAN7sbgCMVXMA3uxuAAIAjGGKAN7sbgCM&#10;baAA3uxuAIxzqgDe5cAAAgCMebYA3t8RAIx/wQDe2GMAjIvWAN7YYwACAIyX7QDe2GMAjKQDAN7Y&#10;YwCMqg0A3tG1AAIAjLAZAN7LBgCMtiQA3sRYAIzCOQDexFgAAgCMzlAA3sRYAIzaZgDexFgAjNpm&#10;AN7BAQACAIzaZgDevaoAjNpmAN66UwCM7IYA3rb8AAIAjP6oAN6zpQCNEMkA3rBOAI0W0wDeqaAA&#10;AgCNHN8A3qLxAI0i6gDenEMAjS7/AN6cQwACAI07FgDenEMAjUcsAN6cQwCNU0EA3pI+AAIAjV9Y&#10;AN6IOACNa24A3n4zAI13gwDefjMAAgCNg5oA3n4zAI2PsADefjMAjZW6AN53hQACAI2bxgDecNYA&#10;jaHRAN5qKACNs/EA3mbRAAIAjcYTAN5jegCN2DQA3mAjAI3YNADeXMwAAgCN2DQA3ll1AI3YNADe&#10;Vh4AjeRJAN5WHgACAI3wYADeVh4Ajfx2AN5WHgCOAoAA3k9wAAIAjgiMAN5IwQCODpcA3kITAI4a&#10;rADeQhMAAgCOJsMA3kITAI4y2QDeQhMAjjjjAN47ZQACAI4+7wDeNLYAjkT6AN4uCACOUQ8A3i4I&#10;AAIAjl0mAN4uCACOaTwA3i4IAI5vRgDeJ1oAAgCOdVIA3iCsAI57XQDeGf4AjodyAN4Z/gACAI6T&#10;iQDeGf4Ajp+fAN4Z/gCOn58A3hanAAIAjp+fAN4TUACOn58A3g/4AI6xvwDeDKEAAgCOw+EA3glK&#10;AI7WAgDeBfMAjtwMAN3/RQACAI7iGADd+JcAjugjAN3x6QCO9DgA3fHpAAIAjwBPAN3x6QCPDGUA&#10;3fHpAI8YegDd5+MAAgCPJJEA3d3eAI8wpwDd09kAjzy8AN3T2QACAI9I0wDd09kAj1TpAN3T2QCP&#10;WvMA3c0qAAIAj2D/AN3GfACPZwoA3b/OAI95KgDdvHcAAgCPi0wA3bkgAI+dbQDdtckAj51tAN2y&#10;cgACAI+dbQDdrxoAj51tAN2rwwCPqYIA3avDAAIAj7WZAN2rwwCPwa8A3avDAI/HuQDdpRUAAgCP&#10;zcUA3Z5nAI/T0ADdl7kAj9/lAN2XuQACAI/r/ADdl7kAj/gSAN2XuQCP/hwA3ZELAAIAkAQoAN2K&#10;XACQCjMA3YOuAJAWSADdg64AAgCQIl8A3YOuAJAudQDdg64AkDR/AN19AAACAJA6iwDddlEAkECW&#10;AN1vowCQTKsA3W+jAAIAkFjCAN1vowCQZNgA3W+jAJBq4gDdaPUAAgCQcO4A3WJHAJB2+QDdW5kA&#10;kIMOAN1bmQACAJCPJQDdW5kAkJs7AN1bmQCQp1AA3VGUAAIAkLNnAN1HjgCQv30A3T2JAJDLkgDd&#10;PYkAAgCQ16kA3T2JAJDjvwDdPYkAkOnJAN022wACAJDv1QDdMCwAkPXgAN0pfgCRCAAA3SYnAAIA&#10;kRoiAN0i0ACRLEMA3R95AJEsQwDdHCIAAgCRLEMA3RjKAJEsQwDdFXMAkThYAN0VcwACAJFEbwDd&#10;FXMAkVCFAN0VcwCRVo8A3Q7FAAIAkVybAN0IFwCRYqYA3QFpAJFuuwDdAWkAAgCRetIA3QFpAJGG&#10;6ADdAWkAkYzyANz6uwACAJGS/gDc9AwAkZkJANztXgCRpR4A3O1eAAIAkbE1ANztXgCRvUsA3O1e&#10;AJHDVQDc5rAAAgCRyWEA3OABAJHPbADc2VMAkduBANzZUwACAJHnmADc2VMAkfOuANzZUwCR/8MA&#10;3M9OAAIAkgvaANzFSQCSF/AA3LtDAJIkBQDcu0MAAgCSMBwA3LtDAJI8MgDcu0MAkkI8ANy0lQAC&#10;AJJISADcrecAkk5TANynOQCSYHMA3KPiAAIAknKVANygiwCShLYA3J00AJKEtgDcmdwAAgCShLYA&#10;3JaFAJKEtgDcky4AkpDLANyTLgACAJKc4gDcky4Akqj4ANyTLgCSrwIA3IyAAAIAkrUOANyF0gCS&#10;uxkA3H8kAJLHLgDcfyQAAgCS00UA3H8kAJLfWwDcfyQAkuVlANx4dQACAJLrcQDccccAkvF8ANxr&#10;GQCS/ZEA3GsZAAIAkwmoANxrGQCTFb4A3GsZAJMh0wDcYRQAAgCTLeoA3FcOAJM6AADcTQkAk0YV&#10;ANxNCQACAJNSLADcTQkAk15CANxNCQCTZEwA3EZbAAIAk2pYANw/rACTcGMA3Dj+AJOCgwDcNacA&#10;AgCTlKUA3DJQAJOmxgDcLvkAk6bGANwrogACAJOmxgDcKEsAk6bGANwk9ACTstsA3CT0AAIAk77y&#10;ANwk9ACTywgA3CT0AJPLCADcIZ0AAgCTywgA3B5FAJPLCADcGu4Ak90oANwXlwACAJPvSgDcFEAA&#10;lAFrANwQ6QCUB3UA3Ao7AAIAlA2BANwDjACUE4wA2/zeAJQfoQDb/N4AAgCUK7gA2/zeAJQ3zgDb&#10;/N4AlEPjANvy2QACAJRP+gDb6NMAlFwQANvezgCUaCUA297OAAIAlHQ8ANvezgCUgFIA297OAJSG&#10;XADb2CAAAgCUjGgA29FyAJSScwDbysQAlKSTANvHbQACAJS2tQDbxBUAlMjWANvAvgCUyNYA271n&#10;AAIAlMjWANu6EACUyNYA27a5AJTU6wDbtrkAAgCU4QIA27a5AJTtGADbtrkAlPMiANuwCwACAJT5&#10;LgDbqVwAlP85ANuirgCVC04A26KuAAIAlRdlANuirgCVI3sA26KuAJUphQDbnAAAAgCVL5EA25VS&#10;AJU1nADbjqQAlUGxANuOpAACAJVNyADbjqQAlVneANuOpACVZfMA24SfAAIAlXIKANt6mQCVfiAA&#10;23CUAJWKNQDbcJQAAgCVlkwA23CUAJWiYgDbcJQAlahsANtp5gACAJWueADbYzcAlbSDANtciQCV&#10;xqMA21kyAAIAldjFANtV2wCV6uYA21KEAJXq5gDbTy0AAgCV6uYA20vWAJXq5gDbSH8Alfb7ANtI&#10;fwACAJYDEgDbSH8Alg8oANtIfwCWFTIA20HQAAIAlhs+ANs7IgCWIUkA2zR0AJYtXgDbNHQAAgCW&#10;OXUA2zR0AJZFiwDbNHQAlkuVANstxgACAJZRoQDbJxcAllesANsgaQCWY8EA2yBpAAIAlm/YANsg&#10;aQCWe+4A2yBpAJaIAwDbFmQAAgCWlBoA2wxeAJagMADbAlkAlqxFANsCWQACAJa4XADbAlkAlsRy&#10;ANsCWQCWynwA2vurAAIAltCIANr0/QCW1pMA2u5PAJbiqADa7k8AAgCW7r8A2u5PAJb61QDa7k8A&#10;lvrVANrq+AACAJb61QDa56AAlvrVANrkSQCXDPUA2uDyAAIAlx8XANrdmwCXMTgA2tpEAJc3QgDa&#10;05YAAgCXPU4A2sznAJdDWQDaxjkAl09uANrGOQACAJdbhQDaxjkAl2ebANrGOQCXc7AA2rw0AAIA&#10;l3/HANqyLgCXi90A2qgpAJeX8gDaqCkAAgCXpAkA2qgpAJewHwDaqCkAl7AfANqk0gACAJewHwDa&#10;oXsAl7AfANqeJACXwj8A2prNAAIAl9RhANqXdgCX5oIA2pQfAJfsjADajXEAAgCX8pgA2obCAJf4&#10;owDagBQAmAS4ANqAFAACAJgQzwDagBQAmBzlANqAFACYKPoA2nYPAAIAmDURANpsCQCYQScA2mIE&#10;AJhNPADaYgQAAgCYWVMA2mIEAJhlaQDaYgQAmGtzANpbVgACAJhxfwDaVKcAmHeKANpN+QCYg58A&#10;2k35AAIAmI+2ANpN+QCYm8wA2k35AJibzADaSqIAAgCYm8wA2kdLAJibzADaQ/QAmK3sANpAnQAC&#10;AJjADgDaPUYAmNIvANo57wCY2DkA2jNBAAIAmN5FANoskgCY5FAA2iXkAJjwZQDaJeQAAgCY/HwA&#10;2iXkAJkIkgDaJeQAmRSnANob3wACAJkgvgDaEdkAmSzUANoH1ACZOOkA2gfUAAIAmUUAANoH1ACZ&#10;URYA2gfUAJlRFgDaBH0AAgCZURYA2gEmAJlRFgDZ/c8AmWM2ANn6eAACAJl1WADZ9yEAmYd5ANnz&#10;ygCZjYMA2e0bAAIAmZOPANnmbQCZmZoA2d+/AJmlrwDZ378AAgCZscYA2d+/AJm93ADZ378Amcnx&#10;ANnVugACAJnWCADZy7QAmeIeANnBrwCZ7jMA2cGvAAIAmfpKANnBrwCaBmAA2cGvAJoGYADZvlgA&#10;AgCaBmAA2bsBAJoGYADZt6oAmhiAANm0UwACAJoqogDZsPsAmjzDANmtpACaQs0A2ab2AAIAmkjZ&#10;ANmgSACaTuQA2ZmaAJpa+QDZmZoAAgCaZxAA2ZmaAJpzJgDZmZoAmn87ANmPlQACAJqLUgDZhY8A&#10;mpdoANl7igCao30A2XuKAAIAmq+UANl7igCau6oA2XuKAJrBtADZdNwAAgCax8AA2W4tAJrNywDZ&#10;Z38AmtngANlnfwACAJrl9wDZZ38AmvINANlnfwCa/iIA2V16AAIAmwo5ANlTdACbFk8A2UlvAJsi&#10;ZADZSW8AAgCbLnsA2UlvAJs6kQDZSW8AmzqRANlGGAACAJs6kQDZQsEAmzqRANk/agCbTLEA2TwT&#10;AAIAm17TANk4uwCbcPQA2TVkAJt2/gDZLrYAAgCbfQoA2SgIAJuDFQDZIVoAm48qANkhWgACAJub&#10;QQDZIVoAm6dXANkhWgCbs2wA2RdVAAIAm7+DANkNTwCby5kA2QNKAJvXrgDZA0oAAgCb48UA2QNK&#10;AJvv2wDZA0oAm/XlANj8nAACAJv78QDY9e0AnAH8ANjvPwCcDhEA2O8/AAIAnBooANjvPwCcJj4A&#10;2O8/AJwyUwDY5ToAAgCcPmoA2Ns0AJxKgADY0S8AnFaVANjRLwACAJxirADY0S8AnG7CANjRLwCc&#10;bsIA2M3YAAIAnG7CANjKgQCcbsIA2McqAJyA4gDYw9MAAgCckwQA2MB8AJylJQDYvSQAnKsvANi2&#10;dgACAJyxOwDYr8gAnLdGANipGgCcw1sA2KkaAAIAnM9yANipGgCc24gA2KkaAJznnQDYnxUAAgCc&#10;87QA2JUPAJz/ygDYiwoAnQvfANiLCgACAJ0X9gDYiwoAnSQMANiLCgCdKhYA2IRcAAIAnTAiANh9&#10;rQCdNi0A2Hb/AJ1CQgDYdv8AAgCdTlkA2Hb/AJ1abwDYdv8AnWaEANhs+gACAJ1ymwDYYvQAnX6x&#10;ANhY7wCdisYA2FjvAAIAnZbdANhY7wCdovMA2FjvAJ2o/QDYUkEAAgCdrwkA2EuTAJ21FADYROUA&#10;ncEpANhE5QACAJ3NQADYROUAndlWANhE5QCd32AA2D43AAIAneVsANg3iACd63cA2DDaAJ39lwDY&#10;LYMAAgCeD7kA2CosAJ4h2gDYJtUAni3vANgc0AACAJ46BgDYEsoAnkYcANgIxQCeUjEA2AjFAAIA&#10;nl5IANgIxQCeal4A2AjFAJ5waADYAhcAAgCednQA1/toAJ58fwDX9LoAnoiUANf0ugACAJ6UqwDX&#10;9LoAnqDBANf0ugCerNYA1+q1AAIAnrjtANfgrwCexQMA19aqAJ7RGADX1qoAAgCe3S8A19aqAJ7p&#10;RQDX1qoAnu9PANfP/AACAJ71WwDXyU0AnvtmANfCnwCfB3sA18KfAAIAnxOSANfCnwCfH6gA18Kf&#10;AJ8rvQDXuJoAAgCfN9QA166UAJ9D6gDXpI8An0//ANekjwACAJ9cFgDXpI8An2gsANekjwCfdEEA&#10;15qKAAIAn4BYANeQhQCfjG4A14Z/AJ+YgwDXhn8AAgCfpJoA14Z/AJ+wsADXhn8An7a6ANd/0QAC&#10;AJ+8xgDXeSMAn8LRANdydQCfzuYA13J1AAIAn9r9ANdydQCf5xMA13J1AJ/zKADXaHAAAgCf/z8A&#10;115qAKALVQDXVGUAoBdqANdUZQACAKAjgQDXVGUAoC+XANdUZQCgO6wA10pgAAIAoEfDANdAWgCg&#10;U9kA1zZVAKBf7gDXNlUAAgCgbAUA1zZVAKB4GwDXNlUAoIQwANcsUAACAKCQRwDXIkoAoJxdANcY&#10;RQCgqHIA1xhFAAIAoLSJANcYRQCgwJ8A1xhFAKDMtADXDkAAAgCg2MsA1wQ6AKDk4QDW+jUAoPD2&#10;ANb6NQACAKD9DQDW+jUAoQkjANb6NQChFTgA1vAwAAIAoSFPANbmKgChLWUA1twlAKE5egDW3CUA&#10;AgChRZEA1twlAKFRpwDW3CUAoV28ANbSIAACAKFp0wDWyBoAoXXpANa+FQChgf4A1r4VAAIAoY4V&#10;ANa+FQChmisA1r4VAKGmQADWtBAAAgChslcA1qoKAKG+bQDWoAUAocqCANagBQACAKHWmQDWoAUA&#10;oeKvANagBQCh6LkA1plXAAIAoe7FANaSqACh9NAA1ov6AKIG8ADWiKMAAgCiGRIA1oVMAKIrMwDW&#10;gfUAojdIANZ38AACAKJDXwDWbeoAok91ANZj5QCiW4oA1mPlAAIAomehANZj5QCic7cA1mPlAKKF&#10;1wDWVokAAgCil/kA1kksAKKqGgDWO9AAorw6ANY4eQACAKLOXADWNSEAouB9ANYxygCi5ocA1isc&#10;AAIAouyTANYkbgCi8p4A1h3AAKL+swDWHcAAAgCjCsoA1h3AAKMW4ADWHcAAoxzqANYXEgACAKMi&#10;9gDWEGMAoykBANYJtQCjLwsA1gm1AAIAozUXANYJtQCjOyIA1gm1AKNBLADWAwcAAgCjRzgA1fxZ&#10;AKNNQwDV9asAo1lYANX1qwACAKNlbwDV9asAo3GFANX1qwCjg6UA1ehOAAIAo5XHANXa8QCjp+gA&#10;1c2VAKOz/QDVzZUAAgCjwBQA1c2VAKPMKgDVzZUAo9I0ANXG5wACAKPYQADVwDkAo95LANW5iwCj&#10;8GsA1bY0AAIApAKNANWy3ACkFK4A1a+FAKQmzgDVoikAAgCkOPAA1ZTMAKRLEQDVh3AApFcmANWH&#10;cAACAKRjPQDVh3AApG9TANWHcACke2gA1X1rAAIApId/ANVzZQCkk5UA1WlgAKSfqgDVaWAAAgCk&#10;q8EA1WlgAKS31wDVaWAApMPsANVfWwACAKTQAwDVVVUApNwZANVLUACk6C4A1UtQAAIApPRFANVL&#10;UAClAFsA1UtQAKUMcADVQUsAAgClGIcA1TdFAKUknQDVLUAApTCyANUtQAACAKU8yQDVLUAApUjf&#10;ANUtQAClVPQA1SM7AAIApWELANUZNQClbSEA1Q8wAKV/QQDVC9kAAgClkWMA1QiCAKWjhADVBSsA&#10;pamOANT+fQACAKWvmgDU984ApbWlANTxIAClwboA1PEgAAIApc3RANTxIACl2ecA1PEgAKXf8QDU&#10;6nIAAgCl5f0A1OPDAKXsCADU3RUApfgdANTdFQACAKYENADU3RUAphBKANTdFQCmHF8A1NMQAAIA&#10;pih2ANTJCwCmNIwA1L8FAKZAoQDUvwUAAgCmTLgA1L8FAKZYzgDUvwUApl7YANS4VwACAKZk5ADU&#10;sakApmrvANSq+wCmdwQA1Kr7AAIApoMbANSq+wCmjzEA1Kr7AKaVOwDUpE0AAgCmm0cA1J2eAKah&#10;UgDUlvAAprNyANSTmQACAKbFlADUkEIApte1ANSM6wCm48oA1ILmAAIApu/hANR44ACm+/cA1G7b&#10;AKcIDADUbtsAAgCnFCMA1G7bAKcgOQDUbtsApyA5ANRrhAACAKcgOQDUaC0ApyA5ANRk1gCnMlkA&#10;1GF/AAIAp0R7ANReJwCnVpwA1FrQAKdcpgDUVCIAAgCnYrIA1E10AKdovQDURsYAp3TSANRGxgAC&#10;AKeA6QDURsYAp4z/ANRGxgCnmRQA1DzBAAIAp6UrANQyuwCnsUEA1Ci2AKe9VgDUKLYAAgCnyW0A&#10;1Ci2AKfVgwDUKLYAp9uOANQiCAACAKfhmQDUG1kAp+ekANQUqwCn87kA1BSrAAIAp//QANQUqwCo&#10;C+YA1BSrAKgX+wDUCqYAAgCoJBIA1ACgAKgwKADT9psAqDw9ANP2mwACAKhIVADT9psAqFRqANP2&#10;mwCoVGoA0/NEAAIAqFRqANPv7QCoVGoA0+yWAKhmigDT6T8AAgCoeKwA0+XnAKiKzQDT4pAAqJDY&#10;ANPb4gACAKiW4wDT1TQAqJzuANPOhgCoqQMA086GAAIAqLUaANPOhgCowTAA086GAKjNRQDTxIEA&#10;AgCo2VwA07p7AKjlcgDTsHYAqPGHANOwdgACAKj9ngDTsHYAqQm0ANOwdgCpD78A06nIAAIAqRXK&#10;ANOjGQCpG9UA05xrAKkn6gDTnGsAAgCpNAEA05xrAKlAFwDTnGsAqUAXANOZFAACAKlAFwDTlb0A&#10;qUAXANOSZgCpUjcA048PAAIAqWRZANOLtwCpdnoA04hgAKl8hQDTgbIAAgCpgpAA03sEAKmImwDT&#10;dFYAqZSwANN0VgACAKmgxwDTdFYAqazdANN0VgCpuPIA02pRAAIAqcUJANNgSwCp0R8A01ZGAKnd&#10;NADTVkYAAgCp6UsA01ZGAKn1YQDTVkYAqftsANNPmAACAKoBdwDTSOkAqgeCANNCOwCqGaIA0z7k&#10;AAIAqivEANM7jQCqPeUA0zg2AKo95QDTNN8AAgCqPeUA0zGIAKo95QDTLjEAqkn6ANMuMQACAKpW&#10;EQDTLjEAqmInANMuMQCqaDIA0yeCAAIAqm49ANMg1ACqdEgA0xomAKqAXQDTGiYAAgCqjHQA0xom&#10;AKqYigDTGiYAqp6VANMTeAACAKqkoADTDMkAqqqrANMGGwCqtsAA0wYbAAIAqsLXANMGGwCqzu0A&#10;0wYbAKrU+ADS/20AAgCq2wMA0vi/AKrhDgDS8hEAqu0jANLyEQACAKr5OgDS8hEAqwVQANLyEQCr&#10;BVAA0u66AAIAqwVQANLrYgCrBVAA0ugLAKsXcADS5LQAAgCrKZIA0uFdAKs7swDS3gYAq0G+ANLX&#10;WAACAKtHyQDS0KkAq03UANLJ+wCrWekA0sn7AAIAq2YAANLJ+wCrchYA0sn7AKt+KwDSv/YAAgCr&#10;ikIA0rXwAKuWWADSq+sAq6JtANKr6wACAKuuhADSq+sAq7qaANKr6wCrwKUA0qU9AAIAq8awANKe&#10;jwCrzLsA0pfhAKve2wDSlIoAAgCr8P0A0pEyAKwDHgDSjdsArAMeANKKhAACAKwDHgDShy0ArAMe&#10;ANKD1gCsDzMA0oPWAAIArBtKANKD1gCsJ2AA0oPWAKwtawDSfSgAAgCsM3YA0nZ5AKw5gQDSb8sA&#10;rEWWANJvywACAKxRrQDSb8sArF3DANJvywCsY84A0mkdAAIArGnZANJibwCsb+QA0lvBAKx7+QDS&#10;W8EAAgCsiBAA0lvBAKyUJgDSW8EArJoxANJVEwACAKygPADSTmQArKZHANJHtgCsslwA0ke2AAIA&#10;rL5zANJHtgCsyokA0ke2AKzQlADSQQgAAgCs1p8A0jpZAKzcqgDSM6sArOi/ANIzqwACAKz01gDS&#10;M6sArQDsANIzqwCtBvcA0iz9AAIArQ0CANImTwCtEw0A0h+hAK0fIgDSH6EAAgCtKzkA0h+hAK03&#10;TwDSH6EArT1aANIY8wACAK1DZQDSEkQArUlwANILlgCtVYUA0guWAAIArWGcANILlgCtbbIA0guW&#10;AK1zvQDSBOgAAgCtecgA0f46AK1/0wDR94wArYvoANH3jAACAK2X/wDR94wAraQVANH3jACtqiAA&#10;0fDdAAIArbArANHqLwCttjYA0eOBAK3CSwDR44EAAgCtzmIA0eOBAK3aeADR44EAreCDANHc0wAC&#10;AK3mjgDR1iQAreyZANHPdgCt+K4A0c92AAIArgTFANHPdgCuENsA0c92AK4W5gDRyMgAAgCuHPEA&#10;0cIaAK4i/ADRu2wArjsnANG4FQACAK5TVADRtL0ArmuAANGxZgCud5UA0adhAAIAroOsANGdWwCu&#10;j8IA0ZNWAK6n7QDRj/8AAgCuwBoA0YyoAK7YRgDRiVEArt5RANGCowACAK7kXADRe/QArupnANF1&#10;RgCu9nwA0XVGAAIArwKTANF1RgCvDqkA0XVGAK8UtADRbpgAAgCvGr8A0WfqAK8gygDRYTwAryzf&#10;ANFhPAACAK849gDRYTwAr0UMANFhPACvSxcA0VqOAAIAr1EiANFT3wCvVy0A0U0xAK9jQgDRTTEA&#10;AgCvb1kA0U0xAK97bwDRTTEAr4F6ANFGgwACAK+HhQDRP9QAr42QANE5JgCvmaUA0TkmAAIAr6W8&#10;ANE5JgCvsdIA0TkmAK+33QDRMngAAgCvvegA0SvKAK/D8wDRJRwAr9AIANElHAACAK/cHwDRJRwA&#10;r+g1ANElHACv6DUA0SHFAAIAr+g1ANEebQCv6DUA0RsWAK/6VQDRF78AAgCwDHcA0RRoALAemADR&#10;EREAsCSjANEKYwACALAqrgDRA7QAsDC5AND9BgCwPM4A0P0GAAIAsEjlAND9BgCwVPsA0P0GALBb&#10;BgDQ9lgAAgCwYREA0O+qALBnHADQ6PwAsHMxANDo/AACALB/SADQ6PwAsIteANDo/ACwkWkA0OJO&#10;AAIAsJd0ANDbnwCwnX8A0NTxALCplADQ1PEAAgCwtasA0NTxALDBwQDQ1PEAsMfMANDOQwACALDN&#10;1wDQx5UAsNPiANDA5gCw7A0A0L2PAAIAsQQ6ANC6OACxHGYA0LbhALEicQDQsDMAAgCxKHwA0KmF&#10;ALEuhwDQotcAsTqcANCi1wACALFGswDQotcAsVLJANCi1wCxUskA0J9/AAIAsVLJANCcKACxUskA&#10;0JjRALFk6QDQlXoAAgCxdwsA0JIjALGJLADQjswAsY83ANCIHgACALGVQgDQgW8AsZtNANB6wQCx&#10;p2IA0HrBAAIAsbN5ANB6wQCxv48A0HrBALHFmgDQdBMAAgCxy6UA0G1lALHRsADQZrcAsePQANBj&#10;YAACALH18gDQYAgAsggTANBcsQCyCBMA0FlaAAIAsggTANBWAwCyCBMA0FKsALIgPgDQT1UAAgCy&#10;OGsA0Ev+ALJQlwDQSKcAslaiANBB+QACALJcrQDQO0oAsmK4ANA0nACybs0A0DScAAIAsnrkANA0&#10;nACyhvoA0DScALKG+gDQMUUAAgCyhvoA0C3uALKG+gDQKpcAspkaANAnQAACALKrPADQI+gAsr1d&#10;ANAgkQCyw2gA0BnjAAIAsslzANATNQCyz34A0AyHALLbkwDQDIcAAgCy56oA0AyHALLzwADQDIcA&#10;svnLANAF2QACALL/1gDP/yoAswXhAM/4fACzGAEAz/UlAAIAsyojAM/xzgCzPEQAz+53ALM8RADP&#10;6yAAAgCzPEQAz+fIALM8RADP5HEAs1RvAM/hGgACALNsnADP3cMAs4TIAM/abACzitMAz9O+AAIA&#10;s5DeAM/NDwCzlukAz8ZhALOi/gDPxmEAAgCzrxUAz8ZhALO7KwDPxmEAs8E2AM+/swACALPHQQDP&#10;uQUAs81MAM+yVwCz2WEAz7JXAAIAs+V4AM+yVwCz8Y4Az7JXALP3mQDPq6kAAgCz/aQAz6T6ALQD&#10;rwDPnkwAtBvaAM+a9QACALQ0BwDPl54AtEwzAM+URwC0TDMAz5DwAAIAtEwzAM+NmAC0TDMAz4pB&#10;ALReUwDPhuoAAgC0cHUAz4OTALSClgDPgDwAtIihAM95jgACALSOrADPcuAAtJS3AM9sMQC0oMwA&#10;z2wxAAIAtKzjAM9sMQC0uPkAz2wxALS/BADPZYMAAgC0xQ8Az17VALTLGgDPWCcAtN06AM9U0AAC&#10;ALTvXADPUXkAtQF9AM9OIgC1AX0Az0rKAAIAtQF9AM9HcwC1AX0Az0QcALUZqADPQMUAAgC1MdUA&#10;zz1uALVKAQDPOhcAtVAMAM8zaQACALVWFwDPLLoAtVwiAM8mDAC1aDcAzyYMAAIAtXROAM8mDAC1&#10;gGQAzyYMALWGbwDPH14AAgC1jHoAzxiwALWShQDPEgIAtZ6aAM8SAgACALWqsQDPEgIAtbbHAM8S&#10;AgC1vNIAzwtUAAIAtcLdAM8EpQC1yOgAzv33ALXhEwDO+qAAAgC1+UAAzvdJALYRbADO8/IAthd3&#10;AM7tRAACALYdggDO5pUAtiONAM7f5wC2L6IAzt/nAAIAtju5AM7f5wC2R88Azt/nALZN2gDO2TkA&#10;AgC2U+UAztKKALZZ8ADOy9wAtmYFAM7L3AACALZyHADOy9wAtn4yAM7L3AC2hD0AzsUuAAIAtopI&#10;AM6+gAC2kFMAzrfSALacaADOt9IAAgC2qH8AzrfSALa0lQDOt9IAtrqgAM6xJAACALbAqwDOqnUA&#10;tsa2AM6jxwC23uEAzqBwAAIAtvcOAM6dGQC3DzoAzpnCALcVRQDOkxQAAgC3G1AAzoxlALchWwDO&#10;hbcAty1wAM6FtwACALc5hwDOhbcAt0WdAM6FtwC3S6gAzn8JAAIAt1GzAM54WgC3V74AznGsALdj&#10;0wDOcawAAgC3b+oAznGsALd8AADOcawAt4ILAM5q/gACALeIFgDOZFAAt44hAM5dogC3pkwAzlpL&#10;AAIAt755AM5W8wC31qUAzlOcALfcsADOTO4AAgC34rsAzkZAALfoxgDOP5IAt/TbAM4/kgACALgA&#10;8gDOP5IAuA0IAM4/kgC4ExMAzjjkAAIAuBkeAM4yNQC4HykAziuHALg3VADOKDAAAgC4T4EAziTZ&#10;ALhnrQDOIYIAuGetAM4eKwACALhnrQDOGtMAuGetAM4XfAC4ec0AzhQlAAIAuIvvAM4QzgC4nhAA&#10;zg13ALikGwDOBskAAgC4qiYAzgAbALiwMQDN+W0AuMhcAM32FQACALjgiQDN8r4AuPi1AM3vZwC4&#10;/sAAzei5AAIAuQTLAM3iCwC5CtYAzdtdALkW6wDN210AAgC5IwIAzdtdALkvGADN210AuTUjAM3U&#10;rgACALk7LgDNzgAAuUE5AM3HUgC5TU4AzcdSAAIAuVllAM3HUgC5ZXsAzcdSALlrhgDNwKQAAgC5&#10;cZEAzbn1ALl3nADNs0cAuY/HAM2v8AACALmn9ADNrJkAucAgAM2pQgC5xisAzaKUAAIAucw2AM2b&#10;5QC50kEAzZU3ALneVgDNlTcAAgC56m0AzZU3ALn2gwDNlTcAufyOAM2OiQACALoCmQDNh9sAugik&#10;AM2BLQC6IM8AzX3WAAIAujj8AM16fgC6USgAzXcnALpRKADNc9AAAgC6USgAzXB5ALpRKADNbSIA&#10;umNIAM1pywACALp1agDNZnQAuoeLAM1jHQC6jZYAzVxvAAIAupOhAM1VwAC6mawAzU8SALqx1wDN&#10;S7sAAgC6ygQAzUhkALriMADNRQ0Auug7AM0+XwACALruRgDNN7AAuvRRAM0xAgC7AGYAzTECAAIA&#10;uwx9AM0xAgC7GJMAzTECALsengDNKlQAAgC7JKkAzSOlALsqtADNHPcAuzbJAM0c9wACALtC4ADN&#10;HPcAu072AM0c9wC7VQEAzRZJAAIAu1sMAM0PmwC7YRcAzQjtALttLADNCO0AAgC7eUMAzQjtALuF&#10;WQDNCO0Au4VZAM0FlgACALuFWQDNAj4Au4VZAMz+5wC7kW4AzP7nAAIAu52FAMz+5wC7qZsAzP7n&#10;ALuvpgDM+DkAAgC7tbEAzPGLALu7vADM6t0Au8fRAMzq3QACALvT6ADM6t0Au9/+AMzq3QC75gkA&#10;zOQvAAIAu+wUAMzdgAC78h8AzNbSALwKSgDM03sAAgC8IncAzNAkALw6owDMzM0AvDqjAMzJdgAC&#10;ALw6owDMxh4AvDqjAMzCxwC8TMMAzL9wAAIAvF7lAMy8GQC8cQYAzLjCALx3EQDMshQAAgC8fRwA&#10;zKtmALyDJwDMpLgAvJtSAMyhYAACALyzfwDMngkAvMurAMyasgC8y6sAzJdbAAIAvMurAMyUBAC8&#10;y6sAzJCtALzdywDMjVYAAgC87+0AzIn/AL0CDgDMhqgAvQgZAMx/+QACAL0OJADMeUsAvRQvAMxy&#10;nQC9LFoAzG9GAAIAvUSHAMxr7wC9XLMAzGiYAL1cswDMZUEAAgC9XLMAzGHpAL1cswDMXpIAvW7T&#10;AMxbOwACAL2A9QDMV+QAvZMWAMxUjQC9mSEAzE3fAAIAvZ8sAMxHMAC9pTcAzECCAL2xTADMQIIA&#10;AgC9vWMAzECCAL3JeQDMQIIAvcl5AMw9KwACAL3JeQDMOdQAvcl5AMw2fQC91Y4AzDZ9AAIAveGl&#10;AMw2fQC97bsAzDZ9AL3zxgDML88AAgC9+dEAzCkgAL3/3ADMInIAvhgHAMwfGwACAL4wNADMG8QA&#10;vkhgAMwYbQC+TmsAzBG/AAIAvlR2AMwLEAC+WoEAzARiAL5mlgDMBGIAAgC+cq0AzARiAL5+wwDM&#10;BGIAvoTOAMv9tAACAL6K2QDL9wYAvpDkAMvwWAC+qQ8Ay+0BAAIAvsE8AMvpqQC+2WgAy+ZSAL7Z&#10;aADL4vsAAgC+2WgAy9+kAL7ZaADL3E0AvuuIAMvY9gACAL79qgDL1Z8Avw/LAMvSSAC/FdYAy8ua&#10;AAIAvxvhAMvE6wC/IewAy749AL86FwDLuuYAAgC/UkQAy7ePAL9qcADLtDgAv2pwAMuw4QACAL9q&#10;cADLrYkAv2pwAMuqMgC/fJAAy6bbAAIAv46yAMujhAC/oNMAy6AtAL+m3gDLmX8AAgC/rOkAy5LQ&#10;AL+y9ADLjCIAv8sfAMuIywACAL/jTADLhXQAv/t4AMuCHQC/+3gAy37GAAIAv/t4AMt7bwC/+3gA&#10;y3gYAMANmADLdMEAAgDAH7oAy3FpAMAx2wDLbhIAwDfmAMtnZAACAMA98QDLYLYAwEP8AMtaCADA&#10;UBEAy1oIAAIAwFwoAMtaCADAaD4Ay1oIAMBoPgDLVrEAAgDAaD4Ay1NaAMBoPgDLUAMAwHRTAMtQ&#10;AwACAMCAagDLUAMAwIyAAMtQAwDAkosAy0lUAAIAwJiWAMtCpgDAnqEAyzv4AMC2zADLOKEAAgDA&#10;zvkAyzVKAMDnJQDLMfMAwO0wAMsrRAACAMDzOwDLJJYAwPlGAMsd6ADBBVsAyx3oAAIAwRFyAMsd&#10;6ADBHYgAyx3oAMEjkwDLFzoAAgDBKZ4AyxCLAMEvqQDLCd0AwUfUAMsGhgACAMFgAQDLAy8AwXgt&#10;AMr/2ADBfjgAyvkqAAIAwYRDAMryewDBik4AyuvNAMGieQDK6HYAAgDBuqYAyuUfAMHS0gDK4cgA&#10;wdLSAMrecQACAMHS0gDK2xoAwdLSAMrXwwDB5PIAytRsAAIAwfcUAMrRFADCCTUAys29AMIPQADK&#10;xw8AAgDCFUsAysBhAMIbVgDKubMAwidrAMq5swACAMIzggDKubMAwj+YAMq5swDCP5gAyrZcAAIA&#10;wj+YAMqzBADCP5gAyq+tAMJLrQDKr60AAgDCV8QAyq+tAMJj2gDKr60AwmnlAMqo/wACAMJv8ADK&#10;olEAwnX7AMqbowDCjiYAyphMAAIAwqZTAMqU9ADCvn8AypGdAMK+fwDKjkYAAgDCvn8AyorvAMK+&#10;fwDKh5gAwtCfAMqEQQACAMLiwQDKgOoAwvTiAMp9kwDC+u0AynblAAIAwwD4AMpwNgDDBwMAymmI&#10;AMMfLgDKZjEAAgDDN1sAymLaAMNPhwDKX4MAw1WSAMpY1QACAMNbnQDKUiYAw2GoAMpLeADDbb0A&#10;ykt4AAIAw3nUAMpLeADDheoAykt4AMOL9QDKRMoAAgDDkgAAyj4bAMOYCwDKN20Aw7A2AMo0FgAC&#10;AMPIYwDKML8Aw+CPAMotaADD5poAyia6AAIAw+ylAMogDADD8rAAyhldAMQK2wDKFgYAAgDEIwgA&#10;yhKvAMQ7NADKD1gAxEE/AMoIqgACAMRHSgDKAfwAxE1VAMn7TgDEZYAAyff2AAIAxH2tAMn0nwDE&#10;ldkAyfFIAMSV2QDJ7fEAAgDEldkAyeqaAMSV2QDJ50MAxKf5AMnj7AACAMS6GwDJ4JUAxMw8AMnd&#10;PgDE0kcAydaPAAIAxNhSAMnP4QDE3l0AyckzAMTqcgDJyTMAAgDE9okAyckzAMUCnwDJyTMAxQKf&#10;AMnF3AACAMUCnwDJwoUAxQKfAMm/LgDFDrQAyb8uAAIAxRrLAMm/LgDFJuEAyb8uAMUs7ADJuIAA&#10;AgDFMvcAybHRAMU5AgDJqyMAxVEtAMmnzAACAMVpWgDJpHUAxYGGAMmhHgDFgYYAyZ3HAAIAxYGG&#10;AMmabwDFgYYAyZcYAMWTpgDJk8EAAgDFpcgAyZBqAMW36QDJjRMAxb30AMmGZQACAMXD/wDJf7YA&#10;xcoKAMl5CADF4jUAyXWxAAIAxfpiAMlyWgDGEo4AyW8DAMYYmQDJaFUAAgDGHqQAyWGmAMYkrwDJ&#10;WvgAxjzaAMlXoQACAMZVBwDJVEoAxm0zAMlQ8wDGcz4AyUpFAAIAxnlJAMlDlgDGf1QAyTzoAMaX&#10;fwDJOZEAAgDGr6wAyTY6AMbH2ADJMuMAxs3jAMksNQACAMbT7gDJJYYAxtn5AMke2ADG8iQAyRuB&#10;AAIAxwpRAMkYKgDHIn0AyRTTAMcifQDJEXwAAgDHIn0AyQ4lAMcifQDJCs4AxzSdAMkHdwACAMdG&#10;vwDJBB8Ax1jgAMkAyADHXusAyPoaAAIAx2T2AMjzbADHawEAyOy+AMd3FgDI7L4AAgDHgy0AyOy+&#10;AMePQwDI7L4Ax49DAMjpZwACAMePQwDI5g8Ax49DAMjiuADHm1gAyOK4AAIAx6dvAMjiuADHs4UA&#10;yOK4AMe5kADI3AoAAgDHv5sAyNVcAMfFpgDIzq4Ax93RAMjLVwACAMf1/gDIx/8AyA4qAMjEqADI&#10;DioAyMFRAAIAyA4qAMi9+gDIDioAyLqjAMggSgDIt0wAAgDIMmwAyLP1AMhEjQDIsJ4AyEqYAMip&#10;8AACAMhQowDIo0EAyFauAMickwDIbtkAyJk8AAIAyIcGAMiV5QDInzIAyJKOAMilPQDIi+AAAgDI&#10;q0gAyIUxAMixUwDIfoMAyMl+AMh7LAACAMjhqwDId9UAyPnXAMh0fgDI/+IAyG3QAAIAyQXtAMhn&#10;IQDJC/gAyGBzAMkkIwDIXRwAAgDJPFAAyFnFAMlUfADIVm4AyVqHAMhPwAACAMlgkgDISREAyWad&#10;AMhCYwDJfsgAyD8MAAIAyZb1AMg7tQDJryEAyDheAMm1LADIMbAAAgDJuzcAyCsBAMnBQgDIJFMA&#10;ydltAMgg/AACAMnxmgDIHaUAygnGAMgaTgDKD9EAyBOgAAIAyhXcAMgM8QDKG+cAyAZDAMo0EgDI&#10;AuwAAgDKTD8Ax/+VAMpkawDH/D4Aymp2AMf1kAACAMpwgQDH7uEAynaMAMfoMwDKgqEAx+gzAAIA&#10;yo64AMfoMwDKms4Ax+gzAMqazgDH5NwAAgDKms4Ax+GFAMqazgDH3i4AyqbjAMfeLgACAMqy+gDH&#10;3i4Ayr8QAMfeLgDKvxAAx9rXAAIAyr8QAMfXgADKvxAAx9QpAMrRMADH0NIAAgDK41IAx816AMr1&#10;cwDHyiMAyvt+AMfDdQACAMsBiQDHvMcAyweUAMe2GQDLH78Ax7LCAAIAyzfsAMevagDLUBgAx6wT&#10;AMtWIwDHpWUAAgDLXC4Ax563AMtiOQDHmAkAy3pkAMeUsgACAMuSkQDHkVoAy6q9AMeOAwDLsMgA&#10;x4dVAAIAy7bTAMeApwDLvN4Ax3n5AMvVCQDHdqIAAgDL7TYAx3NKAMwFYgDHb/MAzAttAMdpRQAC&#10;AMwReADHYpcAzBeDAMdb6QDML64Ax1iSAAIAzEfbAMdVOwDMYAcAx1HkAMxmEgDHSzUAAgDMbB0A&#10;x0SHAMxyKADHPdkAzIpTAMc6ggACAMyigADHNysAzLqsAMcz1ADMwLcAxy0lAAIAzMbCAMcmdwDM&#10;zM0Axx/JAMzk+ADHHHIAAgDM/SUAxxkbAM0VUQDHFcQAzRtcAMcPFgACAM0hZwDHCGcAzSdyAMcB&#10;uQDNP50Axv5iAAIAzVfKAMb7CwDNb/YAxve0AM12AQDG8QYAAgDNfAwAxupXAM2CFwDG46kAzZpC&#10;AMbgUgACAM2ybwDG3PsAzcqbAMbZpADN0KYAxtL2AAIAzdaxAMbMRwDN3LwAxsWZAM3o0QDGxZkA&#10;AgDN9OgAxsWZAM4A/gDGxZkAzgD+AMbCQgACAM4A/gDGvusAzgD+AMa7lADODRMAxruUAAIAzhkq&#10;AMa7lADOJUAAxruUAM4rSwDGtOYAAgDOMVYAxq43AM43YQDGp4kAzk+MAMakMgACAM5nuQDGoNsA&#10;zn/lAMadhADOhfAAxpbWAAIAzov7AMaQJwDOkgYAxol5AM6eGwDGiXkAAgDOqjIAxol5AM62SADG&#10;iXkAzrZIAMaGIgACAM62SADGgssAzrZIAMZ/dADOwl0Axn90AAIAzs50AMZ/dADO2ooAxn90AM7g&#10;lQDGeMYAAgDO5qAAxnIXAM7sqwDGa2kAzwTWAMZoEgACAM8dAwDGZLsAzzUvAMZhZADPOzoAxlq2&#10;AAIAz0FFAMZUBwDPR1AAxk1ZAM9fewDGSgIAAgDPd6gAxkarAM+P1ADGQ1QAz5XfAMY8pgACAM+b&#10;6gDGNfcAz6H1AMYvSQDPuiAAxivyAAIAz9JNAMYomwDP6nkAxiVEAM/whADGHpYAAgDP9o8Axhfn&#10;AM/8mgDGETkA0BTFAMYN4gACANAs8gDGCosA0EUeAMYHNADQSykAxgCGAAIA0FE0AMX51wDQVz8A&#10;xfMpANBvagDF79IAAgDQh5cAxex7ANCfwwDF6SQA0KXOAMXidgACANCr2QDF28cA0LHkAMXVGQDQ&#10;yg8AxdHCAAIA0OI8AMXOawDQ+mgAxcsUANEAcwDFxGYAAgDRBn4Axb23ANEMiQDFtwkA0SS0AMWz&#10;sgACANE84QDFsFsA0VUNAMWtBADRWxgAxaZWAAIA0WEjAMWfpwDRZy4AxZj5ANF/WQDFlaIAAgDR&#10;l4YAxZJLANGvsgDFjvQA0bW9AMWIRgACANG7yADFgZcA0cHTAMV66QDR2f4AxXeSAAIA0fIrAMV0&#10;OwDSClcAxXDkANIQYgDFajYAAgDSFm0AxWOHANIceADFXNkA0jSjAMVZggACANJM0ADFVisA0mT8&#10;AMVS1ADSawcAxUwmAAIA0nESAMVFdwDSdx0AxT7JANKbXgDFOBsAAgDSv6IAxTFtANLj4wDFKr8A&#10;0unuAMUkEQACANLv+QDFHWIA0vYEAMUWtADTAhoAxRa0AAIA0w4wAMUWtADTGkYAxRa0ANMaRgDF&#10;E10AAgDTGkYAxRAGANMaRgDFDK8A0yZcAMUMrwACANMycgDFDK8A0z6IAMUMrwDTRJMAxQYBAAIA&#10;00qeAMT/UgDTUKkAxPikANNo1ADE9U0AAgDTgQEAxPH2ANOZLQDE7p8A0584AMTn8QACANOlQwDE&#10;4UIA06tOAMTalADTw3kAxNc9AAIA09umAMTT5gDT89IAxNCPANP53QDEyeEAAgDT/+gAxMMyANQF&#10;8wDEvIQA1Co0AMS11gACANROeADErygA1HK5AMSoegDUeMQAxKHLAAIA1H7PAMSbHQDUhNoAxJRv&#10;ANSQ8ADElG8AAgDUnQYAxJRvANSpHADElG8A1KkcAMSRGAACANSpHADEjcEA1KkcAMSKagDUtTIA&#10;xIpqAAIA1MFIAMSKagDUzV4AxIpqANTTaQDEg7sAAgDU2XQAxH0NANTffwDEdl8A1QPAAMRvsQAC&#10;ANUoBADEaQIA1UxFAMRiVADVUlAAxFumAAIA1VhbAMRU+ADVXmYAxE5KANVqfADETkoAAgDVdpIA&#10;xE5KANWCqADETkoA1YKoAMRK8wACANWCqADER5sA1YKoAMRERADVjr4AxEREAAIA1ZrUAMRERADV&#10;puoAxEREANWs9QDEPZYAAgDVswAAxDboANW5CwDEMDoA1d1MAMQpjAACANYBkADEIt0A1iXRAMQc&#10;LwDWK9wAxBWBAAIA1jHnAMQO0gDWN/IAxAgkANZECADECCQAAgDWUB4AxAgkANZcNADECCQA1lw0&#10;AMQEzQACANZcNADEAXYA1lw0AMP+HwDWaEoAw/4fAAIA1nRgAMP+HwDWgHYAw/4fANaGgQDD93EA&#10;AgDWjIwAw/DCANaSlwDD6hQA1p6tAMPqFAACANaqwwDD6hQA1rbZAMPqFADWttkAw+a9AAIA1rbZ&#10;AMPjZgDWttkAw+APANbC7wDD4A8AAgDWzwUAw+APANbbGwDD4A8A1tsbAMPgDwACANb/XQDDzAQA&#10;1v9dAMPMBADXC3MAw8wEAAIA1xeJAMPMBADXI58Aw8wEANcpqgDDxVYAAgDXL7UAw76oANc1wADD&#10;t/oA11oBAMOxTAACANd+RQDDqp0A16KGAMOj7wDXqJEAw51BAAIA166cAMOWkgDXtKcAw4/kANfY&#10;6ADDiTYAAgDX/SwAw4KIANghbQDDe9oA2Cd4AMN1LAACANgtgwDDbn0A2DOOAMNnzwDYS7kAw2R4&#10;AAIA2GPmAMNhIQDYfBIAw13KANiCHQDDVxwAAgDYiCgAw1BtANiOMwDDSb8A2KZeAMNGaAACANi+&#10;iwDDQxEA2Na3AMM/ugDY3MIAwzkMAAIA2OLNAMMyXQDY6NgAwyuvANkBAwDDKFgAAgDZGTAAwyUB&#10;ANkxXADDIaoA2TFcAMMeUwACANkxXADDGvwA2TFcAMMXpQDZQ3wAwxROAAIA2VWeAMMQ9gDZZ78A&#10;ww2fANltygDDBvEAAgDZc9UAwwBDANl54ADC+ZUA2YX2AML5lQACANmSDADC+ZUA2Z4iAML5lQDZ&#10;pC0AwvLnAAIA2ao4AMLsOADZsEMAwuWKANm8WQDC5YoAAgDZyG8AwuWKANnUhQDC5YoA2dqQAMLe&#10;3AACANngmwDC2C0A2eamAMLRfwDZ8rwAwtF/AAIA2f7SAMLRfwDaCugAwtF/ANoK6ADCzigAAgDa&#10;CugAwsrRANoK6ADCx3oA2h0IAMLEIwACANovKgDCwMwA2kFLAMK9dQDaR1YAwrbHAAIA2k1hAMKw&#10;GADaU2wAwqlqANpfggDCqWoAAgDaa5gAwqlqANp3rgDCqWoA2oPEAMKfZQACANqP2gDClV8A2pvw&#10;AMKLWgDaqAYAwotaAAIA2rQcAMKLWgDawDIAwotaANrGPQDChKwAAgDazEgAwn39ANrSUwDCd08A&#10;2t5pAMJ3TwACANrqfwDCd08A2vaVAMJ3TwDa/KAAwnChAAIA2wKrAMJp8wDbCLYAwmNFANsa1gDC&#10;X+4AAgDbLPgAwlyWANs/GQDCWT8A20svAMJPOgACANtXRQDCRTUA22NbAMI7LwDbb3EAwjsvAAIA&#10;23uHAMI7LwDbh50AwjsvANuNqADCNIEAAgDbk7MAwi3TANuZvgDCJyUA26veAMIjzgACANu+AADC&#10;IHYA29AhAMIdHwDb3DcAwhMaAAIA2+hNAMIJFQDb9GMAwf8QANwAeQDB/xAAAgDcDI8Awf8QANwY&#10;pQDB/xAA3DDQAMHuXAACANxI/QDB3agA3GEpAMHM9QDcbT8Awcz1AAIA3HlVAMHM9QDchWsAwcz1&#10;ANydlgDBvEIAAgDctcMAwauNANzN7wDBmtoA3NoFAMGa2gACANzmGwDBmtoA3PIxAMGa2gDdFnIA&#10;wYN5AAIA3Tq2AMFsFgDdXvcAwVS1AN1rDQDBVLUAAgDddyMAwVS1AN2DOQDBVLUA3aFvAMFAqwAC&#10;AN2/qADBLJ8A3d3eAMEYlQDd7/4AwRiVAAIA3gIgAMEYlQDeFEEAwRiVAN4UQQDBFT4AAgDeFEEA&#10;wRHnAN4UQQDBDpAA3iBXAMEOkAACAN4sbQDBDpAA3jiDAMEOkADeOIMAwQs5AAIA3jiDAMEH4QDe&#10;OIMAwQSKAN5KowDBBIoAAgDeXMUAwQSKAN5u5gDBBIoA3m7mAMEBMwACAN5u5gDA/dwA3m7mAMD6&#10;hQDeevwAwPqFAAIA3ocSAMD6hQDekygAwPqFAN6TKADA9y4AAgDekygAwPPXAN6TKADA8IAA3qVI&#10;AMDwgAACAN63agDA8IAA3smLAMDwgADeyYsAwO0pAAIA3smLAMDp0QDeyYsAwOZ6AN7nwQDA4yMA&#10;AgDfBfoAwN/MAN8kMADA3HUA3yQwAMDZHgACAN8kMADA1ccA3yQwAMDScADfMEYAwNJwAAIA3zxc&#10;AMDScADfSHIAwNJwAN9IcgDAzxkAAgDfSHIAwMvBAN9IcgDAyGoA34DmAMC5wwACAN9oVQDA0VkA&#10;35D2AMC0YADflwEAwLRgAAIA350MAMC0YADfoxcAwLRgAN+jFwDAP3oAAgDfoxcAv8qLAN+jFwC/&#10;VaUA38OgAL9AyAACAN+1NAC/AsIA37U4AL7dZgDftTgAvmvXAAIA37U4AL36PwDftTgAvYixAN/q&#10;AgC9IG8AAgDfxKkAvHxyAN/HWQC8AeEA39NvALtNhgACAN/fhQC6mR0A3+ubALnkwgDf65sAuXnh&#10;AAIA3+ubALkO+ADf65sAuKQXAOAeswC4P3UAAQDf2scAt68RAN/9vAC3O1gA4BXAALbr1gACAOAP&#10;2AC2eEQA4A/dALYYvQDgD90AtfCpAAIA4A/dALXIkgDgD90AtaB9AOAV6AC1oH0AAgDgG/MAtaB9&#10;AOAh/gC1oH0A4CH+ALWMcwACAOAh/gC1eGcA4CH+ALVkXQDgIf4AtQOCAAIA4CH+ALSinwDgIf4A&#10;tEHDAOA/kwC0B5gAAgDgNB4As6XOAOA0HwCzW0gA4DoqALL9xAACAOBANQCyoDgA4EZAALJCswDg&#10;RkAAsgM+AAIA4EZAALHDxADgRkAAsYROAOBlSQCxR1IAAgDgWF0AsOFIAOBYYQCwk88A4F5sALA5&#10;oQACAOBkdwCv32wA4GqCAK+FPwDgaoIAr0kgAAIA4GqCAK8M/QDgaoIArtDfAOBwjQCu0N8AAgDg&#10;dpgArtDfAOB8owCu0N8A4HyjAK5zWgACAOB8owCuFc8A4HyjAK24SgDggq4ArbhKAAIA4Ii5AK24&#10;SgDgjsQArbhKAOCOxACtZMoAAgDgjsQArRFEAOCOxACsvcUA4KzZAKyCsQABAOCCEACsHd0A4KDl&#10;AKvhUADg38AAq2XdAAIA4Jh0AKquGQDg10gAqjJrAODXSACp2D0AAgDg10gAqX4JAODXSACpI9sA&#10;4N1TAKkj2wACAODjXgCpI9sA4OlpAKkj2wDg6WkAqNBbAAIA4OlpAKh81gDg6WkAqClWAODvdACo&#10;KVYAAgDg9X8AqClWAOD7igCoKVYA4Q2qAKZ3JQACAOEfzACkxNMA4THtAKMSogDhN/gAoxKiAAIA&#10;4T4DAKMSogDhRA4AoxKiAOFEDgCiscYAAgDhRA4AolDjAOFEDgCh8AgA4WSMAKGwFwACAOFVtACh&#10;RgoA4VYvAKD1ggDhXDoAoJSnAAIA4WJFAKAzxADhaFAAn9LoAOFoUACflC4AAgDhYqgAn0NnAOF6&#10;cQCfFIMA4XpxAJ6fnQACAOF6cQCeKq4A4XpxAJ21yQDhgHwAnbXJAAIA4YaHAJ21yQDhjJIAnbXJ&#10;AOGMkgCdFXgAAgDhjJIAnHUaAOGMkgCb1MkA4bb9AJuBHgACAOGenACa+UoA4Z6zAJqUHwDhnrMA&#10;mnK4AAIA4Z6zAJpRUADhnrMAmi/pAOGkvgCaL+kAAgDhqskAmi/pAOGw1ACaL+kA4bDUAJmtqAAC&#10;AOGw1ACZK1wA4bDUAJipGgDhsNQAmFJDAAIA4bDUAJf7ZgDhsNQAl6SPAOHbKACXUOEAAgDhwvQA&#10;lskRAOHC9QCWY+UA4cL1AJWKzQACAOHC9QCUsaMA4cL1AJPYiwDhsNQAkPnCAAIA4Z6yAI4awQDh&#10;jJIAizv4AOGAfACHCIMAAgDhdGYAgtS7AOFoUAB+oUYA4WhQAH3O2wACAOFoUAB8/GEA4WhQAHwp&#10;9gDhYkUAfCn2AAIA4Vw6AHwp9gDhVi8AfCn2AOFWLwB7990AAgDhVi8Ae8XAAOFWLwB7k6YA4VYw&#10;AHsQ2QACAOF7qQB6SDwA4UQOAHnavADhRA4AeblWAAIA4UQOAHmX7QDhRA4AeXaHAOFD+gB5Dm8A&#10;AgDhXd0AeIJMAOEx7QB4K9cA4SviAHdMEQACAOEl1wB2bDkA4R/MAHWMcwDhGcEAdYxzAAIA4RO2&#10;AHWMcwDhDasAdYxzAOENqwB1P6EAAgDhDasAdPLKAOENqwB0pfgA4Q2rAHSioQACAOENqwB0n0oA&#10;4Q2rAHSb8wDhB6AAdJvzAAIA4QGVAHSb8wDg+4oAdJvzAOD7igB0i0AAAgDg+4oAdHqLAOD7igB0&#10;adgA4PuKAHQ7FgACAOD7igB0DFAA4PuKAHPdjgDg9X8Ac92OAAIA4O90AHPdjgDg6WkAc92OAODp&#10;aQBzrssAAgDg6WkAc4AFAODpaQBzUUMA4ONeAHNRQwACAODdUwBzUUMA4NdIAHNRQwDg10gAcyyG&#10;AAIA4NdIAHMHxgDg10gAcuMJAOCzBwByZB4AAgDgjsMAceUpAOBqggBxZj4A4GqCAHFBgQACAOBq&#10;ggBxHMEA4GqCAHD4BADgZHcAcPgEAAIA4F5sAHD4BADgWGEAcPgEAOBYYQBw1p4AAgDgWGEAcLU1&#10;AOBYYQBwk88A4FhhAHCGcgACAOBYYQBweRUA4FhhAHBruQDgUlYAcGu5AAIA4ExLAHBruQDgRkAA&#10;cGu5AOBGQABwOaAAAgDgRkAAcAeDAOBGQABv1WkA4EA1AG/VaQACAOA6KgBv1WkA4DQfAG/VaQDg&#10;NB8Ab6NQAAIA4DQfAG9xMwDgNB8Abz8aAOA0HwBvIQoAAgDgNB8AbwL5AOA0HwBu5OoA4C4UAG7k&#10;6gACAOAoCQBu5OoA4CH+AG7k6gDgIf4AboC3AAIA4CH+AG4cfQDgIf4AbbhKAOAb8wBtuEoAAgDg&#10;FegAbbhKAOAP3QBtuEoA4A/dAGzb2gACAOAP3QBr/1oA4A/dAGsi6wDf8NcAauXuAAIA3/27AGp/&#10;5ADf/bwAajJrAN/9vABpn3YAAgDf/bwAaQx2AN/9vABoeYEA3/exAGeCWQACAN/xpgBmix4A3+ub&#10;AGWT9wDf658AZRPzAAIA4A/zAGRP/ADf2XoAY+USAN/ZegBjuaYAAgDf2XoAY444AN/ZegBjYswA&#10;39NvAGMFSAACAN/NZABip7wA38dZAGJKNwDfwU4AYko3AAIA37tDAGJKNwDftTgAYko3AN+pIgBh&#10;t0IAAgDfnQwAYSRCAN+Q9gBgkU0A34rrAGCRTQACAN+E4ABgkU0A337VAGCRTQDfftUAYG/nAAIA&#10;337VAGBOfgDfftUAYC0YAN94ygBgLRgAAgDfcr8AYC0YAN9stABgLRgA32y0AGASYAACAN9stABf&#10;96YA32y0AF/c7QDfZqkAX9ztAAIA32CeAF/c7QDfWpMAX9ztAN9akwBfxYwAAgDfWpMAX64pAN9a&#10;kwBflsgA31SIAF+WyAACAN9OfQBflsgA30hyAF+WyADfSHIAX3wQAAIA30hyAF9hVgDfSHIAX0ae&#10;AN9CZwBfRp4AAgDfPFwAX0aeAN82UQBfRp4A3zZRAF8vPAACAN82UQBfF9kA3zZRAF8AeADfMEYA&#10;XwB4AAIA3yo7AF8AeADfJDAAXwB4AN8kMABe5cAAAgDfJDAAXssGAN8kMABesE4A3x4lAF6wTgAC&#10;AN8YGgBesE4A3xIPAF6wTgDfEg8AXpWVAAIA3xIPAF562wDfEg8AXmAjAN8MBABeYCMAAgDfBfkA&#10;XmAjAN7/7gBeYCMA3v/uAF5FawACAN7/7gBeKrEA3v/uAF4P+ADe+eMAXg/4AAIA3vPYAF4P+ADe&#10;7c0AXg/4AN7tzQBd+JcAAgDe7c0AXeE0AN7tzQBdydMA3ufCAF3J0wACAN7htwBdydMA3tusAF3J&#10;0wDe26wAXa8bAAIA3tusAF2UYQDe26wAXXmpAN7VoQBdeakAAgDez5YAXXmpAN7JiwBdeakA3smL&#10;AF1e8AACAN7JiwBdRDYA3smLAF0pfgDew4AAXSl+AAIA3r11AF0pfgDet2oAXSl+AN63agBdEh0A&#10;AgDet2oAXPq6AN63agBc41kA3rFfAFzjWQACAN6rVABc41kA3qVJAFzjWQDepUkAXMihAAIA3qVJ&#10;AFyt5gDepUkAXJMuAN6fPgBcky4AAgDemTMAXJMuAN6TKABcky4A3pMoAFx7zQACAN6TKABcZGoA&#10;3pMoAFxNCQDejR0AXE0JAAIA3ocSAFxNCQDegQcAXE0JAN6BBwBcMlEAAgDegQcAXBeXAN6BBwBb&#10;/N4A3iwvAFta1AACAN5EPgBai1AA3e//AFnpxADd0ckAWUzKAAIA3bOQAFivxADdlVoAWBLKAN2P&#10;TwBYEsoAAgDdiUQAWBLKAN2DOQBYEsoA3YM5AFf7aQACAN2DOQBX5AYA3YM5AFfMpQDdfS4AV8yl&#10;AAIA3XcjAFfMpQDdcRgAV8ylAN1xGABXse0AAgDdcRgAV5cyAN1xGABXfHoA3WsNAFd8egACAN1l&#10;AgBXfHoA3V73AFd8egDdXvcAV2UZAAIA3V73AFdNtgDdXvcAVzZVAN1Y7ABXNlUAAgDdUuEAVzZV&#10;AN1M1gBXNlUA3UzWAFcbnQACAN1M1gBXAOIA3UzWAFbmKgDdRssAVuYqAAIA3UDAAFbmKgDdOrUA&#10;VuYqAN06tQBWzskAAgDdOrUAVrdmAN06tQBWoAUA3TSqAFagBQACAN0unwBWoAUA3SiUAFagBQDd&#10;KJQAVoVNAAIA3SiUAFZqkwDdKJQAVk/aAN0iiQBWT9oAAgDdHH4AVk/aAN0WcwBWT9oA3RZzAFY1&#10;IgACAN0WcwBWGmgA3RZzAFX/sADdEGgAVf+wAAIA3QpdAFX/sADdBFIAVf+wAN0EUgBV5PgAAgDd&#10;BFIAVco9AN0EUgBVr4UA3LyhAFUnIAACANzMegBUdOYA3IVrAFPslgDceVUAU5xtAAIA3G0/AFNM&#10;PgDcYSkAUvwWANxbHgBS/BYAAgDcVRMAUvwWANxPCABS/BYA3E8IAFLktQACANxPCABSzVIA3E8I&#10;AFK18QDcSP0AUrXxAAIA3ELyAFK18QDcPOcAUrXxANw85wBSmzgAAgDcPOcAUoB+ANw85wBSZcYA&#10;2+g4AFHEbAACANv/9ABQ9C8A26vfAFBSrADbpdQAUB08AAIA25/JAE/nxwDbmb4AT7JXANtfYABP&#10;QuwAAgDbZvUATq8VANss+ABOP5IA2yz4AE4k2gACANss+ABOCh//7Y7MUGhvdG9zaG9wIDMuMAAA&#10;2yz4AE3vZwDbJu0ATe9nAAIA2yDiAE3vZwDbGtcATe9nANsa1wBN1K8AAgDbGtcATbn1ANsa1wBN&#10;nz0A2xTMAE2fPQACANsOwQBNnz0A2wi2AE2fPQDbCLYATYSEAAIA2wi2AE1pygDbCLYATU8SANsC&#10;qwBNTxIAAgDa/KAATU8SANr2lQBNTxIA2vaVAE03sQACANr2lQBNIE4A2vaVAE0I7QDa8IoATQjt&#10;AAIA2up/AE0I7QDa5HQATQjtANrkdABM7jUAAgDa5HQATNN6ANrkdABMuMIA2t5pAEy4wgACANrY&#10;XgBMuMIA2tJTAEy4wgDa0lMATJ4KAAIA2tJTAEyDUADa0lMATGiYANrAiwBMRpoAAgDasP8ATB0N&#10;ANquEQBL8FgA2pvwAEvpqgACANqJzgBL4vsA2neuAEvcTQDad64AS9j2AAIA2neuAEvVnwDad64A&#10;S9JIANprmABL0kgAAgDaX4IAS9JIANpTbABL0kgA2k1hAEvLmgACANpHVgBLxOsA2kFLAEu+PQDa&#10;NTUAS749AAIA2ikfAEu+PQDaHQkAS749ANoQ8wBLtDgAAgDaBN0AS6oyANn4xwBLoC0A2eyxAEug&#10;LQACANngmwBLoC0A2dSFAEugLQDZyG8AS5YoAAIA2bxZAEuMIgDZsEMAS4IdANmkLQBLgh0AAgDZ&#10;mBcAS4IdANmMAQBLgh0A2YX2AEt7bwACANl/6wBLdMEA2XngAEtuEgDZbcoAS24SAAIA2WG0AEtu&#10;EgDZVZ4AS24SANlJiABLZA0AAgDZPXIAS1oIANkxXABLUAMA2SVGAEtQAwACANkZMABLUAMA2Q0a&#10;AEtQAwDZDRoAS0yrAAIA2Q0aAEtJVADZDRoAS0X9ANj6+QBLRf0AAgDY6NcAS0X9ANjWtwBLRf0A&#10;2JRAAEsd6QACANhRwwBK9dIA2A9MAErNvQDXbhwASnSjAAIA1r+BAEom1gDWN/IASb8uANXjWgBJ&#10;k8IAAgDVjrwASWhUANU6JABJPOgA1IrpAEjYtgACANPboQBIdHsA0yxnAEgQSQDRc08ARx/PAAIA&#10;z7oWAEYvQwDOAP4ART7JAM0zjQBEyeQAAgDMZg0ARFT1AMuYnABD4A8Ay4yGAEPgDwACAMuAbwBD&#10;4A8Ay3RaAEPgDwDLYjkAQ9KzAAIAy1AXAEPFVgDLPfcAQ7f6AMsBigBDmesAAgDKxRkAQ3vZAMqI&#10;rQBDXcoAybUxAELljQACAMjhpQBCbUcAyA4qAEH1CgDIAhQAQfUKAAIAx/X9AEH1CgDH6egAQfUK&#10;AMfj3QBB7lwAAgDH3dIAQeeuAMfXxwBB4QAAx7OGAEHQTAACAMePQgBBv5gAx2sBAEGu5QDGvjYA&#10;QU9lAAIAxiYHAEDmjwDFXUQAQJZQAMT8lgBAXYgAAgDEm+EAQCS9AMQ7NAA/6/UAxArdAD/UlAAC&#10;AMPagwA/vTEAw6osAD+l0ADDmAsAP5h0AAIAw4XpAD+LFwDDc8kAP327AMNnswA/fbsAAgDDW5wA&#10;P327AMNPhwA/fbsAwzFRAD9psQACAMMTGAA/VaUAwvTiAD9BmwDCgaEAPwHvAAIAwhAxAD7CvwDB&#10;ik4APo07AMERdQA+RxgAAgDAmJMAPgDvAMAfugA9ussAwBOkAD26ywACAMAHjQA9ussAv/t4AD26&#10;ywC/vwsAPZYOAAIAv4KaAD1xTgC/Ri4APUyRAL8h7QA9O94AAgC+/akAPSspAL7ZaAA9GnYAvs1S&#10;AD0QcQACAL7BOwA9BmsAvrUmADz8ZgC+qRAAPPxmAAIAvpz5ADz8ZgC+kOQAPPxmAL4wNgA8w58A&#10;AgC9z4EAPIrTAL1u1AA8UgwAvWK+ADxSDAACAL1WpwA8UgwAvUqSADxSDAC87+8APBybAAIAvJVF&#10;ADvnJwC8OqMAO7G2ALwujQA7sbYAAgC8InYAO7G2ALwWYQA7sbYAu8HJADt/nQACALttKwA7TYAA&#10;uxiTADsbZwC7DH0AOxtnAAIAuwBmADsbZwC69FEAOxtnALr0UQA7GBAAAgC69FEAOxS4ALr0UQA7&#10;EWEAutwlADsHXAACALrD+AA6/VYAuqvNADrzUQC6dWsAOtHrAAIAuj8FADqwggC6CKQAOo8cALn8&#10;jgA6jxwAAgC58HcAOo8cALnkYgA6jxwAuZvgADpjsQACALlTWAA6OEIAuQrWADoM1wC4/sAAOgzX&#10;AAIAuPKpADoM1wC45pQAOgzXALjmlAA6CYAAAgC45pQAOgYpALjmlAA6AtEAuNRzADn8IwACALjC&#10;UQA59XUAuLAxADnuxwC4f9oAOdC4AAIAuE9/ADmypgC4HykAOZSXALgTEwA5lJcAAgC4BvwAOZSX&#10;ALf65wA5lJcAt7hvADlsgwACALd18wA5RGsAtzN8ADkcVwC3J2YAORxXAAIAtxtPADkcVwC3DzoA&#10;ORxXALcPOgA5GQAAAgC3DzoAORWpALcPOgA5ElIAtv0ZADkLpAACALbq9wA5BPUAttjXADj+RwC2&#10;qIAAOOA4AAIAtnglADjCJgC2R88AOKQXALY7uQA4pBcAAgC2L6IAOKQXALYjjQA4pBcAte0rADiC&#10;sQACALW2xQA4YUgAtYBkADg/4gC1dE4AOD/iAAIAtWg3ADg/4gC1XCIAOD/iALUlwAA4HnwAAgC0&#10;71oAN/0TALS4+QA3260AtKzjADfbrQACALSgzAA3260AtJS3ADfbrQC0WEoAN7bvAAIAtBvZADeS&#10;LwCz320AN21yALPTVwA3bXIAAgCzx0AAN21yALO7KwA3bXIAs5DfADdSugACALNmkAA3OAAAszxE&#10;ADcdSACzMC4ANx1IAAIAsyQXADcdSACzGAIANx1IALLnqwA2/zgAAgCyt1AANuEnALKG+gA2wxgA&#10;snTZADa/wQACALJitwA2vGkAslCXADa5EgCyIEAANpsDAAIAse/lADZ88gCxv48ANl7iALGzeQA2&#10;XuIAAgCxp2IANl7iALGbTQA2XuIAsXEBADZEKgACALFGsgA2KXAAsRxmADYOuACxEFAANg64AAIA&#10;sQQ5ADYOuACw+CQANg64ALDN2AA19AAAAgCwo4kANdlFALB5PQA1vo0AsG0nADW+jQACALBhEAA1&#10;vo0AsFT7ADW+jQCwKq8ANaPVAAIAsABgADWJGwCv1hQANW5jAK/J/gA1bmMAAgCvvecANW5jAK+x&#10;0gA1bmMAr4eGADVTqgACAK9dNwA1OPAArzLrADUeOACvJtUANR44AAIArxq+ADUeOACvDqkANR44&#10;AK7qaAA1BtcAAgCuxiQANO90AK6h4wA02BMArpXNADTYEwACAK6JtgA02BMArn2hADTYEwCuWWAA&#10;NMCyAAIArjUcADSpTwCuENsANJHuAK4ExQA0ke4AAgCt+K4ANJHuAK3smQA0ke4ArchYADR6jAAC&#10;AK2kFAA0YykArX/TADRLyACtc70ANEvIAAIArWemADRLyACtW5EANEvIAK03UAA0NGcAAgCtEwwA&#10;NB0EAKzuywA0BaMArOK1ADQFowACAKzWngA0BaMArMqJADQFowCspkgAM+5CAAIArIIEADPW3wCs&#10;XcMAM79+AKxRrQAzv34AAgCsRZYAM79+AKw5gQAzv34ArBtKADOrdAACAKv9EgAzl2gAq97cADOD&#10;XgCr0sYAM4NeAAIAq8avADODXgCrupoAM4NeAKucYwAzb1QAAgCrfisAM1tIAKtf9QAzRz4Aq1Pf&#10;ADNHPgACAKtHyAAzRz4AqzuzADNHPgCrL50AMz05AAIAqyOGADMzMwCrF3EAMykuAKsFUAAzIoAA&#10;AgCq8y4AMxvRAKrhDgAzFSMAquEOADMRzAACAKrhDgAzDnUAquEOADMLHgCq1PgAMwseAAIAqsjh&#10;ADMLHgCqvMwAMwseAKqelQAy9xQAAgCqgF0AMuMIAKpiJwAyzv4AqlYRADLO/gACAKpJ+gAyzv4A&#10;qj3lADLO/gCqMc8AMsT5AAIAqiW4ADK68wCqGaMAMrDuAKoHggAyqkAAAgCp9WAAMqORAKnjQAAy&#10;nOMAqeNAADKZjAACAKnjQAAyljUAqeNAADKS3gCp1yoAMpLeAAIAqcsTADKS3gCpvv4AMpLeAKmg&#10;xwAyftQAAgCpgo8AMmrIAKlkWQAyVr4AqVhDADJWvgACAKlMLAAyVr4AqUAXADJWvgCpNAEAMky5&#10;AAIAqSfqADJCswCpG9UAMjiuAKkVygAyOK4AAgCpD78AMjiuAKkJtAAyOK4AqQOpADIyAAACAKj9&#10;ngAyK1IAqPeTADIkowCo630AMiSjAAIAqN9mADIkowCo01EAMiSjAKi1GgAyEJkAAgColuIAMfyO&#10;AKh4rAAx6IQAqGyWADHohAACAKhgfwAx6IQAqFRqADHohACoPD4AMdfQAAIAqCQRADHHHACoC+YA&#10;MbZpAKf/0AAxtmkAAgCn87kAMbZpAKfnpAAxtmkAp894ADGltgACAKe3SwAxlQEAp58gADGETgCn&#10;kwoAMYROAAIAp4bzADGETgCnet4AMYROAKdisgAxc5sAAgCnSoUAMWLnAKcyWgAxUjQApyZEADFS&#10;NAACAKcaLQAxUjQApw4YADFSNACm+/cAMUTYAAIApunVADE3egCm17UAMSoeAKbLnwAxKh4AAgCm&#10;v4gAMSoeAKazcwAxKh4ApptHADEZawACAKaDGgAxCLcApmrvADD4BACmXtkAMPgEAAIAplLCADD4&#10;BACmRq0AMPgEAKY0jAAw6qgAAgCmImoAMN1LAKYQSgAwz+4ApgQ0ADDP7gACAKX4HQAwz+4ApewI&#10;ADDP7gCl09wAML87AAIApbuvADCuhwClo4QAMJ3UAKWXbgAwndQAAgCli1cAMJ3UAKV/QgAwndQA&#10;pWcWADCNIQACAKVO6QAwfGwApTa+ADBruQClKqgAMGu5AAIApR6RADBruQClEnwAMGu5AKUMcQAw&#10;ZQsAAgClBmUAMF5dAKUAWwAwV68ApPpQADBXrwACAKT0RAAwV68ApO46ADBXrwCk6C8AMFEBAAIA&#10;pOIjADBKUgCk3BkAMEOkAKTQAwAwQ6QAAgCkw+wAMEOkAKS31wAwQ6QApKW2ADA2SAACAKSTlAAw&#10;KOsApIF0ADAbjwCkdV4AMBuPAAIApGlHADAbjwCkXTIAMBuPAKRXJwAwFOEAAgCkURsAMA4yAKRL&#10;EQAwB4QApEUGADAHhAACAKQ++gAwB4QApDjwADAHhACkMuUAMADWAAIApCzZAC/6JwCkJs8AL/N5&#10;AKQauQAv83kAAgCkDqIAL/N5AKQCjQAv83kAo/BsAC/mHQACAKPeSgAv2MAAo8wqAC/LZACjwBQA&#10;L8tkAAIAo7P9AC/LZACjp+gAL8tkAKOVxwAvvggAAgCjg6UAL7CrAKNxhQAvo08Ao2VvAC+jTwAC&#10;AKNZWAAvo08Ao01DAC+jTwCjOyIAL5XzAAIAoykAAC+IlgCjFuAAL3s5AKMKygAvezkAAgCi/rMA&#10;L3s5AKLyngAvezkAouB9AC9t3QACAKLOWwAvYIAAorw7AC9TJACisCUAL1MkAAIAoqQOAC9TJACi&#10;l/kAL1MkAKKL4wAvSR8AAgCif8wALz8ZAKJztwAvNRQAomehAC81FAACAKJbigAvNRQAok91AC81&#10;FACiPVQALye4AAIAoisyAC8aWwCiGRIALwz/AKIM/AAvDP8AAgCiAOUALwz/AKH00AAvDP8AoeKv&#10;AC7/owACAKHQjQAu8kYAob5tAC7k6gChslcALuTqAAIAoaZAAC7k6gChmisALuTqAKGOFQAu2uUA&#10;AgChgf4ALtDfAKF16QAuxtoAoWnTAC7G2gACAKFdvAAuxtoAoVGnAC7G2gChP4YALrl+AAIAoS1k&#10;AC6sIAChG0QALp7EAKEPLgAunsQAAgChAxcALp7EAKD3AgAunsQAoOrsAC6UvwACAKDe1QAuirkA&#10;oNLAAC6AtACgxqoALoC0AAIAoLqTAC6AtACgrn4ALoC0AKCiaAAudq8AAgCgllEALmypAKCKPAAu&#10;YqQAoH4mAC5ipAACAKByDwAuYqQAoGX6AC5ipACgWeQALlifAAIAoE3NAC5OmgCgQbgALkSUAKA1&#10;ogAuRJQAAgCgKYsALkSUAKAddgAuRJQAoBFgAC46jwACAKAFSQAuMIoAn/k0AC4mhACf7R4ALiaE&#10;AAIAn+EHAC4mhACf1PIALiaEAJ/I3AAuHH8AAgCfvMUALhJ6AJ+wsAAuCHQAn6SaAC4IdAACAJ+Y&#10;gwAuCHQAn4xuAC4IdACfgFgALf5vAAIAn3RBAC30agCfaCwALeplAJ9cFgAt6mUAAgCfT/8ALepl&#10;AJ9D6gAt6mUAnzfUAC3gXwACAJ8rvQAt1loAnx+oAC3MVQCfE5IALcxVAAIAnwd7AC3MVQCe+2YA&#10;LcxVAJ7vUAAtwk8AAgCe4zkALbhKAJ7XJAAtrkUAnssOAC2uRQACAJ6+9wAtrkUAnrLiAC2uRQCe&#10;pswALaRAAAIAnpq1AC2aOgCejqAALZA1AJ6CigAtkDUAAgCednMALZA1AJ5qXgAtkDUAnl5IAC2G&#10;MAACAJ5SMQAtfCoAnkYcAC1yJQCeOgYALXIlAAIAni3vAC1yJQCeIdoALXIlAJ4VxAAtaCAAAgCe&#10;Ca0ALV4aAJ39mAAtVBUAnfGCAC1UFQACAJ3lawAtVBUAndlWAC1UFQCdzUAALUoQAAIAncEpAC1A&#10;CgCdtRQALTYFAJ2i8wAtMq4AAgCdkNEALS9WAJ1+sQAtK/8AnXimAC0lUQACAJ1ymgAtHqMAnWyQ&#10;AC0X9QCdYHoALRf1AAIAnVRjAC0X9QCdSE4ALRf1AJ1CQwAtEUcAAgCdPDcALQqYAJ02LQAtA+oA&#10;nSoXAC0D6gACAJ0eAAAtA+oAnRHrAC0D6gCdBdUALPnlAAIAnPm+ACzv3wCc7akALOXaAJzhkwAs&#10;5doAAgCc1XwALOXaAJzJZwAs5doAnL1RACzb1QACAJyxOgAs0c8AnKUlACzHygCcmQ8ALMfKAAIA&#10;nIz4ACzHygCcgOMALMfKAJx0zQAsvcUAAgCcaLYALLO/AJxcoQAsqboAnFCLACypugACAJxEdAAs&#10;qboAnDhfACypugCcLEkALJ+1AAIAnCAyACyVrwCcFB0ALIuqAJwIBwAsi6oAAgCb+/AALIuqAJvv&#10;2wAsi6oAm+PFACyBpQACAJvXrgAsd58Am8uZACxtmgCbv4MALG2aAAIAm7NsACxtmgCbp1cALG2a&#10;AJubQQAsY5UAAgCbjyoALFmPAJuDFQAsT4oAm3b/ACxPigACAJtq6AAsT4oAm17TACxPigCbUr0A&#10;LEWFAAIAm0amACw7fwCbOpEALDF6AJsuewAsMXoAAgCbImQALDF6AJsWTwAsMXoAmwQuACwkHgAC&#10;AJryDAAsFsEAmt/sACwJZQCazcsALAYOAAIAmrupACwCtwCaqYkAK/9gAJqjfgAr+LIAAgCanXIA&#10;K/IDAJqXaAAr61UAmotSACvrVQACAJp/OwAr61UAmnMmACvrVQCaZxAAK+FQAAIAmlr5ACvXSgCa&#10;TuQAK81FAJpCzgArzUUAAgCaNrcAK81FAJoqogArzUUAmh6MACvDQAACAJoSdQAruToAmgZgACuv&#10;NQCZ+koAK681AAIAme4zACuvNQCZ4h4AK681AJnWCAArpTAAAgCZyfEAK5sqAJm93AArkSUAmbHG&#10;ACuRJQACAJmlrwArkSUAmZmaACuRJQCZh3kAK4PJAAIAmXVXACt2bACZYzcAK2kQAJlXIQAraRAA&#10;AgCZSwoAK2kQAJk+9QAraRAAmTLfACtfCwACAJkmyAArVQUAmRqzACtLAACZDp0AK0sAAAIAmQKG&#10;ACtLAACY9nEAK0sAAJjqWwArQPsAAgCY3kQAKzb1AJjSLwArLPAAmMYZACss8AACAJi6AgArLPAA&#10;mK3tACss8ACYm8wAKx+UAAIAmImqACsSNwCYd4oAKwTbAJhlaQArAYQAAgCYU0cAKv4sAJhBJwAq&#10;+tUAmDscACr0JwACAJg1EAAq7XkAmC8GACrmywCYIvAAKubLAAIAmBbZACrmywCYCsQAKubLAJf4&#10;owAq2W8AAgCX5oEAKswRAJfUYQAqvrUAl8hLACq+tQACAJe8NAAqvrUAl7AfACq+tQCXpAkAKrSw&#10;AAIAl5fyACqqqgCXi90AKqClAJd/xwAqoKUAAgCXc7AAKqClAJdnmwAqoKUAl1V6ACqTSQACAJdD&#10;WAAqhewAlzE4ACp4kACXHxcAKnU5AAIAlwz1ACpx4gCW+tUAKm6LAJb0ygAqZ90AAgCW7r4AKmEu&#10;AJbotAAqWoAAltyeACpagAACAJbQhwAqWoAAlsRyACpagACWslEAKk0kAAIAlqAvACo/xwCWjg8A&#10;KjJrAJaB+QAqMmsAAgCWdeIAKjJrAJZpzQAqMmsAllesAColDwACAJZFigAqF7IAljNqACoKVQCW&#10;J1QAKgpVAAIAlhs9ACoKVQCWDygAKgpVAJX9BwAp/PkAAgCV6uUAKe+cAJXYxQAp4kAAlcyvACni&#10;QAACAJXAmAAp4kAAlbSDACniQACVomIAKdTkAAIAlZBAACnHhwCVfiAAKborAJVyCgApuisAAgCV&#10;ZfMAKborAJVZ3gApuisAlUe9ACmszwACAJU1mwApn3IAlSN7ACmSFgCVF2UAKZIWAAIAlQtOACmS&#10;FgCU/zkAKZIWAJTzIwApiBEAAgCU5wwAKX4LAJTa9wApdAYAlM7hACl0BgACAJTCygApdAYAlLa1&#10;ACl0BgCUpJQAKWaqAAIAlJJyAClZTACUgFIAKUvwAJR0PAApS/AAAgCUaCUAKUvwAJRcEAApS/AA&#10;lEnvACk+lAACAJQ3zQApMTcAlCWtACkj2wCUGZcAKSPbAAIAlA2AACkj2wCUAWsAKSPbAJPvSgAp&#10;Fn8AAgCT3SgAKQkiAJPLCAAo+8YAk77yACj7xgACAJOy2wAo+8YAk6bGACj7xgCTjpoAKOsTAAIA&#10;k3ZtACjaXgCTXkIAKMmrAJNSLAAoyasAAgCTRhUAKMmrAJM6AAAoyasAkzP1ACjC/QACAJMt6QAo&#10;vE8AkyffACi1oACTIdQAKLWgAAIAkxvIACi1oACTFb4AKLWgAJMPswAorvIAAgCTCacAKKhEAJMD&#10;nQAooZYAkveHACihlgACAJLrcAAooZYAkt9bACihlgCS2VAAKJroAAIAktNEACiUOQCSzToAKI2L&#10;AJLHLwAojYsAAgCSwSMAKI2LAJK7GQAojYsAkrUOACiG3QACAJKvAgAogC8Akqj4ACh5gQCSnOIA&#10;KHmBAAIAkpDLACh5gQCShLYAKHmBAJJylQAobCQAAgCSYHMAKF7HAJJOUwAoUWsAkkI9AChRawAC&#10;AJI2JgAoUWsAkioRAChRawCSEeUAKEC4AAIAkfm4ACgwBACR4Y0AKB9RAJHVdwAoH1EAAgCRyWAA&#10;KB9RAJG9SwAoH1EAkaUfACgOngACAJGM8gAn/ekAkXTHACftNgCRaLEAJ+02AAIAkVyaACftNgCR&#10;UIUAJ+02AJE+ZAAn39oAAgCRLEIAJ9J9AJEaIgAnxSEAkQ4MACfFIQACAJEB9QAnxSEAkPXgACfF&#10;IQCQ478AJ7fFAAIAkNGdACeqaACQv30AJ50LAJCzZwAnnQsAAgCQp1AAJ50LAJCbOwAnnQsAkIMP&#10;ACeMWAACAJBq4gAne6QAkFK3ACdq8QCQRqEAJ2rxAAIAkDqKACdq8QCQLnUAJ2rxAJAWSQAnWj4A&#10;AgCP/hwAJ0mJAI/l8QAnONYAj9nbACc41gACAI/NxAAnONYAj8GvACc41gCPqYMAJygjAAIAj5FW&#10;ACcXbwCPeSsAJwa8AI9tFQAnBrwAAgCPYP4AJwa8AI9U6QAnBrwAj07eACcADgACAI9I0gAm+V8A&#10;j0LIACbysQCPMKcAJuwDAAIAjx6FACblVACPDGUAJt6mAI8MZQAm208AAgCPDGUAJtf4AI8MZQAm&#10;1KEAjwBPACbUoQACAI70OAAm1KEAjugjACbUoQCOz/cAJsPuAAIAjrfKACazOQCOn58AJqKGAI6T&#10;iQAmooYAAgCOh3IAJqKGAI57XQAmooYAjmMxACaR0wACAI5LBAAmgR8AjjLZACZwbACOJsMAJnBs&#10;AAIAjhqsACZwbACODpcAJnBsAI32awAmX7kAAgCN3j4AJk8EAI3GEwAmPlEAjbn9ACY+UQACAI2t&#10;5gAmPlEAjaHRACY+UQCNg5oAJipHAAIAjWViACYWOwCNRywAJgIxAI07FgAmAjEAAgCNLv8AJgIx&#10;AI0i6gAmAjEAjQq+ACXxfgACAIzykQAl4MoAjNpmACXQFwCMzlAAJdAXAAIAjMI5ACXQFwCMtiQA&#10;JdAXAIyd+AAlv2MAAgCMhcsAJa6vAIxtoAAlnfwAjGGKACWd/AACAIxVcwAlnfwAjEleACWd/ACM&#10;PUgAJZP3AAIAjDExACWJ8QCMJRwAJX/sAIwS+wAleT4AAgCMANkAJXKPAIvuuQAla+EAi+65ACVo&#10;igACAIvuuQAlZTMAi+65ACVh3ACL4qMAJWHcAAIAi9aMACVh3ACLyncAJWHcAIusQAAlTdIAAgCL&#10;jggAJTnGAItv0gAlJbwAi2O8ACUlvAACAItXpQAlJbwAi0uQACUlvACLLVkAJRGyAAIAiw8hACT9&#10;pgCK8OsAJOmcAIrk1QAk6ZwAAgCK2L4AJOmcAIrMqQAk6ZwAiq5yACTVkgACAIqQOgAkwYYAinIE&#10;ACStfACKZe4AJK18AAIAilnXACStfACKTcIAJK18AIoviwAkmXIAAgCKEVMAJIVmAInzHQAkcVwA&#10;iecHACRxXAACAIna8AAkcVwAic7bACRxXACJqpkAJFn7AAIAiYZWACRCmACJYhUAJCs3AIlV/wAk&#10;KzcAAgCJSegAJCs3AIk90wAkKzcAiR+cACQXLQACAIkBZAAkAyEAiOMuACPvFwCI1xgAI+8XAAIA&#10;iMsBACPvFwCIvuwAI+8XAIiaqgAj17YAAgCIdmcAI8BTAIhSJgAjqPIAiEYQACOo8gACAIg5+QAj&#10;qPIAiC3kACOo8gCICaIAI5GRAAIAh+VfACN6LgCHwR4AI2LMAIe1CAAjYswAAgCHqPEAI2LMAIec&#10;3AAjYswAh5DGACNYxwACAIeErwAjTsIAh3iaACNEvQCHYG4AIzq3AAIAh0hBACMwsgCHMBYAIyat&#10;AIcwFgAjI1YAAgCHMBYAIx/+AIcwFgAjHKcAhyQAACMcpwACAIcX6QAjHKcAhwvUACMcpwCG55IA&#10;IwVGAAIAhsNPACLt4wCGnw4AItaCAIaS+AAi1oIAAgCGhuEAItaCAIZ6zAAi1oIAhlCAACK7ygAC&#10;AIYmMAAioRAAhfvlACKGVwCF788AIoZXAAIAheO4ACKGVwCF16MAIoZXAIWtVwAia58AAgCFgwcA&#10;IlDlAIVYvAAiNi0AhUymACI2LQACAIVAjwAiNi0AhTR6ACI2LQCFCi4AIht1AAIAhN/eACIAugCE&#10;tZMAIeYCAISpfQAh5gIAAgCEnWYAIeYCAISRUQAh5gIAhGD6ACHH8wACAIQwnwAhqeEAhABJACGL&#10;0gCD9DMAIYvSAAIAg+gcACGL0gCD3AcAIYvSAIOrsAAhbcMAAgCDe1UAIU+yAINK/wAhMaIAgz7p&#10;ACExogACAIMy0gAhMaIAgya9ACExogCDFJwAISRGAAIAgwJ6ACEW6QCC8FoAIQmNAILSIwAg/DEA&#10;AgCCs+sAIO7UAIKVtQAg4XgAgo+qACDaygACAIKJngAg1BsAgoOUACDNbQCCd34AIM1tAAIAgmtn&#10;ACDNbQCCX1IAIM1tAIIo8AAgrAcAAgCB8ooAIIqeAIG8KQAgaTgAgbATACBpOAACAIGj/AAgaTgA&#10;gZfnACBpOACBYYUAIEfSAAIAgSsfACAmaQCA9L4AIAUDAIDoqAAgBQMAAgCA3JEAIAUDAIDQfAAg&#10;BQMAgJQPAB/gRQACAIBXngAfu4UAgBsyAB+WyACADxwAH5bIAAIAgAMFAB+WyAB/9u8AH5bIAH/G&#10;mQAfeLkAAgB/lj4AH1qnAH9l5wAfPJgAf028AB8ykwACAH81jwAfKI0Afx1jAB8eiAB/HWMAHxsx&#10;AAIAfx1jAB8X2gB/HWMAHxSDAH8RTgAfFIMAAgB/BTcAHxSDAH75IQAfFIMAfqqVAB7lwQACAH5c&#10;AQAetvsAfg10AB6IOAB+AV8AHog4AAIAffVIAB6IOAB96TIAHog4AH2apgAeWXYAAgB9TBIAHiqw&#10;AHz9hQAd++4AfPFwAB377gACAHzlWQAd++4AfNlDAB377gB8cosAHb/PAAIAfAvLAB2DrAB7pRIA&#10;HUeOAHuY/QAdR44AAgB7jOYAHUeOAHuA0AAdR44Ae26wAB06MgACAHtcjgAdLNUAe0ptAB0feQB7&#10;DgEAHQFqAAIAetGQABzjWAB6lSMAHMVJAHpSrAAcnTUAAgB6EDAAHHUdAHnNuAAcTQkAeP5aABv6&#10;IQACAHhgbQAbjSQAd63aABsqbwB3TS0AGvhVAAIAdux4ABrGOAB2i8oAGpQfAHZniQAafL4AAgB2&#10;Q0YAGmVbAHYfBAAaTfkAdhLvABpN+QACAHYG2AAaTfkAdfrCABpN+QB11oEAGjNBAAIAdbI+ABoY&#10;hwB1jfwAGf3PAHVdpgAZ5m4AAgB1LUsAGc8LAHT89AAZt6oAdKhdABmFkAACAHRTvgAZU3MAc/8m&#10;ABkhWgBznnkAGO9AAAIAcz3EABi9IwBy3RYAGIsKAHLdFgAYhFwAAgBy3RYAGH2tAHLdFgAYdv8A&#10;ctcMABh2/wACAHLRAAAYdv8Acsr1ABh2/wByuNUAGGmjAAIAcqazABhcRgBylJIAGE7qAHJSGwAY&#10;LYQAAgByD58AGAwbAHHNJwAX6rUAcc0nABfkBwACAHHNJwAX3VgAcc0nABfWqgBxirAAF7VEAAIA&#10;cUg0ABeT2wBxBbwAF3J1AHEFvAAXa8cAAgBxBbwAF2UYAHEFvAAXXmoAcNtxABdKYAACAHCxIQAX&#10;NlQAcIbVABciSgBwhtUAFxucAAIAcIbVABcU7gBwhtUAFw5AAHBcigAW+jUAAgBwMjoAFuYqAHAH&#10;7gAW0iAAcAfuABbLcgACAHAH7gAWxMMAcAfuABa+FQBv0Y0AFqNdAAIAb5snABaIowBvZMUAFm3q&#10;AG9euwAWY+UAAgBvWK8AFlnfAG9SpAAWT9oAbyJOABY4eQACAG7x8wAWIRYAbsGcABYJtQBubQUA&#10;FdecAAIAbhhmABWlfwBtw84AFXNlAG2MKQAVVKMAAgBtOEkAFT79AG0gpQAVDzAAbO6RABUH8QAC&#10;AGz4FwAVDGQAbOpCABTxIABs3i0AFPEgAAIAbNIWABTxIABsxgAAFPEgAGyiEwAUzyoAAQBsZZEA&#10;FLvTAGw0+AAUoPYAa8gzABRk1QACAGtbbQAUKLUAau6mABPslgBqlAQAE7clAAIAajlaABOBsQBp&#10;3rcAE0xBAGnSogATTEEAAgBpxosAE0xBAGm6dQATTEEAaa5gABNCOwACAGmiSQATODYAaZYzABMu&#10;MQBpa+cAExomAAIAaUGYABMGGwBpF0wAEvIRAGjU1QASyfwAAgBoklkAEqHlAGhP4QASedEAaEPM&#10;ABJ50QACAGg3tQASedEAaCufABJ50QBnyvIAEkEJAAIAZ2o9ABIIPgBnCY8AEc92AGb9egARz3YA&#10;AgBm8WMAEc92AGblTQARz3YAZq7sABGuEAACAGZ4hgARjKcAZkIkABFrQQBmKfkAEWE8AAIAZhHM&#10;ABFXNgBl+aAAEU0xAGXzlgARRoMAAgBl7YoAET/UAGXnfwAROSYAZdtqABE5JgACAGXPUwAROSYA&#10;ZcM9ABE5JgBlersAEQ27AAIAZTI0ABDiTABk6bEAELbhAGTdnAAQtuEAAgBk0YUAELbhAGTFbwAQ&#10;tuEAZIL4ABCOzQACAGRAfAAQZrYAY/4EABA+oQBj8e8AED6hAAIAY+XYABA+oQBj2cIAED6hAGOv&#10;dgAQI+kAAgBjhScAEAkvAGNa2wAP7ncAY0i7AA/nyQACAGM2mQAP4RoAYyR4AA/abABjJHgAD9cV&#10;AAIAYyR4AA/TvgBjJHgAD9BnAGMYYwAP0GcAAgBjDEwAD9BnAGMANgAP0GcAYsnVAA+vAAACAGKT&#10;bwAPjZgAYl0NAA9sMQBiUPgAD2wxAAIAYkThAA9sMQBiOMsAD2wxAGH8XwAPR3QAAgBhv+4ADyK0&#10;AGGDgQAO/fcAYXdsAA799wACAGFrVQAO/fcAYV8/AA799wBhLukADt/oAAIAYP6OAA7B1gBgzjcA&#10;DqPHAGDCIgAOo8cAAgBgtgsADqPHAGCp9QAOo8cAYH+pAA6JDwACAGBVWgAOblUAYCsOAA5TnABg&#10;HvkADlOcAAIAYBLiAA5TnABgBswADlOcAF/WdgAONY0AAgBfphsADhd8AF91xAAN+W0AX2mvAA35&#10;bQACAF9dmAAN+W0AX1GCAA35bQBfLUEADeILAAIAXwj9AA3KqABe5LwADbNHAF7YpwANs0cAAgBe&#10;zJAADbNHAF7AegANs0cAXpYuAA2YjwACAF5r3wANfdUAXkGTAA1jHQBeNX4ADWMdAAIAXilnAA1j&#10;HQBeHVEADWMdAF35EAANS7sAAgBd1MwADTRZAF2wiwANHPcAXaR2AA0c9wACAF2YXwANHPcAXYxJ&#10;AA0c9wBdbhMADQjtAAIAXU/bAAz04gBdMaQADODXAF0ljwAM4NcAAgBdGXgADODXAF0NYgAM4NcA&#10;XO8sAAzMzQACAFzQ9AAMuMIAXLK9AAykuABcpqgADKS4AAIAXJqRAAykuABcjnsADKS4AFxqOgAM&#10;jVYAAgBcRfYADHXzAFwhtQAMXpIAXBWgAAxekgACAFwJiQAMXpIAW/1zAAxekgBb5UgADE3fAAIA&#10;W80bAAw9KwBbtO8ADCx4AFuo2gAMLHgAAgBbnMMADCx4AFuQrQAMLHgAW3J3AAwYbQACAFtUPwAM&#10;BGIAWzYIAAvwWABbKfMAC/BYAAIAWx3cAAvwWABbEcYAC/BYAFsLvAAL6aoAAgBbBbAAC+L7AFr/&#10;pQAL3E0AWvmbAAvcTQACAFrzjwAL3E0AWu2EAAvcTQBa53oAC9WfAAIAWuFuAAvO8ABa22MAC8hC&#10;AFrPTgALyEIAAgBawzcAC8hCAFq3IQALyEIAWp72AAu3jwACAFqGyQALptsAWm6dAAuWKABaYogA&#10;C5YoAAIAWlZxAAuWKABaSlsAC5YoAFo4OwALiMwAAgBaJhkAC3tvAFoT+AALbhIAWgfjAAtuEgAC&#10;AFn7zAALbhIAWe+2AAtuEgBZ6awAC2dkAAIAWeOgAAtgtgBZ3ZUAC1oIAFnXiwALWggAAgBZ0X8A&#10;C1oIAFnLdAALWggAWcVqAAtTWgACAFm/XgALTKsAWblTAAtF/QBZrT4AC0X9AAIAWaEnAAtF/QBZ&#10;lREAC0X9AFmC8QALOKEAAgBZcM8ACytEAFlergALHegAWVKZAAsd6AACAFlGggALHegAWTpsAAsd&#10;6ABZLlcACxPjAAIAWSJAAAsJ3QBZFioACv/YAFkECgAK/IEAAgBY8egACvkqAFjfxwAK9dMAWNm9&#10;AArvJQACAFjTsQAK6HYAWM2mAArhyABYwZEACuHIAAIAWLV6AArhyABYqWQACuHIAFipZAAK3nEA&#10;AgBYqWQACtsaAFipZAAK18MAWJdEAArUbAACAFiFIgAK0RQAWHMBAArNvQBYZuwACsO4AAIAWFrV&#10;AAq5sgBYTr8ACq+tAFg2lAAKrFYAAgBYHmcACqj/AFgGOwAKpagAWAAwAAqe+gACAFf6JQAKmEsA&#10;V/QaAAqRnQBXgUwACno8AAIAVw51AApi2QBWm6cACkt4AFZ3ZgAKS3gAAgBWUyIACkt4AFYu4QAK&#10;S3gAVi7hAApIIQACAFYu4QAKRMoAVi7hAApBcwBVn8wACisFAAIAVFM8AApbegBUM0UACn2TAFQz&#10;RQAKh5gAAgBUM0UACpGeAFQzRQAKm6MAVDlQAAqbowACAFQ/WwAKm6MAVEVmAAqbowBUS3EACqxW&#10;AAIAVFF8AAq9CgBUV4cACs29AFRdkgAKzb0AAgBUY50ACs29AFRpqAAKzb0AVGmoAArXwgACAFRp&#10;qAAK4cgAVGmoAArrzQBUb7MACuvNAAIAVHW+AArrzQBUe8kACuvNAFR7yQAK8nsAAgBUe8kACvkq&#10;AFR7yQAK/9gAVIHUAAr/2AACAFSH3wAK/9gAVI3qAAr/2ABUjeoACwndAAIAVI3qAAsT4wBUjeoA&#10;Cx3oAFST9QALHegAAgBUmgAACx3oAFSgCwALHegAVKALAAsklgACAFSgCwALK0QAVKALAAsx8wBU&#10;phYACzHzAAIAVKwhAAsx8wBUsiwACzHzAFSyLAALO/gAAgBUsiwAC0X9AFSyLAALUAMAVLg3AAtQ&#10;AwACAFS+QgALUAMAVMRNAAtQAwBUxE0AC1axAAIAVMRNAAtdXwBUxE0AC2QNAFTKWAALZA0AAgBU&#10;0GMAC2QNAFTWbgALZA0AVNZuAAtuEgACAFTWbgALeBgAVNZuAAuCHQBU3HkAC4IdAAIAVOKEAAuC&#10;HQBU6I8AC4IdAFT0pQALlicAAgBVALwAC6ozAFUM0QALvj0AVRLcAAu+PQACAFUY5wALvj0AVR7y&#10;AAu+PQBVHvIAC8TrAAIAVR7yAAvLmgBVHvIAC9JIAFUk/QAL0kgAAgBVKwgAC9JIAFUxEwAL0kgA&#10;VTETAAvY9gACAFUxEwAL36QAVTETAAvmUgBVNx4AC+ZSAAIAVT0pAAvmUgBVQzQAC+ZSAFVDNAAL&#10;7QAAAgBVQzQAC/OvAFVDNAAL+l0AVUk/AAv6XQACAFVPSgAL+l0AVVVVAAv6XQBVW2AADAe5AAIA&#10;VWFrAAwVFgBVZ3YADCJyAFVtgQAMInIAAgBVc4wADCJyAFV5lwAMInIAVX+iAAwzJQACAFWFrQAM&#10;Q9oAVYu4AAxUjQBVkcMADFSNAAIAVZfOAAxUjQBVndkADFSNAFWd2QAMWzsAAgBVndkADGHqAFWd&#10;2QAMaJgAVaPkAAxomAACAFWp7wAMaJgAVa/6AAxomABVr/oADHKdAAIAVa/6AAx8ogBVr/oADIao&#10;AFW2BQAMhqgAAgBVvBAADIaoAFXCGwAMhqgAVcIbAAyNVgACAFXCGwAMlAQAVcIbAAyasgBVyCYA&#10;DJqyAAIAVc4xAAyasgBV1DwADJqyAFXaRwAMrrwAAgBV4FIADMLIAFXmXQAM1tIAVexoAAzW0gAC&#10;AFXycwAM1tIAVfh+AAzW0gBV/okADOeFAAIAVgSUAAz4OgBWCp8ADQjtAFYQqgANCO0AAgBWFrUA&#10;DQjtAFYcwAANCO0AVhzAAA0PmwACAFYcwAANFkkAVhzAAA0c9wBWIssADRz3AAIAVijWAA0c9wBW&#10;LuEADRz3AFYu4QANJvwAAgBWLuEADTECAFYu4QANOwcAVjTsAA07BwACAFY69wANOwcAVkECAA07&#10;BwBWQQIADUG1AAIAVkECAA1IZABWQQIADU8SAFZHDQANTxIAAgBWTRgADU8SAFZTIwANTxIAVlku&#10;AA1jHAACAFZfOQANdygAVmVEAA2LMgBWa08ADYsyAAIAVnFaAA2LMgBWd2UADYsyAFZ3ZQANkeAA&#10;AgBWd2UADZiPAFZ3ZQANnz0AVn1wAA2fPQACAFaDewANnz0AVomGAA2fPQBWiYYADalCAAIAVomG&#10;AA2zRwBWiYYADb1NAFaPkQANvU0AAgBWlZwADb1NAFabpwANvU0AVpunAA3D+wACAFabpwANyqkA&#10;VpunAA3RVwBWobIADdFXAAIAVqe9AA3RVwBWrcgADdFXAFaz0wAN5WEAAgBWud4ADfltAFa/6QAO&#10;DXcAVsX0AA4NdwACAFbL/wAODXcAVtIKAA4NdwBW0goADhQlAAIAVtIKAA4a1ABW0goADiGCAFbY&#10;FQAOIYIAAgBW3iAADiGCAFbkKwAOIYIAVuQrAA4rhwACAFbkKwAONY0AVuQrAA4/kgBW6jYADj+S&#10;AAIAVvBBAA4/kgBW9kwADj+SAFb2TAAORkAAAgBW9kwADkzuAFb2TAAOU5wAVvxXAA5TnAACAFcC&#10;YgAOU5wAVwhtAA5TnABXDngADmenAAIAVxSDAA57sgBXGo4ADo+8AFcgmQAOj7wAAgBXJqQADo+8&#10;AFcsrwAOj7wAVyyvAA6WagACAFcsrwAOnRkAVyyvAA6jxwBXMroADqPHAAIAVzjFAA6jxwBXPtAA&#10;DqPHAFc+0AAOrcwAAgBXPtAADrfSAFc+0AAOwdcAV0TbAA7B1wACAFdK5gAOwdcAV1DxAA7B1wBX&#10;UPEADsiFAAIAV1DxAA7PNABXUPEADtXiAFdW/AAO1eIAAgBXXQcADtXiAFdjEgAO1eIAV2MSAA7f&#10;5wACAFdjEgAO6e0AV2MSAA7z8gBXaR0ADvPyAAIAV28oAA7z8gBXdTMADvPyAFd1MwAO+qAAAgBX&#10;dTMADwFOAFd1MwAPB/wAV3s+AA8H/AACAFeBSQAPB/wAV4dUAA8H/ABXjV8ADxwGAAIAV5NqAA8w&#10;EgBXmXUAD0QcAFefgAAPRBwAAgBXpYsAD0QcAFerlgAPRBwAV6uWAA9KygACAFerlgAPUXkAV6uW&#10;AA9YJwBXsaEAD1gnAAIAV7esAA9YJwBXvbcAD1gnAFe9twAPYiwAAgBXvbcAD2wyAFe9twAPdjcA&#10;V8PCAA92NwACAFfJzQAPdjcAV8/YAA92NwBXz9gAD3zlAAIAV8/YAA+DkwBXz9gAD4pBAFfV4wAP&#10;ikEAAgBX2+4AD4pBAFfh+QAPikEAV+gEAA+eTAACAFfuDwAPslcAV/QaAA/GYQBX+iUAD8ZhAAIA&#10;WAAwAA/GYQBYBjsAD8ZhAFgGOwAPzQ8AAgBYBjsAD9O+AFgGOwAP2mwAWAxGAA/abAACAFgSUQAP&#10;2mwAWBhcAA/abABYGFwAD+RxAAIAWBhcAA/udwBYGFwAD/h8AFgeZwAP+HwAAgBYJHIAD/h8AFgq&#10;fQAP+HwAWCp9AA//KgACAFgqfQAQBdkAWCp9ABAMhwBYMIgAEAyHAAIAWDaTABAMhwBYPJ4AEAyH&#10;AFg8ngAQFowAAgBYPJ4AECCSAFg8ngAQKpcAWEKpABAqlwACAFhItAAQKpcAWE6/ABAqlwBYTr8A&#10;EDScAAIAWE6/ABA+ogBYTr8AEEinAFhUygAQSKcAAgBYWtUAEEinAFhg4AAQSKcAWGDgABBPVQAC&#10;AFhg4AAQVgMAWGDgABBcsQBYZusAEFyxAAIAWGz3ABBcsQBYcwEAEFyxAFhzAQAQZrYAAgBYcwEA&#10;EHC8AFhzAQAQesEAWHkMABB6wQACAFh/GAAQesEAWIUiABB6wQBYhSIAEIFvAAIAWIUiABCIHgBY&#10;hSIAEI7MAFiLLQAQjswAAgBYkTkAEI7MAFiXQwAQjswAWJdDABCY0QACAFiXQwAQotcAWJdDABCs&#10;3ABY3/MAEQenAAIAWSemABFo6gBZXq4AEc92AFmI+gASxp4AAgBZs0kAE73ZAFndlQAUtQAAWhg+&#10;ABUlywACAFn9qwAVv/EAWjg6ABYxygBaODoAFlMxAAIAWjg6ABZ0mQBaODoAFpYAAFo+RQAWlgAA&#10;AgBaRFEAFpYAAFpKWwAWlgAAWkpbABa0DwACAFpKWwAW0iAAWkpbABbwMABaUGYAFvAwAAIAWlZy&#10;ABbwMABaXHwAFvAwAFpcfAAXDj8AAgBaXHwAFyxQAFpcfAAXSmAAWmKHABdKYAACAFpokwAXSmAA&#10;Wm6dABdKYABabp0AF2vGAAIAWm6dABeNLwBabp0AF66VAFp0qAAXrpUAAgBaerQAF66VAFqAvgAX&#10;rpUAWoC+ABfMpAACAFqAvgAX6rUAWoC+ABgIxQBahskAGAjFAAIAWozVABgIxQBakt8AGAjFAFqS&#10;3wAYJtQAAgBakt8AGETlAFqS3wAYYvUAWpjqABhi9QACAFqe9gAYYvUAWqUAABhi9QBapQAAGIEE&#10;AAIAWqUAABifFQBapQAAGL0kAFqrCwAYvSQAAgBasRcAGL0kAFq3IQAYvSQAWrchABjeiwACAFq3&#10;IQAY//MAWrchABkhWgBavSwAGSFaAAIAWsM4ABkhWgBayUIAGSFaAFrJQgAZQsAAAgBayUIAGWQp&#10;AFrJQgAZhY8AWs9NABmFjwACAFrVWQAZhY8AWttjABmFjwBa22MAGab1AAIAWttjABnIXgBa22MA&#10;GenEAFrhbgAZ6cQAAgBa53oAGenEAFrthAAZ6cQAWu2EABoLKgACAFrthAAaLJMAWu2EABpN+QBb&#10;NUUAGthxAAIAWxMvABuQvABbWkoAHBruAFtaSgAcPFUAAgBbWkoAHF29AFtaSgAcfyQAW2BVABx/&#10;JAACAFtmYQAcfyQAW2xrABx/JABbbGsAHKCKAAIAW2xrABzB8wBbbGsAHONZAFtydgAc41kAAgBb&#10;eIIAHONZAFt+jAAc41kAW36MAB0EvwACAFt+jAAdJigAW36MAB1HjgBbhJcAHUeOAAIAW4qjAB1H&#10;jgBbkK0AHUeOAFuQrQAdaPQAAgBbkK0AHYpdAFuQrQAdq8MAW8nBAB4Z6QACAFuyugAesIwAW+tS&#10;AB8eiABb92gAH3wNAAIAXAN/AB/ZmQBcD5QAIDcdAFwVnwAgNx0AAgBcG6sAIDcdAFwhtQAgNx0A&#10;XCG1ACBb2wACAFwhtQAggJsAXCG1ACClWABcJ8AAIKVYAAIAXC3MACClWABcM9YAIKVYAFwz1gAg&#10;w2cAAgBcM9YAIOF5AFwz1gAg/4gAXDnhACD/iAACAFw/7QAg/4gAXEX3ACD/iABcRfcAISDuAAIA&#10;XEX3ACFCVwBcRfcAIWO9AFxMAgAhY70AAgBcUg4AIWO9AFxYGAAhY70AXFgYACGBzAACAFxYGAAh&#10;n94AXFgYACG97QBcXiMAIb3tAAIAXGQvACG97QBcajkAIb3tAFxqOQAh31MAAgBcajkAIgC8AFxq&#10;OQAiIiIAXLHKACKsNwACAFyPrAAjZH0AXNb/ACPvFwBc4xUAJE/zAAIAXO8sACSw1gBc+0EAJRGx&#10;AF1C9gAlm7wAAgBdILMAJlQOAF1oBwAm3qYAXWgHACcADQACAF1oBwAnIXUAXWgHACdC3ABdbhIA&#10;J0LcAAIAXXQeACdC3ABdeigAJ0LcAF16KAAnYOsAAgBdeigAJ378AF16KAAnnQsAXYAzACedCwAC&#10;AF2GPwAnnQsAXYxJACedCwBdjEkAJ75yAAIAXYxJACff2gBdjEkAKAFBAF2SVAAoAUEAAgBdmGAA&#10;KAFBAF2eagAoAUEAXZ5qACgfUAACAF2eagAoPWEAXZ5qAChbcQBdpHUAKFtxAAIAXaqBAChbcQBd&#10;sIsAKFtxAF22lgAol48AAgBdvKIAKNOyAF3CrAApD9AAXfp9ACl7PgACAF3l9QAqDQMAXh1RACp4&#10;kABeHVEAKpn2AAIAXh1RACq7XwBeHVEAKtzFAF4jXAAq3MUAAgBeKWgAKtzFAF4vcgAq3MUAXi9y&#10;ACr61AACAF4vcgArGOYAXi9yACs29QBeNX0AKzb1AAIAXjuJACs29QBeQZMAKzb1AF5BkwArWFsA&#10;AgBeQZMAK3nEAF5BkwArmyoAXkeeACubKgACAF5NqgArmyoAXlO0ACubKgBeWb8AK9dJAAIAXl/L&#10;ACwTbABeZdUALE+KAF6sPwAs1wwAAgBejKIALYrYAF7SmwAuEnoAXtKbAC4wiQACAF7SmwAuTpsA&#10;XtKbAC5sqgBe2KYALmyqAAIAXt6yAC5sqgBe5LwALmyqAF7kvAAujhAAAgBe5LwALq95AF7kvAAu&#10;0N8AXyl3AC9VIQACAF8NDQAwBRgAX1GCADCJyQBfUYIAMKfYAAIAX1GCADDF6gBfUYIAMOP5AF9X&#10;jQAw4/kAAgBfXZkAMOP5AF9jowAw4/kAX2OjADEFXwACAF9jowAxJsgAX2OjADFILgBfaa4AMUgu&#10;AAIAX2+6ADFILgBfdcQAMUguAF91xAAxZj4AAgBfdcQAMYRPAF91xAAxol4AX3vPADGiXgACAF+B&#10;2wAxol4AX4flADGiXgBfh+UAMcBtAAIAX4flADHefwBfh+UAMfyOAF+N8AAx/I4AAgBfk/wAMfyO&#10;AF+aBgAx/I4AX5oGADIanQACAF+aBgAyOK8AX5oGADJWvgBfoBEAMla+AAIAX6YdADJWvgBfrCcA&#10;Mla+AF+sJwAydM0AAgBfrCcAMpLfAF+sJwAysO4AX7IyADKw7gACAF+4PgAysO4AX75IADKw7gBf&#10;vkgAMs79AAIAX75IADLtDwBfvkgAMwseAF/EUwAzCx4AAgBfyl8AMwseAF/QaQAzCx4AX9BpADMp&#10;LQACAF/QaQAzRz8AX9BpADNlTgBf1nQAM2VOAAIAX9yAADNlTgBf4ooAM2VOAF/iigAzgAYAAgBf&#10;4ooAM5rAAF/iigAztXgAX+iVADO1eAACAF/uoQAztXgAX/SrADO1eABf9KsAM9OIAAIAX/SrADPx&#10;mQBf9KsANA+oAF/6tgA0D6gAAgBgAMIANA+oAGAGzAA0D6gAYAbMADQxDwACAGAGzAA0UncAYAbM&#10;ADRz3gBgDNcANHPeAAIAYBLjADRz3gBgGO0ANHPeAGAY7QA0ke0AAgBgGO0ANK/+AGAY7QA0zg0A&#10;YB74ADTODQACAGAlBAA0zg0AYCsOADTODQBgKw4ANOwdAAIAYCsOADUKLgBgKw4ANSg9AGAxGQA1&#10;KD0AAgBgNyUANSg9AGA9LwA1KD0AYD0vADVGTQACAGA9LwA1ZF4AYD0vADWCbQBgQzoANYJtAAIA&#10;YElGADWCbQBgT1AANYJtAGBPUAA1nSUAAgBgT1AANbfgAGBPUAA10pgAYJSsADZXewACAGB3wwA3&#10;Bs8AYLwWADeLggBgyCwAN+kHAAIAYNRDADhGkwBg4FgAOKQXAGDmYwA4pBcAAgBg7G8AOKQXAGDy&#10;eQA4pBcAYPJ5ADi+zwACAGDyeQA42YoAYPJ5ADj0QgBg+IQAOPRCAAIAYP6QADj0QgBhBJoAOPRC&#10;AGEEmgA5ElEAAgBhBJoAOTBiAGEEmgA5TnIAYUm7ADnTaQACAGEs6AA6gq8AYXFgADsHXABhcWAA&#10;OyVrAAIAYXFgADtDfQBhcWAAO2GMAGF3awA7YYwAAgBhfXcAO2GMAGGDgQA7YYwAYYOBADt/mwAC&#10;AGGDgQA7na0AYYOBADu7vABhiYwAO7u8AAIAYY+YADu7vABhlaIAO7u8AGGbrQA799oAAgBhobkA&#10;PDP9AGGnwwA8cBwAYa3OADxwHAACAGGz2gA8cBwAYbnkADxwHABhueQAPIrUAAIAYbnkADyljgBh&#10;ueQAPMBGAGG/7wA8wEYAAgBhxfsAPMBGAGHMBQA8wEYAYcwFADzeVQACAGHMBQA8/GcAYcwFAD0a&#10;dgBh0hAAPRp2AAIAYdgcAD0adgBh3iYAPRp2AGHeJgA9OIUAAgBh3iYAPVaXAGHeJgA9dKYAYeQx&#10;AD10pgACAGHqPQA9dKYAYfBHAD10pgBh8EcAPY9eAAIAYfBHAD2qGABh8EcAPcTRAGH2UgA9xNEA&#10;AgBh/F4APcTRAGICaAA9xNEAYgJoAD3i4AACAGICaAA+APEAYgJoAD4fAABiCHMAPh8AAAIAYg5/&#10;AD4fAABiFIkAPh8AAGIUiQA+PRAAAgBiFIkAPlshAGIUiQA+eTAAYhqUAD55MAACAGIgoAA+eTAA&#10;YiaqAD55MABiJqoAPpdAAAIAYiaqAD61UQBiJqoAPtNgAGJqRQA/VWsAAgBiUIoAQADmAGKTcABA&#10;gkUAYpNwAECgVAACAGKTcABAvmYAYpNwAEDcdQBimXsAQNx1AAIAYp+HAEDcdQBipZEAQNx1AGKl&#10;kQBA+oQAAgBipZEAQRiWAGKlkQBBNqUAYqucAEE2pQACAGKxqABBNqUAYreyAEE2pQBit7IAQVS0&#10;AAIAYreyAEFyxgBit7IAQZDVAGK9vQBBkNUAAgBiw8kAQZDVAGLJ0wBBkNUAYsnTAEGu5AACAGLJ&#10;0wBBzPYAYsnTAEHrBQBiz94AQesFAAIAYtXqAEHrBQBi2/QAQesFAGLb9ABCCRQAAgBi2/QAQicm&#10;AGLb9ABCRTUAYuH/AEJFNQACAGLoCwBCRTUAYu4VAEJFNQBi7hUAQl/tAAIAYu4VAEJ6pwBi7hUA&#10;QpVfAGL0IABClV8AAgBi+iwAQpVfAGMANgBClV8AYwA2AEKzbwACAGMANgBC0YAAYwA2AELvjwBj&#10;OAkAQ1r8AAIAYyNhAEPsygBjWtsARFhPAGNa2wBEdl4AAgBjWtsARJRwAGNa2wBEsn8AY5+uAEU2&#10;+AACAGODfABF55QAY8ehAEZraQBjzawARqeHAAIAY9O4AEbjqgBj2cIARx/JAGQUOQBHkF4AAgBj&#10;+mcASCvdAGQ0ZwBInJMAZDRnAEi9+QACAGQ0ZwBI32IAZDRnAEkAyABkOnIASQDIAAIAZEB+AEkA&#10;yABkRogASQDIAGRGiABJHtgAAgBkRogASTzpAGRGiABJWvgAZEyTAEla+AACAGRSnwBJWvgAZFip&#10;AEla+ABkXrQASZpuAAIAZGTAAEnZ6ABkasoAShldAGSlfABKincAAgBkiwkASySCAGTFbwBLligA&#10;ZMVvAEu3jgACAGTFbwBL2PcAZMVvAEv6XQBky3oAS/pdAAIAZNGGAEv6XQBk15AAS/pdAGTXkABM&#10;G8MAAgBk15AATD0sAGTXkABMXpIAZN2bAExekgACAGTjpwBMXpIAZOmxAExekgBk77wATKFfAAIA&#10;ZPXIAEzkMABk+9IATSb9AGUB3QBNJv0AAgBlB+kATSb9AGUN8wBNJv0AZQ3zAE1IYwACAGUN8wBN&#10;acwAZQ3zAE2LMgBlE/4ATYsyAAIAZRoKAE2LMgBlIBQATYsyAGUgFABNrJgAAgBlIBQATc4BAGUg&#10;FABN72cAZSYfAE3vZwACAGUsKwBN72cAZTI1AE3vZwBlMjUAThDNAAIAZTI1AE4yNgBlMjUATlOc&#10;AGU4QABOU5wAAgBlPkwATlOcAGVEVgBOU5wAZURWAE51AwACAGVEVgBOlmsAZURWAE630gBlSmEA&#10;TrfSAAIAZVBtAE630gBlVncATrfSAGVWdwBO2TgAAgBlVncATvqhAGVWdwBPHAcAZVyCAE8cBwAC&#10;AGVijgBPHAcAZWiYAE8cBwBlaJgAT0DEAAIAZWiYAE9lhABlaJgAT4pBAGVuowBPikEAAgBldK8A&#10;T4pBAGV6uQBPikEAZXq5AE+rqAACAGV6uQBPzRAAZXq5AE/udwBlgMQAT+53AAIAZYbQAE/udwBl&#10;jNoAT+53AGWM2gBQEzQAAgBljNoAUDf0AGWM2gBQXLEAZZLlAFBcsQACAGWY8QBQXLEAZZ77AFBc&#10;sQBlnvsAUH4XAAIAZZ77AFCfgABlnvsAUMDmAGWlBgBQwOYAAgBlqxIAUMDmAGWxHABQwOYAZbEc&#10;AFDlpAACAGWxHABRCmQAZbEcAFEvIQBltycAUS8hAAIAZb0zAFEvIQBlwz0AUS8hAGXDPQBRUIcA&#10;AgBlwz0AUXHwAGXDPQBRk1YAZclIAFGTVgACAGXPVABRk1YAZdVeAFGTVgBl1V4AUbgUAAIAZdVe&#10;AFHc1ABl1V4AUgGRAGXbaQBSAZEAAgBl4XUAUgGRAGXnfwBSAZEAZed/AFImTgACAGXnfwBSSw4A&#10;Zed/AFJvywBl7YoAUm/LAAIAZfOWAFJvywBl+aAAUm/LAGX5oABSkTIAAgBl+aAAUrKaAGX5oABS&#10;1AEAZf+rAFLUAQACAGYFtwBS1AEAZgvBAFLUAQBmC8EAUvi+AAIAZgvBAFMdfgBmC8EAU0I7AGYR&#10;zABTQjsAAgBmF9gAU0I7AGYd4gBTQjsAZh3iAFNm+AACAGYd4gBTi7gAZh3iAFOwdgBmI+0AU7B2&#10;AAIAZin5AFOwdgBmMAMAU7B2AGYwAwBT1TMAAgBmMAMAU/nzAGYwAwBUHrAAZjYOAFQesAACAGY8&#10;GgBUHrAAZkIkAFQesABmQiQAVENuAAIAZkIkAFRoLgBmQiQAVIzrAGZILwBUjOsAAgBmTjsAVIzr&#10;AGZURQBUjOsAZlRFAFS0/wACAGZURQBU3RYAZlRFAFUFKwBmWlAAVQUrAAIAZmBcAFUFKwBmZmYA&#10;VQUrAGZmZgBVKegAAgBmZmYAVU6oAGZmZgBVc2UAZmxxAFVzZQACAGZyfQBVc2UAZniHAFVzZQBm&#10;eIcAVZgjAAIAZniHAFW84wBmeIcAVeGgAGZ+kgBV4aAAAgBmhJ4AVeGgAGaKqABV4aAAZqLUAFaj&#10;VwACAGa7AQBXZR0AZtMsAFgm1QBm2TcAWCbVAAIAZt9DAFgm1QBm5U0AWCbVAGblTQBYTukAAgBm&#10;5U0AWHcAAGblTQBYnxUAZutYAFifFQACAGbxZABYnxUAZvduAFifFQBm924AWMcpAAIAZvduAFjv&#10;QABm924AWRdUAGb9eQBZF1QAAgBnA4UAWRdUAGcJjwBZF1QAZwmPAFk8EgACAGcJjwBZYNIAZwmP&#10;AFmFjwBnD5oAWYWPAAIAZxWmAFmFjwBnG7AAWYWPAGcbsABZraMAAgBnG7AAWdW7AGcbsABZ/c8A&#10;ZyG7AFn9zwACAGcnxwBZ/c8AZy3RAFn9zwBnLdEAWiXjAAIAZy3RAFpN+gBnLdEAWnYPAGcz3ABa&#10;dg8AAgBnOegAWnYPAGc/8gBadg8AZz/yAFqazAACAGc/8gBav4wAZz/yAFrkSQBnRC4AWvJDAAIA&#10;Z0saAFrgqwBnUhMAWu5PAGdSEwBbGboAAgBnUhMAW0UpAGdSEwBbcJQAZ1geAFtwlAACAGdeKgBb&#10;cJQAZ2Q0AFtwlABnZDQAW5VRAAIAZ2Q0AFu6EQBnZDQAW97OAGdnPQBb8gsAAgBndlUAW/LZAGd2&#10;VQBb8tkAZ3ZVAFwa7QACAGd2VQBcQwUAZ3ZVAFxrGQBnfGAAXGsZAAIAZ4JsAFxrGQBniHYAXGsZ&#10;AGeIdgBcj9YAAgBniHYAXLSWAGeIdgBc2VMAZ4t/AFzsjgACAGealwBc7V4AZ5qXAFztXgBnmpcA&#10;XRjJAAIAZ5qXAF1EOABnmpcAXW+jAGegogBdb6MAAgBnpq4AXW+jAGesuABdb6MAZ7jOAF3ujgAC&#10;AGfE5QBebYMAZ9D6AF7sbgBn1wUAXuxuAAIAZ90RAF7sbgBn4xsAXuxuAGfjGwBfF9kAAgBn4xsA&#10;X0NIAGfjGwBfbrMAZ+kmAF9uswACAGfvMgBfbrMAZ/U8AF9uswBn9TwAX511AAIAZ/U8AF/MOwBn&#10;9TwAX/r9AGf7RwBf+v0AAgBoAVMAX/r9AGgHXQBf+v0AaAddAGAIWQACAGgHXQBgFbcAaAddAGAj&#10;EwBoB10AYER5AAIAaAddAGBl4gBoB10AYIdIAGgNaABgh0gAAgBoE3QAYIdIAGgZfgBgh0gAaBl+&#10;AGCyswACAGgZfgBg3iIAaBl+AGEJjQBoH4kAYQmNAAIAaCWVAGEJjQBoK58AYQmNAGgrnwBhO6YA&#10;AgBoK58AYW3EAGgrnwBhn90AaDGqAGGf3QACAGg3tgBhn90AaD3AAGGf3QBoPcAAYc6fAAIAaD3A&#10;AGH9ZQBoPcAAYiwnAGhDywBiLCcAAgBoSdcAYiwnAGhP4QBiLCcAaFXsAGKNAwACAGhb+ABi7eYA&#10;aGICAGNOwgBoaA0AY07CAAIAaG4ZAGNOwgBodCMAY07CAGh0IwBjfYQAAgBodCMAY6xKAGh0IwBj&#10;2wwAaHouAGPbDAACAGiAOgBj2wwAaIZEAGPbDABohkQAY+hoAAIAaIZEAGP1xgBohkQAZAMiAGiG&#10;RABkJIgAAgBohkQAZEXxAGiGRABkZ1cAaIxPAGRnVwACAGiSWwBkZ1cAaJhlAGRnVwBomGUAZJlw&#10;AAIAaJhlAGTLjQBomGUAZP2nAGiecABk/acAAgBopHwAZP2nAGiqhgBk/acAaKqGAGUvwAACAGiq&#10;hgBlYd0AaKqGAGWT9wBosJEAZZP3AAIAaLadAGWT9wBovKcAZZP3AGi8pwBlxhAAAgBovKcAZfgt&#10;AGi8pwBmKkYAaMKyAGYqRgACAGjIvgBmKkYAaM7IAGYqRgBozsgAZl+3AAIAaM7IAGaVKwBozsgA&#10;ZsqcAGjU0wBmypwAAgBo2t8AZsqcAGjg6QBmypwAaOb0AGcQvwACAGjtAABnVugAaPMKAGedCwBo&#10;8woAZ8HJAAIAaPMKAGfmiQBo8woAaAtGAGj5FQBoC0YAAgBo/yEAaAtGAGkFKwBoC0YAaQUrAGhA&#10;tgACAGkFKwBodisAaQUrAGirmwBpCzYAaKubAAIAaRFCAGirmwBpF0wAaKubAGkdVwBo8b8AAgBp&#10;I2MAaTfnAGkpbQBpfgsAaSltAGmiyAACAGkpbQBpx4gAaSltAGnsRgBpL3gAaexGAAIAaTWEAGns&#10;RgBpO44AaexGAGk7jgBqJQ0AAgBpO44Aal3ZAGk7jgBqlqAAaVRrAGrHWQACAGkxpgBrHg8AaU2v&#10;AGtVBQBpU7oAa1UFAAIAaVnGAGtVBQBpX9AAa1UFAGll2wBrsooAAgBpa+cAbBAWAGlx8QBsbZoA&#10;aOJEAGyOJgACAGhVrQBsvmIAZ9D6AGzl2gBnxOUAbOXaAAIAZ7jOAGzl2gBnrLgAbOXaAGesuABs&#10;6TEAAgBnrLgAbOyIAGesuABs798AZ5SNAGzzNgACAGd8YABs9o4AZ2Q0AGz55QBnZDQAbP08AAIA&#10;Z2Q0AG0AkwBnZDQAbQPqAGdYHwBtA+oAAgBnTAgAbQPqAGc/8gBtA+oAZz/yAG0HQQACAGc/8gBt&#10;CpgAZz/yAG0N7wBnM90AbQ3vAAIAZyfGAG0N7wBnG7AAbQ3vAGcbsABtEUYAAgBnG7AAbRSeAGcb&#10;sABtF/UAZw+bAG0X9QACAGcDhABtF/UAZvduAG0X9QBm924AbRtMAAIAZvduAG0eowBm924AbSH6&#10;AGbrWQBtIfoAAgBm30IAbSH6AGbTLABtIfoAZtMsAG0lUQACAGbTLABtKKgAZtMsAG0r/wBmxxcA&#10;bSv/AAIAZrsAAG0r/wBmruoAbSv/AGau6gBtL1YAAgBmruoAbTKuAGau6gBtNgUAZpa/AG05XAAC&#10;AGZ+kgBtPLMAZmZmAG1ACgBmZmYAbUNhAAIAZmZmAG1GuABmZmYAbUoPAGZCJQBtUL0AAgBmHeEA&#10;bVdsAGX5oABtXhoAZfmgAG1hcQACAGX5oABtZMgAZfmgAG1oHwBl54AAbWgfAAIAZdVeAG1oHwBl&#10;wz0AbWgfAGXDPQBta3YAAgBlwz0AbW7OAGXDPQBtciUAZZ78AG140wACAGV6uABtf4EAZVZ3AG2G&#10;LwBlVncAbYmGAAIAZVZ3AG2M3gBlVncAbZA1AGUyNgBtluMAAgBlDfIAbZ2RAGTpsQBtpD8AZOmx&#10;AG2nlgACAGTpsQBtqu4AZOmxAG2uRQBkxXAAbbTzAAIAZKEsAG27oQBkfOsAbcJPAGR86wBtxaYA&#10;AgBkfOsAbcj+AGR86wBtzFUAZGTAAG3PrAACAGRMkwBt0wMAZDRnAG3WWgBkNGcAbdmxAAIAZDRn&#10;AG3dCABkNGcAbeBfAGQcPABt47YAAgBkBA8AbecNAGPr4wBt6mUAY+vjAG3tvAACAGPr4wBt8RMA&#10;Y+vjAG30agBj384AbfRqAAIAY9O3AG30agBjx6EAbfRqAGPHoQBt98EAAgBjx6EAbfsYAGPHoQBt&#10;/m8AY7uMAG3+bwACAGOvdQBt/m8AY6NfAG3+bwBjo18AbgHGAAIAY6NfAG4FHQBjo18Abgh0AGOX&#10;SgBuCHQAAgBjizMAbgh0AGN/HQBuCHQAY38dAG4LzAACAGN/HQBuDyMAY38dAG4SegBjcwgAbhJ6&#10;AAIAY2bxAG4SegBjWtsAbhJ6AGNa2wBuFdEAAgBjWtsAbhkoAGNa2wBuHH8AYvouAG4z4AACAGKZ&#10;eQBuS0MAYjjLAG5ipABg+c8AbsD4AAIAX6SHAG8cmABeZdUAb3s5AF5ZwABvezkAAgBeTakAb3s5&#10;AF5BkwBvezkAXkGTAG9+kAACAF5BkwBvgegAXkGTAG+FPwBeNX4Ab4U/AAIAXilnAG+FPwBeHVEA&#10;b4U/AF4dUQBviJYAAgBeHVEAb4vtAF4dUQBvj0QAXhE8AG+PRAACAF4FJQBvj0QAXfkPAG+PRABd&#10;+Q8Ab5KbAAIAXfkPAG+V8gBd+Q8Ab5lJAF3s+gBvmUkAAgBd4OMAb5lJAF3UzQBvmUkAXdTNAG+c&#10;oAACAF3UzQBvn/gAXdTNAG+jTwBdyLgAb6NPAAIAXbyhAG+jTwBdsIsAb6NPAF2wiwBvpqYAAgBd&#10;sIsAb6n9AF2wiwBvrVQAXZhgAG+wqwACAF2AMwBvtAIAXWgHAG+3WQBdaAcAb7qwAAIAXWgHAG++&#10;CABdaAcAb8FfAF1b8gBvwV8AAgBdT9sAb8FfAF1DxQBvwV8AXUPFAG/EtgACAF1DxQBvyA0AXUPF&#10;AG/LZABdN7AAb8tkAAIAXSuZAG/LZABdH4MAb8tkAF0fgwBvzrsAAgBdH4MAb9ISAF0fgwBv1WkA&#10;XRNuAG/VaQACAF0HVwBv1WkAXPtBAG/VaQBc+0EAb9jAAAIAXPtBAG/cGABc+0EAb99vAFzXAABv&#10;5h0AAgBcsrwAb+zLAFyOewBv83kAXI57AG/20AACAFyOewBv+igAXI57AG/9fwBcfFsAb/1/AAIA&#10;XGo5AG/9fwBcWBgAb/1/AFxYGABwANYAAgBcWBgAcAQtAFxYGABwB4QAXD/tAHAK2wACAFwnwABw&#10;DjIAXA+UAHARiQBcD5QAcBTgAAIAXA+UAHAYOABcD5QAcBuPAFvrUwBwIj0AAgBbxw8AcCjrAFui&#10;zgBwL5kAV5aZAHFh5wACAFNJmABybmYATz4/AHOhbgBPB94Ac6tzAAIATtF4AHO1eQBOmxYAc79+&#10;AE6bFgBzwtUAAgBOmxYAc8YsAE6bFgBzyYMATo8BAHPJgwACAE6C6gBzyYMATnbUAHPJgwBOcMkA&#10;c9AxAAIATmq+AHPW4ABOZLMAc92OAE5AcgBz5DwAAgBOHC4Ac+rqAE337QBz8ZgATfftAHP07wAC&#10;AE337QBz+EcATfftAHP7ngBN5c0Ac/ueAAIATdOrAHP7ngBNwYoAc/ueAE3BigBz/vUAAgBNwYoA&#10;dAJMAE3BigB0BaMATZ1JAHQMUQACAE15BQB0EwAATVTEAHQZrgBNVMQAdB0FAAIATVTEAHQgXABN&#10;VMQAdCOzAE0wgwB0KmEAAgBNDD8AdDEQAEzn/gB0N74ATOf+AHQ7FQACAEzn/gB0PmwATOf+AHRB&#10;wwBM2+kAdEHDAAIATM/SAHRBwwBMw7wAdEHDAEzDvAB0RRoAAgBMw7wAdEhxAEzDvAB0S8gATLen&#10;AHRLyAACAEyrkAB0S8gATJ96AHRLyABMn3oAdE8fAAIATJ96AHRSdwBMn3oAdFXOAEyTZQB0Vc4A&#10;AgBMh04AdFXOAEx7OAB0Vc4ATHs4AHRZJQACAEx7OAB0XHwATHs4AHRf0wBMbyMAdF/TAAIATGMM&#10;AHRf0wBMVvYAdF/TAExW9gB0YyoAAgBMVvYAdGaBAExW9gB0adgATErhAHRp2AACAEw+ygB0adgA&#10;TDK0AHRp2ABMMrQAdG0vAAIATDK0AHRwhwBMMrQAdHPeAEwmnwB0c94AAgBMGogAdHPeAEwOcgB0&#10;c94ATA5yAHR3NQACAEwOcgB0eowATA5yAHR94wBMAl0AdH3jAAIAS/ZGAHR94wBL6jAAdH3jAEvq&#10;MAB0gToAAgBL6jAAdISRAEvqMAB0h+gAS94bAHSH6AACAEvSBAB0h+gAS8XuAHSH6ABLxe4AdIs/&#10;AAIAS8XuAHSOlwBLxe4AdJHuAEu52QB0ke4AAgBLrcIAdJHuAEuhrAB0ke4AS6GsAHSVRQACAEuh&#10;rAB0mJwAS6GsAHSb8wBLfWsAdKKhAAIAS1knAHSpTwBLNOYAdK/9AEs05gB0s1UAAgBLNOYAdLas&#10;AEs05gB0ugMASxClAHTAsQACAErsYQB0x18ASsggAHTODQBKyCAAdNFkAAIASsggAHTUvABKyCAA&#10;dNgTAEqv9QB022oAAgBKl8gAdN7BAEp/nAB04hgASn+cAHTlbwACAEp/nAB06MYASn+cAHTsHQBK&#10;Z3EAdO90AAIASk9EAHTyzABKNxgAdPYjAEo3GAB0+XoAAgBKNxgAdPzRAEo3GAB1ACgASisDAHUA&#10;KAACAEoe7AB1ACgAShLWAHUAKABKEtYAdQN/AAIAShLWAHUG1gBKEtYAdQotAEoGwQB1Ci0AAgBJ&#10;+qoAdQotAEnulAB1Ci0ASe6UAHUNhAACAEnulAB1ENwASe6UAHUUMwBJ4n8AdRQzAAIASdZoAHUU&#10;MwBJylIAdRQzAEnKUgB1F4oAAgBJylIAdRrhAEnKUgB1HjgASb49AHUeOAACAEmyJgB1HjgASaYQ&#10;AHUeOABJphAAdSGPAAIASaYQAHUk5gBJphAAdSg9AEmZ+wB1KD0AAgBJjeQAdSg9AEmBzgB1KD0A&#10;SYHOAHUrlAACAEmBzgB1LuwASYHOAHUyQwBJdbkAdTJDAAIASWmiAHUyQwBJXYwAdTJDAEldjAB1&#10;NZoAAgBJXYwAdTjxAEldjAB1PEgASVF3AHU8SAACAElFYAB1PEgASTlKAHU8SABJOUoAdT+fAAIA&#10;STlKAHVC9gBJOUoAdUZNAEktNQB1Rk0AAgBJIR4AdUZNAEkVCAB1Rk0ASRUIAHVJpAACAEkVCAB1&#10;TPwASRUIAHVQUwBJCPMAdVBTAAIASPzcAHVQUwBI8MYAdVBTAEjwxgB1U6oAAgBI8MYAdVcBAEjw&#10;xgB1WlgASOSxAHVaWAACAEjYmgB1WlgASMyEAHVaWABIzIQAdV2vAAIASMyEAHVhBgBIzIQAdWRd&#10;AEi0WQB1Z7QAAgBInCwAdWsMAEiEAAB1bmMASIQAAHVxugACAEiEAAB1dREASIQAAHV4aABIa9UA&#10;dXu/AAIASFOoAHV/FgBIO3wAdYJtAEg7fAB1hcQAAgBIO3wAdYkcAEg7fAB1jHMASC9nAHWMcwAC&#10;AEgjUAB1jHMASBc6AHWMcwBIFzoAdY/KAAIASBc6AHWTIQBIFzoAdZZ4AEgLJQB1lngAAgBH/w4A&#10;dZZ4AEfy+AB1lngAR/L4AHWZzwACAEfy+AB1nSYAR/L4AHWgfQBH5uMAdaB9AAIAR9rMAHWgfQBH&#10;zrYAdaB9AEfOtgB1o9QAAgBHzrYAdacsAEfOtgB1qoMAR8KhAHWqgwACAEe2igB1qoMAR6p0AHWq&#10;gwBHqnQAda3aAAIAR6p0AHWxMQBHqnQAdbSIAEeeXwB1tIgAAgBHkkgAdbSIAEeGMgB1tIgAR4Yy&#10;AHW33wACAEeGMgB1uzYAR4YyAHW+jQBHbgcAdcHkAAIAR1XaAHXFPABHPa4AdciTAEc9rgB1y+oA&#10;AgBHPa4Adc9BAEc9rgB10pgARzGZAHXSmAACAEclggB10pgARxlsAHXSmABHGWwAddXvAAIARxls&#10;AHXZRgBHGWwAddydAEcHTAB13J0AAgBG9SoAddydAEbjCQB13J0ARuMJAHXf9AACAEbjCQB140wA&#10;RuMJAHXmowBG1vQAdeajAAIARsrdAHXmowBGvscAdeajAEa+xwB16foAAgBGvscAde1RAEa+xwB1&#10;8KgARqacAHXz/wACAEaObwB191YARnZDAHX6rQBGdkMAdf4EAAIARnZDAHYBWwBGdkMAdgSyAEZe&#10;GAB2CAoAAgBGResAdgthAEYtvwB2DrgARi2/AHYSDwACAEYtvwB2FWYARi2/AHYYvQBGFZQAdhwU&#10;AAIARf1nAHYfawBF5TsAdiLCAEXlOwB2JhkAAgBF5TsAdilxAEXlOwB2LMgARdkmAHYsyAACAEXN&#10;DwB2LMgARcD5AHYsyABFwPkAdjAfAAIARcD5AHYzdgBFwPkAdjbNAEW05AB2Ns0AAgBFqM0AdjbN&#10;AEWctwB2Ns0ARZy3AHY6JAACAEWctwB2PXsARZy3AHZA0gBFkKIAdkDSAAIARYSLAHZA0gBFeHUA&#10;dkDSAEV4dQB2RCkAAgBFeHUAdkeBAEV4dQB2StgARWxgAHZK2AACAEVgSQB2StgARVQzAHZK2ABF&#10;VDMAdk4vAAIARVQzAHZRhgBFVDMAdlTdAEVIHgB2VN0AAgBFPAcAdlTdAEUv8QB2VN0ARS/xAHZY&#10;NAACAEUv8QB2W4sARS/xAHZe4gBFI9wAdl7iAAIARRfFAHZe4gBFC68Adl7iAEULrwB2YjkAAgBF&#10;C68AdmWRAEULrwB2aOgARP+aAHZo6AACAETzgwB2aOgAROdtAHZo6ABE520Admw/AAIAROdtAHZv&#10;lgBE520AdnLtAETbWAB2cu0AAgBEz0EAdnLtAETDKwB2cu0ARMMrAHZ2RAACAETDKwB2eZsARMMr&#10;AHZ88gBEtxYAdnzyAAIARKr/AHZ88gBEnukAdnzyAESe6QB2gEkAAgBEnukAdoOhAESe6QB2hvgA&#10;RJLUAHaG+AACAESGvQB2hvgARHqnAHaG+ABEeqcAdopPAAIARHqnAHaNpgBEeqcAdpD9AERukgB2&#10;kP0AAgBEYnsAdpD9AERWZQB2kP0ARFZlAHaUVAACAERWZQB2l6sARFZlAHabAgBESlAAdpsCAAIA&#10;RD45AHabAgBEMiMAdpsCAEQyIwB2nlkAAgBEMiMAdqGxAEQyIwB2pQgARCYOAHalCAACAEQZ9wB2&#10;pQgARA3hAHalCABEDeEAdqhfAAIARA3hAHartgBEDeEAdq8NAEQBzAB2rw0AAgBD9bUAdq8NAEPp&#10;nwB2rw0AQ+mfAHayZAACAEPpnwB2tbsAQ+mfAHa5EgBD3YoAdrkSAAIAQ9FzAHa5EgBDxV0AdrkS&#10;AEPFXQB2vGkAAgBDxV0Adr/BAEPFXQB2wxgAQ7lIAHbDGAACAEOtMQB2wxgAQ6EbAHbDGABDoRsA&#10;dsZvAAIAQ6EbAHbJxgBDoRsAds0dAEOVBgB2zR0AAgBDiO8Ads0dAEN82QB2zR0AQ3zZAHbQdAAC&#10;AEN82QB208sAQ3zZAHbXIgBDcMQAdtciAAIAQ2StAHbXIgBDWJcAdtciAENYlwB22nkAAgBDWJcA&#10;dt3RAENYlwB24SgAQ0yCAHbhKAACAENAawB24SgAQzRVAHbhKABDNFUAduR/AAIAQzRVAHbn1gBD&#10;NFUAdustAEMQFAB28dsAAgBC69AAdviKAELHjwB2/zgAQsePAHcCjwACAELHjwB3BeYAQsePAHcJ&#10;PQBCr2QAdwyUAAIAQpc3AHcP6wBCfwsAdxNCAEJ/CwB3FpkAAgBCfwsAdxnxAEJ/CwB3HUgAQmbg&#10;AHcgnwACAEJOswB3I/YAQjaHAHcnTQBCNocAdyqkAAIAQjaHAHct+wBCNocAdzFSAEIqcgB3MVIA&#10;AgBCHlsAdzFSAEISRQB3MVIAQhJFAHc0qQACAEISRQB3OAEAQhJFAHc7WABCBjAAdztYAAIAQfoZ&#10;AHc7WABB7gMAdztYAEHuAwB3Pq8AAgBB7gMAd0IGAEHuAwB3RV0AQeHuAHdFXQACAEHV1wB3RV0A&#10;QcnBAHdFXQBBycEAd0i0AAIAQcnBAHdMCwBBycEAd09iAEG9rAB3T2IAAgBBsZUAd09iAEGlfwB3&#10;T2IAQaV/AHdSuQACAEGlfwB3VhAAQaV/AHdZZwBBmWoAd1lnAAIAQY1TAHdZZwBBgT0Ad1lnAEGB&#10;PQB3XL8AAgBBgT0Ad2AWAEGBPQB3Y20AQXUoAHdjbQACAEFpEQB3Y20AQVz7AHdjbQBBXPsAd2bE&#10;AAIAQVz7AHdqGwBBXPsAd21yAEFQ5gB3bXIAAgBBRM8Ad21yAEE4uQB3bXIAQTi5AHdwyQACAEE4&#10;uQB3dCAAQTi5AHd3dwBBLKQAd3d3AAIAQSCNAHd3dwBBFHcAd3d3AEEUdwB3es4AAgBBFHcAd34m&#10;AEEUdwB3gX0AQQhiAHeBfQACAED8SwB3gX0AQPA1AHeBfQBA8DUAd4TUAAIAQPA1AHeIKwBA8DUA&#10;d4uCAEDkIAB3i4IAAgBA2AkAd4uCAEDL8wB3i4IAQMvzAHeO2QACAEDL8wB3kjAAQMvzAHeVhwBA&#10;v94Ad5WHAAIAQLPHAHeVhwBAp7EAd5WHAECnsQB3mN4AAgBAp7EAd5w2AECnsQB3n40AQINwAHem&#10;OwACAEBfLAB3rOkAQDrrAHezlwBAOusAd7buAAIAQDrrAHe6RgBAOusAd72dAEAoywB3vZ0AAgBA&#10;FqkAd72dAEAEiAB3vZ0AQASIAHfA9AACAEAEiAB3xEsAQASIAHfHogA/4EcAd85QAAIAP7wDAHfU&#10;/wA/l8IAd9utAD+XwgB33wQAAgA/l8IAd+JbAD+XwgB35bIAP3+XAHfpCQACAD9nagB37GAAP08+&#10;AHfvtwA/STMAd/ZlAAIAP0MoAHf9FAA/PR0AeAPCAD8q/QB4A8IAAgA/GNsAeAPCAD8GugB4A8IA&#10;Pwa6AHgHGQACAD8GugB4CnAAPwa6AHgNxwA++qUAeA3HAAIAPu6OAHgNxwA+4ngAeA3HAD7ieAB4&#10;ER4AAgA+4ngAeBR2AD7ieAB4F80APtZjAHgXzQACAD7KTAB4F80APr42AHgXzQA+vjYAeBskAAIA&#10;Pr42AHgeewA+vjYAeCHSAD6Z9QB4KIAAAgA+dbEAeC8vAD5RcAB4Nd0APOLGAHiiPAACADtbygB5&#10;CdIAOe1yAHl2hwA51UcAeXneAAIAOb0aAHl9NQA5pO4AeYCMADmk7gB5g+MAAgA5pO4AeYc7ADmk&#10;7gB5ipIAOYzDAHmN6QACADl0lgB5kUAAOVxqAHmUlwA5XGoAeZfuAAIAOVxqAHmbRQA5XGoAeZ6c&#10;ADk+NAB5ofMAAgA5H/sAeaVLADkBxQB5qKIAOQHFAHmr+QACADkBxQB5r1AAOQHFAHmypwA49bAA&#10;ebKnAAIAOOmZAHmypwA43YMAebKnADjXeAB5uVUAAgA40W0AecAEADjLYgB5xrIAOKchAHnNYAAC&#10;ADiC3QB51A4AOF6cAHnavAA4XpwAed4TAAIAOF6cAHnhawA4XpwAeeTCADhMfAB55MIAAgA4OloA&#10;eeTCADgoOQB55MIAOCg5AHnoGQACADgoOQB563AAOCg5AHnuxwA4HCQAee7HAAIAOBANAHnuxwA4&#10;A/cAee7HADgD9wB58h4AAgA4A/cAefV1ADgD9wB5+MwAN+vMAHn8IwACADfTnwB5/3oAN7tzAHoC&#10;0QA3u3MAegYpAAIAN7tzAHoJgAA3u3MAegzXADejSAB6EC4AAgA3ixsAehOFADdy7wB6FtwAN3Lv&#10;AHoaMwACADdy7wB6HYoAN3LvAHog4QA3ZtoAeiDhAAIAN1rDAHog4QA3Tq0AeiDhADdOrQB6JDgA&#10;AgA3Tq0AeieQADdOrQB6KucAN0KYAHoq5wACADc2gQB6KucANyprAHoq5wA3KmsAei4+AAIANypr&#10;AHoxlQA3KmsAejTsADceVgB6NOwAAgA3Ej8AejTsADcGKQB6NOwANwYpAHo4QwACADcGKQB6O5oA&#10;NwYpAHo+8QA2+hQAej7xAAIANu39AHo+8QA24ecAej7xADbh5wB6QkgAAgA24ecAekWgADbh5wB6&#10;SPcANtXSAHpI9wACADbJuwB6SPcANr2lAHpI9wA2vaUAekxOAAIANr2lAHpPpQA2vaUAelL8ADax&#10;kAB6UvwAAgA2pXkAelL8ADaZYwB6UvwANpljAHpWUwACADaZYwB6WaoANpljAHpdAQA2jU4Ael0B&#10;AAIANoE3AHpdAQA2dSEAel0BADZ1IQB6YFgAAgA2dSEAemOwADZ1IQB6ZwcANmkMAHpnBwACADZc&#10;9QB6ZwcANlDfAHpnBwA2UN8AempeAAIANlDfAHpttQA2UN8AenEMADZEygB6cQwAAgA2OLMAenEM&#10;ADYsnQB6cQwANiydAHp0YwACADYsnQB6d7oANiydAHp7EQA2IIgAensRAAIANhRxAHp7EQA2CFsA&#10;ensRADYIWwB6fmgAAgA2CFsAeoHAADYIWwB6hRcANfxGAHqFFwACADXwLwB6hRcANeQZAHqFFwA1&#10;5BkAeohuAAIANeQZAHqLxQA15BkAeo8cADXYBAB6jxwAAgA1y+0Aeo8cADW/1wB6jxwANb/XAHqS&#10;cwACADW/1wB6lcoANb/XAHqZIQA1s8IAepkhAAIANaerAHqZIQA1m5UAepkhADWblQB6nHgAAgA1&#10;m5UAep/QADWblQB6oycANY+AAHqjJwACADWDaQB6oycANXdTAHqjJwA1d1MAeqZ+AAIANXdTAHqp&#10;1QA1d1MAeq0sADVTEgB6s9oAAgA1Ls4AerqJADUKjQB6wTcANQqNAHrEjgACADUKjQB6x+UANQqN&#10;AHrLPAA05kwAetHqAAIANMIIAHrYmQA0nccAet9HADSdxwB64p4AAgA0nccAeuX1ADSdxwB66UwA&#10;NIWcAHrsowACADRtbwB67/oANFVDAHrzUQA0VUMAevaoAAIANFVDAHr6AAA0VUMAev1XADQ9GAB7&#10;AK4AAgA0JOsAewQFADQMvwB7B1wANAy/AHsKswACADQMvwB7DgoANAy/AHsRYQA0AKoAexFhAAIA&#10;M/STAHsRYQAz6H0AexFhADPofQB7FLgAAgAz6H0AexgQADPofQB7G2cAM9xoAHsbZwACADPQUQB7&#10;G2cAM8Q7AHsbZwAzxDsAex6+AAIAM8Q7AHsiFQAzxDsAeyVsADO4JgB7JWwAAgAzrA8AeyVsADOf&#10;+QB7JWwAM5/5AHsowwACADOf+QB7LBoAM5/5AHsvcQAzk+QAey9xAAIAM4fNAHsvcQAze7cAey9x&#10;ADN7twB7MsgAAgAze7cAezYgADN7twB7OXcAM2+iAHs5dwACADNjiwB7OXcAM1d1AHs5dwAzV3UA&#10;ezzOAAIAM1d1AHtAJQAzV3UAe0N8ADNLYAB7Q3wAAgAzP0kAe0N8ADMzMwB7Q3wAMzMzAHtG0wAC&#10;ADMzMwB7SioAMzMzAHtNgQAzJx4Ae02BAAIAMxsHAHtNgQAzDvEAe02BADMO8QB7UNgAAgAzDvEA&#10;e1QvADMO8QB7V4YAMwLcAHtXhgACADL2xQB7V4YAMuqvAHtXhgAy6q8Ae1reAAIAMuqvAHteNQAy&#10;6q8Ae2GMADLemgB7YYwAAgAy0oMAe2GMADLGbQB7YYwAMsZtAHtk4wACADLGbQB7aDoAMsZtAHtr&#10;kQAyulgAe2uRAAIAMq5BAHtrkQAyoisAe2uRADKiKwB7bugAAgAyoisAe3I/ADKiKwB7dZYAMpYW&#10;AHt1lgACADKJ/wB7dZYAMn3pAHt1lgAyfekAe3jtAAIAMn3pAHt8RQAyfekAe3+cADJx1AB7f5wA&#10;AgAyZb0Ae3+cADJZpwB7f5wAMlmnAHuC8wACADJZpwB7hkoAMlmnAHuJoQAyTZIAe4mhAAIAMkF7&#10;AHuJoQAyNWUAe4mhADI1ZQB7jPgAAgAyNWUAe5BPADI1ZQB7k6YAMilQAHuTpgACADIdOQB7k6YA&#10;MhEjAHuTpgAyESMAe5b9AAIAMhEjAHuaVQAyESMAe52sADIFDgB7nawAAgAx+PcAe52sADHs4QB7&#10;nawAMezhAHuhAwACADHs4QB7pFoAMezhAHunsQAxyKAAe65fAAIAMaRcAHu1DgAxgBsAe7u8ADGA&#10;GwB7vxMAAgAxgBsAe8JqADGAGwB7xcEAMW37AHvFwQACADFb2QB7xcEAMUm4AHvFwQAxSbgAe8kY&#10;AAIAMUm4AHvMbwAxSbgAe8/GADE9owB7z8YAAgAxMYwAe8/GADEldgB7z8YAMSV2AHvTHQACADEl&#10;dgB71nUAMSV2AHvZzAAxDUsAe90jAAIAMPUeAHvgegAw3PIAe+PRADDc8gB75ygAAgAw3PIAe+p/&#10;ADDc8gB77dYAMMTHAHvxLQACADCsmgB79IUAMJRuAHv33AAwlG4Ae/szAAIAMJRuAHv+igAwlG4A&#10;fAHhADB8QwB8BTgAAgAwZBYAfAiPADBL6gB8C+YAMEvqAHwPPQACADBL6gB8EpUAMEvqAHwV7AAw&#10;P9QAfBXsAAIAMDO+AHwV7AAwJ6gAfBXsADAnqAB8GUMAAgAwJ6gAfByaADAnqAB8H/EAMBuSAHwf&#10;8QACADAPfAB8H/EAMANmAHwf8QAwA2YAfCNIAAIAMANmAHwmnwAwA2YAfCn2AC/3UAB8KfYAAgAv&#10;6zoAfCn2AC/fJAB8KfYAL98kAHwtTQACAC/fJAB8MKUAL98kAHwz/AAv0w4AfDP8AAIAL8b4AHwz&#10;/AAvuuIAfDP8AC+64gB8N1MAAgAvuuIAfDqqAC+64gB8PgEAL67MAHw+AQACAC+itgB8PgEAL5ag&#10;AHw+AQAvlqAAfEFYAAIAL5agAHxErwAvlqAAfEgGAC+KigB8SAYAAgAvfnQAfEgGAC9yXgB8SAYA&#10;L3JeAHxLXQACAC9yXgB8TrUAL3JeAHxSDAAvZkgAfFIMAAIAL1oyAHxSDAAvThwAfFIMAC9OHAB8&#10;VWMAAgAvThwAfFi6AC9OHAB8XBEAL0IGAHxcEQACAC818AB8XBEALynaAHxcEQAvKdoAfF9oAAIA&#10;LynaAHxivwAvKdoAfGYWAC8dxAB8ZhYAAgAvEa4AfGYWAC8FmAB8ZhYALwWYAHxpbQACAC8FmAB8&#10;bMUALwWYAHxwHAAu+YIAfHAcAAIALu1sAHxwHAAu4VYAfHAcAC7hVgB8c3MAAgAu4VYAfHbKAC7h&#10;VgB8eiEALtVAAHx6IQACAC7JKgB8eiEALr0UAHx6IQAuvRQAfH14AAIALr0UAHyAzwAuvRQAfIQm&#10;AC6w/gB8hCYAAgAupOgAfIQmAC6Y0gB8hCYALpjSAHyHfQACAC6Y0gB8itUALpjSAHyOLAAujLwA&#10;fI4sAAIALoCmAHyOLAAudJAAfI4sAC50kAB8kYMAAgAudJAAfJTaAC50kAB8mDEALlBPAHye3wAC&#10;AC4sCwB8pY0ALgfKAHysOwAuB8oAfK+TAAIALgfKAHyy6gAuB8oAfLZBAC3jiQB8vO8AAgAtv0UA&#10;fMOdAC2bBAB8yksALZsEAHzNogACAC2bBAB80PoALZsEAHzUUQAtgtkAfNeoAAIALWqsAHza/wAt&#10;UoAAfN5WAC1SgAB84a0AAgAtUoAAfOUEAC1SgAB86FsALTpVAHzrsgACAC0iKAB87woALQn8AHzy&#10;YQAtCfwAfPW4AAIALQn8AHz5DwAtCfwAfPxmACz95gB8/GYAAgAs8dAAfPxmACzlugB8/GYALOW6&#10;AHz/vQACACzlugB9AxQALOW6AH0GawAs2aQAfQZrAAIALM2OAH0GawAswXgAfQZrACzBeAB9CcIA&#10;AgAswXgAfQ0aACzBeAB9EHEALLViAH0QcQACACypTAB9EHEALJ02AH0QcQAsnTYAfRPIAAIALJ02&#10;AH0XHwAsnTYAfRp2ACyRIAB9GnYAAgAshQoAfRp2ACx49AB9GnYALHj0AH0dzQACACx49AB9ISQA&#10;LHj0AH0kewAsbN4AfSR7AAIALGDIAH0kewAsVLIAfSR7ACxUsgB9J9IAAgAsVLIAfSsqACxUsgB9&#10;LoEALEicAH0ugQACACw8hgB9LoEALDBwAH0ugQAsMHAAfTHYAAIALDBwAH01LwAsMHAAfTiGACwk&#10;WgB9OIYAAgAsGEQAfTiGACwMLgB9OIYALAwuAH073QACACwMLgB9PzQALAwuAH1CiwAsABgAfUKL&#10;AAIAK/QCAH1CiwAr5+wAfUKLACvn7AB9ReIAAgAr5+wAfUk6ACvn7AB9TJEAK9vWAH1MkQACACvP&#10;wAB9TJEAK8OqAH1MkQArw6oAfU/oAAIAK8OqAH1TPwArw6oAfVaWACu3lAB9VpYAAgArq34AfVaW&#10;ACufaAB9VpYAK59oAH1Z7QACACufaAB9XUQAK59oAH1gmwArk1IAfWCbAAIAK4c8AH1gmwAreyYA&#10;fWCbACt7JgB9Y/IAAgAreyYAfWdKACt7JgB9aqEAK28QAH1qoQACACti+gB9aqEAK1bkAH1qoQAr&#10;VuQAfW34AAIAK1bkAH1xTwArVuQAfXSmACtKzgB9dKYAAgArPrgAfXSmACsyogB9dKYAKzKiAH13&#10;/QACACsyogB9e1QAKzKiAH1+qwArDmEAfYVZAAIAKuodAH2MCAAqxdwAfZK2ACrF3AB9lg0AAgAq&#10;xdwAfZlkACrF3AB9nLsAKrO8AH2cuwACACqhmgB9nLsAKo95AH2cuwAqj3kAfaASAAIAKo95AH2j&#10;agAqj3kAfabBACqDYwB9psEAAgAqd00AfabBACprNwB9psEAKms3AH2qGAACACprNwB9rW8AKms3&#10;AH2wxgAqUwwAfbQdAAIAKjrfAH23dAAqIrMAfbrLACoiswB9viIAAgAqIrMAfcF6ACoiswB9xNEA&#10;KhadAH3E0QACACoKhwB9xNEAKf5xAH3E0QAp/nEAfcgoAAIAKf5xAH3LfwAp/nEAfc7WACnyWwB9&#10;ztYAAgAp5kUAfc7WACnaLwB9ztYAKdovAH3SLQACACnaLwB91YQAKdovAH3Y2wApzhkAfdjbAAIA&#10;KcIDAH3Y2wApte0AfdjbACm17QB93DIAAgApte0Afd+KACm17QB94uEAKanXAH3i4QACACmdwQB9&#10;4uEAKZGrAH3i4QApkasAfeY4AAIAKZGrAH3pjwApkasAfezmACmFlQB97OYAAgApeX8AfezmAClt&#10;aQB97OYAKW1pAH3wPQACACltaQB985QAKW1pAH326wApYVMAffbrAAIAKVU9AH326wApSScAffbr&#10;AClJJwB9+kIAAgApSScAff2ZAClJJwB+APAAKTD8AH4ESAACACkYzwB+B58AKQCjAH4K9gApAKMA&#10;fg5NAAIAKQCjAH4RpAApAKMAfhT7ACjoeAB+GFIAAgAo0EsAfhupACi4HwB+HwAAKLgfAH4iVwAC&#10;ACi4HwB+Ja8AKLgfAH4pBgAorAkAfikGAAIAKJ/zAH4pBgAok90AfikGACiT3QB+LF0AAgAok90A&#10;fi+0ACiT3QB+MwsAKIfHAH4zCwACACh7sQB+MwsAKG+bAH4zCwAob5sAfjZiAAIAKG+bAH45uQAo&#10;b5sAfj0QAChjhQB+PRAAAgAoV28Afj0QAChLWQB+PRAAKEtZAH5AZwACAChLWQB+Q78AKEtZAH5H&#10;FgAoP0MAfkcWAAIAKDMtAH5HFgAoJxcAfkcWACgnFwB+Sm0AAgAoJxcAfk3EACgnFwB+URsAKA7s&#10;AH5UcgACACf2vwB+V8kAJ96TAH5bIAAn3pMAfl53AAIAJ96TAH5hzwAn3pMAfmUmACfSfQB+ZSYA&#10;AgAnxmcAfmUmACe6UQB+ZSYAJ7pRAH5ofQACACe6UQB+a9QAJ7pRAH5vKwAnrjsAfm8rAAIAJ6Il&#10;AH5vKwAnlg8Afm8rACeWDwB+coIAAgAnlg8AfnXZACeWDwB+eTAAJ4n5AH55MAACACd94wB+eTAA&#10;J3HNAH55MAAncc0AfnyHAAIAJ3HNAH5/3wAncc0AfoM2ACdltwB+gzYAAgAnWaEAfoM2ACdNiwB+&#10;gzYAJ02LAH6GjQACACdNiwB+ieQAJ02LAH6NOwAnKUoAfpPpAAIAJwUGAH6amAAm4MUAfqFGACbg&#10;xQB+pJ0AAgAm4MUAfqf0ACbgxQB+q0sAJryEAH6x+QACACaYQAB+uKgAJnP/AH6/VgAmc/8AfsKt&#10;AAIAJnP/AH7GBAAmc/8AfslbACZb1AB+zLIAAgAmQ6cAftAJACYrewB+02AAJit7AH7WtwACACYr&#10;ewB+2g8AJit7AH7dZgAmE1AAfuC9AAIAJfsjAH7kFAAl4vcAfudrACXi9wB+6sIAAgAl4vcAfu4Z&#10;ACXi9wB+8XAAJdbhAH7xcAACACXKywB+8XAAJb61AH7xcAAlvrUAfvTHAAIAJb61AH74HwAlvrUA&#10;fvt2ACWynwB++3YAAgAlpokAfvt2ACWacwB++3YAJZpzAH7+zQACACWacwB/AiQAJZpzAH8FewAl&#10;jl0AfwV7AAIAJYJHAH8FewAldjEAfwV7ACV2MQB/CNIAAgAldjEAfwwpACV2MQB/D4AAJWobAH8P&#10;gAACACVeBQB/D4AAJVHvAH8PgAAlUe8AfxLXAAIAJVHvAH8WLwAlUe8AfxmGACVF2QB/GYYAAgAl&#10;OcMAfxmGACUtrQB/GYYAJS2tAH8c3QACACUtrQB/IDQAJS2tAH8jiwAlIZcAfyOLAAIAJRWBAH8j&#10;iwAlCWsAfyOLACUJawB/JuIAAgAlCWsAfyo5ACUJawB/LZAAJP1VAH8tkAACACTxPwB/LZAAJOUp&#10;AH8tkAAk5SkAfzDnAAIAJOUpAH80PwAk5SkAfzeWACTZEwB/N5YAAgAkzP0AfzeWACTA5wB/N5YA&#10;JMDnAH867QACACTA5wB/PkQAJMDnAH9BmwAktNEAf0GbAAIAJKi7AH9BmwAknKUAf0GbACScpQB/&#10;RPIAAgAknKUAf0hJACScpQB/S6AAJJCPAH9LoAACACSEeQB/S6AAJHhjAH9LoAAkeGMAf073AAIA&#10;JHhjAH9STgAkeGMAf1WlACRsTQB/VaUAAgAkYDcAf1WlACRUIQB/VaUAJFQhAH9Y/QACACRUIQB/&#10;XFQAJFQhAH9fqwAkO/YAf2MCAAIAJCPJAH9mWQAkC50Af2mwACQLnQB/bQcAAgAkC50Af3BeACQL&#10;nQB/c7UAI/+HAH9ztQACACPzcQB/c7UAI+dbAH9ztQAj51sAf3cMAAIAI+dbAH96ZAAj51sAf327&#10;ACPbRQB/fbsAAgAjzy8Af327ACPDGQB/fbsAI8MZAH+BEgACACPDGQB/hGkAI8MZAH+HwAAjtwMA&#10;f4fAAAIAI6rtAH+HwAAjntcAf4fAACOe1wB/ixcAAgAjntcAf45uACOe1wB/kcUAI5LBAH+RxQAC&#10;ACOGqwB/kcUAI3qVAH+RxQAjepUAf5UcAAIAI3qVAH+YdAAjepUAf5vLACNiagB/nyIAAgAjSj0A&#10;f6J5ACMyEQB/pdAAIzIRAH+pJwACACMyEQB/rH4AIzIRAH+v1QAjJfsAf6/VAAIAIxnlAH+v1QAj&#10;Dc8Af6/VACMNzwB/sywAAgAjDc8Af7aEACMNzwB/udsAIvuvAH+52wACACLpjQB/udsAItdsAH+5&#10;2wAi12wAf70yAAIAItdsAH/AiQAi12wAf8PgACLLVgB/w+AAAgAiv0AAf8PgACKzKgB/w+AAIrMq&#10;AH/HNwACACKzKgB/yo4AIrMqAH/N5QAimv8Af9E8AAIAIoLSAH/UlAAiaqYAf9frACJqpgB/20IA&#10;AgAiaqYAf96ZACJqpgB/4fAAIlJ7AH/lRwACACI6TgB/6J4AIiIiAH/r9QAiIiIAf+9MAAIAIiIi&#10;AH/ypAAiIiIAf/X7ACIJ9wB/+VIAAgAh8coAf/ypACHZngCAAAAAIdmeAIADVwACACHZngCABq4A&#10;IdmeAIAKBQAhzYgAgAoFAAIAIcFyAIAKBQAhtVwAgAoFACG1XACADVwAAgAhtVwAgBC0ACG1XACA&#10;FAsAIalGAIAUCwACACGdMACAFAsAIZEaAIAUCwAhkRoAgBdiAAIAIZEaAIAauQAhkRoAgB4QACGF&#10;BACAHhAAAgAheO4AgB4QACFs2ACAHhAAIWzYAIAhZwACACFs2ACAJL4AIWzYAIAoFQAhYMIAgCgV&#10;AAIAIVSsAIAoFQAhSJYAgCgVACFIlgCAK2wAAgAhSJYAgC7EACFIlgCAMhsAITBrAIA1cgACACEY&#10;PgCAOMkAIQASAIA8IAAhABIAgD93AAIAIQASAIBCzgAhABIAgEYlACDn5wCASXwAAgAgz7oAgEzU&#10;ACC3jgCAUCsAILeOAIBTggACACC3jgCAVtkAILeOAIBaMAAgn2MAgF2HAAIAIIc2AIBg3gAgbwoA&#10;gGQ1ACBvCgCAZ4wAAgAgbwoAgGrkACBvCgCAbjsAIGL0AIBuOwACACBW3gCAbjsAIErIAIBuOwAg&#10;SsgAgHGSAAIAIErIAIB06QAgSsgAgHhAACA+sgCAeEAAAgAgMpwAgHhAACAmhgCAeEAAICaGAIB7&#10;lwACACAmhgCAfu4AICaGAICCRQAgGnAAgIJFAAIAIA5aAICCRQAgAkQAgIJFACACRACAhZwAAgAg&#10;AkQAgIj0ACACRACAjEsAH/YuAICMSwACAB/qGACAjEsAH94CAICMSwAf3gIAgI+iAAIAH94CAICS&#10;+QAf3gIAgJZQAB/R7ACAllAAAgAfxdYAgJZQAB+5wACAllAAH7nAAICZpwACAB+5wACAnP4AH7nA&#10;AICgVQAflX8AgKcDAAIAH3E7AICtsgAfTPoAgLRgAB9M+gCAt7cAAgAfTPoAgLsOAB9M+gCAvmUA&#10;Hyi5AIDFEwACAB8EdQCAy8IAHuA0AIDScAAe4DQAgNXHAAIAHuA0AIDZHgAe4DQAgNx1AB678wCA&#10;4yMAAgAel68AgOnSAB5zbgCA8IAAHnNuAIDz1wACAB5zbgCA9y4AHnNuAID6hQAeW0MAgP3cAAIA&#10;HkMVAIEBMwAeKuoAgQSKAB4q6gCBB+EAAgAeKuoAgQs5AB4q6gCBDpAAHhK/AIER5wACAB36kQCB&#10;FT4AHeJmAIEYlQAd4mYAgRvsAAIAHeJmAIEfQwAd4mYAgSKaAB3WUACBIpoAAgAdyjoAgSKaAB2+&#10;JACBIpoAHb4kAIEl8QACAB2+JACBKUkAHb4kAIEsoAAdsg4AgSygAAIAHaX4AIEsoAAdmeIAgSyg&#10;AB2Z4gCBL/cAAgAdmeIAgTNOAB2Z4gCBNqUAHY3MAIE2pQACAB2BtgCBNqUAHXWgAIE2pQAddaAA&#10;gTn8AAIAHXWgAIE9UwAddaAAgUCqAB1pigCBQKoAAgAdXXQAgUCqAB1RXgCBQKoAHVFeAIFEAQAC&#10;AB1RXgCBR1kAHVFeAIFKsAAdRUgAgUqwAAIAHTkyAIFKsAAdLRwAgUqwAB0tHACBTgcAAgAdLRwA&#10;gVFeAB0tHACBVLUAHSEGAIFUtQACAB0U8ACBVLUAHQjaAIFUtQAdCNoAgVgMAAIAHQjaAIFbYwAd&#10;CNoAgV66ABz8xACBXroAAgAc8K4AgV66ABzkmACBXroAHOSYAIFiEQACABzkmACBZWkAHOSYAIFo&#10;wAAc2IIAgWjAAAIAHMxsAIFowAAcwFYAgWjAABzAVgCBbBcAAgAcwFYAgW9uABzAVgCBcsUAHLRA&#10;AIFyxQACAByoKgCBcsUAHJwUAIFyxQAcnBQAgXYcAAIAHJwUAIF5cwAcnBQAgXzKABx30wCBg3gA&#10;AgAcU48AgYonABwvTgCBkNUAHC9OAIGULAACABwvTgCBl4MAHC9OAIGa2gAcHS4AgZraAAIAHAsM&#10;AIGa2gAb+OsAgZraABv46wCBnjEAAgAb+OsAgaGJABv46wCBpOAAG9SqAIGrjgACABuwZgCBsjwA&#10;G4wlAIG46gAbjCUAgbxBAAIAG4wlAIG/mQAbjCUAgcLwABuADwCBwvAAAgAbc/kAgcLwABtn4wCB&#10;wvAAG2fjAIHGRwACABtn4wCByZ4AG2fjAIHM9QAbW80Agcz1AAIAG0+3AIHM9QAbQ6EAgcz1ABtD&#10;oQCB0EwAAgAbQ6EAgdOjABtDoQCB1voAGzeLAIHW+gACABsrdQCB1voAGx9fAIHW+gAbH18AgdpR&#10;AAIAGx9fAIHdqQAbH18AgeEAABsTSQCB4QAAAgAbBzMAgeEAABr7HQCB4QAAGvsdAIHkVwACABr7&#10;HQCB564AGvsdAIHrBQAa7wcAgesFAAIAGuLxAIHrBQAa1tsAgesFABrW2wCB7lwAAgAa1tsAgfGz&#10;ABrW2wCB9QoAGsrFAIH1CgACABq+rwCB9QoAGrKZAIH1CgAaspkAgfhhAAIAGrKZAIH7uAAaspkA&#10;gf8QABqmgwCB/xAAAgAamm0Agf8QABqOVwCB/xAAGo5XAIICZwACABqOVwCCBb4AGo5XAIIJFQAa&#10;gkEAggkVAAIAGnYrAIIJFQAaahUAggkVABpqFQCCDGwAAgAaahUAgg/DABpqFQCCExoAGlHqAIIW&#10;cQACABo5vACCGcgAGiGRAIIdHwAaIZEAgiB2AAIAGiGRAIIjzgAaIZEAgiclABoJZgCCKnwAAgAZ&#10;8TgAgi3TABnZDQCCMSoAGdkNAII0gQACABnZDQCCN9gAGdkNAII7LwAZwOIAgj6GAAIAGai0AIJB&#10;3gAZkIkAgkU1ABmQiQCCSIwAAgAZkIkAgkvjABmQiQCCTzoAGXheAIJSkQACABlgMACCVegAGUgF&#10;AIJZPwAZSAUAglyWAAIAGUgFAIJf7gAZSAUAgmNFABk77wCCY0UAAgAZL9kAgmNFABkjwwCCY0UA&#10;GSPDAIJmnAACABkjwwCCafMAGSPDAIJtSgAZF60Agm1KAAIAGQuXAIJtSgAY/4EAgm1KABj/gQCC&#10;cKEAAgAY/4EAgnP4ABj/gQCCd08AGPNrAIJ3TwACABjnVQCCd08AGNs/AIJ3TwAY2z8AgnqmAAIA&#10;GNs/AIJ9/gAY2z8AgoFVABjPKQCCgVUAAgAYwxMAgoFVABi2/QCCgVUAGLb9AIKErAACABi2/QCC&#10;iAMAGLb9AIKLWgAYkrwAgpIIAAIAGG54AIKYtwAYSjcAgp9lABhKNwCCorwAAgAYSjcAgqYTABhK&#10;NwCCqWoAGD4hAIKpagACABgyCwCCqWoAGCX1AIKpagAX6yAAgrrJOEJJTQQGAAAAAAAHAAgAAAAB&#10;AQD/4Q8WRXhpZgAATU0AKgAAAAgABwESAAMAAAABAAEAAAEaAAUAAAABAAAAYgEbAAUAAAABAAAA&#10;agEoAAMAAAABAAIAAAExAAIAAAAeAAAAcgEyAAIAAAAUAAAAkIdpAAQAAAABAAAApAAAANAAAAEs&#10;AAAnEAAAASwAACcQQWRvYmUgUGhvdG9zaG9wIENTMiBNYWNpbnRvc2gAMjAwOTowMzowMyAwNToy&#10;NzoxMgAAA6ABAAMAAAAB//8AAKACAAQAAAABAAAZjKADAAQAAAABAAAOHwAAAAAAAAAGAQMAAwAA&#10;AAEABgAAARoABQAAAAEAAAEeARsABQAAAAEAAAEmASgAAwAAAAEAAgAAAgEABAAAAAEAAAEuAgIA&#10;BAAAAAEAAA3gAAAAAAAAASwAAAABAAABLAAAAAH/2P/bAEMACAYGBwYFCAcHBwkJCAoMFA0MCwsM&#10;GRITDxQdGh8eHRocHCAkLicgIiwjHBwoNyksMDE0NDQfJzk9ODI8LjM0Mv/bAEMBCQkJDAsMGA0N&#10;GDIhHCEyMjIyMjIyMjIyMjIyMjIyMjIyMjIyMjIyMjIyMjIyMjIyMjIyMjIyMjIyMjIyMjIyMv/A&#10;ABEIAFAAo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ACigAooAKKACigCKC5gug5glSQRu0b7TnaynBB9xUtABRQAUUAFFABRQAUUAFFA&#10;BRQAUUAFVNUe5TTLj7HkXLIViIAO1jwGweDjrg9cUm7K4HAeEjJ4LWOwvJJBYMcM02wGLJ4ZiCQR&#10;nOTnPOT0zXpVKDugCiqAKKACigAooAKKACigAooAKKACsfVbK31KVGN0yvahxtj2HBdCp3BlOeD0&#10;PBIGQcVnUdoiaurHlfiq4sPDZ+zvczlLlWWJJB5mMKFwMfh16kkk5Oa7L4XeKTr/AIcFrcyFr2xP&#10;lMW6umAVP4AhT7jJ60Q2BK2h3VFaDCigAooAKKAEOccdaoPqoSaaFYHlmiCbokIDHdnGN2FPQ9D2&#10;NS3YLmR/wnmlR3v2O8ttSspuwuLNwD7gqDx79K0rbxHpl5P5UEszNjOTbSKv/fRXH60ueIrmn5iH&#10;o68+9Oqk09hhRTAzPEGqro+i3V2OZlicwpuxvcIzAA4POFPY/Q9K+ZLm/wBTtNTunGyC6hkcx3UB&#10;ny8gG0Km49CcnJwcbifSpkNHR+JtR/tXTtB1O5Upcu2xsAr8zKQxUg52lgCOeQRUPw61w6Nq8kCy&#10;DzFkVkGcCT5QHUnHt/XHFStEI+jLa5iu7aOeFtyOMj29QfcHg1LWgBRQAhZV6sB9TWVfeJtF01Qb&#10;rUYVzJ5QCEud/wDdwuTnpx71LkluJtLcpW/i+11SBW0eGW7aQlYmdTGjHJHUjOAQc8cD8M9DHvEa&#10;iQqz4G4qMAnvgc4/OiMrjHVSvdOjupBcLuS5SNo0kU44bqCOh9RuBGabV0Jq5kfZbeWNbS8X7RCj&#10;8x3BJ4AIAYdGxnuOeCckZPnfiPw9pd5dXb6WqWNo0e24ZgxSb51kZuCrc7cE7uRnp1rK1wULqxzt&#10;tPrEuoRsl19qaN4JmnMEhMskIKJuHmAnIO4+pGcDmr1r4mvtNkitmuBIkQjO2KwPy4kXgMXwoJVQ&#10;VGFCjgKBUOFiHFosXPi3W5raLTf7alhVBtFxBaSKTtjHV/N6cg5PVgRnGRV+18Y+I2urpl1uFUkG&#10;3bLp52xsAPmTMuc/muc8U7yQru5valpg8U+F0t/EGvWkd48pntZVhSMxKc4GxmOcqT35G3Oec8pJ&#10;4RnZLO0n1PSbR0DLNLp8hM8i9wu4fKSN4LLjgsMY4pqTe5qtjC8azWbaZaw2MsckdlPHjbJvMahS&#10;Bk5J6dzXE6LOx8QJLGScybix44zzn68j8a0jsB6pca/4ktPB8d5pGp+QkMj+ZDEiSh4zj5wxB5By&#10;SBxyf7tbvhnxlNKt5cXV7JKsjoU3SEhflycA9OvpUtuwE8nieyHnebqM0pnKg5nIAwMYUA8ZB5x1&#10;69eaov4y0a3uPNhtLfzSRlgqhkGAeh5AyB+PNRZsnlXUqalPr/iK432lxJa2EkQSQSOVUjOche/G&#10;PTI4zT7fSdB0tjc3sZvr4kMZJ+UDAEZCdOc5+bPPSovroSkua7PTtE05rS38+5AN3KMsf7i9l/x/&#10;+sK1a6oqysaBRTAw/E2k3Go6ZKbBtl2BwM7fMHdc9iex/wD1jxy41p55l03mNVl8qQyAj5x/B045&#10;GDn8qhrUaLXhJvtGq3cjAN9mJDEjkk5weeex+ldLq+reFpkWyv3t3u2GxSyEFe+BJjj8++KiV29A&#10;ZympaDb29i95DcyRqqltmPMz9MdvfJqnodhLe6hYfaZVFnNIPMZScgdcfU9PxpW0IaPQdV19NOin&#10;iksrXyhzEyb3RccfMApxhcc9847Zrk9Q8Wxsvn2ttaGMJhnRXOMA5wwTGNvHtk0kizgvEOsW+qaR&#10;LPGbf5WUEwNu28gdcA/p2rn9NU286ShiwJAG0jGD1z6gda1WwjubXxLHHbC2gKNHGvl7c5H0PWud&#10;n1DULS9js9PtbifziZEjiG488kdzx0+nNSl3A6XTfDWr3wV9YvUs1yd0ECiR2Ge5J2joMEA/hXW6&#10;Xo2jaSqTLEryRDIublvMdSO4J4U887QP0rOUuxnKRqS6jAyZhmSQEfeVv8+oq74O0NtR1M6vcg/Z&#10;rdv3AI4d/X6D+f0NKnG7CGp6LRXUaBRQAV5N8V/As12Y9f0WHFwrf6YiDqO0uBzkYwfbB4wTSYHO&#10;eGHTSoDFKGUOp8xQQMMcenvWjeabavqMc/2qTyFJkW0adyvmZ5IQttxzzge3c1lfUZw/i6e4bWNS&#10;l8248jzRCgWUhEAXJBXGDyXI59sYxXSaXZoPD9ss5KxPAvnnGcAgbv8A2b8s9qp7CO+u9Htdb8Ga&#10;ZEqW6yiyRIpnQb4laLGUbGVIO04GM7cHg1wWqeE7NbzzZUlt13YxLmSJE85wGYqw34QoSXcEYJ5L&#10;HGcWBzh8F6ZPbxJNdTRtLEnlhb1JN2cH5j5YxxHN0BU/L8wAOamn+CdKu2kay1fU2jIyim2Ebnk/&#10;L8xxxg5bIUkjnJwL5rILo6F/htpOlot1eapqUsSsCyh1XdntxzyeOD361bTULLRisEFqFzEq7kcs&#10;pGSVbnk/fIJPPQHvjNycjGUyO112W5Dm4g2FQCEC/Mcn0Jx35ORjvVCXxRLPDNAQixtlCWbaeoyO&#10;OB8p6g8ZJ5ANKxDk7FnwzpWp+IvEdvaw3BRSDJcSLkiNcnLfMCCTnAPXJxwAcfQlraw2VpFbW6BI&#10;YlCqo9P8a2prqaUloTUVoahRQAUUAeT+NfCbaNP/AGjpkQSxcqGRF4gb6dlPb0PHpXB6ndKto007&#10;qkwzskgnKOAOepPPT7uCKzaswOOm1GT+y1imlMk8rs0rNkk5I6k89q7/AE7VoptJtGmVZfMRUeMv&#10;tDkkLjoT17AE05bAju5tVEdskKuMIoUYGBwMdO1YeoS3rXVtKZRb2o3GVpDgHoAOmep69PestFuJ&#10;tLVjNT0m0+zvK8aTXb4AfZyR6cZJ4JGDkVyUk2yExC3iMOw+XGY8qF69M+3QEZye4wYu2YVG2zRO&#10;umTSEs3824M8iIjqiDaSwPIJGOo69PXvWTeRiUsqqhaEcorDDHkgEYAB/wCBemMZppGb1K0TSPGy&#10;PNIjNycBkJAOOSMDPsc1mSi6ur8W8Uchnkfy4kVsljuZQABzyR6c+tUhpaH0f4D8JxeFPD6QsgF9&#10;c4lumwM7j/BkZyFyR1POT3rqa3SsjqirKwUUxhRQAUUANkjSaJ4pUV43UqyMMhgeoI7ivnz4u+Eb&#10;zw1C2o2UDXOiyHazdWtGJ4DHrtJwA34HnBZNAeX6RpOteIZx/ZthNMikgSY2xrjnBY8A+2a9Y0jw&#10;fNpLW73+pKCEK+TbZPpglj3z2x+NZzmlog2Ro6vdQWumSC08uOTOQ7E7ux4Y8jtXDy39y7FZLhkt&#10;oyRjaSFJwwIJwQcrnPQE/litdzmqXbLmn67Jb6aLckIsbKoCHccA/MOecYwM+/U1nT6iVvFjtYzH&#10;NuL5ySkmTn243Y4qrBfQmd5JtOhSNHeREUlowzfN3+nOOD0/CtG4hkeQOskwTIYbnAUKM8cfh29f&#10;XgBRuc2lrFayEQ3A2LyxVeWUd8/n27/ifTPhR4Si1C//AOEgvIN8No222MiD55OcnH+x246kHPFa&#10;RWppGB7VRWpqFFABRQAUUAFRzwQ3VvLb3ESTQSoUkjkUMrqRggg8EEdqAKL6BpTqq/Yo0VRhRHlA&#10;B9FxWbe+CdLvWU+ZdQ7e0Ug/9mBqHTiwM27+GGkXcexr/U05zlJI/wCqGsh/gjoLjH9pant3Z2l0&#10;Ix6Y29KFTSIcEydPg7pCqqtqeoSBRg72Xk5zngdaenwg0OPBE87EdC6qT6+nrRyIfIiwfhbphg8k&#10;ajfxpjAERRcfT5eKZP8ACPQpwd17qatjAYSRkjoQclD6fQ5IORRyIfKipJ8E/DkzbpdQ1eQlSp3T&#10;RnIKBT/B6KD9a77TdOttJ02Cws4xHBCu1QAOe5Jx3JySe5JqkrDLdFMAooA//9n/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Tq4aHR0cDovL25zLmFkb2JlLmNvbS94YXAvMS4wLyAAPD94cGFj&#10;a2V0IGJlZ2luPSLvu78iIGlkPSJXNU0wTXBDZWhpSHpyZVN6TlRjemtjOWQiPz4KPHg6eG1wbWV0&#10;YSB4bWxuczp4PSJhZG9iZTpuczptZXRhLyIgeDp4bXB0az0iMy4xLjEtMTEx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4YXA9Imh0dHA6&#10;Ly9ucy5hZG9iZS5jb20veGFwLzEuMC8iPgogICAgICAgICA8eGFwOkNyZWF0b3JUb29sPkFkb2Jl&#10;IFBob3Rvc2hvcCBDUzIgTWFjaW50b3NoPC94YXA6Q3JlYXRvclRvb2w+CiAgICAgICAgIDx4YXA6&#10;Q3JlYXRlRGF0ZT4yMDA5LTAzLTAzVDA1OjI3OjEyKzAyOjAwPC94YXA6Q3JlYXRlRGF0ZT4KICAg&#10;ICAgICAgPHhhcDpNb2RpZnlEYXRlPjIwMDktMDMtMDNUMDU6Mjc6MTIrMDI6MDA8L3hhcDpNb2Rp&#10;ZnlEYXRlPgogICAgICAgICA8eGFwOk1ldGFkYXRhRGF0ZT4yMDA5LTAzLTAzVDA1OjI3OjEy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4RUFCNUFDODA5MkUxMURFODhBRkRCMTQ2RkIwNzEwRjwveGFw&#10;TU06RG9jdW1lbnRJRD4KICAgICAgICAgPHhhcE1NOkluc3RhbmNlSUQ+dXVpZDo4RUFCNUFDOTA5&#10;MkUxMURFODhBRkRCMTQ2RkIwNzEwRjwveGFwTU06SW5zdGFuY2VJRD4KICAgICAgICAgPHhhcE1N&#10;OkRlcml2ZWRGcm9tIHJkZjpwYXJzZVR5cGU9IlJlc291cmNlIj4KICAgICAgICAgICAgPHN0UmVm&#10;Omluc3RhbmNlSUQ+dXVpZDo4RUFCNUFDMzA5MkUxMURFODhBRkRCMTQ2RkIwNzEwRjwvc3RSZWY6&#10;aW5zdGFuY2VJRD4KICAgICAgICAgICAgPHN0UmVmOmRvY3VtZW50SUQ+dXVpZDowQTgzQkE0OUZF&#10;OUExMUREQjQ3NjgyNzNFODM2QzQwQz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0U4RkRFQzhFQzRFOUYyOTg5QjFFMjc5RTIzNUFE&#10;N0UwPC90aWZmOk5hdGl2ZURpZ2VzdD4KICAgICAgPC9yZGY6RGVzY3JpcHRpb24+CiAgICAgIDxy&#10;ZGY6RGVzY3JpcHRpb24gcmRmOmFib3V0PSIiCiAgICAgICAgICAgIHhtbG5zOmV4aWY9Imh0dHA6&#10;Ly9ucy5hZG9iZS5jb20vZXhpZi8xLjAvIj4KICAgICAgICAgPGV4aWY6UGl4ZWxYRGltZW5zaW9u&#10;PjY1NDA8L2V4aWY6UGl4ZWxYRGltZW5zaW9uPgogICAgICAgICA8ZXhpZjpQaXhlbFlEaW1lbnNp&#10;b24+MzYxNTwvZXhpZjpQaXhlbFlEaW1lbnNpb24+CiAgICAgICAgIDxleGlmOkNvbG9yU3BhY2U+&#10;LT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2MjAxNjA3MDVEQkVEMEQ4REIyQzk0Mzcx&#10;MUQ3N0E4NTwvZXhpZjpOYXRpdmVEaWdlc3Q+CiAgICAgIDwvcmRmOkRlc2NyaXB0aW9uPgogICAg&#10;ICA8cmRmOkRlc2NyaXB0aW9uIHJkZjphYm91dD0iIgogICAgICAgICAgICB4bWxuczpwaG90b3No&#10;b3A9Imh0dHA6Ly9ucy5hZG9iZS5jb20vcGhvdG9zaG9wLzEuMC8iPgogICAgICAgICA8cGhvdG9z&#10;aG9wOkNvbG9yTW9kZT4zPC9waG90b3Nob3A6Q29sb3JNb2RlPgogICAgICAgICA8cGhvdG9zaG9w&#10;OklDQ1Byb2ZpbGU+QWRvYmUgUkdCICgxOTk4K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9sAQwADAgIDAgIDAwMDBAMDBAUIBQUEBAUKBwcGCAwKDAwLCgsLDQ4SEA0OEQ4LCxAWEBET&#10;FBUVFQwPFxgWFBgSFBUU/9sAQwEDBAQFBAUJBQUJFA0LDRQUFBQUFBQUFBQUFBQUFBQUFBQUFBQU&#10;FBQUFBQUFBQUFBQUFBQUFBQUFBQUFBQUFBQU/8AAEQgA9Q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CKaZII3kk&#10;dY40G5nY4Cgckk+mK8S+BP7TVt8bfFeu6db+H9Y0vToV+0aVqV9YmODULcOUMkcgdgwJAIOBkbgM&#10;lWC8V+39+0VonwV+GukaHd3Vw2reKtTtbU6fYgG4m01LiJtQIzwqtb74skg5mBHQkeKfC3Tbfw7e&#10;P440/V7bxHq91dOz+IbeY3RkZZGMcZyA0KrGAotmPyBduxeSvPUnyNDR+iVFc94H8XWvjjw1aata&#10;/KJV2yxZyYpBwyH6H8xg966Gt07q4gooopgFFFFABRRRQAUUUUAFFFFABRRRQAUUUUAFFFFABRRR&#10;QAUUUUAFFFFABRRRQAUUUUAFFFFABRRRQAUUUUAFFFFABRRRQAUUUUAFFFFABRRRQAUUUUAFFFFA&#10;BRRRQAUUUUAFFFFABRRRQAUUUUAFRTTJBE8kjrHGgLM7EAKByST2AqWsDxpo9n4m8NahomoQPdWG&#10;pQPa3EKStEXiYEOu5SGAIJBwQcE1EpKCcmB8U/HD4ffCb41fF6+8aaz8XNLaeWyGnWNjPbRTpZQW&#10;4WSaOPLjJPneY4YHAmXIAKmuDuPgT4H8AeMD4i8EeN7HxD4xR10ubRY4YrRbkSBZ5MsCczrEhmVW&#10;JG1SwUgg19P3n7Jfwrt5rRrbwXHbLaXE13bpa3s8CQ3EoiEkyKsgCyEW8ADAAjykIIIzXN+IPgf4&#10;I8Lm413T/DBt9bilW5iv5Lya5lWVbcWgI8yRsgwHyyMYIAJGVUjzXV5uoaIq/AP4n3Hgnxc2ja7A&#10;dPs9QcR5aQNEzAALNG3BIBO1gQpA6jCAD7Ar4U8aeHrbXNFWyPm29xFIJra4jI3wMAQGBJ54ypA6&#10;gnIPb2n9lH45XHxB0u+8HeI3C+MvDkcfmTfdXUrNuIrpASTkEeW4ycMAc4da6cPK65WB9BUUUV2A&#10;FFFFABRRRQAUUUUAFFFFABRRRQAUUUUAFFFFABRRRQAUUUUAFFFFABRRRQAUUUUAFFFFABRRRQAU&#10;UUUAFFFFABRRRQAUUUUAFFFFABRRRQAUUUUAFFFFABRRRQAUUUUAFFFFABRRRQAUUUUAMY7RzwK+&#10;dv2grfxB4a8SaL4s0zXvEXlNrGl2JSC+jj0nTIHuoYpRc224NceeJmAYq7IQhBjAJP0HdRpLE0ci&#10;h0cbWVhkEHrXnuufBXwPrnjSLxdfeHbW48QRyRzG7y4EkkYxFJJGGCSugA2u6sV2jBGBjzcTVSag&#10;jKpCU42ieMeLNY1aPx/ruvL4h1SC40rx5pPhq20hbxxZSWE9vZmVGt87GdjdzS+YRuBiUBgFIPK/&#10;Hi31Xw5400fU7TUtdurTWNTNpcXUuqA6Zax/Z5QtiLIEAl3jDCXaWVzlnwAtfQHiD4b+FLvxnF4u&#10;n8P2MniWBQseptH+8BCsitjOCyq7KGILBWIBAOK8o8YfDXwgviG88Rp4b01dfnEhe+WAB2dlKNIR&#10;90uVJUuQWIJBOCQeOMk2tCHRnbfqcMPEsd1NEULpLGQGjSNjjGAcYGCDkkEZIxjoM14r4t8ear8I&#10;filo/jjRvmvdO1CSAwkhBeRmJGmgY5J2sCVJIIVgrDlVI9FszHbQqLdbSw+QBVWMAg4OdxXaB1HQ&#10;nkZGcjHi3x40+W1eHVLjWoZ4reUC3t4wZGfcvziQkjaR1GckZJ5H3e2ldSOh7H6seAPHOkfEzwZo&#10;/inQbn7XpGq263FvIeGAPBVxn5XUgqynlWUg8g10VfnR/wAE3/jvD4f8V+Jvhdql1iwvrldV0XzM&#10;jyXlAWWIAk4VnUEDjDuepfI/RevQAKKKKYBRRRQAUUUUAFFFFABRRRQAUUUUAFFFFABRRRQAUUUU&#10;AFFFFABRRRQAUUUUAFFFFABRRRQAUUUUAFFFFABRRRQAUUUUAFFFFABRRRQAUUUUAFFFFABRRRQA&#10;UUUUAFFFFABRRRQAUUV8/wD7ZXxgT4ZfDOPToNWfQ9U8RXC2MepRyPEbK3BDXVwJVxtaOASyAb0Y&#10;hHKHcuKTdkB7puaRnODjOBx2x/jVW7yi88d6/Gi48OeO/Fk2jaxH4a8bavBLdW8t3qGl2OpanCsJ&#10;jP2gi6kc8pKCUPmkOjqSVIBbovh/+0J8TvhncP8A8I942e8tdLa2gv8ASdSu5r6zR5Yri4w0d0TJ&#10;EkcFsWkfzYDE29TGxjbHjzoObcr6mu2h+ouvXB2ycHHY5/z7V5L4uuNqk4JOQCBz1OKxfgn+1Fof&#10;x90y+s/JXQvGGnxLLqGhvKX/AHbEAXEDkKZIiSAcgPGxCyKrEZteLpg28Z6EH8jkfyrOMXF2a1M3&#10;c+D/AIyfH648C/F5dMtoJLm0tVMrw24Bc5BABPVVBHTPPfqAPM9d+JHij4jSPeNHHbWskpdbWSUs&#10;2SCTkhTjIAAOBnBBAwMM/aE8NjTv2iNfEtvNeWuoKLsW9tJ5c0qrkNGHIIXJHJAJAIwCcZzJvGlh&#10;qnhGYWnhDT9AtrSSJre6sLySckkyCNmDAHDCM8nkhhkDII9aMUkmiTovhX4kuLX4teD9QjRrC6nW&#10;a0cO21oXUkoQe5DBSpIB6AEcFf2X+BPxQX4o+B7e7uDs1m1VYb+IgKS+OJAo6K2D2A3KwH3TX4ia&#10;JqMVv468KapaiOKNrmOUrKzKijfEQcjJAAJ5GSMdzgn9EPgv401D4c+NYdQI/wCJdKwgu7aJcs8b&#10;MBkAYyysDgnAO2QAhYxluXLJdhpH3pRVe1uodQtIbq3lWa3mRZI5EOVdSAQQe4IOasVsAUUUUAFF&#10;FFABRRRQAUUUUAFFFFABRRRQAUUUUAFFFFABRRRQAUUUUAFFFFABRRRQAUUUUAVLlplkjMRG3ncr&#10;D8qjbVI4WxMrRDrvP3eBk5Parm3IwelcZDbeKdJ1nUrnVdR07VdA8uSW3tLHTZIryIqQVTd5zrLl&#10;QRwqksRgAHA5KnPB8yegrnSN4g0yO5W3fUbRbhhuWFp1DkHuBnOK0NwavKtN1zQvio+oeHvEng+a&#10;wuLaCO9Ol+IbaCXfBKWCSrtd1ByjAgkMpGD2NeUX37Kvg7xJbzan8LvGNzoLq7IRp2qz3lmJB1X5&#10;ZgyHJHAYgDouKSxHdCUlLZn1bSbq/OP4gab+0F8EYbm81GXxNrmmwpJIt94d1a/1KAKrNtVozKZI&#10;yVCklkCDcRuOK8603/got8RNF0Msmp3N/fRQI32WbSzKhlZVJQyMhb5SSpJI5U+oqvbrsS5pbn6x&#10;fhRX5uQf8FMPFFvNb2X2XSrm5kvYrRrq60e6WBYzKFkuNySAeWqkuOMngYHOOx0n/gqDZtBpzXfh&#10;C4naZZpbkpHPbGFUheRUCsjhndlVFAbGWySMYp+3gT7aHc+8vxor5Btf+Ck/glrho7nw3rkKrai4&#10;PlwMzFjJGvlhSqksBIWJGQBG3OcA9nZ/t5/Ci6Mnm3msWkSSQRiWXSJyJDIspJRVUsVTyiGbbgFk&#10;5O4VSrQfUPbU9rn0XRivGdL/AGwPhDqjKsXjGKBmd48Xlnc22CqhjnzI1wMHIJ4ODgnBx2+j/F3w&#10;P4gdU03xfod7I2MRw6hEX5x/Duz3H51opRezLVSL2Z2FFMWRZFDKwZT0INOzVli0UUUAFFFFABRR&#10;RQAUUUUAFFFFAEckixxs7kKqgkljgDHc1+X37dP7Rdn4W8fXn9mSw6v8REZEsprtluLbwra9Yza2&#10;7fI99LgTPKQWhVo0UhgDX2j+1N8WbLwPpvg/wmbuKLU/Guv2OjmP7TFHKLFrmIXsgR2DOPJYxkoC&#10;ymZWxhSR8B+Px4Wg+J37QN5F4Qs/FHjy6fUDp2ueNLWO9tkmivik0dtbSu0OI4DCISyyMSkhYpGP&#10;KPPUlqkUu55Tq37YHj+61P4ca0t5rM+ueG7G7s5b2bX7l1vXl3okktu42xuizLhipaQqm5iUwMj4&#10;e/tHSeLvEVl4b+LuuXOvaXIVjh8VXzefqmgTeYDHOJz889qHKl7eUspCiRRG4GeYv/APjW8ur43G&#10;g2MMt3BGk8FkltbW21CSg2QsiLhkydqg5B5wSD6Pb+OtT8Cfs6614Y8X6T4VvJL7WLSCxjudCgSW&#10;SyNvLJdKbqBVZZMi3KyEmUPuyxBACaVtB6s4fUfF3ij4B/HZI4oreLxToN15bCG6klOpygK7zM5A&#10;8yG8iYKASSQ0Z4KKK/SWbxLaeK/D+n6zp8nm2GpWsV5byesciBlPtwRXxV8dPEWk6tN4T1jQ4v7G&#10;07XPBuhqtvqt8YJg0MsyhWMcQE8pRIQAXVCvzNGxaMp75+zndyn9nfwb57tII7eaKJmOf3K3EixA&#10;YA4CBQOCcY5Nc9TVJ9SWeA/tQWN3ofxQ0LxRAAiQsYWkBAGGwwBPbI3gZ7j3rnfiVp8974ME9zJp&#10;MFoMSqv9nrFcuzYJOUIRmOADhVyQcjit/wDbE8VWQ1Sy0CKCT+1Jo47gSqBt8sMT8xOf7hAwBgZO&#10;exwvCeuyzfDtZWEZbggkDblQPm/2SckhgO/HcDeN+VMnU8n8S6Tf6PcaZaXcb2939mwkeQCjhVdM&#10;4Hc8EcEEYzjOPuvwvrFvrGgWuoxMJbS8tVnkZUO7yzFu2AE5zsKL25mfjkmviHx/rB13ULa5dGke&#10;GcBireu4kYPI6Z44yRjHQexfs5/E62s4JfCmqylQ8ol0+dsbSXnhMkJP8JARnXOBgkZBwDVROUUx&#10;pn6X/sy/ESSa2l8I6rIBeRGWexJb78alfNXn0kdioH8OcYC4H0DX59aBrcul6tpl3azSR31u0EsU&#10;jD5lJllJJGcHJwCMYOcHIJr7f+Hfja1+IXhHTtbthsNxEpmh7xSFQxQ/mCPUEHvTpSurMbOmooor&#10;cQUUUUAFFFFABRRRQAUUUUAFFFFABRRUbTRx/fdV/wB4gUroCSiqUmrWsakmZTjrt5/lWDrvxG0f&#10;w7Z3N1eSmG3t42lmlkIREVQSSSTxgA1m6kFuwOqpPpXyhqX7dFtr2tT6J4K8PfbL7yppIbrVZzDH&#10;IYhlgsYBYnoAGKEkgHAJI8Jl/wCCjXjdtST7bbaPHpzthk0+F4ZQoIBIeR3GRkEggDkDIwTWLxMO&#10;hh7aGmuh+ktcz4k+Inh7wvpN/fXmp27izyrwQSq8zSbQwjVM5LkEYHoQTgc18l2/xXT4lXltpupX&#10;OsXukahEJGuIPMZFBwyK+DlM9yQVGCG6kVofC74JWOv+LrvSNEs10jwpYSxz3dxCAHmYouVL4y0r&#10;lSWbsOeMqKn6w5PlijRyutD2f9nH4yap8evD83jVNNOm+E9RhhbSYpsebkbxLuI+8QcKSDtBUgZI&#10;Y17JnNZ+h6Jp/hvR7TStKs4NO0yziWC3tbaMJHFGowqqo4AAHQVocYrrimlqUttRaKKKoYUUUUAF&#10;NkQSLg06ik9dGB85eNvBL/D7wj8Q7263W9lr2qWls12l1NdTWukNJDHcFpHyyKokupNq8IHODgAj&#10;pPhuun+JNa8aa94dli0vRdQS20jSryxiRUl+zxSbrmFSCrKGlKKcEEW54KgE+xXFutxEY249x1Hv&#10;XA+NvCtjr9immaxFIYUkWe3uLeVoZYZFztkikUhkcZIyCDgkHIJB4akHDVbHP7GzvH+t/wDM4bwX&#10;48uvDWhfEDV72XXtR0Pw4gCJ4gaIX4ukjZ7iMFOPLKtbFSw6uxGV21Hp/hnwv+0Nb6zH4m8O6fDq&#10;unyJD/a3hvU2lR/MiDqUuFWMsygjcrqQDg8gir+s/DmM+EbfS9Anj+1W+qR6wW1ySS6S/nU5IuXy&#10;WYMMYIB2mNCAQoFW9B07VPhj8NfE9zFbw6hrksl3qsenaLbMYFndRshhjA3FQyqScAkljgZxUaGc&#10;VODs9j5c+JH7OMerQrD8KfiW03iW1uPKh0jxFfTWbaj5bFZER8BZGOHw0aBNygE4zjjPEnw7+I/h&#10;HwPbWdxcar4P8VXU6LJqGrTNcxKQx3RxuC8PIGAyhs5Bxk4H258FWsodHXTbHxWviO10yCGJbO6s&#10;Vt7uxkwQS4IVxuwcb0DcHLMc16RdWtvqVrLbXUEV3bTDbJBPGHRweoZSDkexFS4robU1zrmkfmB4&#10;k+L3i/4P2NxdeJ521K+bRri20iSw1GfyNSvmniEJkjBTa8UbMzkBUZQSMEYX2jx98brT4Wa58PYd&#10;Tlu08Pa7PPY6hcHUbkPDi3EqTYWTICsCCByFJIBwK2v2q/hH8LvGGpaJEbSaDWLO6lFrDp959mtZ&#10;p2/dMsgIKLGrDa8x2qrbkBZywXwX4seD/iD4ysdHlm8M+HdZsLGZdRsvLvbq0vMGIB1KBG/durMo&#10;wxMqrvQbSrnL2LethSpySdkeq/sv+ONU+K3wiv8ARtb8Va5H47hslaTUzfXEX2Q3UJezkjAcI5WM&#10;RyMCDhmKkYODS/Z7/aC1bxd4m8GeC9eur065b2mpy+KpJtRuAIruK5a3t7RMy4DFkdyBzjywCdxB&#10;8U8I+LPHvw/8da94gs/B2kw6jqkYjl0+TXLw20ADAkQweSfLyVUkDgdBgHFTeHfEXiHw98SPEHxA&#10;k8KaFpGo6hAbmaNtTuBCZwY2aURyxI2WKIZDGXYgHbGWY5xdM5vh5WfRdx+0ZHD8ZLjwFE9xb6ha&#10;eNrHSCpvLlvtWm3GntMzAiT5XSbALccbOuWrsPiL8YtU+F3xLme5SXU/Ai6XpqyQ2Orzy6vHqF1e&#10;XMCNHbCUtJCRHEDuCgkHYzFXSvkq18aeNrn4qnx3H4B0dNWuTE9zHHqV99kmmjURxysPspG4KEAY&#10;HaQgJB5J6y1+Knjf/hZy+P5vh14VuPFMWmxaXDcTateAwwJJLJ+7U2xIZjM4LAE4AAIGQRJrYtVN&#10;Gr6n0R8GfiN4y+Jv7OunW2lfEOG2+KMltC95Pq1rBLNaSb1Yo1uAMK8QIWQq2d+4Bvuip4y/aC+M&#10;Xwn8Q+CtH1rSfDmp2Oom7hudaE7Fbl12NCqYERSVU85nUx7XVcoRhgPju68B654l8O+FrPxB4F8P&#10;3d9oNq2ni9j1O6tbq4gaaWVBsa0dgY2kJV48MpZsEhiB23xK/wCFo/tEaloya7PpPhPQtCn8+1td&#10;PeWZln2lDPM8oV2ZULqoxGoLEljg5r2lSP2jKVSXLpufcHxO/aCu/hv48+GHhwaNDqn/AAmGqTad&#10;Lc+e0P2URxqxkVdrbuW6Ejgde9b83xqit/jHZeApdJlVrvQJddj1FZgU/d3CwtEVx1+dGBzggkY4&#10;yfjTx94s+IGreJPCGq3Hh7QvElx4Q1GTUNIvDqVxaSkSQmI/aoxDLvUbgSysoJjByQTmt4d8cfFr&#10;RfG2p/EDVvDXhvXfEl/ZrpUSPql1DHY2gkaUQ28EdvIQrMVYtIxd2GQAOBarVe5v7bU+p/G37Y3h&#10;D4d3Vpba5pGvW897qN9ptnHDFbTm4e0MIlcCOdvLUibcBLsfbG5Kr8u7tvhv8ePB3xWutYtvD+oT&#10;S3ekfZvt1vcW0kLw/aIhLDncBnKk5x0IIOCMV+dmueE9c8cfFGXxjqfw/wBHtLu6me6ltI9bvHtZ&#10;bpooomcq1oPLEqQrHIyknOMYbIPdeF/iD8SPA/jfxP4mtPBunS3ut7RNp9x4p1GextcHJFvEbMrE&#10;GwDwSBhgMAEDX6xUW2pnGvLnd3ofa3hP9ob4d+ONYbSNF8U2l1qi3s2nNZOskMwuIhK0kWx1U7lW&#10;GViPRCenNdlb+JtHvLnULaDVLOa4091jvIo51LWzNGsirIAcoSjKwBxlWB6EV+amp6j4xPibUfEF&#10;l8MdD0vxFN4it/E/2yy128Ob2GJouB9jKtFJG8iumfmMxIILKa67wN8Wvif4F/4SW7i+G/h+8vvE&#10;erTavqNxca7ds0s0iKoRVFodsccSRoo6ALyScmq+tT7Gka62kffmj+KtF8QaYNR0rV7HU9PIJF3Z&#10;3KSxYAyfnUkdOetaMc0cy7kdXX1Ug9QD/IivzI8D6l418B/BfWfhrpXwy0tfD+pLdW9w8uuXrXQW&#10;4QqwBNlwETEanaQNqg5Ykn1b9nXwbqnj7xT4NtdT+HOj+DfCXgKSbUbEaTq107veSRiJPNWSFDKc&#10;b2Ys2SVGc9DSxT6xKjWUmkeR/tveKtdH7R/iGw8S6hb+H9Aj0u3GmXu2aYm0EbzRtHH5mxZJLpJo&#10;Xm8qRoituVRmKmuG+Ijv4r1S/wDH1m6aVbS+dB4vtDEkCaDeXCxx3U1wi3BBhneOOdWWNm8xTE7G&#10;ZQh+/f2nv2cdM/aI8Hx2TSQaf4l00ySaRqlxB5qRFwBJBMgILQSgAMAQQQrqQyKa/NfWPBPi/wDZ&#10;++LF7qvj+XVPDOu3MUen6XrP9oNDbW0YkVpp7a5GI7obST5OVlYu/mRFmLGoTVTXqdSNW+jgutN1&#10;DWINU06XTrbTlupb2a7jtR5cqXMkMhjnKMNweMAFRlmCgFgyit4g8LaR460/wvqKeJbG/wDhvbTf&#10;2n4l8R2tq3l6aY/PitYLd50BnuZSzj7OqMAwi3DaN1dH4L+OHjOazguX0rT7a4vNVUXrN4Ktnuog&#10;9wxkuy0cIWZhGkJJK+YzJKWXaEJ8z+IGoax8cfEdx4eu5Na8U3cssosdMCq11pxEy+XJbWcKRrCs&#10;kbSeas8NuoZgTIdqGqXYopfErxFr3xI+Il1Ja6PPpep6lNbxWeiq13avaAbY9OtWtnSOCRSEBcqJ&#10;FIhkZNqxkyfbOl+GrbwD4L0Hw1ayNPa6RYw2CTMMFwihdxwBySM/jXF/s7/sqr8H7e08QeJY0k8T&#10;QwtHYWKXPnJpaOpEhaQALLcOCVZ1GxVJVMglm9B8Rzksex7EDnr/AJ7VlOSdktkQ2fFP7a+igeIN&#10;D1iCSSK8ntDYOAQu6MO7HByCCN4BI4wQDXLfCvUhp/g3VLO42mO3k4V2IO0gZByMgHBwR6gcY59O&#10;/a6t2uLDw5ciW0TZPLEY51O58hTuVgMALgk545HXmvB/D5H2CWzkDpqDTsokjwyEAZJJBxtABPTP&#10;c8Yx0w1giDB8SalIsUElumx3uzJuUfNhBkcnrgknGO465BrQ0K+e3vIwQ0Q3AhgSMHggkY4wAQMZ&#10;OQvWsbVLgx30UckikJucMxBycgcnPT5Rz3z7g1r+EZ44pbyW8QOLaMKIgoI5JXuDk88Ad8GtitT7&#10;p8C+MpfEWgadqkA33jfvI0CgFpA4fZgZAxNG6j2kXgZr2P4C/GKLwJ44stIe5X/hHtXkcNHJPGJQ&#10;zm0itJFRiGbGSjLHkgsSQcDHyj8Fb/f8P7SUpLIJ2kJjLEMSZAmcg4U4VACcAERNkAmvQNF1m4uP&#10;F0FpYXqC5jjt90drcQbfO/0jUIZJLdkMgDbrfBRlwSikHjPJrGV0V0P0JvPj38M9PJF18RfCdsQo&#10;Y+drlqnB6Hl+lVW/aM+Fga1RPiL4Yna5lWGAQatBJ5sjHAVdrHJJ4AFflt+2h8B0+F/jmDX/AA7Y&#10;JB4Q1xdnlIuVtblTl48dFDL8ykdSHAGFzXkPhi+W21bw24Ijt7PUIZp5GUsqKZAWbAHIXIJGeAQM&#10;gZNdSnzR5kSftVqPx88A6Xbyzz+IonjieKN/s8Es53SyJEgAjQk5eRBx0zk4AJG/4d+IGi+K9Ftt&#10;V0u4kubC5UPFIYHjLAgEHawBHUcEA1+d2t67BDp12HuIUtJZ9PmjlWeCIZTUbMkB55I4wSu4jc6j&#10;tkEivpf4A6obb4S+Ho5HKn7LGQrEE4Cgc8npjpk4ORk9a5Z15RV0N+R9FnXYOyOT26f41x+ufGjR&#10;tM8Jt4gsIZ/ENp9uXTEi0po3ke6a5FqIsyOiKRMdhLMoB6nHNY8PiZBJJluFcDJPbaD/AFr558L/&#10;AA38Qf8ACJ/EHw7qR0+30PxW2p3EVswYtZ3n22Vre4kGWDiaI27MFxtFumQWdiMPb1H1MKkprSCu&#10;fQWrfHlF+HNz4ttNNksotN1KO01Sz1QqJbSOO8SC8LGJ2QmJDJJlXZTsxnrjAk/aVj1LwbLr2lza&#10;ZcXFvq11oDaXbzrMst6JnigzdFlSGPaonZmVj5Z4BIAbm/h94ft/Beg6zp94mkvb6rdtdSaTpdl9&#10;n023Voo4miihYtlW2FmJwGaRjtGSDfSz8Mx2d7ZjRtPlsr28W+ntJoFkgadVjUOI2BVSBGmMAAFQ&#10;cZySvaz7maVWVnexP4m+JfxKGjaZq/g6XQ/GmnG2sftV3p9yohkuIrkpeiEKsjOkiHAAOYzExyT8&#10;p6eS8+IsfxCwNX09vBw1I3vnNIv2k2ptPL+w+SLfGBcfvhN5u7aApzyKx/8AhLokiEcW2NFACqgA&#10;CgdMAcDHpWfZ/Eix1aziu7K8S6tZCRHNE2VfDFTg9xkEZHBxxxUe0n3NFSfWR22h/wBvWup39xrf&#10;i6XWYriLyLe0hs1s4rdAWJbKszPIdyjeGUAKMKCSTo2GopoOnx2sd5dPBCpO+8u5Z3xkklpJGZj3&#10;5J4AwMAAV5WvxKsbhVlgvI7hGkeFZI3DKXQsrqCOMqUcEdQVIPIxWJ4l8WaX4g0+Sw1S2g1CykKs&#10;9tcKHRipDDIPBwQCM9wKlub6mijyrQX4jftreHPCd9cWGk2F94nvYmEYeCVIrWRiM4SUli2OckKQ&#10;QCQSATXLftAftWXvhnVB4f8ACbpFctbLPNqjqGZPMUNGERlK8h0JJBPzYGCAT8mfGJbPwz8QdVgs&#10;EVLFttxBGGYlBIASM54wwIBJJ4XJGAVxdZ1658WDSJNHkF/qMkMVlPpqybrlmhURI8a5HmAxIu4g&#10;ZBRgQCTjLlkzy3UrS5ot2PV/iZ4vfV/hr4Y8T3Gs6lqFzc3Fzb6i15dPOFYPI0TKhJVUMYBwAMqF&#10;IIJJbzCT4za7c+G9c8KwXskmnXMazQWrSuxgaJlZsE7tqEAsVyQdoxk5Fev/AAh/Zl8V+OfCzaV4&#10;vvovDOkTXKTxWquh1FsAhsRsQi5AH3m3Ag/uzyB9Q/Cf4B/DD4TeXc6Todvca/CGWXUNVJubteSc&#10;gMAI85B+RFzkcnileMdtWbQo80k77nxF8DfgX8VfHHiLSNY0fQ59K0aFsnWNXH2SAwspDFAw3y5B&#10;IzGrAkDJBAr6m8Gfs0+Avg7fT6vfxx+L/Es0jzpdalGvkWu4khYITkDGcbnLMcAjaeK9j8WePfJB&#10;KOTwV255rye81C91+/t7e2VpriVhFHCvJZicAD8aavLQ7oUYwVtzqtHstT+JHiBNLsG8mHPmTzBf&#10;khjzyxHck5AHc+gBI+jPC3hmy8H6HbaVp6uIIFwXlbdJIx6u57sTye3YADAGV8NvAsXgPw3HZ7ll&#10;v5f3l3cKPvyHsD/dXoB9TjJNdbXsUaXs15li0UUV0AFFFFABRRRQAUUUUAFVr6xi1C2aGZco3pwR&#10;7g9jVmik1fcDy7XLe58N3hjl+eNz+5lxgMPQ+47j056UlrrHT5wTxmvRNU0u31ize2uk3xt3HBU9&#10;iD2I9a8b8RabeeFNS+zTkvE2WhmxhZFH8iO47ZHYgnjnDld1sPod1b6sJMbmycABif0z+dcX8Tvi&#10;pH4eS30TTnWTWdQnFlBH53kl5WUMsQk/g+UqzuCCisuCHkjrl/GHxKg8E6DJezyrE5yI2dC6pgZa&#10;RlHLBRyFGCzFUBDOteHabq1x4hu7+/1e2l2vugnsbpywaMkSiyuIpEADo+2eaRSN5lVRtWQBIir6&#10;sqK6nSWFhDLO2o3Mn2+a+jjkAuLdEDx+XGVjkjUlGtkZAYIdoBADtuQqJdG6aPMs11OoiCmWe4up&#10;C3zA7iXZiCSckknqQM9jUFndSTfvp7hjK8hkaSYAtuLAnpgZJySOg9iATxHxn1xP7DTRElAlvpRH&#10;IkagnaQWADYIySOh5+YHBGMWt7Gyskcd8QPi9Z64H0vRrRbu3WTMuo3QXGzOTsBGRngZIzjOADyP&#10;K/GfhyXxhCkumM+mX8drJEbk24RctgAMeoJYAqmSTkjknA6VdB07wnpptYJJLy/jYTyTAkhGyMAA&#10;qDkHIOepIPGBSaNe6npNjFL5nkeTJvjkdS7ozAqJEUAFnbGFzkqH4AJLDVxi1sZyhGW6Nj+xdQ0O&#10;G0tI9ORxDbxgW1vGjtEgUYBUKWGABnjA45zxVaPxW6sUeVos8FScD6EEqO/ofpXr/wAIdFvb6ZNR&#10;uEjtrF/lEE43yZHPmSHPLZOcsWAPQEkkenal4B8OeNpZINQ0aG7kYBRdRqYpVUYyRIpDcAgAZwSC&#10;cEEg8c4K+hzypJbHxV42+IviTw/qWl2+jyw/YtVSaxgWS3LCK/2F7csAFBjk2srAg7cZz6QQ/HLV&#10;ZvBvhjXI5ooJtT1SwsHtZodpg3OIrlVywIO9ZGVhjAUdeTX0r4u/ZAdTLL4W1uZM5ItdTjBVic4U&#10;SR7SOh+8rdRn1PjPjL4UePPhwpk1nw/dJZoc/brUC4gAP+2oIQdvmVD71Fk+hg4ST8jU8E/Er+0l&#10;uzNqMN35F8yMtsoQ25CoWiYqxV5IyxUyJgEjqCDXN+Efit4nv/Fmv6Pquq6OY9DjtRePFblATNZN&#10;JIyEtgBJygwwAZQcgk1zC695keA+QORngev5deTn/eFWD4gdsocAsCpXg8Hkg5HOeuCOe4bqFyIh&#10;x0L/AMOvj74i8WSeG47qXT47jUvD02pTN5LBnmExjUW/JU7QMMrkkgjGRlRetfjf4km+E+m+JYdR&#10;0yXV7nToJJIZ1WC3+0S3EMYBfP7slXZRuyAyqWOASuP/AG4HYSSbHkzuDEDPI5PfkgdecjrkD5bF&#10;nqkEaSiKKKIStudUUKGbjk4HJzg569DknBK5VvYjlNCb43eJ7rQfGd/brFol54eaWea11GOO4VYx&#10;ZSSpHHNC2yVmlEROQpRWIwTgnvPh3481i+8M2mo6td2t2b6KG6ga1j8rEckETEMMkFhIZACDgqF4&#10;BwB5/DrEcMRRAqRnPyqoA55JwB689PTrgZkGvBjgNs5zjHH1/X+fPUlOK2sCi1ue3L4wR0AQ85wE&#10;B544AGMnPUADueMnJr7F+F/hJ/B/g+zt548X84+0XeBz5jAfL9FAC8ccE9zXwd8G21q98UJrWneF&#10;L/xjHo5F0dOtCUV5Bkxh5NjKo3AEAjnbgDaGI+ifH2j3Or+LfENw3gvxVEZrcype6VfGNL6Z7KJj&#10;CFWAkKr2yR7pRtDzuwGcBYUTrpR+0z6NmYopO05we35D8aydbsYNTsbiwv7OK8sLhCs9rdQiWKVT&#10;2dGBBHHQgivnTxb4BuotY0fStO0DxTqegwGaQaq2oiFiL1lM4ntzb/vAhQEKwIG0hgQQDh+G/DOt&#10;6Xc6Brk/w/v7CZo/IvYYr2Ga4jjlgNtMzAQKGZUtIZAAVINy4AJJUtR63N7Hf6p+y18F5rr7VL8J&#10;vBgnXqV0O3VT9UCBT9SDWraaLong/Sjp/h7R9O0DTlORaaXaR20WeOdkYAzjHOOmK8c8UeBdd0jR&#10;dd0bTPD9/eafPPqZhnTVIPOuRLHEjCUNEAiybCVKksCDkjPPE3Xw/wBQuLrSLuXwxrFhf+ZJLcyD&#10;U4WSzaRISTGilVlywdcMpCeWpVdoCG9Zbu47I9m8RagGZwZADkgDIzn6V5d4o1BNrZkQDOAzSADO&#10;eRnOe+cVwnxE8MaxrPii7uT4LWSFr27D3pvYg9xGY7dUmdFKnLm2BKqyFTgggSNt868SfDO7t5rc&#10;23h+3a2KRQ3CvqDeaFkjBuACCAQrAAMCGJzyRjGkYq2rJsupD+0pa3Op+DbcWkckrpd7X8rOVUoc&#10;k45PQDHIOa+cYLo6Bpiv5Zkvb5ZGLIDgIcBc45GMDkEYO71Ne2ePvEniDw74XnF7pFla6Np8SrDJ&#10;BJuYkEJGpTJwCpIOATkgDua+Z9V1CW6gnnupl/tOfHlkLt2qcg59AARg4APPHp2007WJsQN5d808&#10;u7fHCPLQnBLY6nPIOTkj8cgc1qQtJNYyW0QwPLztXGdoBLn8gATn+IknisWOOG3jj8uaNPLIDBlI&#10;GcEcnPQN6YOOeea6rwZqUGl65aPOFMDfu26Ou4kgE+oyOSP7oxg4I1bDqfTHgiQx6Do2nWUkcjmK&#10;OKKSVQVLNkDIPbczEg8YLAkAvt774HatF4n8dJf28yy2SyvdRRGRme3jZw8cbqyApJGltaqQCQwn&#10;DAAEE+KyXws9MljWdbSOSM2ay3AZoo1kUqzOVywRYhIxYD5T5ZwBt2+7/BG5ay0eW/lWaA3DDy4Z&#10;7qS5aFSFxGJJMOwRBDCdwB3QE4GcDjls2Uz6A+IGg6X8TvA+r+GtYJFnfQkCVVBaCQcpKnurAHHG&#10;RkHgkV+b0cN78JvHlzp+uWe680uWW2uoOHDRsMB1HdWUAjOAQw+tfeS+KRJ5QjkyGIJYHjjn+YA/&#10;E14l+1B8PIvGlnH4s0xmi1iwiEF2sWAbm2ySCTjOYySc8kqSDkAATTk4+69mTY5y98bO2m2dxo1x&#10;Mk87ebayW8kmNogmwQwRyp3tCuGXBMi5IFfTPhHxpHpnhLT4bRhFGYzKi44VXYuAB6ANgewFfCNr&#10;qUU/iTTNOtigS0WNYhhCYHLKyN13AZitxuUkASMDklce9v40EKJHEVSNVCKoOAFAwAAPbFE43sXq&#10;fRLfEWNd+JCNxycn2A/kB+VZepfFqw0+VY7nU4beVsbY2kAbBOMkdQCe5wPevAm8aF2/1gzn1rmd&#10;QlMb2iaTcw6fbI7vdW3lsRdZ2kFyGBZgygkkkkEgnBIbNQXUk+nrr4iIsixmYCVlZwpOMhSAT9AW&#10;H5iuUX4xS3HiKTSvs3kBUeQySSlX2qwUOE2YKsTwQxyAcgEED548T+JtPuNReyvYdV1WeRRcIluz&#10;BMcgxhlZQqnAJVjhiFJ3FRiinjDVLVp5bfRrPRo33NJcXc4cuQDhnK4JJOM7mJ5JzxzXswPoGH4p&#10;z+ItJ1az1CO50uWRprULJEVCKVIDBwSrjqdwIBJAAAwTy8HxM17w/wCH9Nj1PUdG0a5VDLdyCQy7&#10;pXYPJsQhQBuZwAGIGRgEACvnvUPHGnrHLFqfiO61pJ4FjNnaxiZN2FBYOqkZypwSQOTxkZqz4J8N&#10;eK/iVeSDwJ8OJb2PcAdX1SdVgUkkEiQlgSASSEfdgjA6Cq5FHfYLpas9hs9asIdLtI01jVdQgRVk&#10;jlbUZEDEA4cCMqoJDZIAAJ5I3Ek7On+MNR1y7Sy06G4v7jHEMIaRyAOSTycADJJPqSeprW8D/se3&#10;qql54/8AF73hG3Oj+G4vsdsCOqtO26ZgR2QxsMcAjivfvD3hfSPCelmw0XTLfTLQcFIQcuwwcs7f&#10;M7DrliT6iP7w551ox+HVmEqyWi1PDfD37MKeJNSGr+LLlpZ2ILI0oeUgDuVARQB2APHTAyR7R4b8&#10;D6J4HszZ6Pp9tpkWNpMcY3tn1bqQSQcAkAngYOX34mEO9gV2gZO70IySSSOD1znnqTkBxT1K8RYW&#10;Chucn5mGO4PUDrk9QBycgZYVwyqSloc977kVzeRspD7coCC2dw7H646euc9wRux9S8ZXOnxeWjrJ&#10;bqSRHIMhT0ypBypA4yCDz1J6ZGr6qWzsJBbgtk9Oe3XqTz15Pckjhtf1zbkByxB59MYxnH4dfwGO&#10;tOMS1pqjprjx4b648t5W3McCKZhu+ivwD6Ybknua+j/2d/AISzXxZfxMJZ1IsI5FIKochpMHkFuQ&#10;PbJGQwNfNHwH+Fsnxh8bLazqw0KwKz6jKMjKZO2EEdGcgjgghQxByAD+glvbx2sEUEMaxRRqESON&#10;QqqoGAABwAB2r1cNT+2zrjJtak1FFFeiMKKKKACiiigAooooAKKKKACiiigArK8QaDbeJNNks7kf&#10;K3KOPvRsOjA+o/Xkd61aKT13A/PT4/WPiTSfiINH1Sx8vToGVreW+tHm06+A3skchRgyoqJJcu4B&#10;CmKMHLRANhWepfPbxJJOYFG2Jrpsztk5LyEEgyOxeRiSQWdgOAK+6/jB8KdP+LHhWXTpylrqUSs1&#10;jqBjDNbuSCR7o20BgCMrkZB5H5w/ErxA/wAJfElz4c1SyceJ4cgWKsS205IYsBnaeNrAZYZOAASO&#10;WUHHbYtM9M1jxtaeG9IF9cN50UY2RwoAXlY5wAORyATz0AOeBkePR+IZ/iN47tyHB8tvNMII2hFB&#10;YnfzwACSSTjaCMYBPnXiTxMuoak8niXUZ4rwjDadbgItuvXaS2ShJPOFJJBwM4B634e61byW8lnZ&#10;SmzuryJlMkjnZBFlcsZCAWPTJXJJPBGQGcVyq5d76F3XNXt4NammUGTR7WVTJLLKWN2+AQqnrkgE&#10;88KFyc5AqTS9Yk1K+S4lLNEZAo8uQL5GcgbMkANg9SeMEkggkZvxutRa/wBmaVoVvcRaXZpITJMC&#10;VnmyoCoQMMQAMlcjczKCCrVg/Clv+Ei8SWGkI6ozyqDIW5Y4JOAcL1AAJ4Oc5IBFVpa47n2v8MYR&#10;Fo73CrGlttCxSIOGAA5QdAoPBJAJIJwF2geg+H7h23zvHGkK4KggDaMAnjPPJIyO5JyMc8pZxDTd&#10;LjgBMbAKCqsXwMAYBJyx4yTgHgcA1t2OoWWiwi4vpY8x5ZUdScLwQcYHPI6noxOTnB45O+pG56Ra&#10;2e+NCfLjQgGM7mCsD0GQMDrjHPf61n6wscMYQRW8pyu58ZLFj94kkYOAOhJ69OK8K8cftp6V4bvJ&#10;7S30OadICI0kF0EZ25BAXYQBySPmBJ7Aggc94d/bG8HeONQOnBn0rVt2Gsb6RVD4x9x87HO3OCSG&#10;5ACnGTnySetiSbxz8M/DGvalKz6NbvcsXJmtN0Tl+c7iMHcCcDIzxjB6HyvXv2dUuld9C1uO32rk&#10;22rgqcZ6iRR3IJwUwAAck4J9budVudWvkS2nWW4kAVYmYZBIJUAYGBlfcA5J5yK2NPjF1YvNLYLP&#10;NtxEynBwTnKZOc4IIIOckgk09YkuKe6PlHWvhL4z0De0mjzXkAyRNp7Lcqw45AQlvQ8gHHJz94cc&#10;13Pb70OUK8FGBBz7ggY/+ufcH688deJYPDOiXjzxC2suY2u0CrsVsDapBJz6DAJGRjOQPjHx54qb&#10;WNUuNbht1itrXULaCOyJKoI0YRmNjyeQcZweQOMgA6wjzmTguhrxak7AEnk8AD1/n6+/05NTx6kd&#10;2ACT0wozn6DHOf8APFel6n8M9AvDIUSbTnLkL9nfCqCSANjZ4DAgDIzgLklkZtH4Q+BdE8I/ETRf&#10;EHiO9+2aFp0hu2WOLP75QGi3gnBQEpIT1IxkY3bZasRys+tPhBa6d+z74B0rQ9Yu7PTtQltTrWty&#10;XDEzGSTKrFDGuWkZAhVioO0REhSZAV0tH/aa8Ha9qk9oJ7jTjE7RS3OoLHBBG4DMIt5f5pSgDmNQ&#10;WUMoYKSBU/iTUPDvxF8iCfUZZ44bi4VbDzDBumtrgRSuY2AZ/LlUIDgqGIZcMEYeN/E/4TeH7fQk&#10;tLXSrrUZYopZYJrq5KW9gsZWQsRGoLSMQAoKsxJc5xuDYJJ77nSrJWPavEfxb0bT9Du9RtL6DUEg&#10;gWdzAzOkUbOqCSVkVjGgLhmyNwVZCAdrAecQ/tQeGp4Ha4nZQ6l7NogN92gGDKyElbZWbJUTOp2K&#10;ztsUE143eXmjHQ4LK5Hi/Sp0lWe6jtbAXSzCNQFBZ4yrkAsQwUAbiFGAoHPX+mfDyx028n/4R3xR&#10;Z2FmBJJLOZxksy8qC5Yk5DZAABGchhxooLqUrH0j41+LGleHbV3eWS+ZcEx2KiTaCMhpHJEcKkch&#10;pWVTkAEkgV4rq37T2lTaFJeiOWO8a4kt7eyt4JbkzbQWLhwiqQAkp4JUhCQ23LDzzVYdE/sqXRk8&#10;Ga1bpZQi5hhSaZoWlQO5iEmcHBARWGSfMYLwWJ5XxTp/h68aOC/8I6/fhNyGWGS4kXackMCXBOeM&#10;5AbKpkEqpFxgkB6/D8WrDxFYvfvt0yCSZY7eO+mVJ3DAbS8fWNmJICEliACQCcDjNf8AH1lOB9nu&#10;obss6IFt5Vc/Pgg4B6bctn+6CRkCvLb6w0YXE5fwJelJIlmCwiRgJWAkKFSQAQcDIBwdwzyRVnSY&#10;dOtrV5bPR5dLkLEsLqP9+dxycuSSQST3PI+mb5Uthamf8ZtSN38PNbUgOVRJAGGRlZFI/Kvmf7Cb&#10;1Xlf92BET85wx4IyAckA44z1AHHOT9DeP1/tDwdr9sPmZ7OZQuM87SQMDnqBxXz74Z1KLWNPNhcS&#10;rDduNquRnzQBwN2SMjoQR9O4rpp7MkpywuckKZRIhckKQoHTjGOTk8A57AHg12Ph3w/JfR20FySL&#10;NsStGsZBODgLnHVjwACeM9zkwpo8UkPlJKUjQAK7EjnPJzwcADoMZOOwAOhcaymn2UdpB5gdl2x7&#10;SQyrkgsCAcMxyqHu5yCCqgttvYfmztdNuT4h1yCNAJY4mMUW4EpKCQszLJG4BVmUQMpB3RKzgfKa&#10;+hdN8QR6bYxW0cjOka4MkhBZ26lmPQsxJJPckmvnXwGsej27XjBRPKAFZVUcAbQSVABIUAZHBJcj&#10;hsV1H/CVCTlJcgEg4IxkHBH1ByD9K55K7sB7bD4wEahAwUDooNXIfFXnqQfmRhg5GQRjBBHQgjjB&#10;rwqHxOWYfPnnBwaqavdIYZLy206PUr95oiVuD5g2hlD4DZAG0EYUDk54OTU8txFTxLoEngXx1dzh&#10;2fTpw09jIxPAY4MfJIyuQDgDhIzjJrLvPF9+9/FLDcpHbKpWVG5Jz/EOOCuAQScHJBHQ10fiDR7n&#10;xL4I/sjTohbXrM08Nz+7iS3lznAQFgFbOMDIAJJOQCflHUH1Vb2Sz1iSSOfzRERcDf5bAkEY+7wQ&#10;QRwQce9bRjfcD3qP4o6dpEMiXGsfbJRln2EyuMAZ4QHA4zzgDNUrr45B5BFZ2UjMykq19MIUY+gx&#10;uOT1Gdo7ZBIrzrwb8OvGXxM1G4sfCmjXWrGNxHPcIBHawqeQHkbCx544LZPI5OK+tvhv+xXp2kBb&#10;nxjci9aSFUbTtJZkhQndnNwVLMcEAhSuMcEjmiUoQWpEpKJ4JpPjHxp441Cz07Q7S8u7ueQ/6Fpt&#10;p85jXBdldyxIGQCRtwcnPSvXvBv7DPxB8XI17471rTtCt5kGbeW5XUrtOhAVA/lr0PO8kZwQcYP1&#10;x4Wt9K8E6XHp+g2dvpdnGoUR2ZxnAABZllBY4wCWyTzzWy/iJ5FZWlkZMH7zPjnPcygd+npXHLEP&#10;aK0OeVST20PPvh/+yL8MPh35M50SfxJfxMJFu9fkNyiPgZZIysca9Ackk8Dk4FezW+oPDaCG3iSO&#10;2VdoAUBAOgAxhSPYM/PQGuXt9SNw2AY3c/MDEyljn0Chm+nI6VpW9w+7aC4lAIbqXwOOcEtgepZR&#10;xXJJuTvJmDblq2b0Nycb5CEIABG7btBOMEEAgH0OwHnhqk3PuI54woGDnjJAIwCCMZAAGOu1fvVm&#10;x30UaIkkqQqxJXLAA4BJKkYH1K4AA5b1ty3iQxyRD5XwpKKecEkrwBnkAkYABIJAJG4YMkLq8EYc&#10;eYFJHJVuvIwcE9sg9R1znkOcS8uwqdeR8oAPOO/YegHGOg4BACtvtRjlT74JzuYjAPTIyRkYOc5H&#10;HOcnljz91cFlyThiMndgDjA/lj8/fBaiio73MnxBceVESCoduuCMH2x+A+vOMDBPB2ul3/irXLPT&#10;NOga71C8lEFvCh+8xIA5PAA5JJ4ABPQGui8R3ySb0B5JwQ3Tj/PP6nsPpT9kn4M/2Hp//Cb6vb4v&#10;76Pbp0Mi8w27AZl5/icdD2TocORXZRpubsdEY3Z678H/AIYWXwl8E2eiWu2a5/117dAYNxOQN7ew&#10;4AA7KAOTXcKKKWvaS5VZHUFFFFUAUUUUAFFFFABRRRQAUUUUAFFFFABRRRQAV80/tpfswy/HLwcd&#10;b8Mf6L8QNHhb7FIjeWb+EHc1q7ZA55KFjhWJBwrMa+lqKW4H4eeILDVPAej2kdzp+j2WqAsGhktw&#10;89uQQGyZCSGVs8EAAgALwK4i38WX0niS2mgmkd1KedPIcCT14HQYyAeTyQODmv0I/wCChv7N91No&#10;938SPB+noZMg+ILW3wjsAMLdjkZIACuB2IbGQxP5p6ldfY2ljtTHbQAAScgORwRg44JJPJweBkAn&#10;NZWezKue0/E74gX/AImh0+2N2siREWoeNfmkUcHqDtRc4AwQSSTkYI9C/Z38IxR6tH4jvUhuLmEl&#10;IIAQUjOCS5B5YgHAJPA4ABrwD4e6bqfjSa71UQMLTTY/LDLkbVPTJBBHOTkDJJJOAAD9L+FFm0PR&#10;7aKJxlgVVsZUA5OcYOcAYHODjnFYy91coz6csdRtrmwFzHKUeEiORthAc5BOMZ5OCecAA4JHIrzr&#10;xp8QodS0e7j0y0nkvLYlZ7i6aSGCEhjukctjO0BTn5gVbgDcd3bfDvWEn0iSNHj8zaSGY8ISSQue&#10;pIXHABzk5ORWsqWWueHbvS7uD7bC8jFlkjXY2SMBwSCSST2PHBORmuS6i9Quz451LxV8Bb6x+x+J&#10;fHGvXev3gzcarZaer2JlGBwXjZjgFBkbhgA5OAa821L4Z+GLfXorCO5t7+CR0k0zV7NfKlkUgtGW&#10;2fK2SNoI6EHqeK+kvHvwj8CaD4gn1g+H9chv8LK0lrp6XloxBBAO6SNlywVgu7aCASGJyOY+CvwD&#10;s7vxePFLXZn0fR5pLq0js4wifaJGD+U5JYL5J52Ak7nGGAUg9MZpK6ZL1PXPAvgfWfCHhOe+1/UP&#10;tFzDblFlum3CyQqQefvSOenIGAQAeSa8x+LX7QGn/DeXw14egt4Yri5s4ZXa5YIIXY5kLAYywYnJ&#10;AGSCMHoPdLDWotT0nV4/MMlsgKEMflCkhQVI7EAnPUEH1r8yfEVvJ42+KHi271LU9MsJjqdzbDUN&#10;fmCQRRxMVQDapYnaoJCrwcnAAJpU4qbbkI+qvGn7S2hW8Swadqsd0TCVDIxdWdQcAA5ICkryCAB6&#10;9/mnxb4gnvLJ9QvJGu/NvYZPMUhWwGDAg4ySVBAPJx68AWtV+Gdl4R0WzlNzpOu2N7MiLfaQ6yRM&#10;DkjJLFgc4IwQQcAg545mzs55r7SdGSfzZZNXUxmRSxjh+UqHHcBncgE5AXtxnpjGMdhWPtKO4lZm&#10;UR+YGIiaNWJD5G0KpByoYgoDnILQHqoJ2IYorlSd63cxYFflwrl8ANgcKGMkbEHI23Mo6Cqq209r&#10;Dcvbny3txMsbyAk/uxNtI6dDZxkEEnjOByBLdv8AZprm3jVggWaBU2lVzm5QYJxnAEGMkj5RnoMc&#10;vkFjq/Asz6X440vVIrPyrc6lHJcX8emiIn7RYWmruJrwHMziZGQRgfKoJJ5GfU/Fn7Lev219ezfD&#10;74nat4Osr25aX+wdS06LWNPtmYliLcOVltkzkhEk2DOAAMCvBpLiNfEwuYrO3F2y/axctY3UsyLL&#10;aXluii4XEEakxEAN8xwQMAg1+gW7zGY+pJ/z+dc1RuL06jPgX42+DPj94I8L3irplrqtlZMGl8ae&#10;Gbi3aVrZWAeSbT7oDy5SmSTEzKGGACDx80axcazceLb/AMMn446g2uW9pdIUur230uIahGwWOISy&#10;BYZYjhyGidt/ynKZFfqt4u1bTo/ij4G0jV5o1gvrfUJ9Pt7gjy59RhNuYwM8NIsL3Lov+y7AZQEe&#10;JfDvwrp/7Tfxc+PF547tF8ReCbPVI/B+l6VqIEkEP2NWW5mhycxymZnPmKQ3zDBAAq4T0u0PU+HN&#10;c8P/ABd+HsNlc6jrOu2k9zEbqO31yKK9s5o12h9s0YIZQzoPMR8Dco6kZpav+0FLJ4NtZrKwiHii&#10;6nmsxZySEwW8sQzKzkdVUFSBkEiSM5APHuPwW/Z58Op+zNqfxT0HVvFXhfXdAutUfS7rwfelodeF&#10;tK0VvMbSRJIy8rqUHlKi5AIXrmDxd4X+JXjK8+HlnqNp4E+K2r64NQv7S31DRo9D1+Ke2hWK/sr1&#10;ola3BQyKrCTrJDGQQVUHdNNj1PkTxNrXiu8sZru48Xa0t2w8tEtLgW0XmMwVCEjUYXLDgkkdCSem&#10;f4iGqaP4p1HT7Xxjr8sVusMkckmqPMxDFlYOPughlzgjI3Y5xmvoz4ueD/hkfCtnZ6j8O/FfwR8T&#10;w6jbRz614hmuNR0NkilBuCtzbRSh5MowCqkaA55XBFWPDP7Gvhz40fFy9sPh98TLbXNLn0yDUrjX&#10;4rGOW2S4MlwWgVBKr7l/cg5G794WIwpFa8ySuxbnzz4b8dao00ula1dLqENzBKsN4YQkiMEYlXAA&#10;B+UZBwCQDnnArxRmXJIQqjKrqVOCMgHA+hOMZ7ZHt9ueAf2FfGHj74reLtB8M67oF/aeA9ZSxvr6&#10;9kmt4bu5MTF4oQschBVmKsGxjHBIIz5h4L/YB+KPxM0SK/8ADMug6pbySX1vbmO98tLgWVytvNIr&#10;OFBQu42HqwOSFIIqlKGotTxPS/Ghjs0hunZmQARsWOJMYADnqMZyT1IBHBINdDoypdz/AGq6nXbn&#10;LEsFLEgDAxj5QAAowNqnoCV22b79l74j6P4s1jw3reipoF3pNvdXc0mpyCCGWG2jMkzwO+BMBGrO&#10;NpJZUcqSFbHX2H7APxluZ7Y/8I3a2s8rAxW2p6ja2jMuSQYxLKFkBAzhScDORkcU3FdQM2bxLbqC&#10;BdQpxgfvF4HbgnHFY8V/ZQQvENV+VpRKf9IUHdjBOR6n5iDxuORivUpf+CYv7QVveCWLwtp65y4z&#10;q9ooyMkAjzRkHoD09R3qz/w7Y+NtmhW4s9AtI5GJZrjVbUmMY5BwxyO3A7Hsaz5odwPPLLxRZQRo&#10;h1G3wgxlp1/x/QcCtyy8aaWrAvqlmvA5Nwg/rW5bf8E/viddXlukknhuG2jba1xDfGZADks5IAyM&#10;AcLnGewyR7/4b/Yb8GfDPwjcajqxm8a6+l7H9pa6xb2EUIjDBxBzgbmMZkkdgCAdowQMp1acet2Z&#10;ymoq55B4R8G6/wDFS0F74XeeS00xmlnvrFFlhjwpyGcnZkKScYLAcgYznp/hF+zf4F+KqTeNddnv&#10;9dvBdvby6PcMkMMU8RABcR5aQlShABIIJDAkEn6Y8D+L9D03xTBa6Ze2uiaAlvIZbNJYIoI7cLII&#10;wqrwGVnjUKhJIBJHJxzHgPxJokniDxbo+n38VyG12e9gjjUsrJcJ5pAIBGA8dxjIOdoAGa4pV5dD&#10;mdZyas7I67SdPstL022trC0t7DT7VfLgt7WIQxQjrhQvCA9wCnuKZdSRKwnKqh4AfAzj2cjJ7dHP&#10;pWV4r8dWfh1I3NxHiF/9IXaxYKcj7+4BcEHgsAQCNq1y8PxKe6g1AwaVKL2CMSxRFgBNkgbUYFS5&#10;OCQAxJwAAeScdXqZOaTs3qdZcTPLkEvIMgBhuYdexy4/XtVeFiHBCZ5wVWI9u3EQP61yPh/x1beI&#10;MJdxxafeeWshtbiZDKATj5wUO1iQRtLlgPXgnbuGt2jJRIWIJ+UGLB46AFh09x69Krd2GpKSujp4&#10;LuRY1V2YDHWQttJ9w7gevbHHQ1r290BDEDtwD8uAMZ/2QQF57bVY+/Q14zffE+w8N6hPp8nmWlwk&#10;UjpK7LEh28E5CAkEkYIYZHAycirPh/4tWevOdOv5jFPeIsYnstwALqxGCT5hJAz1AHynkMMppmbq&#10;RTtc6f4wDR7/AMPPZajf4vbtR9ktJroxq0oYAOpIYeaASoDnJDEYGc15PYvYeFfsC22oX1888Elp&#10;aX0FvOXuCvIVAWYiPJUFhjcFIfccKausa9o7a9rltbQXC2Fsour/AFW5iMqRwhvLO1WAUMWaNQoA&#10;K+YQWKswbmjr1vqVz5uNV+xLHJFFq9pfRq3ETlIiFWMDKxoxYO5DbSDjgHKcEpXlc7jxZ8aoNV8H&#10;xRXV/e6RrFndxxNHbszKJGyQJCxIUgfNuYFgATyWbPdaRqWuXkL3uuSLbTSAhNPt2UpGAzFWyMkl&#10;lIJGcA4wepPzh/wkF4sWqQWetW1xdz6iWNxJFNd/aEJyEfLb4/K2ElgCzDLZwAT3vw08CeOPix4w&#10;07RdTlvrfUbpzEYIRGquQAwkdwmQiryQMsAGBy3JpQu7I3pSblqfTXwF+E5+LPjQz30W7w3phWS7&#10;JPyzN1SAeoOMsBwFGOCwNfdiRrGiqoCoowAOgrk/hd8N9N+FPgmw8O6WWmjtwXmupQPMuZmOXlcj&#10;qSfyAAHAFdfivYpU1Tj5ntRXKhaKKK3LCiiigAooooAKKKKACiiigAooooAKKKKACiiigAooooAr&#10;3VpDfWs1tcwx3FvMjRywyoGR0IIKsDwQQSCD2Nfkv+0N+w3B8IPjVHcWttcS/DbV3abTGiYkWLgF&#10;ntHOCRtG9kJPzKAMko5P64VjeK/CumeNtBu9H1e2W7sLldro3UHsynswOCD2IqZJtaAfkP4F8Bjw&#10;Vb67HaarHqCapsj8mNZAEwSWZwQMEq6AKMjPOcAV3cE3kxFIpI0G4EpvGB1ABPoSQQccjmuk+MXg&#10;TxF8P/ihP4f1S2aPRoU+0aZqZICagp+8wA4DJkBkOCD0+UqW4Ka6eS+gSJCR5pAOVJ9AWGegJPOD&#10;g4964Xe9nuWep+GfEiaS0UmTFA6kFEyq4yQCOAOSBg4yM5Oc4PUaL4j1Esbm1aaVGYrKx2BPMGS2&#10;F5YcADk47DrXjjSSXl9AlpJs8oASKRgHg9Rg4OSRyevp27XS9TFjCMXIkiXlQzdhnIBPQdyBwPzN&#10;ZOIHf3kFnrhhOsJNqsakk6e04ii3HI3OFxuABIAY4OeQcgCj4s1q4stPt9I0+2ttK0zBEaWoEaCM&#10;EgxhFBGTliTkdDjJ6+T+JfGniPXGvP8AhGh5EVlbyz3GoqwIIVSfIUDq7FR0JwCCcDBPHeE/jF4R&#10;8+2stT8RWo1+6VJGivNyNIxC52yOApYkkDDE5GMEDFUoOxB9BNqCaL4HudkXG3JXcS2QDwD3yAAA&#10;R1wM9BXwf8P/AAjo/jLwhrp1u9fSLmfUWnbU9rPDGrKx2TDIcROHZSwICnBJwRj6o8XfF7w1pngG&#10;4SHVYbO/TnyJJBh+fuhSCTkDAGBkYIwDmvBP2e76O70+4d4kDSEFnkOTEAAAuACCuCQR1IB47VtT&#10;vFNiPMPFmjx+F9bsNE0SS1ubQsrSzWhUwTESsfMVQTggYXqSREOSMAdF8I9Mk8TfGaw8ryXaCNkx&#10;MSAx2lc5GSD5joAcdOQeub3jHwe/2jVddvI7DTGjJWHT7Ha3y5AeQkn5VIwFAJxk8DHM37J9klz4&#10;2ub4uIp49Llw5BLDzJ1QuMAgMFJAHUs6ADrW7a5GwW59ZRrPLDcziDYZVnMTAFQ/mLclB3Y5N1CO&#10;wywzinXNlJbyX90jh0UySx7iASqNcvxgljkInIP8QOT3t2+o+RaiSNlsjGN6yuwO1slgwJyQoYbs&#10;nA22vOdwBsr9jibYto4SMBUt8gPhCgEbkDJyqwxtxwXkHUGuI0sjnY7iC38VGwaaB7yG1hg8s39x&#10;DK3lx6lLuW2CmOUFSDudty7iQCQM/fk1ykUjx55U9M84HGa+FvBbJcfEyK3g1uC5QGyin0+31UmT&#10;fHpcVpJI9pgAA3N3gSlicnABJyPsG91bdISD3Ofz/wAM/nXPV1asBn/FLwH4X+L3hWXw54q09dR0&#10;55VuIisjRTW80eSk0MqkNHIpJwykHBIOQSD4J4m/ZX1J/COraHpHxo8etp10kpXSNa1BJrSdnyWW&#10;5khSK4kjckhisgYgkkk5B9u1DWCM4Oex5rn7/XC2cPjHGfelGTirIg8A8cax8WfCfwhsvBS/DeLT&#10;7LQ3sJrDVvhbqguAgtLiOZIxZ3XlzgN5eCwaU5JJDZIbl/A3ijwH8GY7m7inuP8AhcP9gXN7e3mt&#10;D+zLrVPtznUJBbWUkuHuWdktyQQy+QVLExqp+g7/AFxtz/OS35DHX+tcj4oh0vxVp72Gt6ZZ6xZN&#10;nNvqFsk8fPU7WBGffFbKWlmh9Ti/E3i7xRffsF6xJqNzqKeJdPtG1WO4ubdLWYG01AXUTBI5JFCh&#10;I1AKuwKgZJJIrEs/g18HvijZ+MY7Dw+JNe0yd7nTNc0+Y2t5D9ojaWGMSQFPNVXD7TIGJQoCxxmq&#10;998DfDlnDdQeGNR1rwVFcxvHPaaPfFrGZGBDK9pOJIWUgkEBQCCRXD6x8PviT4fsfEdvoWraLqtt&#10;rlpa6ffSWMP9i6h9ngjeNBCQJLdH8p/L3BVACjABAI0jbow9Sw2j+IvBHwLi8Ra78ZPFFp4Y1aJJ&#10;NQ8O2OopNNJNcEIYor9beSSVnJIJVDkEnzHC7m0fiR4+1/4e2PgtvAOgeIvB+j6ZZ21r4d1LQfI1&#10;KDyZFdprWayLmSVZflnaUqZSYwSgZSa4T4seOIdQ0fwPomo6Hqvw90vQL5HP9p2zTWcKx20kVu8V&#10;zB5kbGJmVgGK5Kg5FWvi1rEfxPbQrHwlpk3iPT9Ns7i+07UtLugtjaagoWK0EkwIQFPnIUsGBwSC&#10;Caq23NsJySV29DpPih+1tofxi+Btt4P1G5sPFPj97m0NyLPSL+Kw06QXagzyGWJHjQxZR1UksZGQ&#10;ZVs13kXjrXPhn8G/iDrt9rGoeMPFmvNNeRST2hDXMzRJBaRR2oBMcQfBSPBKq/OGyB4n8O59G8Wa&#10;x4l134qzXGuWV1YW5eyisWltAiLGgKFhuRmcSE7AFJdTuwoI1/B/iSx8K61PpHwz0mXRtIvslbOK&#10;3eSQRlA3mo5QsTtc4LFgOQRjaThOpGKtFXOKpjKcdVqepfDrw78aNS1R4tR1aXwN4et9OtLZpbdo&#10;xNd3kXmCW6hgAcRpJkEhwpIQAqRk17pY6LcWljAmo39xrd3EPnvNQEYZ/RiiAIpIBHC4BB7DDfO3&#10;hL9pi88Qa5osUWnXo0142WaWJDI7ytIBHhcA7MAguCQCMcEA17N4H+IEfjC1mYWFzo8scgK2l9Gy&#10;ThSAysQQBgqVII4AIOQcheOc5S1ehksR7XY2vEl++m6Pc3Ra3DwgMgmkWJDhgSCWKhSQHAJPBBOC&#10;QQPIdQ+J9vf6lPeW2qXNzod2Ps9xYWLGcSx7WAQyRROiqcEshYcynLEx5b1bXrEavpN7YZZftETQ&#10;7gMshYbVYepUlSBjggcdFHxzJNczjUNP1e8uLyV4ZIYba4lMqsqsswWMngYCMpPH3scEABI5q1Rx&#10;a8z1Hxf4t03wfpn2qDwlpemwyRSzLqOrzfaXUqYxwFNw4ZzIgUDZnJO5dpx5T4i8XXayXqWUzxav&#10;FaLYWdxbeTbyBQnmWiBpHlkZFYIVAWM5XAYn5q6SNV8S+CJ7ay0sTW6WzQNf28gKMdjLG6EAKSuB&#10;hndFztCsckjitWt5PCbWWp3eq5nmiYeVYuLkkxuu8yCKcoFJ2KEy6gqCUJAJ1SuZTk2k0Xbjx9P4&#10;q0pL9Lu5/th9EjlmeMEu8wt4ydiAAcsBnLgBskBcbV53T7PULqztjZ+Ll1lY1kuJvKtZoHSaKQbo&#10;ERY2JQbxkgfLtUj5SC0FnfWFpHqljeRNYW63whk+0SeWkluGOwpIkIVhgkFGALBhjHzUa0qN9o1H&#10;RLCLSNUtb64t4pprZy7oIVkIIAGCpwQZMglSxBzk0l0Mua+rZ33w80e01i8nkuNV8Q28tgCIPt8a&#10;QSrAW8zyw7P52dzDLFVLAHjBJO54x8a6q2oX9hoWuWVlc6XbrcXS6hHIqbHzjLMDwAUYkc44AOQK&#10;5TwfoL20Zu/Fmo6Xp0djAskNtcMIrfyzlXUyu7byQpBAGFwwA5IWtfeIPDmueI1ew1q1VPsptbq5&#10;aKRYiZJUEbIZCRIwYkAqxA3KQD0D0udUZWicr468X6xdeILq41V7W41DSQ6pc6dlY2jJADIZASDk&#10;kNwVZWXGCeK8mjR2tkHeXUpdSa6aaNbGGSTzbhslP3aEsrEZIEjDIIOVAAEnijwLA+qS/wBrMuna&#10;ZAhm+zWylnEZJGDIoAULhxkFgMgcgkivdapZLq2/R3GnFbeWyFvJKS6kuAZTwWmXK4XDx7dpB4LK&#10;K9DBxu7yOwtrx77Wv7EubW71mOzAlniWxCW4iUsCJipCtmRxt3syFthJJOTU0+HQLfT4NZ+1yWdk&#10;szlHhvbVlll80tuWOEMqKBwxLE/dAbJ3HlNYh1RdFsDcaj9psLGOMCC5mLwpNlGQyAMX2lsqAS4y&#10;3JAABhm8ZDRrtLqSzsp7uFT5BtoRNbWs4ljY7CxdypCOpJVgDkhiwyFy6WFpszZ8QTeEL7wqdcvd&#10;N+yWVxMTDfWM4hubiYq2V52ldxG1gSx4IHYj9KP2H/2bbv4SeEJPFfilZH8b+IEEr286kNplqcGO&#10;255MmApcnBBAXnZlvA/2BfgTf/FLxJL8T/GlraXmg6bdk6JBJGTuvY3x5kYbG2KLHA2gtL82fl5/&#10;R6u+hTsuZnp4ejb32LRRRXYegFFFFABRRRQAUUUUAFFFFABRRRQAUUUUAFFFFABRRRQAUUUUAFFF&#10;FAHIfE74aaT8VPDE2j6pGFbPmWt2qgyW0oHDr/IjowJB61+aXxC8Jav8OPiJeeHfENn5VxABIrxs&#10;RFPCSQJEcAEqRnjBIOQeQRX6uV5d8efgVpPxu8Mi2uNlnrlnuk03UtuTC5H3Gxy0bcBl9gRyAaxn&#10;Dm16jPzZvtSl0nA+zvJOzeWm2PcTkcnGOmMnJ4ABHQGr/wDwllvpNuTrEJjlJLbbiRWXGQACAcgn&#10;BOOSTk9sVY17Sta8J+KrjQdYsPsOs2Unlyxvk47hlI+8pADBuchgRwSBlTeEdJ1C8EmtWVjqMqyB&#10;opWjYyKAANrHdnIBGMjPzdcgGuS2uo2dLofxI0+KRILTy44owSvl/Ki8FiQAPTJ4HODznJrjfif4&#10;F8HeIvDt/JJoum6dqGGuIHt4FiYzAZUEAAsSc5HBJJ9CRcuvB9lCpXRNZvNOnClI7eYJd2wB6hfO&#10;DOAeyhwCOABnjgddm1tb6DTvEFmdctkkM0N7pMEcE7qoOYygOccglRgjaCeOlRWujJZ4V480PUfB&#10;fiIJq8seqyMpMUVs5WPeMDBzk4wRkDg5IOO3sHwZM0HgW5vQ7R3GSjtxyVBzt4wMkDrnHHoc+Q+M&#10;Naj8QeKry8uEuY5VkaP7HcIElhJLcEEDHHA6gEY7ZPc6X4mbwv4LGmQJJHfgsX2lcZ5G/OSOQccY&#10;wQc4ycdT2SJZmeLvEks+n3lojs0EQICs3diQCCRkEk4I4BAGc4FbP7O+qR6H8SNLtnf7PFf2ktqC&#10;W2jzMKwJP94lGAI5GRgE4z5l4j1q4kks7SMkjf8AaJyuMfNjYCeckYyeSMt3AAF/Rb0DUElDBZ0k&#10;E6uQVIYOCpXB4yxA4OckEEAHLavGw9j780+8KqZygLMQsTbQT2AGwcEjCrt5B2qnQMaLWNroLpwk&#10;MH2yRYpJmbJUSHBJbIzgOxLdy0jdCtcnp+rCbS7NxIAJI9sqsAASygkkAgdCARwMYHAyC3X9de30&#10;fUQ9xEjzZslZrgQgyTkxYLsAAdhlcMQBmIZ2gADit0Rep3/wQ1q58VeMrXUftEc9tcSTav5FvqH2&#10;iCAXdxNctGE2L5LRta2ylQWyZN3A4P0VeayQeW618/8AwRvCkGoambi6njlYi3kvJY5ZQhCRoC8Y&#10;CsDBb2kisARiY8kksfQbzXQwOT+XNYSV5COi1HWBt4PPPNc3eatt3ZPuTWRe62JFZAc9iM1gX+pF&#10;1YxuQ+PUfqD/AEwaEhGtfakZFYB8Ejhs55+lfOfjTx54juPH6aHDqKIIbhEWSOMBhlQWJBBAIBJy&#10;ORlRnBOPboPtOoyGO1hkuJAPuxjP5noPqSBXntj8F5fDniK78Y+NdXttMsI5i8draEyzAFgAXckK&#10;CFJBA3/ebBzgClKMb8xEpxirtnYR3/2GxjW5mzIAA8kjZ+Ynpk89TgZOeg5rR0nw7rOvOClpJY2z&#10;k4uLxTGG4I+VD855A5IAOcgmuu8FyaJdQPe6dp8kAJKpdXCnfKoPDBjkYJJI2kfzI6G6vEwV9ckE&#10;ZyTwfXvyM+/euWVZ7RRl7Xm1RxOqeEbPQdLlMUV1q+ouAkeMKqlmVQQvIzycbgw9cDkeVeNNak1K&#10;1sLORINRsjMLSO3SCHeIZBksjhCEAPzCOMbmBViRncPa/FV7DJpM8EtxBbrKpXdcW/npnOCTHkbu&#10;CBjIwSD1Ar5x8Rah4T+H9ja2On2a6vf3V3HaNqbQvPLKpB3lTGhjjbazxpjGwoSMBSazTct2cGIb&#10;fXQp654606zh0z+ytKk8SRwSGa4uNQZljQMD5pkYAEsW3kOwILBeCSds3h/ULvx3HqGovqVnaXhZ&#10;4pbeRZBB9pkJiMgJO2RRBtUkIHZQDuGCK5zVtKvINNigR/7H06V50jgspLSAzsTEEF4X4dpVQcAh&#10;cxk4UEKaFhpthceILOwh1W6tJLN4pJfLDH7W8jKAJJGdTMUZixUExsCwRlOQ+ijocKTb8ixr/jvU&#10;7+O48Pa/BLc22kyWijVtJQgQhGA8zMgXHmBlKqwYD5R0wT3ngP4g+OjounnQ/s+s6YjtCFkZUudz&#10;qAqtGGQzEOSASQThTycCvO5L64sXsdN13WDZTxRrBdyTzCaCXbgKxSQFAvKHc4BwWJWQCtj4Pahd&#10;aNpkVxFYgRXlosUkd1IIjdspcrOY1OSSrhsEAknJGVyTlRMbqZ9RaV4od7FX1GI2N3nLx3RjR2PU&#10;7UViSBkjgnvgsCS/zl4h1zUdP+JN/wCVrF2ltFcII5PMIeW3bMblkYYZwhU8gcFSFGARV+IPi7xx&#10;ZLPFp0uk6JEEMivJEqMG4+dvPLBwQMBgAAQMA4BFbwXeePPGWi3kuk32kQCxu5IJrn7R5rmR13MQ&#10;7hnQMSmEBwTFg5GCDlaNqk+dqK6G94Q0zUPE9jqNxqukXmr3kbDzL67uBtmj+6VaadyrKNjkByUO&#10;4k5OAOCurG7gsLKLVfE+jaXqOmySQm4tpmv/ADYSFUEBVIOGCBc4yD0+bne8Q+CTqF4h8QeKL3Uy&#10;q77ie6JKRDCh5HYkkhRjgL1OFBJAqSz8PeF5LOHVEgtbuCbMsNxNL5qsASWGSAQx3KSJFDAOoCkE&#10;GnoRbmSVjhdX8VaQ+u2dvqGsyXiTsZYphaxWa28qykmTALiRSWyAcbRggnJFYMn2u8uNRgOoRraf&#10;JJZssxA8soiuNqsWGJZEwpbILEEjpXffEhIvB+j6f4g0vTLG+8q9WM3DQyAW8TxlXeJo2HlkumN2&#10;e4IwcGuT1fVPtms6B9ngieW9sXha5Ul5vtPlySR42gBNzoFKnJYsSTkAil5Eta26mjqT2mp+G7Cz&#10;l/tTVISQLi1VjCzNkN5gZgd5JCjABA2pgZNV4fDl7eXSW1vo+m6ciofPnMUmoSqBtHKyExsQyg4I&#10;AJUcqScdBouvaZdWiSi/R5Z1JaFcs5AyQHUZYkZIOCASF5AJp63IttUmngW5EU4kLM7BUyxOCoyd&#10;pHODg8djwae2xrGN7XZzXiO11W3tTc6kjWcc1qgEf2gKGcEEBiAdrZyCSxBGcAEmuTsIbS8a8swr&#10;z3FyTdxrAqGNdxU7ioAUk8YY4GCFG4AY2PGWlvb+Kp9Lt9JGo3BWG78tdRY/uZGJcrFtVJVjdGBL&#10;OpORkEnNcnqD6xbX0zxalYWMczTM1zpYaSEwr5YznOVAcurEsAGXAPFbJaGjh1ZLJ/admsmpyz29&#10;rK8RBkWJndACoYh15AG4yAY2jcAAMA16j8Efg1bftAfEnw94e0PUJra+dPPvbmMxvJY26NGZJWAB&#10;AypKqSoG8xrwSCPMv+Ed3SSyb5L+CC3S4uJw4HylgmShLMdrfMQpJAAJBBIH68fsW/s+/wDCjPhb&#10;byarY21v4s1ZRPfmKIK0KdY4CeclQcsf75YDgLWtOHNLyNKNJ1Ja7I9w8L+G9O8G+HdN0PSLcWum&#10;6fAlvbwgk7UUADJPJJ6knkkknJNawGKAaAc16J7ItFFFABRRRQAUUUUAFFFFABRRRQAUUUUAFFFF&#10;ABRRRQAUUUUAFFFFABRRRQAUUUUAeTfHv4C6d8ZtDV4zDp3iezQix1NkzwckwyEcmM89OVJyO4b8&#10;7fE2kav4e1y90fW4JtK1jT5PKltZ/mKkgHII4YEHIYEggggkEZ/WuvEf2mP2c7T44eGzcac0emeM&#10;bKIiwv2yqygZIgmIHMZJJBwSpJIzlg2M4c2q3A/OPVJL+OwnltNss/GxQSAxzjPQgHBzk8dQcZ58&#10;a1nxNqa3MkWt3d9p93GAYrVDswxyDIWIIwOORknnAHfuvGep3/ga+u9G11JNI12ykNve2NwdsiOA&#10;CMcnOQQQRkMrAgkEGvPte8RW2rW5ttSeOWIYkCs2duehHIIIwORz0rKKa3Bnnk962pXpG1riaOZp&#10;zIzlpPlBJJbuCQoA7npnGa0/FV6I8LdyxPcxAlxGBtRVyFGQpGexOe/BOMnm7jXLezSWKwIkmlO1&#10;7ggYCj+Ee/Y4wPXngYd1rD6veOWkyGJMkw43kZwATjAGcjoMjOOgro3Fqaaak7YuZP3skjksQcAY&#10;wQOO31xwADk10ulW7JbJcSyMJZWVQkZBYkknaAcfxEc8jKkccA8LayxbjkblY7QCSB7k/Qc56YJx&#10;1rsvAQOseIY76XctrZNujDDAdgOAeAO+cenBByMD0GfT2k6rJb6TaW2cToix4X5sSKAMAj15HGCc&#10;5HpTz4ouL7UIRa3n2OWRSwlyVdWmj4kQeWyTCG3DSMhwQZHHBAB82k8Srb28k0iPcwRKGNtGpLTE&#10;EbYwBkks2AcDIUsw+6a7z4M+CvE/ji++22VlcapZtM0j6grSJaXMxkDPKBIQiu0uFZVzxE2ciQVy&#10;StG7Y3ZH0J4b1JND0G0tBEts4QM0CncIiQMRg55EahYwf7qDp0qefxUHkWJTvdjhVXkknoAByT7D&#10;mtbRfgtLhJtd1beWwTbWHTBIwDIwzkgjACjll5647nStG0jw7Cv9nWENu/QyIu6Q5wBl2yTnI4Jx&#10;8yj+JscMq0VtqZOdtjz5fD2uXUKTyWUlpE4JXz/lY4Ut90kEZAJy2BxkkDJGHrXiLQPC+m6Lrs+o&#10;Ld6dcTNHNFPC23AJUklW3KVcBcFSMkA4yAez+KnxCu/Cvhm7urewutRnKGBILaI4LMV+beCCMBjj&#10;A5ODkEgj5fGtOk91eadbQxeGdhgup5o1ZY7pScxojfJGUEhZiApO7IOFZRlzylvsebXxEk+WLPpX&#10;wX8VNH1vwrd61cS2NlY209xG0MIIZY45WjDMg+ZSdpOADjk54IHjvjL4qafr2n6vZ3cqa5pbCOSx&#10;hWTgkSEHBXdJ5m07grqcgDquCeHu/iJe+Cdcu7Sy0jTrgyQRJeR3sapcxSRqpAIx/sux6EtKSGBV&#10;TXOeDvH39j6xqEFzaQRJeNcy6dH9nkiVlCq7xAgFWRuCScsSpGCcApR6nFKs5pRvqeseE/iFruja&#10;1aX+rCTUm1KCFNO0mwuo1ghjcErJKA3CFUbaEDFiCQOor3LSvE0mpaekskQhlKjzIAQxXIJx6jIB&#10;PIBxngYr4417xLonieDTrkWXhm9SC8W1tEEX2doF2sofzCAJFCvFkOpbIGAuAR2mheJovA+naZr1&#10;7e3p0pBcTqsczfZTuJyQvGW2ggKSFAOcYBJbh1N6M3B2buj3HXvD8XibUoZdRlf7FbqPIgjOxt5y&#10;CSwOeAcYBI5yckCvMvizpumW1ta2GjCy03USq3EYFiXyI+AzkMNoUyAnCsxBxkDp1/ijXbu38O3d&#10;5ZObS5SMShZFDFQCCwIJxnGR1xnHNcZoevX/AI18BwG51BrLUGElvc31tGvnFo5WRiAVwu4KDyDj&#10;I4zQlZnRNKTa7nn1jq2snS4EgtrTT7d5IY5JGvo55C4JLyfZ0OUDSbgYy2SCShOWzBo3h6XWG/sj&#10;Up7jSNT02KWRPtZEuWICx+WFJJBJDRnAbMecEkA+h6Z4d0bw3b3EqWtvf37rIqXF1GPM8sliEZjn&#10;kAlSwC5BwRgnPmPiC8l0bxZZrqJjudLnjitDJcTfNEplUnLEjkIrrv4JVjg5yTovI5pU+WzkaWr/&#10;AGbVPBeonSLu4jksngCwSXDtBFby7UEBwxbCr5gIJ4JIJy2BqQ6Dc6fNYaTea9qT2rQGWKOxAhDo&#10;WJVDtyWIwF2kgAEAA815nf8Ai6w8Mx6/ZWmu3N7YPIZDNbRbvNhCkPbkKBkgyA7z1y2Tk17Dovhb&#10;TNH0VJIpIYoIQzs2noQXZeRKCxJUsNpAyACRg802rEqPMzltW8E6XHdSNZ6c08SwTGS6kdpZI5AG&#10;YfePBJCE5BwGxwMAaH7P15Loq65pWnyW0st1amae0kKFsQyMvmBAQSCLiEDBBYrgZ2HFTVLq012O&#10;6E5eeWKXEjRS71ClVdDhTtDhXUMADtIOcjBHPeCryfSfiZYpaDYZGktJP3nlbTLhOSuTgNswCMHI&#10;5AxSs7EJWmmjtrzTb+6upYZb2VIrwXUFwYlUEvEsc0MWTkgs+xSykFSuQwwA1P7NZT6ejX9vAIo5&#10;I5D5hykkTrIXfp6KigcqSRkkYNdFe+HtbbVjMLu2X7HJBeSIoLupBLFV54BCE4wRlByAcHj77SLv&#10;UtL8V29nYJp8ukiS3uJkwpZkLDKklmZAIiwIwCQuDyDVI15WtkR+JrEXHgS4s7tJ5Es1jW4ihuAh&#10;H2dlEioSCF4R1BAAzjLYAFec2PiHw7puqT79I1A+HnuBq1pLMxE8LRARxtxkqoC+YQGYgKBlsEn0&#10;rSvK03V7vSJlUW00EdyoXJLb98bjnkklQckniQk85NeM6fqP9k+FLmyu2kQL5tlJuGTuikyWOcna&#10;TMgHuG9BRFMyaejR3+i6tqs19dW0MlvJbaTdyWsdlIVcqY2O0gkbdr5BwpPODgYBOrL4kgkdHgm3&#10;hVM7MQA3RQcEfMMggAkk5GMY5ryHT/F9xY6tKG2XpvbaC4j2qSqsLdDuAwSSShBPAyRyOldLZafr&#10;81tKDZz2KeUCjXG2IHjGcPzzn8Oc5wKvl6s1hF32Onu9WMPi9Ly7tzAk1jLB5isbhysbh/QYBGMq&#10;GJIyQMbt3IaPrFvofiRGIuL+2lma0kRo1hTypg8RWONCQqgshycZAHGTk6lvp07zWAvNRQJaSGQr&#10;ao0sjkqVILMQmDvJJycYHU9NHwn8Obn4seINL8L+G9Pk/t3Up0tIb+a44iZWG9zGgA2qEZmznABO&#10;ScmrS6I6eWWh9Af8E2fgTJ8TPEtv4y1i3H9geE2ksRDKm5Lu+VlKAHpiIIrt7vGBkFq/VH2rkfhX&#10;8NNH+EXgPSfCuh20cFlYRYZo4wnnSsS0krAZ+Z3LMfc+lddXowjyqx304ckbC0UUVoahRRRQAUUU&#10;UAFFFFABRRRQAUUUUAFFFFABRRRQAUUUUAFFFFABRRRQAUUUUAFFFFABRRRQB8w/to/sX6P+0x4f&#10;XWdLitdM+I+kwldN1OQFUu0BLC1uSBkxluVbBMbHIBBZW/EH4gWXiXwn4q1Xw94r0+40bX7CU217&#10;Y3K4ljYHJXqRtOQQVJDBgQSCK/pcr5T/AG4v2FdB/as8NnVdN+z6J8SdNhK6dq7LiO6UZItbnAyY&#10;yc4YAshORkFlZWA/CSXUBJCbdE2R5BLAZJ4Ofz9PpSC4VgBH7AjuRjgZ/wA9PYV7N4K/Yz+J/jLX&#10;LrTp9GXwv9huJrW7uddl8lY5I2CyKFUM7kFgMqpU5Bzg5r6k+G//AAT28AeGfKufFmpXvjS9X5mt&#10;gTZ2ZPBwVRjI2DxkuAe6jPGMq0Ib7jS5tT4Y8F+G9X8ca/BpOh6ZfaxfyZP2fT4GmcD3CgkD1J44&#10;GTzX2h8G/wBgXxxqlnE/ivUrPwdYFzIbcEXd7gnpsRgi5Hq+R0KnAz9d+E7HQ/A+kppvhvSLDQtP&#10;XH+jadbrAhI7sFA3H3OSe5raPiI9C+Px6V51TEylpHQvlS3OP8N/sw/Cz4X21lMNG/4SPUYHlnGo&#10;eIGFyVZYHIZYiBEpUgFSE3KckHJJO4viAMT5hYIQAVU8AdSADwAN8gGOygDGBVXxZ4geSyCIS7tF&#10;cDIPQmF//wBVcB/b23zCJOWL7FB4wTJg9uDvUj6iuOV56yZzVb30PRLjXC0J8xxtALuo/NgAPcy4&#10;B6YHXAqjPryNHIJ33lT87IecjcTg++2bt3HQgVw02uOyy/vfnZXIwM9TIQQT7OnbuKq3WsF9+zAP&#10;Jxv6kmXHbvkde7Dp3mMehjYk+KS23iTTfs098tuY2y0jEALJnCMM9wwPGCCsmCDxXgHiaE32uT3b&#10;3l5pWjWsUMQLRgyzOV2KtuMqMEFixVWALqCSANvZ+ONTktbm7e2u3EgAR2upRtZSxIU/Op2nAJI3&#10;cdiBked614uvrd7i5s7e31O4W4hubazdWS8ABDNK74GBkHIAxyBuJAB2jFrQ4asU5XZkr/ZngfxL&#10;e38l+9/qN2ZhFYyGN5lkbaHWYkAI5BGCcBSCTlcNWzYTS2+sEWzLKIZo521vVJZJZAZI2kKQuGVA&#10;cnaWUBQCAxYkkYltZ6ZNcy6zp4jF2kkoYzRj5QZTGDgKoUkqcED0OcEAZ+ueMTcah5Ye2kubKJVE&#10;kEjNDJIrESSKGwcgAgEsDgsTkkkapM54wUVc0vEcGn+MpR9rt7eATXAW1v7aIiZ12h2PAB2lVYlW&#10;yQoAXGBltzNYWfhuOwS4fVzdTm3WSC4ON5L5jWAr6uFyG4BGd2RXG+Hbw3HiaDQ76SMRTozNZySs&#10;VWQM0m2UEAtgb1KnGCepAAPa6Ho9wlnZXtpPJawNcFZbeFhFHCoJIZCApGDjJzk4HOcVVrKxUY31&#10;SPQR40vdY8P20N69zE8kKw3dzcQC1tYmCYfLsNzEHIIDDk9QCQOX03ULWy03UtMjuNOlS6mNwLqw&#10;WW5ntwY1DiIxgIpJDsCZCCWJOSRWBb2Md3LfC7kt5btiVjI4liPRyDgkgsCQSe46GnX2qR3C6bcp&#10;K7tMFgjkhjGAxAK5DZI6YwecA9R1nl7GzvuQeOPEkuk6RaanYS6ulnNcG3H267DoH2lipQuznIXO&#10;WYdDgc5PM3Hi+3l1OCza0VZNsd3dTRRxjEayIzlThSSwBwDnBA5OTW54u1AXHgPW91uqizuY5I/N&#10;cOjuUDMwUgAEJI5GCTxnjBI5O38M6jeX1lq66bJDYNYvE08yrEjE8KAzYDHnnAOBnjjNWYzi79zr&#10;GmFxc3F/b3jxxCWbTxtXyZNwiWYSEKV+9yoJzyuc8jb12l6wdU8ExXGwCdoFRGyQ26FvKYA9c4h4&#10;yQRkYOTzwthG95JM6Brm7maCUW1vBK7eZGZAcHAXawfn5skDGRkGvTfDfwtnvdLkiEd9aWrTtdIt&#10;1FFE4csrYKLI+ACuSCSSWOTS2NIRbeiMCPVkk0+6Wd0FxuhbzIUBJfZHufABJJaNgAAceYCcEmuZ&#10;uvEyWviO01G1T/TA0UeVYr5cisp3DjJAKqSNuQGOMcV7NJ8ObOzv0meD7fbzQSR3cdxfOrFyU2kF&#10;UAIIDg5GM4wM5I2tNg/sSQrp1hY6QFQmSa2gUNjBGC4AzzyTgdMnPcNPZSb3sUfiHqur31nqqaHJ&#10;cpPcw+WJ7HMu0A5HzY2gAgDOejNgEjBy9IfV2Goyy2Vuh1S2ijulvJ1V93lRrISsYYgsQ55BALkY&#10;OOdW88TaTbXUUd5qcck+5UEJkDuWKlgNq5PKgkDGSAe1UJPHFvGr/wBmafeX9wEyi28HljHmFCBu&#10;AYHILEEZwM9xSszbku7tnMeNvCutaf4R+3wX2L+xuLedWjtyBgSLgAsc8ZJJ24wGOMMao+KNB8MG&#10;8udRtdMg1OW5l3zpqhDxtkKC4jOFBBjTjADYOc4GLPjjxVqMelXeo6iLey0hbiS0FxLKZUD7ikbu&#10;FAIw+QykELwM5yawvF0Z0FNBF7fNbQ38w083Njh18ySNtjFiFKgkkBlOAQpwO2sYspU10Ras1i0+&#10;Ei3iCFhtaS3QQhvQEjG7GO49hgcGhcNbfNPO8MO4jABLMTnnJJxz/OuN8WapeeEvEthbamxuLS4L&#10;GG63yFZgNoeNgHBjfhDkFlJIJGQQNTxddR+HvEXhO8iRF0+6u20+6QgFXEqjYxz6FSc9gT61pym0&#10;Yo2f7Zs8C3tIgZJW2osKZdjgkYI59STnjknvX3//AME6/gTBoXhu4+Jeq6ZHbapqwktdMRk+eK1V&#10;sSS5POZXUgHnKIpBIkNfJX7MfwAX4mfH6PR7WCWDQp7QX+qNECsVtHHIFkCEcK0u5FAHOQzAEBsf&#10;sBZWcGnWkFrbQpb20MaxRQxqFRFUABQB0AGBgelb0oa8xqo63ZZooorqNAooooAKKKKACiiigAoo&#10;ooAKKKKACiiigAooooAKKKKACiiigAooooAKKKKACiiigAooooAKKKKACiiigCOSFJl2yIsi/wB1&#10;gCKxb7wN4e1HP2jQ9Plz/EbZM/mBmt6ipsnugOCvfgf4OvMn+yTbsf4oLiRf03Y/Suevf2a9AuFP&#10;2bUtTtmPQM6Oo/Arn9a9eorN0oPoO7PnLXv2Uby8VTZeJ49yliFuLMgYKMuMh/VgenavObj9jXx7&#10;GzfZ9V8PyqPuF550Ix04ER9E79j619pUtZ/V6e9iWr7nxMP2PfH67NtzoPAADC7l46dP3Xsv/fI9&#10;eK8v7HvxFCt5c+ibuxF5ID2x/wAsvYf98+5r7hpKX1eAuVH5t+MP2Fvi9LeSXmkjRJJmiMXN98xB&#10;B4BdMDsMjBxx0JrzDW/2RP2hLO4maf4fSXtp5YVI9N1a0dN4HLFXm3HJJJJA6AYOcj9c6TdT9hFH&#10;O8PF6n4nWn7F3xnaaGC8+HuuQDDmW4jMbMhDFgQVk5zkZAByR0IGai139kn4tm4G34e+KriKPO7N&#10;mGJO0jcABySQAck9Sfav23zSZp+xiT9Vj3Pw1m/Zj+L8OraBqI+F/iuSeO5D3kg02UvIDs3ljjOS&#10;N49OOOtd2/7OfxY1O21e0fwH4pMc84e3d7KRREAQ2AGHABHGODx0ycfsfxS4o9iu5aoKOx+Otj+z&#10;n8UI9Qv5brwPr1sPL8pI7fRrhwcgNuyEAIByMAjJBGSMGrVr+zP4yWJoH8EeNtTIPDT6bLAh4GcA&#10;IOpyeTgE8YIzX7AYoxS9gn1K9jE/KC3+AXjexChPAGrWEat5gaPRLi4n3EYJDFCAcHGd2cE9O2jH&#10;8DfEeBLqHgnxXfTKRgPpF23HqQIuvtk4/Cv1Ox7UnPpU/V13GqUUfl7H4D8X2q+Tpnw48TxAHAb+&#10;wLuIcjkkmMEntk0+P4c/Ei6YxjwF4kmfkqH0yWJPY5YDn6kV+oGKMUfV4lch+Xeq/Bn4stoN5eW3&#10;gTVpJ44mZLeOArOxGQQoYAFhyQCQDgdiDWH4i/Zf+Lsf9k3tv4B1XxTYTzt9otbi4jtrq2jmVQ2B&#10;I5BVQuCpIILEDAJI/WGiqVCKD2aPzD1L9kP4rw+KPDEekeAo7jw2RPHqsV1d2fyYjUW8gDyg5Urt&#10;wAeDgjgES+Hv2PvjNpXxQ1aS08KCw8JXVlGxSXV7Zo/tgJLPHGJW2AqQDgAEjOO9fptiiq9jHYfK&#10;j8ovGP8AwTf+L2rW/iC00WOxs4Nc1SS9vku9RQROrIsgCABiGEyfewD8x6qBWv4g/wCCdPxg8S/C&#10;m30R5PD0Gs28cHlSS6i+1XiddpJWInlFx35P41+owzQRmr9nFByI/Lj4nf8ABMr4teOrHS4LPU/C&#10;FvNb3BnkkutQuVxlCuF227dScnp90da2Nb/4JlfEfVvDunae2s+E5pbSW2mLPe3SgtEykgH7Mcbg&#10;CuccBs4OMV+l9ItHs4j5Ve55h+zz8Gbf4JfDmw0l47V9fuEWfWLy1LMs1yR8wVmAYxrkquQvAyQC&#10;xr1GiitEktigooopgFFFFABRRRQAUUUUAFFFFABRRRQAUUUUAFFFFABRRRQAUUUUAFFFFABRRRQA&#10;UUUUAFFFFABRRRQAUUUUAFFFFABRRRQAUUUUAFFFFABRRRQAUUUUAFFFFABRRRQAUUUUAFFFFABR&#10;RRQAUUUUAFFFFABRRRQAUUUUAFFFFABRRRQAUUUUAFFFFABRRRQAUUUUAFFFFAH/2VBLAwQUAAYA&#10;CAAAACEAZQyn+OAAAAAJAQAADwAAAGRycy9kb3ducmV2LnhtbEyPzU7DMBCE70i8g7VI3KjzQ6EN&#10;caqqAk4VEi0S6m0bb5OosR3FbpK+PcsJjrMzmv0mX02mFQP1vnFWQTyLQJAtnW5speBr//awAOED&#10;Wo2ts6TgSh5Wxe1Njpl2o/2kYRcqwSXWZ6igDqHLpPRlTQb9zHVk2Tu53mBg2VdS9zhyuWllEkVP&#10;0mBj+UONHW1qKs+7i1HwPuK4TuPXYXs+ba6H/fzjexuTUvd30/oFRKAp/IXhF5/RoWCmo7tY7UXL&#10;OlnylqDgMQHB/iJ+noM4KkhTvsgil/8XFD8AAAD//wMAUEsBAi0AFAAGAAgAAAAhAIoVP5gMAQAA&#10;FQIAABMAAAAAAAAAAAAAAAAAAAAAAFtDb250ZW50X1R5cGVzXS54bWxQSwECLQAUAAYACAAAACEA&#10;OP0h/9YAAACUAQAACwAAAAAAAAAAAAAAAAA9AQAAX3JlbHMvLnJlbHNQSwECLQAUAAYACAAAACEA&#10;xj1vbN4EAABMEgAADgAAAAAAAAAAAAAAAAA8AgAAZHJzL2Uyb0RvYy54bWxQSwECLQAUAAYACAAA&#10;ACEAoKYnq84AAAAsAgAAGQAAAAAAAAAAAAAAAABGBwAAZHJzL19yZWxzL2Uyb0RvYy54bWwucmVs&#10;c1BLAQItAAoAAAAAAAAAIQC587w6BhcAAAYXAAAVAAAAAAAAAAAAAAAAAEsIAABkcnMvbWVkaWEv&#10;aW1hZ2UzLmpwZWdQSwECLQAKAAAAAAAAACEABCol1BIeAAASHgAAFQAAAAAAAAAAAAAAAACEHwAA&#10;ZHJzL21lZGlhL2ltYWdlMi5qcGVnUEsBAi0ACgAAAAAAAAAhAEmR83iWTAIAlkwCABUAAAAAAAAA&#10;AAAAAAAAyT0AAGRycy9tZWRpYS9pbWFnZTEuanBlZ1BLAQItABQABgAIAAAAIQBlDKf44AAAAAkB&#10;AAAPAAAAAAAAAAAAAAAAAJKKAgBkcnMvZG93bnJldi54bWxQSwUGAAAAAAgACAADAgAAn4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bac_savingmoney.jpg" style="position:absolute;width:4371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dPCAAAA2wAAAA8AAABkcnMvZG93bnJldi54bWxET01rwkAQvQv+h2WEXopuUsWW6CZoq9Cj&#10;pl56G7JjkjY7G7Ibk/77bqHgbR7vc7bZaBpxo87VlhXEiwgEcWF1zaWCy8dx/gLCeWSNjWVS8EMO&#10;snQ62WKi7cBnuuW+FCGEXYIKKu/bREpXVGTQLWxLHLir7Qz6ALtS6g6HEG4a+RRFa2mw5tBQYUuv&#10;FRXfeW8U9PGzXH4ehv3jKj+tej5+EdObUg+zcbcB4Wn0d/G/+12H+TH8/RIOk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53TwgAAANsAAAAPAAAAAAAAAAAAAAAAAJ8C&#10;AABkcnMvZG93bnJldi54bWxQSwUGAAAAAAQABAD3AAAAjgMAAAAA&#10;" adj="1856" filled="t" fillcolor="#ededed">
                  <v:imagedata r:id="rId11" o:title="bac_savingmoney" croptop="3745f" cropbottom="2942f" cropleft="2140f" cropright="2006f"/>
                  <v:path arrowok="t"/>
                </v:shape>
                <v:shape id="Picture 12" o:spid="_x0000_s1028" type="#_x0000_t75" style="position:absolute;left:13811;top:857;width:4000;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tje8AAAA2wAAAA8AAABkcnMvZG93bnJldi54bWxET0sKwjAQ3QveIYzgTlMFRatRRPztxOoB&#10;hmZsS5tJaaLW2xtBcDeP953lujWVeFLjCssKRsMIBHFqdcGZgtt1P5iBcB5ZY2WZFLzJwXrV7Swx&#10;1vbFF3omPhMhhF2MCnLv61hKl+Zk0A1tTRy4u20M+gCbTOoGXyHcVHIcRVNpsODQkGNN25zSMnkY&#10;BcnuQJNyNs/2tnqUB33cnksqlOr32s0ChKfW/8U/90mH+WP4/hIO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oRLY3vAAAANsAAAAPAAAAAAAAAAAAAAAAAJ8CAABkcnMv&#10;ZG93bnJldi54bWxQSwUGAAAAAAQABAD3AAAAiAMAAAAA&#10;" adj="1856" filled="t" fillcolor="#ededed">
                  <v:imagedata r:id="rId12" o:title="j0302953" croptop="6144f" cropleft="21287f" cropright="13873f"/>
                  <v:path arrowok="t"/>
                </v:shape>
                <v:shape id="Picture 13" o:spid="_x0000_s1029" type="#_x0000_t75" style="position:absolute;left:27146;top:3429;width:762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G6fBAAAA2wAAAA8AAABkcnMvZG93bnJldi54bWxET82KwjAQvi/4DmEEL4umKspSjSKC1T3J&#10;dvcBhmZsu5tMShNrfXsjLHibj+931tveGtFR62vHCqaTBARx4XTNpYKf78P4A4QPyBqNY1JwJw/b&#10;zeBtjal2N/6iLg+liCHsU1RQhdCkUvqiIot+4hriyF1cazFE2JZSt3iL4dbIWZIspcWaY0OFDe0r&#10;Kv7yq1WwNFlWF5dk0Z2Pn78H824Xuc2UGg373QpEoD68xP/uk47z5/D8JR4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qG6fBAAAA2wAAAA8AAAAAAAAAAAAAAAAAnwIA&#10;AGRycy9kb3ducmV2LnhtbFBLBQYAAAAABAAEAPcAAACNAwAAAAA=&#10;" adj="1856" filled="t" fillcolor="#ededed">
                  <v:imagedata r:id="rId13" o:title="silhouettes[1]"/>
                  <v:path arrowok="t"/>
                </v:shape>
              </v:group>
            </w:pict>
          </mc:Fallback>
        </mc:AlternateContent>
      </w:r>
    </w:p>
    <w:p w:rsidR="003A5D6F" w:rsidRPr="003A5D6F" w:rsidRDefault="003A5D6F" w:rsidP="00E168E3">
      <w:pPr>
        <w:jc w:val="center"/>
      </w:pPr>
    </w:p>
    <w:p w:rsidR="003A5D6F" w:rsidRPr="003A5D6F" w:rsidRDefault="00E168E3" w:rsidP="00E168E3">
      <w:pPr>
        <w:tabs>
          <w:tab w:val="center" w:pos="4680"/>
        </w:tabs>
      </w:pPr>
      <w:r>
        <w:tab/>
      </w:r>
    </w:p>
    <w:p w:rsidR="003A5D6F" w:rsidRPr="003A5D6F" w:rsidRDefault="00E168E3" w:rsidP="003A5D6F">
      <w:r>
        <w:rPr>
          <w:rFonts w:ascii="Arabic Typesetting" w:hAnsi="Arabic Typesetting" w:cs="Arabic Typesetting"/>
          <w:b/>
          <w:noProof/>
          <w:sz w:val="96"/>
          <w:szCs w:val="96"/>
        </w:rPr>
        <w:drawing>
          <wp:anchor distT="0" distB="0" distL="114300" distR="114300" simplePos="0" relativeHeight="251676672" behindDoc="1" locked="0" layoutInCell="1" allowOverlap="1" wp14:anchorId="039112B2" wp14:editId="6F86D9F4">
            <wp:simplePos x="0" y="0"/>
            <wp:positionH relativeFrom="column">
              <wp:posOffset>-209550</wp:posOffset>
            </wp:positionH>
            <wp:positionV relativeFrom="paragraph">
              <wp:posOffset>105410</wp:posOffset>
            </wp:positionV>
            <wp:extent cx="908685" cy="1047750"/>
            <wp:effectExtent l="0" t="0" r="5715" b="0"/>
            <wp:wrapNone/>
            <wp:docPr id="18" name="Picture 18" descr="C:\Users\mmatos\AppData\Local\Microsoft\Windows\Temporary Internet Files\Content.IE5\M6XTB12H\coi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tos\AppData\Local\Microsoft\Windows\Temporary Internet Files\Content.IE5\M6XTB12H\coins[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68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D6F" w:rsidRPr="003A5D6F" w:rsidRDefault="003A5D6F" w:rsidP="003A5D6F"/>
    <w:p w:rsidR="003A5D6F" w:rsidRPr="003A5D6F" w:rsidRDefault="003A5D6F" w:rsidP="00E168E3">
      <w:pPr>
        <w:jc w:val="center"/>
      </w:pPr>
    </w:p>
    <w:p w:rsidR="00E168E3" w:rsidRDefault="00E168E3" w:rsidP="003A5D6F">
      <w:pPr>
        <w:pStyle w:val="NoSpacing"/>
      </w:pPr>
      <w:r>
        <w:rPr>
          <w:noProof/>
        </w:rPr>
        <w:drawing>
          <wp:anchor distT="0" distB="0" distL="114300" distR="114300" simplePos="0" relativeHeight="251670528" behindDoc="0" locked="0" layoutInCell="1" allowOverlap="1" wp14:anchorId="59598BA2" wp14:editId="5B4EA024">
            <wp:simplePos x="0" y="0"/>
            <wp:positionH relativeFrom="column">
              <wp:posOffset>-104775</wp:posOffset>
            </wp:positionH>
            <wp:positionV relativeFrom="paragraph">
              <wp:posOffset>50165</wp:posOffset>
            </wp:positionV>
            <wp:extent cx="5943600" cy="495300"/>
            <wp:effectExtent l="0" t="0" r="0" b="0"/>
            <wp:wrapNone/>
            <wp:docPr id="15" name="Picture 15" descr="C:\Users\mmatos\AppData\Local\Microsoft\Windows\Temporary Internet Files\Content.IE5\U8D66FFL\DigitalOce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tos\AppData\Local\Microsoft\Windows\Temporary Internet Files\Content.IE5\U8D66FFL\DigitalOcean[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7210" b="76489"/>
                    <a:stretch/>
                  </pic:blipFill>
                  <pic:spPr bwMode="auto">
                    <a:xfrm>
                      <a:off x="0" y="0"/>
                      <a:ext cx="594360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8E3" w:rsidRDefault="00E168E3" w:rsidP="003A5D6F">
      <w:pPr>
        <w:pStyle w:val="NoSpacing"/>
      </w:pPr>
    </w:p>
    <w:p w:rsidR="00E168E3" w:rsidRDefault="00E168E3" w:rsidP="003A5D6F">
      <w:pPr>
        <w:pStyle w:val="NoSpacing"/>
        <w:rPr>
          <w:rFonts w:ascii="Arial" w:hAnsi="Arial" w:cs="Arial"/>
          <w:sz w:val="24"/>
          <w:szCs w:val="24"/>
        </w:rPr>
      </w:pPr>
      <w:r>
        <w:rPr>
          <w:noProof/>
        </w:rPr>
        <mc:AlternateContent>
          <mc:Choice Requires="wps">
            <w:drawing>
              <wp:anchor distT="0" distB="0" distL="114300" distR="114300" simplePos="0" relativeHeight="251666432" behindDoc="1" locked="0" layoutInCell="1" allowOverlap="1" wp14:anchorId="72154A32" wp14:editId="35CC4970">
                <wp:simplePos x="0" y="0"/>
                <wp:positionH relativeFrom="column">
                  <wp:posOffset>-209550</wp:posOffset>
                </wp:positionH>
                <wp:positionV relativeFrom="paragraph">
                  <wp:posOffset>347345</wp:posOffset>
                </wp:positionV>
                <wp:extent cx="6477000" cy="1800225"/>
                <wp:effectExtent l="0" t="0" r="0" b="9525"/>
                <wp:wrapTight wrapText="bothSides">
                  <wp:wrapPolygon edited="0">
                    <wp:start x="0" y="0"/>
                    <wp:lineTo x="0" y="21486"/>
                    <wp:lineTo x="21536" y="21486"/>
                    <wp:lineTo x="2153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4770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D6F" w:rsidRPr="003A5D6F" w:rsidRDefault="00E168E3" w:rsidP="003A5D6F">
                            <w:pPr>
                              <w:rPr>
                                <w:rFonts w:ascii="Arial" w:hAnsi="Arial" w:cs="Arial"/>
                                <w:b/>
                                <w:sz w:val="28"/>
                                <w:szCs w:val="28"/>
                              </w:rPr>
                            </w:pPr>
                            <w:r w:rsidRPr="00E168E3">
                              <w:rPr>
                                <w:rFonts w:ascii="Arial" w:eastAsia="Times New Roman" w:hAnsi="Arial" w:cs="Arial"/>
                                <w:b/>
                                <w:color w:val="333333"/>
                                <w:sz w:val="28"/>
                                <w:szCs w:val="28"/>
                              </w:rPr>
                              <w:t>A mix of economic example lesson plans and activit</w:t>
                            </w:r>
                            <w:r w:rsidR="00E455B8">
                              <w:rPr>
                                <w:rFonts w:ascii="Arial" w:eastAsia="Times New Roman" w:hAnsi="Arial" w:cs="Arial"/>
                                <w:b/>
                                <w:color w:val="333333"/>
                                <w:sz w:val="28"/>
                                <w:szCs w:val="28"/>
                              </w:rPr>
                              <w:t xml:space="preserve">ies to use in math instruction. </w:t>
                            </w:r>
                            <w:proofErr w:type="gramStart"/>
                            <w:r w:rsidRPr="00E168E3">
                              <w:rPr>
                                <w:rFonts w:ascii="Arial" w:eastAsia="Times New Roman" w:hAnsi="Arial" w:cs="Arial"/>
                                <w:b/>
                                <w:color w:val="333333"/>
                                <w:sz w:val="28"/>
                                <w:szCs w:val="28"/>
                              </w:rPr>
                              <w:t>Useful ideas for ESL to ASE.</w:t>
                            </w:r>
                            <w:proofErr w:type="gramEnd"/>
                            <w:r w:rsidRPr="00E168E3">
                              <w:rPr>
                                <w:rFonts w:ascii="Arial" w:eastAsia="Times New Roman" w:hAnsi="Arial" w:cs="Arial"/>
                                <w:b/>
                                <w:color w:val="333333"/>
                                <w:sz w:val="28"/>
                                <w:szCs w:val="28"/>
                              </w:rPr>
                              <w:t xml:space="preserve"> Best practices in math and personal financial literacy. Lesson</w:t>
                            </w:r>
                            <w:r w:rsidR="00E455B8">
                              <w:rPr>
                                <w:rFonts w:ascii="Arial" w:eastAsia="Times New Roman" w:hAnsi="Arial" w:cs="Arial"/>
                                <w:b/>
                                <w:color w:val="333333"/>
                                <w:sz w:val="28"/>
                                <w:szCs w:val="28"/>
                              </w:rPr>
                              <w:t>s</w:t>
                            </w:r>
                            <w:r w:rsidRPr="00E168E3">
                              <w:rPr>
                                <w:rFonts w:ascii="Arial" w:eastAsia="Times New Roman" w:hAnsi="Arial" w:cs="Arial"/>
                                <w:b/>
                                <w:color w:val="333333"/>
                                <w:sz w:val="28"/>
                                <w:szCs w:val="28"/>
                              </w:rPr>
                              <w:t xml:space="preserve"> </w:t>
                            </w:r>
                            <w:r w:rsidR="00E455B8">
                              <w:rPr>
                                <w:rFonts w:ascii="Arial" w:eastAsia="Times New Roman" w:hAnsi="Arial" w:cs="Arial"/>
                                <w:b/>
                                <w:color w:val="333333"/>
                                <w:sz w:val="28"/>
                                <w:szCs w:val="28"/>
                              </w:rPr>
                              <w:t>include</w:t>
                            </w:r>
                            <w:r w:rsidRPr="00E168E3">
                              <w:rPr>
                                <w:rFonts w:ascii="Arial" w:eastAsia="Times New Roman" w:hAnsi="Arial" w:cs="Arial"/>
                                <w:b/>
                                <w:color w:val="333333"/>
                                <w:sz w:val="28"/>
                                <w:szCs w:val="28"/>
                              </w:rPr>
                              <w:t xml:space="preserve"> student activities and background information on economic or personal finance content and how it relates to mathematics. These activities have varied lesson delivery styles that reach a variety of learning styles. Students can apply their mathematics to real world situations.</w:t>
                            </w:r>
                          </w:p>
                          <w:p w:rsidR="003A5D6F" w:rsidRDefault="003A5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5pt;margin-top:27.35pt;width:510pt;height:1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E5igIAAIsFAAAOAAAAZHJzL2Uyb0RvYy54bWysVEtv2zAMvg/YfxB0X+1k6SNBnCJr0WFA&#10;0RZrh54VWUqESaImKbGzX19Kdh7reumwi02JH0nx42N62RpNNsIHBbaig5OSEmE51MouK/rj6ebT&#10;BSUhMlszDVZUdCsCvZx9/DBt3EQMYQW6Fp6gExsmjavoKkY3KYrAV8KwcAJOWFRK8IZFPPplUXvW&#10;oHeji2FZnhUN+Np54CIEvL3ulHSW/UspeLyXMohIdEXxbTF/ff4u0reYTdlk6ZlbKd4/g/3DKwxT&#10;FoPuXV2zyMjaq79cGcU9BJDxhIMpQErFRc4BsxmUr7J5XDEnci5ITnB7msL/c8vvNg+eqLqiY0os&#10;M1iiJ9FG8gVaMk7sNC5MEPToEBZbvMYq7+4DXqakW+lN+mM6BPXI83bPbXLG8fJsdH5elqjiqBtc&#10;lOVweJr8FAdz50P8KsCQJFTUY/Eyp2xzG2IH3UFStABa1TdK63xIDSOutCcbhqXWMT8Snf+B0pY0&#10;+JTPp2V2bCGZd561TW5Ebpk+XEq9SzFLcatFwmj7XUikLGf6RmzGubD7+BmdUBJDvcewxx9e9R7j&#10;Lg+0yJHBxr2xURZ8zj7P2IGy+ueOMtnhsTZHeScxtou2b4kF1FvsCA/dRAXHbxRW7ZaF+MA8jhBW&#10;GtdCvMeP1ICsQy9RsgL/+637hMfORi0lDY5kRcOvNfOCEv3NYs+PB6NRmuF8GJ2eD/HgjzWLY41d&#10;myvAVhjgAnI8iwkf9U6UHswzbo95iooqZjnGrmjciVexWxS4fbiYzzMIp9axeGsfHU+uE72pJ5/a&#10;Z+Zd37gRe/4OdsPLJq/6t8MmSwvzdQSpcnMngjtWe+Jx4vN49NsprZTjc0YddujsBQAA//8DAFBL&#10;AwQUAAYACAAAACEAkksZ1uIAAAAKAQAADwAAAGRycy9kb3ducmV2LnhtbEyPS0/DMBCE70j8B2uR&#10;uKDWoaYkhDgVQjwkbjQ8xM2NlyQiXkexm4Z/z3KC4+yMZr8pNrPrxYRj6DxpOF8mIJBqbztqNLxU&#10;94sMRIiGrOk9oYZvDLApj48Kk1t/oGectrERXEIhNxraGIdcylC36ExY+gGJvU8/OhNZjo20ozlw&#10;uevlKkkupTMd8YfWDHjbYv213TsNH2fN+1OYH14Paq2Gu8epSt9spfXpyXxzDSLiHP/C8IvP6FAy&#10;087vyQbRa1goxVuihvVFCoIDV1nKh50GpbIVyLKQ/yeUPwAAAP//AwBQSwECLQAUAAYACAAAACEA&#10;toM4kv4AAADhAQAAEwAAAAAAAAAAAAAAAAAAAAAAW0NvbnRlbnRfVHlwZXNdLnhtbFBLAQItABQA&#10;BgAIAAAAIQA4/SH/1gAAAJQBAAALAAAAAAAAAAAAAAAAAC8BAABfcmVscy8ucmVsc1BLAQItABQA&#10;BgAIAAAAIQA3HTE5igIAAIsFAAAOAAAAAAAAAAAAAAAAAC4CAABkcnMvZTJvRG9jLnhtbFBLAQIt&#10;ABQABgAIAAAAIQCSSxnW4gAAAAoBAAAPAAAAAAAAAAAAAAAAAOQEAABkcnMvZG93bnJldi54bWxQ&#10;SwUGAAAAAAQABADzAAAA8wUAAAAA&#10;" fillcolor="white [3201]" stroked="f" strokeweight=".5pt">
                <v:textbox>
                  <w:txbxContent>
                    <w:p w:rsidR="003A5D6F" w:rsidRPr="003A5D6F" w:rsidRDefault="00E168E3" w:rsidP="003A5D6F">
                      <w:pPr>
                        <w:rPr>
                          <w:rFonts w:ascii="Arial" w:hAnsi="Arial" w:cs="Arial"/>
                          <w:b/>
                          <w:sz w:val="28"/>
                          <w:szCs w:val="28"/>
                        </w:rPr>
                      </w:pPr>
                      <w:r w:rsidRPr="00E168E3">
                        <w:rPr>
                          <w:rFonts w:ascii="Arial" w:eastAsia="Times New Roman" w:hAnsi="Arial" w:cs="Arial"/>
                          <w:b/>
                          <w:color w:val="333333"/>
                          <w:sz w:val="28"/>
                          <w:szCs w:val="28"/>
                        </w:rPr>
                        <w:t>A mix of economic example lesson plans and activit</w:t>
                      </w:r>
                      <w:r w:rsidR="00E455B8">
                        <w:rPr>
                          <w:rFonts w:ascii="Arial" w:eastAsia="Times New Roman" w:hAnsi="Arial" w:cs="Arial"/>
                          <w:b/>
                          <w:color w:val="333333"/>
                          <w:sz w:val="28"/>
                          <w:szCs w:val="28"/>
                        </w:rPr>
                        <w:t xml:space="preserve">ies to use in math instruction. </w:t>
                      </w:r>
                      <w:proofErr w:type="gramStart"/>
                      <w:r w:rsidRPr="00E168E3">
                        <w:rPr>
                          <w:rFonts w:ascii="Arial" w:eastAsia="Times New Roman" w:hAnsi="Arial" w:cs="Arial"/>
                          <w:b/>
                          <w:color w:val="333333"/>
                          <w:sz w:val="28"/>
                          <w:szCs w:val="28"/>
                        </w:rPr>
                        <w:t>Useful ideas for ESL to ASE.</w:t>
                      </w:r>
                      <w:proofErr w:type="gramEnd"/>
                      <w:r w:rsidRPr="00E168E3">
                        <w:rPr>
                          <w:rFonts w:ascii="Arial" w:eastAsia="Times New Roman" w:hAnsi="Arial" w:cs="Arial"/>
                          <w:b/>
                          <w:color w:val="333333"/>
                          <w:sz w:val="28"/>
                          <w:szCs w:val="28"/>
                        </w:rPr>
                        <w:t xml:space="preserve"> Best practices in math and personal financial literacy. Lesson</w:t>
                      </w:r>
                      <w:r w:rsidR="00E455B8">
                        <w:rPr>
                          <w:rFonts w:ascii="Arial" w:eastAsia="Times New Roman" w:hAnsi="Arial" w:cs="Arial"/>
                          <w:b/>
                          <w:color w:val="333333"/>
                          <w:sz w:val="28"/>
                          <w:szCs w:val="28"/>
                        </w:rPr>
                        <w:t>s</w:t>
                      </w:r>
                      <w:r w:rsidRPr="00E168E3">
                        <w:rPr>
                          <w:rFonts w:ascii="Arial" w:eastAsia="Times New Roman" w:hAnsi="Arial" w:cs="Arial"/>
                          <w:b/>
                          <w:color w:val="333333"/>
                          <w:sz w:val="28"/>
                          <w:szCs w:val="28"/>
                        </w:rPr>
                        <w:t xml:space="preserve"> </w:t>
                      </w:r>
                      <w:r w:rsidR="00E455B8">
                        <w:rPr>
                          <w:rFonts w:ascii="Arial" w:eastAsia="Times New Roman" w:hAnsi="Arial" w:cs="Arial"/>
                          <w:b/>
                          <w:color w:val="333333"/>
                          <w:sz w:val="28"/>
                          <w:szCs w:val="28"/>
                        </w:rPr>
                        <w:t>include</w:t>
                      </w:r>
                      <w:r w:rsidRPr="00E168E3">
                        <w:rPr>
                          <w:rFonts w:ascii="Arial" w:eastAsia="Times New Roman" w:hAnsi="Arial" w:cs="Arial"/>
                          <w:b/>
                          <w:color w:val="333333"/>
                          <w:sz w:val="28"/>
                          <w:szCs w:val="28"/>
                        </w:rPr>
                        <w:t xml:space="preserve"> student activities and background information on economic or personal finance content and how it relates to mathematics. These activities have varied lesson delivery styles that reach a variety of learning styles. Students can apply their mathematics to real world situations.</w:t>
                      </w:r>
                    </w:p>
                    <w:p w:rsidR="003A5D6F" w:rsidRDefault="003A5D6F"/>
                  </w:txbxContent>
                </v:textbox>
                <w10:wrap type="tight"/>
              </v:shape>
            </w:pict>
          </mc:Fallback>
        </mc:AlternateContent>
      </w:r>
    </w:p>
    <w:p w:rsidR="00E168E3" w:rsidRDefault="00E168E3" w:rsidP="003A5D6F">
      <w:pPr>
        <w:pStyle w:val="NoSpacing"/>
        <w:rPr>
          <w:rFonts w:ascii="Arial" w:hAnsi="Arial" w:cs="Arial"/>
          <w:sz w:val="24"/>
          <w:szCs w:val="24"/>
        </w:rPr>
      </w:pPr>
    </w:p>
    <w:p w:rsidR="00E168E3" w:rsidRDefault="00E168E3" w:rsidP="003A5D6F">
      <w:pPr>
        <w:pStyle w:val="NoSpacing"/>
        <w:rPr>
          <w:rFonts w:ascii="Arial" w:hAnsi="Arial" w:cs="Arial"/>
          <w:sz w:val="24"/>
          <w:szCs w:val="24"/>
        </w:rPr>
      </w:pPr>
    </w:p>
    <w:p w:rsidR="003A5D6F" w:rsidRDefault="00690CD5" w:rsidP="003A5D6F">
      <w:r>
        <w:rPr>
          <w:noProof/>
          <w:sz w:val="52"/>
          <w:szCs w:val="52"/>
        </w:rPr>
        <mc:AlternateContent>
          <mc:Choice Requires="wps">
            <w:drawing>
              <wp:anchor distT="0" distB="0" distL="114300" distR="114300" simplePos="0" relativeHeight="251678720" behindDoc="0" locked="0" layoutInCell="1" allowOverlap="1" wp14:anchorId="4929BF69" wp14:editId="61A10A24">
                <wp:simplePos x="0" y="0"/>
                <wp:positionH relativeFrom="column">
                  <wp:posOffset>-152400</wp:posOffset>
                </wp:positionH>
                <wp:positionV relativeFrom="paragraph">
                  <wp:posOffset>226695</wp:posOffset>
                </wp:positionV>
                <wp:extent cx="4267200" cy="1066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672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CD5" w:rsidRPr="00410C44" w:rsidRDefault="00690CD5" w:rsidP="00690CD5">
                            <w:pPr>
                              <w:pStyle w:val="NoSpacing"/>
                              <w:rPr>
                                <w:rFonts w:ascii="Arial" w:hAnsi="Arial" w:cs="Arial"/>
                                <w:sz w:val="24"/>
                                <w:szCs w:val="24"/>
                              </w:rPr>
                            </w:pPr>
                            <w:r w:rsidRPr="00410C44">
                              <w:rPr>
                                <w:rFonts w:ascii="Arial" w:hAnsi="Arial" w:cs="Arial"/>
                                <w:sz w:val="24"/>
                                <w:szCs w:val="24"/>
                              </w:rPr>
                              <w:t>Michael Matos</w:t>
                            </w:r>
                          </w:p>
                          <w:p w:rsidR="00690CD5" w:rsidRPr="00410C44" w:rsidRDefault="00690CD5" w:rsidP="00690CD5">
                            <w:pPr>
                              <w:pStyle w:val="NoSpacing"/>
                              <w:rPr>
                                <w:rFonts w:ascii="Arial" w:hAnsi="Arial" w:cs="Arial"/>
                                <w:sz w:val="24"/>
                                <w:szCs w:val="24"/>
                              </w:rPr>
                            </w:pPr>
                            <w:r w:rsidRPr="00410C44">
                              <w:rPr>
                                <w:rFonts w:ascii="Arial" w:hAnsi="Arial" w:cs="Arial"/>
                                <w:sz w:val="24"/>
                                <w:szCs w:val="24"/>
                              </w:rPr>
                              <w:t>matosmichael2@gmail.com</w:t>
                            </w:r>
                          </w:p>
                          <w:p w:rsidR="00A346E3" w:rsidRPr="00A346E3" w:rsidRDefault="00A346E3" w:rsidP="00A346E3">
                            <w:pPr>
                              <w:pStyle w:val="NoSpacing"/>
                              <w:rPr>
                                <w:rFonts w:ascii="Arial" w:hAnsi="Arial" w:cs="Arial"/>
                                <w:sz w:val="24"/>
                                <w:szCs w:val="24"/>
                              </w:rPr>
                            </w:pPr>
                            <w:r w:rsidRPr="00A346E3">
                              <w:rPr>
                                <w:rFonts w:ascii="Arial" w:hAnsi="Arial" w:cs="Arial"/>
                                <w:sz w:val="24"/>
                                <w:szCs w:val="24"/>
                              </w:rPr>
                              <w:t>mmatos@apcc-chgo.org</w:t>
                            </w:r>
                          </w:p>
                          <w:p w:rsidR="00A346E3" w:rsidRPr="00A346E3" w:rsidRDefault="00A346E3" w:rsidP="00A346E3">
                            <w:pPr>
                              <w:pStyle w:val="NoSpacing"/>
                              <w:rPr>
                                <w:rFonts w:ascii="Arial" w:hAnsi="Arial" w:cs="Arial"/>
                                <w:sz w:val="24"/>
                                <w:szCs w:val="24"/>
                              </w:rPr>
                            </w:pPr>
                            <w:r w:rsidRPr="00A346E3">
                              <w:rPr>
                                <w:rFonts w:ascii="Arial" w:hAnsi="Arial" w:cs="Arial"/>
                                <w:sz w:val="24"/>
                                <w:szCs w:val="24"/>
                              </w:rPr>
                              <w:t> </w:t>
                            </w:r>
                          </w:p>
                          <w:p w:rsidR="00690CD5" w:rsidRPr="00410C44" w:rsidRDefault="00690CD5" w:rsidP="00690CD5">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12pt;margin-top:17.85pt;width:336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UbjgIAAJQFAAAOAAAAZHJzL2Uyb0RvYy54bWysVE1PGzEQvVfqf7B8L5uEkNKIDUpBVJUQ&#10;oIaKs+O1yapej2s7yaa/vs/efJVyoepl1555M+N583Fx2TaGrZQPNdmS9096nCkrqartc8m/P958&#10;OOcsRGErYciqkm9U4JeT9+8u1m6sBrQgUynP4MSG8dqVfBGjGxdFkAvViHBCTlkoNflGRFz9c1F5&#10;sYb3xhSDXm9UrMlXzpNUIUB63Sn5JPvXWsl4r3VQkZmS420xf33+ztO3mFyI8bMXblHL7TPEP7yi&#10;EbVF0L2raxEFW/r6L1dNLT0F0vFEUlOQ1rVUOQdk0++9yGa2EE7lXEBOcHuawv9zK+9WD57VVckH&#10;p5xZ0aBGj6qN7DO1DCLws3ZhDNjMARhbyFHnnTxAmNJutW/SHwkx6MH0Zs9u8iYhHA5GH1EyziR0&#10;/d5odI4L/BcHc+dD/KKoYelQco/yZVbF6jbEDrqDpGiBTF3d1MbkS2oZdWU8WwkU28T8SDj/A2Us&#10;W5d8dHrWy44tJfPOs7HJjcpNsw2XUu9SzKe4MSphjP2mNEjLmb4SW0ip7D5+RieURqi3GG7xh1e9&#10;xbjLAxY5Mtm4N25qSz5nn6fsQFn1Y0eZ7vCozVHe6RjbeZu7Zd8Bc6o2aAxP3WgFJ29qFO9WhPgg&#10;PGYJBcd+iPf4aEMgn7Ynzhbkf70mT3i0OLScrTGbJQ8/l8IrzsxXi+b/1B8O0zDny/AMXcWZP9bM&#10;jzV22VwROqKPTeRkPiZ8NLuj9tQ8YY1MU1SohJWIXfK4O17FbmNgDUk1nWYQxteJeGtnTibXieXU&#10;mo/tk/Bu278RrX9HuykW4xdt3GGTpaXpMpKuc48nnjtWt/xj9POUbNdU2i3H94w6LNPJbwAAAP//&#10;AwBQSwMEFAAGAAgAAAAhAHo0q0DiAAAACgEAAA8AAABkcnMvZG93bnJldi54bWxMj0tPwzAQhO9I&#10;/Adrkbig1iFpmypkUyHEQ+qNhoe4ufGSRMR2FLtJ+PcsJzjOzmj2m3w3m06MNPjWWYTrZQSCbOV0&#10;a2uEl/JhsQXhg7Jadc4Swjd52BXnZ7nKtJvsM42HUAsusT5TCE0IfSalrxoyyi9dT5a9TzcYFVgO&#10;tdSDmrjcdDKOoo00qrX8oVE93TVUfR1OBuHjqn7f+/nxdUrWSX//NJbpmy4RLy/m2xsQgebwF4Zf&#10;fEaHgpmO7mS1Fx3CIl7xloCQrFMQHNistnw4IsRRkoIscvl/QvEDAAD//wMAUEsBAi0AFAAGAAgA&#10;AAAhALaDOJL+AAAA4QEAABMAAAAAAAAAAAAAAAAAAAAAAFtDb250ZW50X1R5cGVzXS54bWxQSwEC&#10;LQAUAAYACAAAACEAOP0h/9YAAACUAQAACwAAAAAAAAAAAAAAAAAvAQAAX3JlbHMvLnJlbHNQSwEC&#10;LQAUAAYACAAAACEAC3EVG44CAACUBQAADgAAAAAAAAAAAAAAAAAuAgAAZHJzL2Uyb0RvYy54bWxQ&#10;SwECLQAUAAYACAAAACEAejSrQOIAAAAKAQAADwAAAAAAAAAAAAAAAADoBAAAZHJzL2Rvd25yZXYu&#10;eG1sUEsFBgAAAAAEAAQA8wAAAPcFAAAAAA==&#10;" fillcolor="white [3201]" stroked="f" strokeweight=".5pt">
                <v:textbox>
                  <w:txbxContent>
                    <w:p w:rsidR="00690CD5" w:rsidRPr="00410C44" w:rsidRDefault="00690CD5" w:rsidP="00690CD5">
                      <w:pPr>
                        <w:pStyle w:val="NoSpacing"/>
                        <w:rPr>
                          <w:rFonts w:ascii="Arial" w:hAnsi="Arial" w:cs="Arial"/>
                          <w:sz w:val="24"/>
                          <w:szCs w:val="24"/>
                        </w:rPr>
                      </w:pPr>
                      <w:r w:rsidRPr="00410C44">
                        <w:rPr>
                          <w:rFonts w:ascii="Arial" w:hAnsi="Arial" w:cs="Arial"/>
                          <w:sz w:val="24"/>
                          <w:szCs w:val="24"/>
                        </w:rPr>
                        <w:t>Michael Matos</w:t>
                      </w:r>
                    </w:p>
                    <w:p w:rsidR="00690CD5" w:rsidRPr="00410C44" w:rsidRDefault="00690CD5" w:rsidP="00690CD5">
                      <w:pPr>
                        <w:pStyle w:val="NoSpacing"/>
                        <w:rPr>
                          <w:rFonts w:ascii="Arial" w:hAnsi="Arial" w:cs="Arial"/>
                          <w:sz w:val="24"/>
                          <w:szCs w:val="24"/>
                        </w:rPr>
                      </w:pPr>
                      <w:r w:rsidRPr="00410C44">
                        <w:rPr>
                          <w:rFonts w:ascii="Arial" w:hAnsi="Arial" w:cs="Arial"/>
                          <w:sz w:val="24"/>
                          <w:szCs w:val="24"/>
                        </w:rPr>
                        <w:t>matosmichael2@gmail.com</w:t>
                      </w:r>
                    </w:p>
                    <w:p w:rsidR="00A346E3" w:rsidRPr="00A346E3" w:rsidRDefault="00A346E3" w:rsidP="00A346E3">
                      <w:pPr>
                        <w:pStyle w:val="NoSpacing"/>
                        <w:rPr>
                          <w:rFonts w:ascii="Arial" w:hAnsi="Arial" w:cs="Arial"/>
                          <w:sz w:val="24"/>
                          <w:szCs w:val="24"/>
                        </w:rPr>
                      </w:pPr>
                      <w:r w:rsidRPr="00A346E3">
                        <w:rPr>
                          <w:rFonts w:ascii="Arial" w:hAnsi="Arial" w:cs="Arial"/>
                          <w:sz w:val="24"/>
                          <w:szCs w:val="24"/>
                        </w:rPr>
                        <w:t>mmatos@apcc-chgo.org</w:t>
                      </w:r>
                    </w:p>
                    <w:p w:rsidR="00A346E3" w:rsidRPr="00A346E3" w:rsidRDefault="00A346E3" w:rsidP="00A346E3">
                      <w:pPr>
                        <w:pStyle w:val="NoSpacing"/>
                        <w:rPr>
                          <w:rFonts w:ascii="Arial" w:hAnsi="Arial" w:cs="Arial"/>
                          <w:sz w:val="24"/>
                          <w:szCs w:val="24"/>
                        </w:rPr>
                      </w:pPr>
                      <w:r w:rsidRPr="00A346E3">
                        <w:rPr>
                          <w:rFonts w:ascii="Arial" w:hAnsi="Arial" w:cs="Arial"/>
                          <w:sz w:val="24"/>
                          <w:szCs w:val="24"/>
                        </w:rPr>
                        <w:t> </w:t>
                      </w:r>
                    </w:p>
                    <w:p w:rsidR="00690CD5" w:rsidRPr="00410C44" w:rsidRDefault="00690CD5" w:rsidP="00690CD5">
                      <w:pPr>
                        <w:pStyle w:val="NoSpacing"/>
                        <w:rPr>
                          <w:rFonts w:ascii="Arial" w:hAnsi="Arial" w:cs="Arial"/>
                          <w:sz w:val="24"/>
                          <w:szCs w:val="24"/>
                        </w:rPr>
                      </w:pPr>
                    </w:p>
                  </w:txbxContent>
                </v:textbox>
              </v:shape>
            </w:pict>
          </mc:Fallback>
        </mc:AlternateContent>
      </w:r>
    </w:p>
    <w:p w:rsidR="00A065C2" w:rsidRPr="003A5D6F" w:rsidRDefault="00A065C2" w:rsidP="003A5D6F">
      <w:pPr>
        <w:sectPr w:rsidR="00A065C2" w:rsidRPr="003A5D6F" w:rsidSect="003A5D6F">
          <w:headerReference w:type="default" r:id="rId16"/>
          <w:footerReference w:type="default" r:id="rId17"/>
          <w:pgSz w:w="12240" w:h="15840" w:code="1"/>
          <w:pgMar w:top="1440" w:right="1440" w:bottom="1440" w:left="1440" w:header="720" w:footer="720" w:gutter="0"/>
          <w:pgNumType w:start="1"/>
          <w:cols w:space="720"/>
          <w:titlePg/>
          <w:docGrid w:linePitch="360"/>
        </w:sectPr>
      </w:pPr>
    </w:p>
    <w:p w:rsidR="003A5D6F" w:rsidRDefault="003A5D6F" w:rsidP="003A5D6F">
      <w:pPr>
        <w:tabs>
          <w:tab w:val="left" w:pos="3585"/>
        </w:tabs>
      </w:pPr>
      <w:r>
        <w:rPr>
          <w:noProof/>
        </w:rPr>
        <w:lastRenderedPageBreak/>
        <mc:AlternateContent>
          <mc:Choice Requires="wps">
            <w:drawing>
              <wp:anchor distT="0" distB="0" distL="114300" distR="114300" simplePos="0" relativeHeight="251659264" behindDoc="0" locked="0" layoutInCell="1" allowOverlap="1" wp14:anchorId="1BF1A93A" wp14:editId="20F5CF65">
                <wp:simplePos x="0" y="0"/>
                <wp:positionH relativeFrom="column">
                  <wp:posOffset>1019175</wp:posOffset>
                </wp:positionH>
                <wp:positionV relativeFrom="paragraph">
                  <wp:posOffset>-377825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65C2" w:rsidRPr="00A065C2" w:rsidRDefault="00A065C2" w:rsidP="00A065C2">
                            <w:pP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065C2">
                              <w:rPr>
                                <w:lang w:val="es-ES_tradnl"/>
                              </w:rPr>
                              <w:t xml:space="preserve"> </w:t>
                            </w:r>
                            <w:r w:rsidRPr="00A065C2">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https://delicious.com/apccctc/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8" type="#_x0000_t202" style="position:absolute;margin-left:80.25pt;margin-top:-29.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iHJgIAAFw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X0PXR6gumCT&#10;DnqSeMs3DRayZT48M4eswOKR6eEJD6mgLSkMEiU1uJ9/s8d4BAu9lLTIspIaXANK1HeDIH6ZzeeR&#10;lEmZf/yco+JuPYdbjznpe0Aaz3CjLE9ijA9qFKUD/YLrsI5voosZji+XNIzifeiZj+vExXqdgpCG&#10;loWt2VkeU8c5xiHvuxfm7IBEQBAfYWQjK94A0sfGm96uTwFhSWjFKfczRZSjghROeA/rFnfkVk9R&#10;rz+F1S8AAAD//wMAUEsDBBQABgAIAAAAIQApugJ03AAAAAsBAAAPAAAAZHJzL2Rvd25yZXYueG1s&#10;TI/BTsMwEETvSPyDtUjcWrtRUqUhToUKnIHCB7jxNkkTr6PYbQNfz3KC24x2NPum3M5uEBecQudJ&#10;w2qpQCDV3nbUaPj8eFnkIEI0ZM3gCTV8YYBtdXtTmsL6K73jZR8bwSUUCqOhjXEspAx1i86EpR+R&#10;+Hb0kzOR7dRIO5krl7tBJkqtpTMd8YfWjLhrse73Z6chV+617zfJW3Dp9yprd0/+eTxpfX83Pz6A&#10;iDjHvzD84jM6VMx08GeyQQzs1yrjqIZFtmHBiTTNWRw0JAkLWZXy/4bqBwAA//8DAFBLAQItABQA&#10;BgAIAAAAIQC2gziS/gAAAOEBAAATAAAAAAAAAAAAAAAAAAAAAABbQ29udGVudF9UeXBlc10ueG1s&#10;UEsBAi0AFAAGAAgAAAAhADj9If/WAAAAlAEAAAsAAAAAAAAAAAAAAAAALwEAAF9yZWxzLy5yZWxz&#10;UEsBAi0AFAAGAAgAAAAhAASkKIcmAgAAXAQAAA4AAAAAAAAAAAAAAAAALgIAAGRycy9lMm9Eb2Mu&#10;eG1sUEsBAi0AFAAGAAgAAAAhACm6AnTcAAAACwEAAA8AAAAAAAAAAAAAAAAAgAQAAGRycy9kb3du&#10;cmV2LnhtbFBLBQYAAAAABAAEAPMAAACJBQAAAAA=&#10;" filled="f" stroked="f">
                <v:textbox style="mso-fit-shape-to-text:t">
                  <w:txbxContent>
                    <w:p w:rsidR="00A065C2" w:rsidRPr="00A065C2" w:rsidRDefault="00A065C2" w:rsidP="00A065C2">
                      <w:pP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065C2">
                        <w:rPr>
                          <w:lang w:val="es-ES_tradnl"/>
                        </w:rPr>
                        <w:t xml:space="preserve"> </w:t>
                      </w:r>
                      <w:r w:rsidRPr="00A065C2">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https://delicious.com/apccctc/</w:t>
                      </w:r>
                    </w:p>
                  </w:txbxContent>
                </v:textbox>
              </v:shape>
            </w:pict>
          </mc:Fallback>
        </mc:AlternateContent>
      </w:r>
    </w:p>
    <w:p w:rsidR="003A5D6F" w:rsidRDefault="003A5D6F" w:rsidP="003A5D6F"/>
    <w:p w:rsidR="00A065C2" w:rsidRPr="003A5D6F" w:rsidRDefault="00E168E3" w:rsidP="003A5D6F">
      <w:pPr>
        <w:ind w:left="-990"/>
        <w:sectPr w:rsidR="00A065C2" w:rsidRPr="003A5D6F" w:rsidSect="00690CD5">
          <w:pgSz w:w="15840" w:h="12240" w:orient="landscape" w:code="1"/>
          <w:pgMar w:top="1440" w:right="1440" w:bottom="900" w:left="1440" w:header="720" w:footer="720" w:gutter="0"/>
          <w:cols w:space="720"/>
          <w:docGrid w:linePitch="360"/>
        </w:sectPr>
      </w:pPr>
      <w:r>
        <w:rPr>
          <w:noProof/>
        </w:rPr>
        <w:drawing>
          <wp:inline distT="0" distB="0" distL="0" distR="0" wp14:anchorId="0ED4BC9B" wp14:editId="439B8CCE">
            <wp:extent cx="9486900" cy="4637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411" b="5644"/>
                    <a:stretch/>
                  </pic:blipFill>
                  <pic:spPr bwMode="auto">
                    <a:xfrm>
                      <a:off x="0" y="0"/>
                      <a:ext cx="9489372" cy="4638234"/>
                    </a:xfrm>
                    <a:prstGeom prst="rect">
                      <a:avLst/>
                    </a:prstGeom>
                    <a:ln>
                      <a:noFill/>
                    </a:ln>
                    <a:extLst>
                      <a:ext uri="{53640926-AAD7-44D8-BBD7-CCE9431645EC}">
                        <a14:shadowObscured xmlns:a14="http://schemas.microsoft.com/office/drawing/2010/main"/>
                      </a:ext>
                    </a:extLst>
                  </pic:spPr>
                </pic:pic>
              </a:graphicData>
            </a:graphic>
          </wp:inline>
        </w:drawing>
      </w:r>
    </w:p>
    <w:p w:rsidR="001F0E87" w:rsidRPr="0005523D" w:rsidRDefault="001F0E87" w:rsidP="001F0E87">
      <w:pPr>
        <w:spacing w:before="23" w:after="0" w:line="240" w:lineRule="auto"/>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thick" w:color="000000"/>
        </w:rPr>
        <w:lastRenderedPageBreak/>
        <w:t xml:space="preserve">Some Financial Literacy </w:t>
      </w:r>
      <w:r w:rsidRPr="0005523D">
        <w:rPr>
          <w:rFonts w:ascii="Times New Roman" w:eastAsia="Times New Roman" w:hAnsi="Times New Roman" w:cs="Times New Roman"/>
          <w:b/>
          <w:sz w:val="28"/>
          <w:szCs w:val="28"/>
          <w:u w:val="thick" w:color="000000"/>
        </w:rPr>
        <w:t>Teaching</w:t>
      </w:r>
      <w:r w:rsidRPr="0005523D">
        <w:rPr>
          <w:rFonts w:ascii="Times New Roman" w:eastAsia="Times New Roman" w:hAnsi="Times New Roman" w:cs="Times New Roman"/>
          <w:b/>
          <w:spacing w:val="51"/>
          <w:sz w:val="28"/>
          <w:szCs w:val="28"/>
          <w:u w:val="thick" w:color="000000"/>
        </w:rPr>
        <w:t xml:space="preserve"> </w:t>
      </w:r>
      <w:r w:rsidRPr="0005523D">
        <w:rPr>
          <w:rFonts w:ascii="Times New Roman" w:eastAsia="Times New Roman" w:hAnsi="Times New Roman" w:cs="Times New Roman"/>
          <w:b/>
          <w:w w:val="106"/>
          <w:sz w:val="28"/>
          <w:szCs w:val="28"/>
          <w:u w:val="thick" w:color="000000"/>
        </w:rPr>
        <w:t>Strategies</w:t>
      </w:r>
    </w:p>
    <w:p w:rsidR="001F0E87" w:rsidRDefault="001F0E87" w:rsidP="001F0E87">
      <w:pPr>
        <w:spacing w:before="13" w:after="0" w:line="260" w:lineRule="exact"/>
        <w:rPr>
          <w:rFonts w:ascii="Times New Roman" w:eastAsia="Times New Roman" w:hAnsi="Times New Roman" w:cs="Times New Roman"/>
          <w:sz w:val="24"/>
          <w:szCs w:val="24"/>
        </w:rPr>
      </w:pPr>
    </w:p>
    <w:p w:rsidR="001F0E87" w:rsidRPr="00F0415A" w:rsidRDefault="001F0E87" w:rsidP="001F0E87">
      <w:pPr>
        <w:spacing w:before="13" w:after="0" w:line="260" w:lineRule="exact"/>
        <w:rPr>
          <w:sz w:val="20"/>
          <w:szCs w:val="20"/>
        </w:rPr>
      </w:pPr>
      <w:r w:rsidRPr="00084DA8">
        <w:rPr>
          <w:rFonts w:ascii="Times New Roman" w:eastAsia="Times New Roman" w:hAnsi="Times New Roman" w:cs="Times New Roman"/>
          <w:sz w:val="24"/>
          <w:szCs w:val="24"/>
        </w:rPr>
        <w:t>Using manipulatives when teaching math is important: Manipulatives help learners visualize the numbers and remember as much as possible. You are trying to make numbers come to life for your learners. Base your instruction in your learners’ real world experience and have manipulatives on hand to show them what you’re talking about</w:t>
      </w:r>
      <w:r>
        <w:t>.</w:t>
      </w:r>
    </w:p>
    <w:p w:rsidR="001F0E87" w:rsidRDefault="001F0E87" w:rsidP="001F0E87">
      <w:pPr>
        <w:spacing w:after="0" w:line="240" w:lineRule="auto"/>
        <w:ind w:right="-630"/>
        <w:rPr>
          <w:rFonts w:ascii="Times New Roman" w:eastAsia="Times New Roman" w:hAnsi="Times New Roman" w:cs="Times New Roman"/>
          <w:b/>
          <w:sz w:val="24"/>
          <w:szCs w:val="24"/>
        </w:rPr>
      </w:pPr>
    </w:p>
    <w:p w:rsidR="001F0E87" w:rsidRPr="00084DA8" w:rsidRDefault="001F0E87" w:rsidP="001F0E87">
      <w:pPr>
        <w:pStyle w:val="ListParagraph"/>
        <w:numPr>
          <w:ilvl w:val="0"/>
          <w:numId w:val="1"/>
        </w:numP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Everyday Money</w:t>
      </w:r>
      <w:r w:rsidRPr="00084DA8">
        <w:rPr>
          <w:rFonts w:ascii="Times New Roman" w:eastAsia="Times New Roman" w:hAnsi="Times New Roman" w:cs="Times New Roman"/>
          <w:sz w:val="24"/>
          <w:szCs w:val="24"/>
        </w:rPr>
        <w:t xml:space="preserve"> Activities</w:t>
      </w:r>
    </w:p>
    <w:p w:rsidR="001F0E87" w:rsidRPr="00084DA8" w:rsidRDefault="001F0E87" w:rsidP="001F0E87">
      <w:pPr>
        <w:pStyle w:val="ListParagraph"/>
        <w:numPr>
          <w:ilvl w:val="0"/>
          <w:numId w:val="1"/>
        </w:numP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84DA8">
        <w:rPr>
          <w:rFonts w:ascii="Times New Roman" w:eastAsia="Times New Roman" w:hAnsi="Times New Roman" w:cs="Times New Roman"/>
          <w:sz w:val="24"/>
          <w:szCs w:val="24"/>
        </w:rPr>
        <w:t>ag of tricks “</w:t>
      </w:r>
      <w:proofErr w:type="spellStart"/>
      <w:r w:rsidRPr="00084DA8">
        <w:rPr>
          <w:rFonts w:ascii="Times New Roman" w:eastAsia="Times New Roman" w:hAnsi="Times New Roman" w:cs="Times New Roman"/>
          <w:sz w:val="24"/>
          <w:szCs w:val="24"/>
        </w:rPr>
        <w:t>Realia</w:t>
      </w:r>
      <w:proofErr w:type="spellEnd"/>
      <w:r w:rsidRPr="00084DA8">
        <w:rPr>
          <w:rFonts w:ascii="Times New Roman" w:eastAsia="Times New Roman" w:hAnsi="Times New Roman" w:cs="Times New Roman"/>
          <w:sz w:val="24"/>
          <w:szCs w:val="24"/>
        </w:rPr>
        <w:t>”</w:t>
      </w:r>
    </w:p>
    <w:p w:rsidR="001F0E87" w:rsidRPr="00084DA8" w:rsidRDefault="001F0E87" w:rsidP="001F0E87">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Financial Literacy, Health Literacy</w:t>
      </w:r>
      <w:r>
        <w:rPr>
          <w:rFonts w:ascii="Times New Roman" w:eastAsia="Times New Roman" w:hAnsi="Times New Roman" w:cs="Times New Roman"/>
          <w:sz w:val="24"/>
          <w:szCs w:val="24"/>
        </w:rPr>
        <w:t>, Social Studies, Science, etc.</w:t>
      </w:r>
    </w:p>
    <w:p w:rsidR="001F0E87" w:rsidRPr="00084DA8" w:rsidRDefault="001F0E87" w:rsidP="001F0E87">
      <w:pPr>
        <w:pStyle w:val="ListParagraph"/>
        <w:numPr>
          <w:ilvl w:val="0"/>
          <w:numId w:val="1"/>
        </w:numPr>
        <w:spacing w:after="0" w:line="240" w:lineRule="auto"/>
        <w:ind w:right="-630"/>
        <w:rPr>
          <w:rFonts w:ascii="Times New Roman" w:eastAsia="Times New Roman" w:hAnsi="Times New Roman" w:cs="Times New Roman"/>
          <w:sz w:val="24"/>
          <w:szCs w:val="24"/>
        </w:rPr>
      </w:pPr>
      <w:r w:rsidRPr="00084DA8">
        <w:rPr>
          <w:rFonts w:ascii="Times New Roman" w:eastAsia="Times New Roman" w:hAnsi="Times New Roman" w:cs="Times New Roman"/>
          <w:sz w:val="24"/>
          <w:szCs w:val="24"/>
        </w:rPr>
        <w:t>Multiple Intelligence learning strengths</w:t>
      </w:r>
    </w:p>
    <w:p w:rsidR="001F0E87" w:rsidRDefault="001F0E87" w:rsidP="001F0E87">
      <w:pPr>
        <w:spacing w:after="0" w:line="240" w:lineRule="auto"/>
        <w:ind w:right="-630"/>
        <w:rPr>
          <w:rFonts w:ascii="Times New Roman" w:eastAsia="Times New Roman" w:hAnsi="Times New Roman" w:cs="Times New Roman"/>
          <w:b/>
          <w:sz w:val="28"/>
          <w:szCs w:val="28"/>
        </w:rPr>
      </w:pPr>
    </w:p>
    <w:p w:rsidR="001F0E87" w:rsidRPr="00084DA8" w:rsidRDefault="001F0E87" w:rsidP="001F0E87">
      <w:pPr>
        <w:spacing w:after="0" w:line="240" w:lineRule="auto"/>
        <w:ind w:right="-63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Acceler</w:t>
      </w:r>
      <w:r w:rsidRPr="0005523D">
        <w:rPr>
          <w:rFonts w:ascii="Times New Roman" w:eastAsia="Times New Roman" w:hAnsi="Times New Roman" w:cs="Times New Roman"/>
          <w:b/>
          <w:spacing w:val="-1"/>
          <w:sz w:val="28"/>
          <w:szCs w:val="28"/>
        </w:rPr>
        <w:t>a</w:t>
      </w:r>
      <w:r w:rsidRPr="0005523D">
        <w:rPr>
          <w:rFonts w:ascii="Times New Roman" w:eastAsia="Times New Roman" w:hAnsi="Times New Roman" w:cs="Times New Roman"/>
          <w:b/>
          <w:sz w:val="28"/>
          <w:szCs w:val="28"/>
        </w:rPr>
        <w:t>ted</w:t>
      </w:r>
      <w:r w:rsidRPr="0005523D">
        <w:rPr>
          <w:rFonts w:ascii="Times New Roman" w:eastAsia="Times New Roman" w:hAnsi="Times New Roman" w:cs="Times New Roman"/>
          <w:b/>
          <w:spacing w:val="59"/>
          <w:sz w:val="28"/>
          <w:szCs w:val="28"/>
        </w:rPr>
        <w:t xml:space="preserve"> </w:t>
      </w:r>
      <w:r w:rsidRPr="0005523D">
        <w:rPr>
          <w:rFonts w:ascii="Times New Roman" w:eastAsia="Times New Roman" w:hAnsi="Times New Roman" w:cs="Times New Roman"/>
          <w:b/>
          <w:sz w:val="28"/>
          <w:szCs w:val="28"/>
        </w:rPr>
        <w:t>or</w:t>
      </w:r>
      <w:r w:rsidRPr="0005523D">
        <w:rPr>
          <w:rFonts w:ascii="Times New Roman" w:eastAsia="Times New Roman" w:hAnsi="Times New Roman" w:cs="Times New Roman"/>
          <w:b/>
          <w:spacing w:val="26"/>
          <w:sz w:val="28"/>
          <w:szCs w:val="28"/>
        </w:rPr>
        <w:t xml:space="preserve"> </w:t>
      </w:r>
      <w:r w:rsidRPr="0005523D">
        <w:rPr>
          <w:rFonts w:ascii="Times New Roman" w:eastAsia="Times New Roman" w:hAnsi="Times New Roman" w:cs="Times New Roman"/>
          <w:b/>
          <w:sz w:val="28"/>
          <w:szCs w:val="28"/>
        </w:rPr>
        <w:t>individ</w:t>
      </w:r>
      <w:r w:rsidRPr="0005523D">
        <w:rPr>
          <w:rFonts w:ascii="Times New Roman" w:eastAsia="Times New Roman" w:hAnsi="Times New Roman" w:cs="Times New Roman"/>
          <w:b/>
          <w:spacing w:val="-2"/>
          <w:sz w:val="28"/>
          <w:szCs w:val="28"/>
        </w:rPr>
        <w:t>u</w:t>
      </w:r>
      <w:r w:rsidRPr="0005523D">
        <w:rPr>
          <w:rFonts w:ascii="Times New Roman" w:eastAsia="Times New Roman" w:hAnsi="Times New Roman" w:cs="Times New Roman"/>
          <w:b/>
          <w:sz w:val="28"/>
          <w:szCs w:val="28"/>
        </w:rPr>
        <w:t>ali</w:t>
      </w:r>
      <w:r w:rsidRPr="0005523D">
        <w:rPr>
          <w:rFonts w:ascii="Times New Roman" w:eastAsia="Times New Roman" w:hAnsi="Times New Roman" w:cs="Times New Roman"/>
          <w:b/>
          <w:spacing w:val="-2"/>
          <w:sz w:val="28"/>
          <w:szCs w:val="28"/>
        </w:rPr>
        <w:t>z</w:t>
      </w:r>
      <w:r>
        <w:rPr>
          <w:rFonts w:ascii="Times New Roman" w:eastAsia="Times New Roman" w:hAnsi="Times New Roman" w:cs="Times New Roman"/>
          <w:b/>
          <w:sz w:val="28"/>
          <w:szCs w:val="28"/>
        </w:rPr>
        <w:t>ed</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 having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work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different levels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individually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classroo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progress by scoring higher on assessments for each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 moving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own pace.</w:t>
      </w:r>
    </w:p>
    <w:p w:rsidR="001F0E87" w:rsidRPr="00084DA8" w:rsidRDefault="001F0E87" w:rsidP="001F0E87">
      <w:pPr>
        <w:spacing w:after="0" w:line="240" w:lineRule="auto"/>
        <w:ind w:right="-180"/>
        <w:rPr>
          <w:rFonts w:ascii="Times New Roman" w:eastAsia="Times New Roman" w:hAnsi="Times New Roman" w:cs="Times New Roman"/>
          <w:b/>
          <w:sz w:val="24"/>
          <w:szCs w:val="24"/>
        </w:rPr>
      </w:pPr>
      <w:r w:rsidRPr="0005523D">
        <w:rPr>
          <w:rFonts w:ascii="Times New Roman" w:eastAsia="Times New Roman" w:hAnsi="Times New Roman" w:cs="Times New Roman"/>
          <w:b/>
          <w:sz w:val="28"/>
          <w:szCs w:val="28"/>
        </w:rPr>
        <w:t>Building vocabulary</w:t>
      </w:r>
      <w:r w:rsidRPr="00BA0EBB">
        <w:rPr>
          <w:rFonts w:ascii="Times New Roman" w:eastAsia="Times New Roman" w:hAnsi="Times New Roman" w:cs="Times New Roman"/>
          <w:sz w:val="24"/>
          <w:szCs w:val="24"/>
        </w:rPr>
        <w:t>:</w:t>
      </w:r>
      <w:r w:rsidRPr="00F0415A">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Use brief</w:t>
      </w:r>
      <w:r>
        <w:rPr>
          <w:rFonts w:ascii="Times New Roman" w:eastAsia="Times New Roman" w:hAnsi="Times New Roman" w:cs="Times New Roman"/>
          <w:sz w:val="24"/>
          <w:szCs w:val="24"/>
        </w:rPr>
        <w:t>,</w:t>
      </w:r>
      <w:r w:rsidRPr="00F0415A">
        <w:rPr>
          <w:rFonts w:ascii="Times New Roman" w:eastAsia="Times New Roman" w:hAnsi="Times New Roman" w:cs="Times New Roman"/>
          <w:sz w:val="24"/>
          <w:szCs w:val="24"/>
        </w:rPr>
        <w:t xml:space="preserve"> random</w:t>
      </w:r>
      <w:r>
        <w:rPr>
          <w:rFonts w:ascii="Times New Roman" w:eastAsia="Times New Roman" w:hAnsi="Times New Roman" w:cs="Times New Roman"/>
          <w:sz w:val="24"/>
          <w:szCs w:val="24"/>
        </w:rPr>
        <w:t>,</w:t>
      </w:r>
      <w:r w:rsidRPr="00F041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F0415A">
        <w:rPr>
          <w:rFonts w:ascii="Times New Roman" w:eastAsia="Times New Roman" w:hAnsi="Times New Roman" w:cs="Times New Roman"/>
          <w:sz w:val="24"/>
          <w:szCs w:val="24"/>
        </w:rPr>
        <w:t>recurrent assessments to help students build basic subject-specific vocabulary and also gauge student retention of subject-specific vocabulary. Review</w:t>
      </w:r>
      <w:r>
        <w:rPr>
          <w:rFonts w:ascii="Times New Roman" w:eastAsia="Times New Roman" w:hAnsi="Times New Roman" w:cs="Times New Roman"/>
          <w:sz w:val="24"/>
          <w:szCs w:val="24"/>
        </w:rPr>
        <w:t xml:space="preserve"> money and mathematical vocabulary </w:t>
      </w:r>
      <w:r w:rsidRPr="00F0415A">
        <w:rPr>
          <w:rFonts w:ascii="Times New Roman" w:eastAsia="Times New Roman" w:hAnsi="Times New Roman" w:cs="Times New Roman"/>
          <w:sz w:val="24"/>
          <w:szCs w:val="24"/>
        </w:rPr>
        <w:t xml:space="preserve">concepts using </w:t>
      </w:r>
      <w:hyperlink r:id="rId19" w:history="1">
        <w:r w:rsidRPr="00F0415A">
          <w:rPr>
            <w:rFonts w:ascii="Times New Roman" w:eastAsia="Times New Roman" w:hAnsi="Times New Roman" w:cs="Times New Roman"/>
            <w:sz w:val="24"/>
            <w:szCs w:val="24"/>
          </w:rPr>
          <w:t>math games</w:t>
        </w:r>
      </w:hyperlink>
      <w:r w:rsidRPr="00F0415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E67A3A">
        <w:rPr>
          <w:rFonts w:ascii="Times New Roman" w:eastAsia="Times New Roman" w:hAnsi="Times New Roman" w:cs="Times New Roman"/>
          <w:b/>
          <w:i/>
          <w:sz w:val="24"/>
          <w:szCs w:val="24"/>
        </w:rPr>
        <w:t>Student developed</w:t>
      </w:r>
      <w:r w:rsidRPr="00E67A3A">
        <w:rPr>
          <w:rFonts w:ascii="Times New Roman" w:eastAsia="Times New Roman" w:hAnsi="Times New Roman" w:cs="Times New Roman"/>
          <w:b/>
          <w:i/>
          <w:spacing w:val="39"/>
          <w:sz w:val="24"/>
          <w:szCs w:val="24"/>
        </w:rPr>
        <w:t xml:space="preserve"> </w:t>
      </w:r>
      <w:r w:rsidRPr="00E67A3A">
        <w:rPr>
          <w:rFonts w:ascii="Times New Roman" w:eastAsia="Times New Roman" w:hAnsi="Times New Roman" w:cs="Times New Roman"/>
          <w:b/>
          <w:i/>
          <w:sz w:val="24"/>
          <w:szCs w:val="24"/>
        </w:rPr>
        <w:t>glossaries</w:t>
      </w:r>
      <w:r>
        <w:rPr>
          <w:rFonts w:ascii="Times New Roman" w:eastAsia="Times New Roman" w:hAnsi="Times New Roman" w:cs="Times New Roman"/>
          <w:sz w:val="24"/>
          <w:szCs w:val="24"/>
        </w:rPr>
        <w:t xml:space="preserve"> can be used; where students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keep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track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key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content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concept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words and define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series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worksheets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keep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text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p>
    <w:p w:rsidR="001F0E87" w:rsidRPr="00084DA8" w:rsidRDefault="001F0E87" w:rsidP="001F0E87">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Design multi-sensory lessons</w:t>
      </w:r>
      <w:r w:rsidRPr="00BA0EBB">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that address various student learning styles, i.e., visual, auditory, tactile, and kinesthetic.</w:t>
      </w:r>
    </w:p>
    <w:p w:rsidR="001F0E87" w:rsidRPr="00084DA8" w:rsidRDefault="001F0E87" w:rsidP="001F0E87">
      <w:pPr>
        <w:spacing w:after="0" w:line="240" w:lineRule="auto"/>
        <w:ind w:right="72"/>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Generate data from real life experiences</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olving 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aspects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 an adult’s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life,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education,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neighborhood,</w:t>
      </w:r>
      <w:r>
        <w:rPr>
          <w:rFonts w:ascii="Times New Roman" w:eastAsia="Times New Roman" w:hAnsi="Times New Roman" w:cs="Times New Roman"/>
          <w:spacing w:val="-14"/>
          <w:sz w:val="24"/>
          <w:szCs w:val="24"/>
        </w:rPr>
        <w:t xml:space="preserve"> employment,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community,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ching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child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kills.</w:t>
      </w:r>
    </w:p>
    <w:p w:rsidR="001F0E87" w:rsidRPr="00084DA8" w:rsidRDefault="001F0E87" w:rsidP="001F0E87">
      <w:pPr>
        <w:spacing w:after="0" w:line="240" w:lineRule="auto"/>
        <w:ind w:right="72"/>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Integrate educational technology</w:t>
      </w:r>
      <w:r w:rsidRPr="00F0415A">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tools, i.e., online tools, interactive Office documents, online math websites, and interactive computer games.</w:t>
      </w:r>
    </w:p>
    <w:p w:rsidR="001F0E87" w:rsidRPr="00084DA8" w:rsidRDefault="001F0E87" w:rsidP="001F0E87">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Problem  solving instruction</w:t>
      </w:r>
      <w:r>
        <w:rPr>
          <w:rFonts w:ascii="Times New Roman" w:eastAsia="Times New Roman" w:hAnsi="Times New Roman" w:cs="Times New Roman"/>
          <w:w w:val="108"/>
          <w:sz w:val="24"/>
          <w:szCs w:val="24"/>
        </w:rPr>
        <w:t>:</w:t>
      </w:r>
      <w:r>
        <w:rPr>
          <w:rFonts w:ascii="Times New Roman" w:eastAsia="Times New Roman" w:hAnsi="Times New Roman" w:cs="Times New Roman"/>
          <w:spacing w:val="-3"/>
          <w:w w:val="108"/>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atical or science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understanding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question,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identifying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relevant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 irrelevant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choosing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proble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checking answers.</w:t>
      </w:r>
    </w:p>
    <w:p w:rsidR="001F0E87" w:rsidRPr="00084DA8" w:rsidRDefault="001F0E87" w:rsidP="001F0E87">
      <w:pPr>
        <w:spacing w:after="0" w:line="240" w:lineRule="auto"/>
        <w:ind w:right="176"/>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Reinforcing math skills through games</w:t>
      </w:r>
      <w:r>
        <w:rPr>
          <w:rFonts w:ascii="Times New Roman" w:eastAsia="Times New Roman" w:hAnsi="Times New Roman" w:cs="Times New Roman"/>
          <w:sz w:val="24"/>
          <w:szCs w:val="24"/>
        </w:rPr>
        <w: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Using ga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lesson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rein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skills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kills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ot</w:t>
      </w:r>
      <w:r>
        <w:rPr>
          <w:rFonts w:ascii="Times New Roman" w:eastAsia="Times New Roman" w:hAnsi="Times New Roman" w:cs="Times New Roman"/>
          <w:sz w:val="24"/>
          <w:szCs w:val="24"/>
        </w:rPr>
        <w:t>her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context.</w:t>
      </w:r>
    </w:p>
    <w:p w:rsidR="001F0E87" w:rsidRPr="00084DA8" w:rsidRDefault="001F0E87" w:rsidP="001F0E87">
      <w:pPr>
        <w:tabs>
          <w:tab w:val="left" w:pos="8860"/>
        </w:tabs>
        <w:spacing w:after="0" w:line="240" w:lineRule="auto"/>
        <w:ind w:right="-500"/>
        <w:rPr>
          <w:rFonts w:ascii="Times New Roman" w:eastAsia="Times New Roman" w:hAnsi="Times New Roman" w:cs="Times New Roman"/>
          <w:sz w:val="24"/>
          <w:szCs w:val="24"/>
        </w:rPr>
      </w:pPr>
      <w:r w:rsidRPr="0005523D">
        <w:rPr>
          <w:rFonts w:ascii="Times New Roman" w:eastAsia="Times New Roman" w:hAnsi="Times New Roman" w:cs="Times New Roman"/>
          <w:b/>
          <w:sz w:val="28"/>
          <w:szCs w:val="28"/>
        </w:rPr>
        <w:t>Student generated word problems</w:t>
      </w:r>
      <w:r w:rsidRPr="00396EBC">
        <w:rPr>
          <w:rFonts w:ascii="Times New Roman" w:eastAsia="Times New Roman" w:hAnsi="Times New Roman" w:cs="Times New Roman"/>
          <w:b/>
          <w:sz w:val="24"/>
          <w:szCs w:val="24"/>
        </w:rPr>
        <w:t>:</w:t>
      </w:r>
      <w:r w:rsidRPr="00396EBC">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w:t>
      </w:r>
      <w:r w:rsidRPr="00396EBC">
        <w:rPr>
          <w:rFonts w:ascii="Times New Roman" w:eastAsia="Times New Roman" w:hAnsi="Times New Roman" w:cs="Times New Roman"/>
          <w:sz w:val="24"/>
          <w:szCs w:val="24"/>
        </w:rPr>
        <w:t>Have students create word problems for a specific math skill. Through the construction of a problem the students learn what to look for when solving word problems they are assigned. Students learn to understand the setup of a mathematical situation.</w:t>
      </w:r>
    </w:p>
    <w:p w:rsidR="001F0E87" w:rsidRPr="00084DA8" w:rsidRDefault="001F0E87" w:rsidP="001F0E87">
      <w:pPr>
        <w:spacing w:after="0" w:line="240" w:lineRule="auto"/>
        <w:ind w:right="-630"/>
        <w:rPr>
          <w:rFonts w:ascii="Times New Roman" w:eastAsia="Times New Roman" w:hAnsi="Times New Roman" w:cs="Times New Roman"/>
          <w:b/>
          <w:sz w:val="24"/>
          <w:szCs w:val="24"/>
        </w:rPr>
      </w:pPr>
      <w:r>
        <w:rPr>
          <w:rFonts w:ascii="Times New Roman" w:eastAsia="Times New Roman" w:hAnsi="Times New Roman" w:cs="Times New Roman"/>
          <w:b/>
          <w:sz w:val="28"/>
          <w:szCs w:val="28"/>
        </w:rPr>
        <w:t>Tactile, tangible experiences</w:t>
      </w:r>
      <w:r w:rsidRPr="00F0415A">
        <w:rPr>
          <w:rFonts w:ascii="Times New Roman" w:eastAsia="Times New Roman" w:hAnsi="Times New Roman" w:cs="Times New Roman"/>
          <w:b/>
          <w:sz w:val="24"/>
          <w:szCs w:val="24"/>
        </w:rPr>
        <w:t xml:space="preserve">:  </w:t>
      </w:r>
      <w:r w:rsidRPr="00F0415A">
        <w:rPr>
          <w:rFonts w:ascii="Times New Roman" w:eastAsia="Times New Roman" w:hAnsi="Times New Roman" w:cs="Times New Roman"/>
          <w:sz w:val="24"/>
          <w:szCs w:val="24"/>
        </w:rPr>
        <w:t>Using three dimensional objects in math instruction such as geometrical shapes, coins, or blocks used to form various geometrical shapes. Integrate hands-on activities by using manipulatives, real life materials, and calculators.</w:t>
      </w:r>
      <w:r>
        <w:rPr>
          <w:rFonts w:ascii="Times New Roman" w:eastAsia="Times New Roman" w:hAnsi="Times New Roman" w:cs="Times New Roman"/>
          <w:sz w:val="24"/>
          <w:szCs w:val="24"/>
        </w:rPr>
        <w:t xml:space="preserve">   </w:t>
      </w:r>
      <w:r w:rsidRPr="00F0415A">
        <w:rPr>
          <w:rFonts w:ascii="Times New Roman" w:eastAsia="Times New Roman" w:hAnsi="Times New Roman" w:cs="Times New Roman"/>
          <w:i/>
          <w:sz w:val="24"/>
          <w:szCs w:val="24"/>
        </w:rPr>
        <w:t>Use visuals</w:t>
      </w:r>
      <w:r w:rsidRPr="00F0415A">
        <w:rPr>
          <w:rFonts w:ascii="Times New Roman" w:eastAsia="Times New Roman" w:hAnsi="Times New Roman" w:cs="Times New Roman"/>
          <w:sz w:val="24"/>
          <w:szCs w:val="24"/>
        </w:rPr>
        <w:t xml:space="preserve"> whenever possible to reinforce auditory ins</w:t>
      </w:r>
      <w:r>
        <w:rPr>
          <w:rFonts w:ascii="Times New Roman" w:eastAsia="Times New Roman" w:hAnsi="Times New Roman" w:cs="Times New Roman"/>
          <w:sz w:val="24"/>
          <w:szCs w:val="24"/>
        </w:rPr>
        <w:t xml:space="preserve">truction, i.e., charts, graphs, </w:t>
      </w:r>
      <w:r w:rsidRPr="00F0415A">
        <w:rPr>
          <w:rFonts w:ascii="Times New Roman" w:eastAsia="Times New Roman" w:hAnsi="Times New Roman" w:cs="Times New Roman"/>
          <w:sz w:val="24"/>
          <w:szCs w:val="24"/>
        </w:rPr>
        <w:t>manipulatives, diagrams, models, real objects.</w:t>
      </w:r>
    </w:p>
    <w:p w:rsidR="001F0E87" w:rsidRPr="00F0415A" w:rsidRDefault="001F0E87" w:rsidP="001F0E87">
      <w:pPr>
        <w:spacing w:after="0" w:line="240" w:lineRule="auto"/>
        <w:ind w:right="-720"/>
        <w:rPr>
          <w:rFonts w:ascii="Times New Roman" w:eastAsia="Times New Roman" w:hAnsi="Times New Roman" w:cs="Times New Roman"/>
          <w:sz w:val="24"/>
          <w:szCs w:val="24"/>
        </w:rPr>
      </w:pPr>
      <w:proofErr w:type="gramStart"/>
      <w:r w:rsidRPr="0005523D">
        <w:rPr>
          <w:rFonts w:ascii="Times New Roman" w:eastAsia="Times New Roman" w:hAnsi="Times New Roman" w:cs="Times New Roman"/>
          <w:b/>
          <w:sz w:val="28"/>
          <w:szCs w:val="28"/>
        </w:rPr>
        <w:t>Using Graphic Organizers</w:t>
      </w:r>
      <w:r>
        <w:rPr>
          <w:rFonts w:ascii="Times New Roman" w:eastAsia="Times New Roman" w:hAnsi="Times New Roman" w:cs="Times New Roman"/>
          <w:sz w:val="24"/>
          <w:szCs w:val="24"/>
        </w:rPr>
        <w:t>: employing visual</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displays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things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trees, flowcharts,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webs, etc.</w:t>
      </w:r>
      <w:proofErr w:type="gramEnd"/>
      <w:r w:rsidRPr="001B64CA">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hey</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help</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w:t>
      </w:r>
      <w:r w:rsidRPr="001B64CA">
        <w:rPr>
          <w:rFonts w:ascii="Times New Roman" w:eastAsia="Times New Roman" w:hAnsi="Times New Roman" w:cs="Times New Roman"/>
          <w:sz w:val="24"/>
          <w:szCs w:val="24"/>
        </w:rPr>
        <w:t>n</w:t>
      </w:r>
      <w:r>
        <w:rPr>
          <w:rFonts w:ascii="Times New Roman" w:eastAsia="Times New Roman" w:hAnsi="Times New Roman" w:cs="Times New Roman"/>
          <w:sz w:val="24"/>
          <w:szCs w:val="24"/>
        </w:rPr>
        <w:t>solid</w:t>
      </w:r>
      <w:r w:rsidRPr="001B64CA">
        <w:rPr>
          <w:rFonts w:ascii="Times New Roman" w:eastAsia="Times New Roman" w:hAnsi="Times New Roman" w:cs="Times New Roman"/>
          <w:sz w:val="24"/>
          <w:szCs w:val="24"/>
        </w:rPr>
        <w:t>at</w:t>
      </w:r>
      <w:r>
        <w:rPr>
          <w:rFonts w:ascii="Times New Roman" w:eastAsia="Times New Roman" w:hAnsi="Times New Roman" w:cs="Times New Roman"/>
          <w:sz w:val="24"/>
          <w:szCs w:val="24"/>
        </w:rPr>
        <w:t>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1B64CA">
        <w:rPr>
          <w:rFonts w:ascii="Times New Roman" w:eastAsia="Times New Roman" w:hAnsi="Times New Roman" w:cs="Times New Roman"/>
          <w:sz w:val="24"/>
          <w:szCs w:val="24"/>
        </w:rPr>
        <w:t>fo</w:t>
      </w:r>
      <w:r>
        <w:rPr>
          <w:rFonts w:ascii="Times New Roman" w:eastAsia="Times New Roman" w:hAnsi="Times New Roman" w:cs="Times New Roman"/>
          <w:sz w:val="24"/>
          <w:szCs w:val="24"/>
        </w:rPr>
        <w:t>r</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into</w:t>
      </w:r>
      <w:r w:rsidRPr="001B64CA">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eaning</w:t>
      </w:r>
      <w:r w:rsidRPr="001B64CA">
        <w:rPr>
          <w:rFonts w:ascii="Times New Roman" w:eastAsia="Times New Roman" w:hAnsi="Times New Roman" w:cs="Times New Roman"/>
          <w:sz w:val="24"/>
          <w:szCs w:val="24"/>
        </w:rPr>
        <w:t>f</w:t>
      </w:r>
      <w:r>
        <w:rPr>
          <w:rFonts w:ascii="Times New Roman" w:eastAsia="Times New Roman" w:hAnsi="Times New Roman" w:cs="Times New Roman"/>
          <w:sz w:val="24"/>
          <w:szCs w:val="24"/>
        </w:rPr>
        <w:t>ul whole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to</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prove</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prehension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stories,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organization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writing, and</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understanding</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difficult</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concepts</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1B64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word proble</w:t>
      </w:r>
      <w:r w:rsidRPr="001B64CA">
        <w:rPr>
          <w:rFonts w:ascii="Times New Roman" w:eastAsia="Times New Roman" w:hAnsi="Times New Roman" w:cs="Times New Roman"/>
          <w:sz w:val="24"/>
          <w:szCs w:val="24"/>
        </w:rPr>
        <w:t>m</w:t>
      </w:r>
      <w:r>
        <w:rPr>
          <w:rFonts w:ascii="Times New Roman" w:eastAsia="Times New Roman" w:hAnsi="Times New Roman" w:cs="Times New Roman"/>
          <w:sz w:val="24"/>
          <w:szCs w:val="24"/>
        </w:rPr>
        <w:t>s.</w:t>
      </w:r>
    </w:p>
    <w:p w:rsidR="00A065C2" w:rsidRDefault="00A065C2" w:rsidP="00690CD5">
      <w:pPr>
        <w:tabs>
          <w:tab w:val="left" w:pos="2115"/>
        </w:tabs>
      </w:pPr>
    </w:p>
    <w:p w:rsidR="00A346E3" w:rsidRDefault="00A346E3" w:rsidP="001F0E87">
      <w:pPr>
        <w:jc w:val="center"/>
        <w:rPr>
          <w:b/>
          <w:sz w:val="32"/>
          <w:szCs w:val="32"/>
          <w:u w:val="single"/>
        </w:rPr>
      </w:pPr>
    </w:p>
    <w:p w:rsidR="001F0E87" w:rsidRPr="00C43209" w:rsidRDefault="001F0E87" w:rsidP="001F0E87">
      <w:pPr>
        <w:jc w:val="center"/>
        <w:rPr>
          <w:b/>
          <w:sz w:val="32"/>
          <w:szCs w:val="32"/>
          <w:u w:val="single"/>
        </w:rPr>
      </w:pPr>
      <w:r>
        <w:rPr>
          <w:b/>
          <w:sz w:val="32"/>
          <w:szCs w:val="32"/>
          <w:u w:val="single"/>
        </w:rPr>
        <w:lastRenderedPageBreak/>
        <w:t xml:space="preserve">Financial Literacy </w:t>
      </w:r>
      <w:r w:rsidRPr="00C43209">
        <w:rPr>
          <w:b/>
          <w:sz w:val="32"/>
          <w:szCs w:val="32"/>
          <w:u w:val="single"/>
        </w:rPr>
        <w:t>WORD SORT</w:t>
      </w:r>
    </w:p>
    <w:p w:rsidR="001F0E87" w:rsidRDefault="001F0E87" w:rsidP="001F0E87">
      <w:pPr>
        <w:rPr>
          <w:sz w:val="32"/>
          <w:szCs w:val="32"/>
        </w:rPr>
      </w:pPr>
      <w:r>
        <w:rPr>
          <w:sz w:val="32"/>
          <w:szCs w:val="32"/>
        </w:rPr>
        <w:t>When you have chosen your 3 to 5 different words for each group of math words or phrases, explain below why they belong in this group. Complete sentences preferred and a title won’t hurt.</w:t>
      </w:r>
    </w:p>
    <w:p w:rsidR="001F0E87" w:rsidRDefault="001F0E87" w:rsidP="001F0E87">
      <w:pPr>
        <w:rPr>
          <w:sz w:val="32"/>
          <w:szCs w:val="32"/>
        </w:rPr>
      </w:pPr>
      <w:r>
        <w:rPr>
          <w:sz w:val="32"/>
          <w:szCs w:val="32"/>
        </w:rPr>
        <w:t>Word Group Title 1: _________________________</w:t>
      </w:r>
    </w:p>
    <w:p w:rsidR="001F0E87" w:rsidRDefault="001F0E87" w:rsidP="001F0E87">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0E87" w:rsidRDefault="001F0E87" w:rsidP="001F0E87">
      <w:pPr>
        <w:rPr>
          <w:sz w:val="32"/>
          <w:szCs w:val="32"/>
        </w:rPr>
      </w:pPr>
      <w:r>
        <w:rPr>
          <w:sz w:val="32"/>
          <w:szCs w:val="32"/>
        </w:rPr>
        <w:t>Word Group Title 2: _________________________</w:t>
      </w:r>
    </w:p>
    <w:p w:rsidR="001F0E87" w:rsidRPr="00C43209" w:rsidRDefault="001F0E87" w:rsidP="001F0E87">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0E87" w:rsidRDefault="001F0E87" w:rsidP="001F0E87">
      <w:pPr>
        <w:rPr>
          <w:sz w:val="32"/>
          <w:szCs w:val="32"/>
        </w:rPr>
      </w:pPr>
      <w:r>
        <w:rPr>
          <w:sz w:val="32"/>
          <w:szCs w:val="32"/>
        </w:rPr>
        <w:t>Word Group Title 3: _________________________</w:t>
      </w:r>
    </w:p>
    <w:p w:rsidR="001F0E87" w:rsidRDefault="001F0E87" w:rsidP="001F0E87">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2A36" w:rsidRDefault="00262A36" w:rsidP="00262A36">
      <w:pPr>
        <w:jc w:val="center"/>
        <w:rPr>
          <w:b/>
          <w:sz w:val="32"/>
          <w:szCs w:val="32"/>
          <w:u w:val="single"/>
        </w:rPr>
      </w:pPr>
    </w:p>
    <w:tbl>
      <w:tblPr>
        <w:tblStyle w:val="TableGrid"/>
        <w:tblpPr w:leftFromText="180" w:rightFromText="180" w:vertAnchor="page" w:horzAnchor="margin" w:tblpY="1831"/>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2"/>
        <w:gridCol w:w="3212"/>
      </w:tblGrid>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lastRenderedPageBreak/>
              <w:t>consumers</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opportunity cost</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incentive</w:t>
            </w:r>
          </w:p>
        </w:tc>
      </w:tr>
      <w:tr w:rsidR="00A346E3" w:rsidTr="00A346E3">
        <w:trPr>
          <w:trHeight w:val="657"/>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supply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demand</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market</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recession</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competition</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specialization</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profit</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total</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 xml:space="preserve">inflation </w:t>
            </w:r>
            <w:r w:rsidRPr="00AB5ED0">
              <w:rPr>
                <w:rFonts w:ascii="Century Gothic" w:eastAsia="Times New Roman" w:hAnsi="Century Gothic"/>
                <w:sz w:val="28"/>
                <w:szCs w:val="28"/>
              </w:rPr>
              <w:t xml:space="preserve">                 </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revenue</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traditional economy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reduce</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combined</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market economy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remain/remaining</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tariff</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the result is</w:t>
            </w:r>
            <w:r w:rsidRPr="00AB5ED0">
              <w:rPr>
                <w:rFonts w:ascii="Century Gothic" w:eastAsia="Times New Roman" w:hAnsi="Century Gothic"/>
                <w:sz w:val="28"/>
                <w:szCs w:val="28"/>
              </w:rPr>
              <w:t xml:space="preserve">                                </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average</w:t>
            </w:r>
          </w:p>
          <w:p w:rsidR="00A346E3" w:rsidRPr="00AB5ED0" w:rsidRDefault="00A346E3" w:rsidP="00A346E3">
            <w:pPr>
              <w:rPr>
                <w:rFonts w:ascii="Century Gothic" w:eastAsia="Times New Roman" w:hAnsi="Century Gothic" w:cs="Tahoma"/>
                <w:sz w:val="28"/>
                <w:szCs w:val="28"/>
              </w:rPr>
            </w:pPr>
            <w:r w:rsidRPr="00AB5ED0">
              <w:rPr>
                <w:rFonts w:ascii="Century Gothic" w:eastAsia="Times New Roman" w:hAnsi="Century Gothic" w:cs="Tahoma"/>
                <w:sz w:val="28"/>
                <w:szCs w:val="28"/>
              </w:rPr>
              <w:t xml:space="preserve"> </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how many in all</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how many more</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development</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trade</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whole</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 xml:space="preserve">   </w:t>
            </w:r>
            <w:r>
              <w:t xml:space="preserve"> </w:t>
            </w:r>
            <w:r w:rsidRPr="00006728">
              <w:rPr>
                <w:rFonts w:ascii="Century Gothic" w:eastAsia="Times New Roman" w:hAnsi="Century Gothic" w:cs="Tahoma"/>
                <w:b/>
                <w:sz w:val="28"/>
                <w:szCs w:val="28"/>
              </w:rPr>
              <w:t>productivity</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quotient</w:t>
            </w:r>
          </w:p>
          <w:p w:rsidR="00A346E3" w:rsidRPr="00AB5ED0" w:rsidRDefault="00A346E3" w:rsidP="00A346E3">
            <w:pPr>
              <w:jc w:val="center"/>
              <w:rPr>
                <w:rFonts w:ascii="Century Gothic" w:eastAsia="Times New Roman" w:hAnsi="Century Gothic" w:cs="Tahoma"/>
                <w:b/>
                <w:sz w:val="28"/>
                <w:szCs w:val="28"/>
              </w:rPr>
            </w:pP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wants</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export</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command economy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how many less</w:t>
            </w:r>
          </w:p>
        </w:tc>
        <w:tc>
          <w:tcPr>
            <w:tcW w:w="3212" w:type="dxa"/>
          </w:tcPr>
          <w:p w:rsidR="00A346E3" w:rsidRPr="00AB5ED0" w:rsidRDefault="00A346E3" w:rsidP="00A346E3">
            <w:pPr>
              <w:jc w:val="center"/>
              <w:rPr>
                <w:b/>
                <w:sz w:val="28"/>
                <w:szCs w:val="28"/>
              </w:rPr>
            </w:pPr>
            <w:r>
              <w:rPr>
                <w:rFonts w:ascii="Century Gothic" w:eastAsia="Times New Roman" w:hAnsi="Century Gothic" w:cs="Tahoma"/>
                <w:b/>
                <w:sz w:val="28"/>
                <w:szCs w:val="28"/>
              </w:rPr>
              <w:t>g</w:t>
            </w:r>
            <w:r w:rsidRPr="00006728">
              <w:rPr>
                <w:rFonts w:ascii="Century Gothic" w:eastAsia="Times New Roman" w:hAnsi="Century Gothic" w:cs="Tahoma"/>
                <w:b/>
                <w:sz w:val="28"/>
                <w:szCs w:val="28"/>
              </w:rPr>
              <w:t>ross Income</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increased by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how much left</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mixed economy</w:t>
            </w:r>
          </w:p>
        </w:tc>
      </w:tr>
      <w:tr w:rsidR="00A346E3" w:rsidTr="00A346E3">
        <w:trPr>
          <w:trHeight w:val="683"/>
        </w:trPr>
        <w:tc>
          <w:tcPr>
            <w:tcW w:w="3212" w:type="dxa"/>
          </w:tcPr>
          <w:p w:rsidR="00A346E3" w:rsidRPr="00AB5ED0" w:rsidRDefault="00A346E3" w:rsidP="00A346E3">
            <w:pPr>
              <w:jc w:val="center"/>
              <w:rPr>
                <w:sz w:val="28"/>
                <w:szCs w:val="28"/>
              </w:rPr>
            </w:pPr>
            <w:r w:rsidRPr="00006728">
              <w:rPr>
                <w:rFonts w:ascii="Century Gothic" w:eastAsia="Times New Roman" w:hAnsi="Century Gothic" w:cs="Tahoma"/>
                <w:b/>
                <w:sz w:val="28"/>
                <w:szCs w:val="28"/>
              </w:rPr>
              <w:t>import</w:t>
            </w:r>
          </w:p>
        </w:tc>
        <w:tc>
          <w:tcPr>
            <w:tcW w:w="3212" w:type="dxa"/>
          </w:tcPr>
          <w:p w:rsidR="00A346E3" w:rsidRPr="00AB5ED0" w:rsidRDefault="00A346E3" w:rsidP="00A346E3">
            <w:pPr>
              <w:jc w:val="center"/>
              <w:rPr>
                <w:sz w:val="28"/>
                <w:szCs w:val="28"/>
              </w:rPr>
            </w:pPr>
            <w:r w:rsidRPr="00006728">
              <w:rPr>
                <w:rFonts w:ascii="Century Gothic" w:eastAsia="Times New Roman" w:hAnsi="Century Gothic" w:cs="Tahoma"/>
                <w:b/>
                <w:sz w:val="28"/>
                <w:szCs w:val="28"/>
              </w:rPr>
              <w:t>gross domestic product</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yields</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b/>
                <w:sz w:val="28"/>
                <w:szCs w:val="28"/>
              </w:rPr>
              <w:t>g</w:t>
            </w:r>
            <w:r w:rsidRPr="00006728">
              <w:rPr>
                <w:rFonts w:ascii="Century Gothic" w:eastAsia="Times New Roman" w:hAnsi="Century Gothic"/>
                <w:b/>
                <w:sz w:val="28"/>
                <w:szCs w:val="28"/>
              </w:rPr>
              <w:t>arnishment</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increase</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less than</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loan</w:t>
            </w:r>
          </w:p>
        </w:tc>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gross earnings</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nearer</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 xml:space="preserve">  capacity</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more than</w:t>
            </w:r>
          </w:p>
        </w:tc>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cost of living</w:t>
            </w:r>
          </w:p>
        </w:tc>
      </w:tr>
      <w:tr w:rsidR="00A346E3" w:rsidTr="00A346E3">
        <w:trPr>
          <w:trHeight w:val="683"/>
        </w:trPr>
        <w:tc>
          <w:tcPr>
            <w:tcW w:w="3212" w:type="dxa"/>
          </w:tcPr>
          <w:p w:rsidR="00A346E3" w:rsidRPr="00AB5ED0" w:rsidRDefault="00A346E3" w:rsidP="00A346E3">
            <w:pPr>
              <w:jc w:val="center"/>
              <w:rPr>
                <w:rFonts w:ascii="Century Gothic" w:eastAsia="Times New Roman" w:hAnsi="Century Gothic" w:cs="Tahoma"/>
                <w:b/>
                <w:sz w:val="28"/>
                <w:szCs w:val="28"/>
              </w:rPr>
            </w:pPr>
            <w:r w:rsidRPr="00006728">
              <w:rPr>
                <w:rFonts w:ascii="Century Gothic" w:eastAsia="Times New Roman" w:hAnsi="Century Gothic" w:cs="Tahoma"/>
                <w:b/>
                <w:sz w:val="28"/>
                <w:szCs w:val="28"/>
              </w:rPr>
              <w:t>needs</w:t>
            </w:r>
          </w:p>
        </w:tc>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taxes</w:t>
            </w:r>
          </w:p>
        </w:tc>
        <w:tc>
          <w:tcPr>
            <w:tcW w:w="3212" w:type="dxa"/>
          </w:tcPr>
          <w:p w:rsidR="00A346E3" w:rsidRPr="00AB5ED0"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c</w:t>
            </w:r>
            <w:r w:rsidRPr="00006728">
              <w:rPr>
                <w:rFonts w:ascii="Century Gothic" w:eastAsia="Times New Roman" w:hAnsi="Century Gothic" w:cs="Tahoma"/>
                <w:b/>
                <w:sz w:val="28"/>
                <w:szCs w:val="28"/>
              </w:rPr>
              <w:t>redit</w:t>
            </w:r>
          </w:p>
        </w:tc>
      </w:tr>
      <w:tr w:rsidR="00A346E3" w:rsidTr="00A346E3">
        <w:trPr>
          <w:trHeight w:val="375"/>
        </w:trPr>
        <w:tc>
          <w:tcPr>
            <w:tcW w:w="3212" w:type="dxa"/>
          </w:tcPr>
          <w:p w:rsidR="00A346E3" w:rsidRPr="00A346E3"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payday l</w:t>
            </w:r>
            <w:r w:rsidRPr="00006728">
              <w:rPr>
                <w:rFonts w:ascii="Century Gothic" w:eastAsia="Times New Roman" w:hAnsi="Century Gothic" w:cs="Tahoma"/>
                <w:b/>
                <w:sz w:val="28"/>
                <w:szCs w:val="28"/>
              </w:rPr>
              <w:t xml:space="preserve">oans </w:t>
            </w:r>
          </w:p>
        </w:tc>
        <w:tc>
          <w:tcPr>
            <w:tcW w:w="3212" w:type="dxa"/>
          </w:tcPr>
          <w:p w:rsidR="00A346E3" w:rsidRPr="00AB5ED0" w:rsidRDefault="00A346E3" w:rsidP="00A346E3">
            <w:pPr>
              <w:jc w:val="center"/>
              <w:rPr>
                <w:rFonts w:ascii="Century Gothic" w:eastAsia="Times New Roman" w:hAnsi="Century Gothic" w:cs="Tahoma"/>
                <w:b/>
                <w:sz w:val="28"/>
                <w:szCs w:val="28"/>
              </w:rPr>
            </w:pPr>
            <w:r w:rsidRPr="00AB5ED0">
              <w:rPr>
                <w:rFonts w:ascii="Century Gothic" w:eastAsia="Times New Roman" w:hAnsi="Century Gothic" w:cs="Tahoma"/>
                <w:b/>
                <w:sz w:val="28"/>
                <w:szCs w:val="28"/>
              </w:rPr>
              <w:t>sum</w:t>
            </w:r>
          </w:p>
        </w:tc>
        <w:tc>
          <w:tcPr>
            <w:tcW w:w="3212" w:type="dxa"/>
          </w:tcPr>
          <w:p w:rsidR="00A346E3" w:rsidRDefault="00A346E3" w:rsidP="00A346E3">
            <w:pPr>
              <w:jc w:val="center"/>
              <w:rPr>
                <w:rFonts w:ascii="Century Gothic" w:eastAsia="Times New Roman" w:hAnsi="Century Gothic" w:cs="Tahoma"/>
                <w:b/>
                <w:sz w:val="28"/>
                <w:szCs w:val="28"/>
              </w:rPr>
            </w:pPr>
            <w:r>
              <w:rPr>
                <w:rFonts w:ascii="Century Gothic" w:eastAsia="Times New Roman" w:hAnsi="Century Gothic" w:cs="Tahoma"/>
                <w:b/>
                <w:sz w:val="28"/>
                <w:szCs w:val="28"/>
              </w:rPr>
              <w:t>cost</w:t>
            </w:r>
          </w:p>
          <w:p w:rsidR="00A346E3" w:rsidRPr="00AB5ED0" w:rsidRDefault="00A346E3" w:rsidP="00A346E3">
            <w:pPr>
              <w:rPr>
                <w:rFonts w:ascii="Century Gothic" w:eastAsia="Times New Roman" w:hAnsi="Century Gothic" w:cs="Tahoma"/>
                <w:b/>
                <w:sz w:val="28"/>
                <w:szCs w:val="28"/>
              </w:rPr>
            </w:pPr>
          </w:p>
        </w:tc>
      </w:tr>
    </w:tbl>
    <w:p w:rsidR="00262A36" w:rsidRPr="00262A36" w:rsidRDefault="00262A36" w:rsidP="00A346E3">
      <w:pPr>
        <w:jc w:val="center"/>
        <w:rPr>
          <w:b/>
          <w:sz w:val="32"/>
          <w:szCs w:val="32"/>
          <w:u w:val="single"/>
        </w:rPr>
      </w:pPr>
      <w:r w:rsidRPr="003E1A19">
        <w:rPr>
          <w:b/>
          <w:sz w:val="32"/>
          <w:szCs w:val="32"/>
          <w:u w:val="single"/>
        </w:rPr>
        <w:t>Word Bank</w:t>
      </w:r>
    </w:p>
    <w:p w:rsidR="00A346E3" w:rsidRDefault="00A346E3" w:rsidP="00262A36">
      <w:pPr>
        <w:tabs>
          <w:tab w:val="left" w:pos="-180"/>
        </w:tabs>
        <w:ind w:left="-360"/>
        <w:rPr>
          <w:rFonts w:ascii="Arial" w:hAnsi="Arial" w:cs="Arial"/>
          <w:b/>
        </w:rPr>
      </w:pPr>
    </w:p>
    <w:p w:rsidR="00262A36" w:rsidRPr="00525B54" w:rsidRDefault="00262A36" w:rsidP="00262A36">
      <w:pPr>
        <w:tabs>
          <w:tab w:val="left" w:pos="-180"/>
        </w:tabs>
        <w:ind w:left="-360"/>
      </w:pPr>
      <w:r>
        <w:rPr>
          <w:noProof/>
        </w:rPr>
        <mc:AlternateContent>
          <mc:Choice Requires="wps">
            <w:drawing>
              <wp:anchor distT="0" distB="0" distL="114300" distR="114300" simplePos="0" relativeHeight="251681792" behindDoc="0" locked="0" layoutInCell="1" allowOverlap="1" wp14:anchorId="50878C26" wp14:editId="7B185E33">
                <wp:simplePos x="0" y="0"/>
                <wp:positionH relativeFrom="column">
                  <wp:posOffset>5962650</wp:posOffset>
                </wp:positionH>
                <wp:positionV relativeFrom="paragraph">
                  <wp:posOffset>1774190</wp:posOffset>
                </wp:positionV>
                <wp:extent cx="381000" cy="0"/>
                <wp:effectExtent l="38100" t="38100" r="57150" b="95250"/>
                <wp:wrapNone/>
                <wp:docPr id="5" name="Straight Connector 5"/>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39.7pt" to="499.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hcBgIAAA8EAAAOAAAAZHJzL2Uyb0RvYy54bWysU02P2jAQvVfqf7B8LwlsqVBE2ANoe6la&#10;1N1Vz4PtJJb8pbEh8O87dlhK21tVDsbz9fzezGT9eLaGnRRG7V3L57OaM+WEl9r1LX99efqw4iwm&#10;cBKMd6rlFxX54+b9u/UYGrXwgzdSISMQF5sxtHxIKTRVFcWgLMSZD8pRsPNoIZGJfSURRkK3plrU&#10;9adq9CgDeqFiJO9uCvJNwe86JdK3rosqMdNy4pbKieU85LParKHpEcKgxZUG/AMLC9rRozeoHSRg&#10;R9R/QVkt0EffpZnwtvJdp4UqGkjNvP5DzfMAQRUt1JwYbm2K/w9WfD3tkWnZ8iVnDiyN6Dkh6H5I&#10;bOudowZ6ZMvcpzHEhtK3bo9XK4Y9ZtHnDm3+JznsXHp7ufVWnRMT5HxYzeuaJiDeQtWvuoAxfVbe&#10;snxpudEuq4YGTl9iorco9S0lu51/0saUyRnHxpYvlh8LNNACdQYSvWIDSYqu5wxMT5spEhbI6I2W&#10;uTwDxUvcGmQnoOWgnZJ+fCG6nBmIiQKkofyyeKLwW2nms4M4TMUldE0zLkOrsntEPxv+mBQ+D3Jk&#10;B3PE70DUiHCmLHUWTIs8GfRkllIs9OmHTkPZgdzNQhj7w41xyZv8YMIAE5WHVa6+Mp7SC/sbh2Ld&#10;0avyXKdJ5tvBy0sZcPHT1pX86xeS1/repvv9d7z5CQAA//8DAFBLAwQUAAYACAAAACEAROwJCN0A&#10;AAALAQAADwAAAGRycy9kb3ducmV2LnhtbEyPzU7DMBCE70h9B2srcaN2y18d4lQVqBIHLi1cuLnx&#10;kgTsdWQ7aXh7XAkJjjs7mvmm3EzOshFD7DwpWC4EMKTam44aBW+vu6s1sJg0GW09oYJvjLCpZhel&#10;Low/0R7HQ2pYDqFYaAVtSn3BeaxbdDoufI+Ufx8+OJ3yGRpugj7lcGf5Sog77nRHuaHVPT62WH8d&#10;BqfA41iLZJ/CreP9bojvL8+fYq3U5XzaPgBLOKU/M5zxMzpUmenoBzKRWQXyWuYtScHqXt4Ayw4p&#10;z8rxV+FVyf9vqH4AAAD//wMAUEsBAi0AFAAGAAgAAAAhALaDOJL+AAAA4QEAABMAAAAAAAAAAAAA&#10;AAAAAAAAAFtDb250ZW50X1R5cGVzXS54bWxQSwECLQAUAAYACAAAACEAOP0h/9YAAACUAQAACwAA&#10;AAAAAAAAAAAAAAAvAQAAX3JlbHMvLnJlbHNQSwECLQAUAAYACAAAACEAdjMYXAYCAAAPBAAADgAA&#10;AAAAAAAAAAAAAAAuAgAAZHJzL2Uyb0RvYy54bWxQSwECLQAUAAYACAAAACEAROwJCN0AAAALAQAA&#10;DwAAAAAAAAAAAAAAAABgBAAAZHJzL2Rvd25yZXYueG1sUEsFBgAAAAAEAAQA8wAAAGoFAAAAAA==&#10;" strokecolor="windowText" strokeweight="2pt">
                <v:shadow on="t" color="black" opacity="24903f" origin=",.5" offset="0,.55556mm"/>
              </v:line>
            </w:pict>
          </mc:Fallback>
        </mc:AlternateContent>
      </w:r>
      <w:r w:rsidRPr="007719A7">
        <w:rPr>
          <w:rFonts w:ascii="Arial" w:hAnsi="Arial" w:cs="Arial"/>
          <w:b/>
        </w:rPr>
        <w:t>TRUE/FALSE QUESTIONS</w:t>
      </w:r>
    </w:p>
    <w:p w:rsidR="00262A36" w:rsidRPr="007719A7" w:rsidRDefault="00262A36" w:rsidP="00262A36">
      <w:pPr>
        <w:tabs>
          <w:tab w:val="left" w:pos="-180"/>
        </w:tabs>
        <w:autoSpaceDE w:val="0"/>
        <w:autoSpaceDN w:val="0"/>
        <w:adjustRightInd w:val="0"/>
        <w:spacing w:after="0" w:line="240" w:lineRule="auto"/>
        <w:ind w:left="-360"/>
        <w:rPr>
          <w:rFonts w:ascii="Arial" w:hAnsi="Arial" w:cs="Arial"/>
          <w:b/>
        </w:rPr>
      </w:pPr>
      <w:proofErr w:type="gramStart"/>
      <w:r>
        <w:rPr>
          <w:rFonts w:ascii="Arial" w:hAnsi="Arial" w:cs="Arial"/>
          <w:b/>
        </w:rPr>
        <w:t>Click choose</w:t>
      </w:r>
      <w:proofErr w:type="gramEnd"/>
      <w:r>
        <w:rPr>
          <w:rFonts w:ascii="Arial" w:hAnsi="Arial" w:cs="Arial"/>
          <w:b/>
        </w:rPr>
        <w:t xml:space="preserve"> an item or write T or F on the line,</w:t>
      </w:r>
    </w:p>
    <w:p w:rsidR="00262A36" w:rsidRDefault="00262A36" w:rsidP="00262A36">
      <w:pPr>
        <w:tabs>
          <w:tab w:val="left" w:pos="-180"/>
        </w:tabs>
        <w:autoSpaceDE w:val="0"/>
        <w:autoSpaceDN w:val="0"/>
        <w:adjustRightInd w:val="0"/>
        <w:spacing w:after="0" w:line="240" w:lineRule="auto"/>
        <w:ind w:left="-360"/>
        <w:rPr>
          <w:rFonts w:ascii="Arial" w:hAnsi="Arial" w:cs="Arial"/>
          <w:b/>
        </w:rPr>
      </w:pPr>
      <w:r w:rsidRPr="007719A7">
        <w:rPr>
          <w:rFonts w:ascii="Arial" w:hAnsi="Arial" w:cs="Arial"/>
          <w:b/>
        </w:rPr>
        <w:t>ARE YOU HEAVY ON THE MUST-HAVES?</w:t>
      </w:r>
    </w:p>
    <w:p w:rsidR="00262A36" w:rsidRPr="007719A7" w:rsidRDefault="00262A36" w:rsidP="00262A36">
      <w:pPr>
        <w:tabs>
          <w:tab w:val="left" w:pos="-180"/>
        </w:tabs>
        <w:autoSpaceDE w:val="0"/>
        <w:autoSpaceDN w:val="0"/>
        <w:adjustRightInd w:val="0"/>
        <w:spacing w:after="0" w:line="240" w:lineRule="auto"/>
        <w:ind w:left="-360"/>
        <w:rPr>
          <w:rFonts w:ascii="Arial" w:hAnsi="Arial" w:cs="Arial"/>
          <w:b/>
        </w:rPr>
      </w:pPr>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1. I worry about having enough money to cover my regular bills, like my electric bill.</w:t>
      </w:r>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Pr>
          <w:noProof/>
        </w:rPr>
        <mc:AlternateContent>
          <mc:Choice Requires="wps">
            <w:drawing>
              <wp:anchor distT="0" distB="0" distL="114300" distR="114300" simplePos="0" relativeHeight="251680768" behindDoc="0" locked="0" layoutInCell="1" allowOverlap="1" wp14:anchorId="4887810D" wp14:editId="116E99E8">
                <wp:simplePos x="0" y="0"/>
                <wp:positionH relativeFrom="column">
                  <wp:posOffset>5400675</wp:posOffset>
                </wp:positionH>
                <wp:positionV relativeFrom="paragraph">
                  <wp:posOffset>4445</wp:posOffset>
                </wp:positionV>
                <wp:extent cx="381000" cy="0"/>
                <wp:effectExtent l="38100" t="38100" r="57150" b="95250"/>
                <wp:wrapNone/>
                <wp:docPr id="4" name="Straight Connector 4"/>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25pt,.35pt" to="45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8ABgIAAA8EAAAOAAAAZHJzL2Uyb0RvYy54bWysU02P2jAQvVfqf7B8LwksrVBE2ANoe6la&#10;1N1Vz4PtJJb8pbEh8O87dlhK21tVDsbz9fzezGT9eLaGnRRG7V3L57OaM+WEl9r1LX99efqw4iwm&#10;cBKMd6rlFxX54+b9u/UYGrXwgzdSISMQF5sxtHxIKTRVFcWgLMSZD8pRsPNoIZGJfSURRkK3plrU&#10;9adq9CgDeqFiJO9uCvJNwe86JdK3rosqMdNy4pbKieU85LParKHpEcKgxZUG/AMLC9rRozeoHSRg&#10;R9R/QVkt0EffpZnwtvJdp4UqGkjNvP5DzfMAQRUt1JwYbm2K/w9WfD3tkWnZ8iVnDiyN6Dkh6H5I&#10;bOudowZ6ZMvcpzHEhtK3bo9XK4Y9ZtHnDm3+JznsXHp7ufVWnRMT5HxYzeuaJiDeQtWvuoAxfVbe&#10;snxpudEuq4YGTl9iorco9S0lu51/0saUyRnHxpYvPi4LNNACdQYSvWIDSYqu5wxMT5spEhbI6I2W&#10;uTwDxUvcGmQnoOWgnZJ+fCG6nBmIiQKkofyyeKLwW2nms4M4TMUldE0zLkOrsntEPxv+mBQ+D3Jk&#10;B3PE75C7nZE5kzoLpkWeDHoySykW+vRDp6HsQO5mIYz94ca45E1+MGGAicrDKldfGU/phf2NQ7Hu&#10;6FV5rtMk8+3g5aUMuPhp60r+9QvJa31v0/3+O978BAAA//8DAFBLAwQUAAYACAAAACEAwYBe4tYA&#10;AAAFAQAADwAAAGRycy9kb3ducmV2LnhtbEyOsU7EMBBEeyT+wVokOs4+pEAIcU4IdBIFDQcN3V68&#10;JAF7HdlOLvw9TgXl04xmXr1bnBUzhTh41rDdKBDErTcDdxre3/ZXJYiYkA1az6ThhyLsmvOzGivj&#10;T/xK8yF1Io9wrFBDn9JYSRnbnhzGjR+Jc/bpg8OUMXTSBDzlcWfltVI30uHA+aHHkR57ar8Pk9Pg&#10;aW5Vsk+hcHLcT/Hj5flLlVpfXiwP9yASLemvDKt+VocmOx39xCYKq6EsVJGrGm5B5Phuu+JxRdnU&#10;8r998wsAAP//AwBQSwECLQAUAAYACAAAACEAtoM4kv4AAADhAQAAEwAAAAAAAAAAAAAAAAAAAAAA&#10;W0NvbnRlbnRfVHlwZXNdLnhtbFBLAQItABQABgAIAAAAIQA4/SH/1gAAAJQBAAALAAAAAAAAAAAA&#10;AAAAAC8BAABfcmVscy8ucmVsc1BLAQItABQABgAIAAAAIQAxmt8ABgIAAA8EAAAOAAAAAAAAAAAA&#10;AAAAAC4CAABkcnMvZTJvRG9jLnhtbFBLAQItABQABgAIAAAAIQDBgF7i1gAAAAUBAAAPAAAAAAAA&#10;AAAAAAAAAGAEAABkcnMvZG93bnJldi54bWxQSwUGAAAAAAQABADzAAAAYwUAAAAA&#10;" strokecolor="windowText" strokeweight="2pt">
                <v:shadow on="t" color="black" opacity="24903f" origin=",.5" offset="0,.55556mm"/>
              </v:line>
            </w:pict>
          </mc:Fallback>
        </mc:AlternateContent>
      </w:r>
      <w:r w:rsidRPr="007719A7">
        <w:rPr>
          <w:rFonts w:ascii="Arial" w:hAnsi="Arial" w:cs="Arial"/>
          <w:sz w:val="24"/>
          <w:szCs w:val="24"/>
        </w:rPr>
        <w:t xml:space="preserve"> </w:t>
      </w:r>
      <w:sdt>
        <w:sdtPr>
          <w:rPr>
            <w:rFonts w:ascii="Arial" w:hAnsi="Arial" w:cs="Arial"/>
            <w:sz w:val="24"/>
            <w:szCs w:val="24"/>
          </w:rPr>
          <w:id w:val="-1764757551"/>
          <w:placeholder>
            <w:docPart w:val="7082B6DBC6B340C2839960EE4608ED95"/>
          </w:placeholder>
          <w:showingPlcHdr/>
          <w:dropDownList>
            <w:listItem w:value="Choose an item."/>
            <w:listItem w:displayText="True" w:value="True"/>
            <w:listItem w:displayText="False" w:value="False"/>
          </w:dropDownList>
        </w:sdtPr>
        <w:sdtEndPr/>
        <w:sdtContent>
          <w:r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ight="-720"/>
        <w:rPr>
          <w:rFonts w:ascii="Arial" w:hAnsi="Arial" w:cs="Arial"/>
          <w:sz w:val="24"/>
          <w:szCs w:val="24"/>
        </w:rPr>
      </w:pPr>
      <w:r w:rsidRPr="007719A7">
        <w:rPr>
          <w:rFonts w:ascii="Arial" w:hAnsi="Arial" w:cs="Arial"/>
          <w:sz w:val="24"/>
          <w:szCs w:val="24"/>
        </w:rPr>
        <w:t>2. It seems like most of my money goes to things I cannot control, like rent or car payments.</w:t>
      </w:r>
    </w:p>
    <w:p w:rsidR="00262A36" w:rsidRPr="007719A7" w:rsidRDefault="00BA6020" w:rsidP="00262A36">
      <w:pPr>
        <w:tabs>
          <w:tab w:val="left" w:pos="-180"/>
        </w:tabs>
        <w:autoSpaceDE w:val="0"/>
        <w:autoSpaceDN w:val="0"/>
        <w:adjustRightInd w:val="0"/>
        <w:spacing w:after="0" w:line="240" w:lineRule="auto"/>
        <w:ind w:left="-360" w:right="-720"/>
        <w:rPr>
          <w:rFonts w:ascii="Arial" w:hAnsi="Arial" w:cs="Arial"/>
          <w:sz w:val="24"/>
          <w:szCs w:val="24"/>
        </w:rPr>
      </w:pPr>
      <w:sdt>
        <w:sdtPr>
          <w:rPr>
            <w:rFonts w:ascii="Arial" w:hAnsi="Arial" w:cs="Arial"/>
            <w:sz w:val="24"/>
            <w:szCs w:val="24"/>
          </w:rPr>
          <w:id w:val="-784648855"/>
          <w:placeholder>
            <w:docPart w:val="48F982CF848A446C9F03006D0E349438"/>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5B130603" wp14:editId="03DA8BCB">
                <wp:simplePos x="0" y="0"/>
                <wp:positionH relativeFrom="column">
                  <wp:posOffset>5638800</wp:posOffset>
                </wp:positionH>
                <wp:positionV relativeFrom="paragraph">
                  <wp:posOffset>3716655</wp:posOffset>
                </wp:positionV>
                <wp:extent cx="38100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6"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4pt,292.65pt" to="474pt,2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5BgIAAA8EAAAOAAAAZHJzL2Uyb0RvYy54bWysU02P2jAQvVfqf7B8Lwlsi1YRYQ+g7aVq&#10;UdlVz4PtJJb8pbEh8O87dlhK21tVDsbz9fzezGT1dLaGnRRG7V3L57OaM+WEl9r1LX99ef7wyFlM&#10;4CQY71TLLyryp/X7d6sxNGrhB2+kQkYgLjZjaPmQUmiqKopBWYgzH5SjYOfRQiIT+0oijIRuTbWo&#10;62U1epQBvVAxknc7Bfm64HedEulb10WVmGk5cUvlxHIe8lmtV9D0CGHQ4koD/oGFBe3o0RvUFhKw&#10;I+q/oKwW6KPv0kx4W/mu00IVDaRmXv+hZj9AUEULNSeGW5vi/4MVX087ZFq2fMmZA0sj2icE3Q+J&#10;bbxz1ECPbJn7NIbYUPrG7fBqxbDDLPrcoc3/JIedS28vt96qc2KCnA+P87qmCYi3UPWrLmBMn5W3&#10;LF9abrTLqqGB05eY6C1KfUvJbueftTFlcsaxseWLTx8LNNACdQYSvWIDSYqu5wxMT5spEhbI6I2W&#10;uTwDxUvcGGQnoOWgnZJ+fCG6nBmIiQKkofyyeKLwW2nms4U4TMUldE0zLkOrsntEPxv+mBTuBzmy&#10;gznidyBqRDhTljoLpkWeDHoySykW+vRDp6HsQO5mIYz94ca45E1+MGGAicrDY66+Mp7SC/sbh2Ld&#10;0avyXKdJ5tvBy0sZcPHT1pX86xeS1/repvv9d7z+CQAA//8DAFBLAwQUAAYACAAAACEA9MyZsdwA&#10;AAALAQAADwAAAGRycy9kb3ducmV2LnhtbEyPwU7DMBBE70j8g7VI3KjdQpAJcaoKVIkDFwoXbm68&#10;JKH2OrKdNPw9roREjzs7mnlTrWdn2YQh9p4ULBcCGFLjTU+tgo/37Y0EFpMmo60nVPCDEdb15UWl&#10;S+OP9IbTLrUsh1AstYIupaHkPDYdOh0XfkDKvy8fnE75DC03QR9zuLN8JcQ9d7qn3NDpAZ86bA67&#10;0SnwODUi2edQOD5sx/j5+vItpFLXV/PmEVjCOf2b4YSf0aHOTHs/konMKpBS5i1JQSGLW2DZ8XB3&#10;UvZ/Cq8rfr6h/gUAAP//AwBQSwECLQAUAAYACAAAACEAtoM4kv4AAADhAQAAEwAAAAAAAAAAAAAA&#10;AAAAAAAAW0NvbnRlbnRfVHlwZXNdLnhtbFBLAQItABQABgAIAAAAIQA4/SH/1gAAAJQBAAALAAAA&#10;AAAAAAAAAAAAAC8BAABfcmVscy8ucmVsc1BLAQItABQABgAIAAAAIQC/yFC5BgIAAA8EAAAOAAAA&#10;AAAAAAAAAAAAAC4CAABkcnMvZTJvRG9jLnhtbFBLAQItABQABgAIAAAAIQD0zJmx3AAAAAsBAAAP&#10;AAAAAAAAAAAAAAAAAGAEAABkcnMvZG93bnJldi54bWxQSwUGAAAAAAQABADzAAAAaQU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682816" behindDoc="0" locked="0" layoutInCell="1" allowOverlap="1" wp14:anchorId="72319108" wp14:editId="7295D923">
                <wp:simplePos x="0" y="0"/>
                <wp:positionH relativeFrom="column">
                  <wp:posOffset>3933825</wp:posOffset>
                </wp:positionH>
                <wp:positionV relativeFrom="paragraph">
                  <wp:posOffset>163830</wp:posOffset>
                </wp:positionV>
                <wp:extent cx="381000" cy="0"/>
                <wp:effectExtent l="38100" t="38100" r="57150" b="95250"/>
                <wp:wrapNone/>
                <wp:docPr id="7" name="Straight Connector 7"/>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75pt,12.9pt" to="339.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flBgIAAA8EAAAOAAAAZHJzL2Uyb0RvYy54bWysU02P0zAQvSPxHyzfadIusFXUdA+tlguC&#10;ii7iPLWdxJK/NHab9t8zdrqlwA3Rg+v5en5vZrJ6OlvDTgqj9q7l81nNmXLCS+36ln9/eX635Cwm&#10;cBKMd6rlFxX50/rtm9UYGrXwgzdSISMQF5sxtHxIKTRVFcWgLMSZD8pRsPNoIZGJfSURRkK3plrU&#10;9cdq9CgDeqFiJO92CvJ1we86JdLXrosqMdNy4pbKieU85LNar6DpEcKgxZUG/AMLC9rRozeoLSRg&#10;R9R/QVkt0EffpZnwtvJdp4UqGkjNvP5DzX6AoIoWak4MtzbF/wcrvpx2yLRs+SNnDiyNaJ8QdD8k&#10;tvHOUQM9ssfcpzHEhtI3bodXK4YdZtHnDm3+JznsXHp7ufVWnRMT5HxYzuuaJiBeQ9WvuoAxfVLe&#10;snxpudEuq4YGTp9jorco9TUlu51/1saUyRnHxpYvPrwv0EAL1BlI9IoNJCm6njMwPW2mSFggozda&#10;5vIMFC9xY5CdgJaDdkr68YXocmYgJgqQhvLL4onCb6WZzxbiMBWX0DXNuAytyu4R/Wz4Y1K4H+TI&#10;DuaI34CoEeFMWeosmBZ5MujJLKVY6NMPnYayA7mbhTD2hxvjkjf5wYQBJioPy1x9ZTylF/Y3DsW6&#10;o1fluU6TzLeDl5cy4OKnrSv51y8kr/W9Tff773j9EwAA//8DAFBLAwQUAAYACAAAACEAv4wpzdsA&#10;AAAJAQAADwAAAGRycy9kb3ducmV2LnhtbEyPPU/DMBCGdyT+g3VIbNRupYQS4lQIVImBhZaFzY2v&#10;SUp8jmwnDf+eqxhgvPcevR/lZna9mDDEzpOG5UKBQKq97ajR8LHf3q1BxGTImt4TavjGCJvq+qo0&#10;hfVnesdplxrBJhQLo6FNaSikjHWLzsSFH5D4d/TBmcRnaKQN5szmrpcrpXLpTEec0JoBn1usv3aj&#10;0+BxqlXqX0Lm5LAd4+fb60mttb69mZ8eQSSc0x8Ml/pcHSrudPAj2Sh6DfnyIWNUwyrjCQzk9xfh&#10;8CvIqpT/F1Q/AAAA//8DAFBLAQItABQABgAIAAAAIQC2gziS/gAAAOEBAAATAAAAAAAAAAAAAAAA&#10;AAAAAABbQ29udGVudF9UeXBlc10ueG1sUEsBAi0AFAAGAAgAAAAhADj9If/WAAAAlAEAAAsAAAAA&#10;AAAAAAAAAAAALwEAAF9yZWxzLy5yZWxzUEsBAi0AFAAGAAgAAAAhAPhhl+UGAgAADwQAAA4AAAAA&#10;AAAAAAAAAAAALgIAAGRycy9lMm9Eb2MueG1sUEsBAi0AFAAGAAgAAAAhAL+MKc3bAAAACQEAAA8A&#10;AAAAAAAAAAAAAAAAYAQAAGRycy9kb3ducmV2LnhtbFBLBQYAAAAABAAEAPMAAABoBQAAAAA=&#10;" strokecolor="windowText" strokeweight="2pt">
                <v:shadow on="t" color="black" opacity="24903f" origin=",.5" offset="0,.55556mm"/>
              </v:line>
            </w:pict>
          </mc:Fallback>
        </mc:AlternateContent>
      </w:r>
      <w:r w:rsidRPr="007719A7">
        <w:rPr>
          <w:rFonts w:ascii="Arial" w:hAnsi="Arial" w:cs="Arial"/>
          <w:sz w:val="24"/>
          <w:szCs w:val="24"/>
        </w:rPr>
        <w:t>3. By the time I pay my bills, there is hardly anything left over.</w:t>
      </w:r>
      <w:r w:rsidRPr="007719A7">
        <w:rPr>
          <w:noProof/>
        </w:rPr>
        <w:t xml:space="preserve"> </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981045241"/>
          <w:placeholder>
            <w:docPart w:val="BBA854029BFD4461B4B7BDFCF0918604"/>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ight="-720"/>
        <w:rPr>
          <w:rFonts w:ascii="Arial" w:hAnsi="Arial" w:cs="Arial"/>
          <w:sz w:val="24"/>
          <w:szCs w:val="24"/>
        </w:rPr>
      </w:pPr>
      <w:r w:rsidRPr="007719A7">
        <w:rPr>
          <w:rFonts w:ascii="Arial" w:hAnsi="Arial" w:cs="Arial"/>
          <w:sz w:val="24"/>
          <w:szCs w:val="24"/>
        </w:rPr>
        <w:t>4. The cost of living for just the basics - housing, car, insurance - seems way out of reach.</w:t>
      </w:r>
    </w:p>
    <w:p w:rsidR="00262A36" w:rsidRPr="007719A7" w:rsidRDefault="00BA6020" w:rsidP="00262A36">
      <w:pPr>
        <w:tabs>
          <w:tab w:val="left" w:pos="-180"/>
        </w:tabs>
        <w:autoSpaceDE w:val="0"/>
        <w:autoSpaceDN w:val="0"/>
        <w:adjustRightInd w:val="0"/>
        <w:spacing w:after="0" w:line="240" w:lineRule="auto"/>
        <w:ind w:left="-360" w:right="-720"/>
        <w:rPr>
          <w:rFonts w:ascii="Arial" w:hAnsi="Arial" w:cs="Arial"/>
          <w:sz w:val="24"/>
          <w:szCs w:val="24"/>
        </w:rPr>
      </w:pPr>
      <w:sdt>
        <w:sdtPr>
          <w:rPr>
            <w:rFonts w:ascii="Arial" w:hAnsi="Arial" w:cs="Arial"/>
            <w:sz w:val="24"/>
            <w:szCs w:val="24"/>
          </w:rPr>
          <w:id w:val="-1364356828"/>
          <w:placeholder>
            <w:docPart w:val="E61F281141B24B5489B411428AFF7C26"/>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r w:rsidR="00262A36">
        <w:rPr>
          <w:noProof/>
        </w:rPr>
        <mc:AlternateContent>
          <mc:Choice Requires="wps">
            <w:drawing>
              <wp:anchor distT="0" distB="0" distL="114300" distR="114300" simplePos="0" relativeHeight="251683840" behindDoc="0" locked="0" layoutInCell="1" allowOverlap="1" wp14:anchorId="79B80FDE" wp14:editId="2545B71A">
                <wp:simplePos x="0" y="0"/>
                <wp:positionH relativeFrom="column">
                  <wp:posOffset>5848350</wp:posOffset>
                </wp:positionH>
                <wp:positionV relativeFrom="paragraph">
                  <wp:posOffset>4445</wp:posOffset>
                </wp:positionV>
                <wp:extent cx="381000" cy="0"/>
                <wp:effectExtent l="38100" t="38100" r="57150" b="95250"/>
                <wp:wrapNone/>
                <wp:docPr id="8" name="Straight Connector 8"/>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0.5pt,.35pt" to="49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4jBgIAAA8EAAAOAAAAZHJzL2Uyb0RvYy54bWysU02P2jAQvVfqf7B8XxLYtkIRYQ+g7aVq&#10;Udmq58F2Ekv+0tgQ+PcdOyxL21tVDsbz9fzezGT1dLaGnRRG7V3L57OaM+WEl9r1Lf/x8vyw5Cwm&#10;cBKMd6rlFxX50/r9u9UYGrXwgzdSISMQF5sxtHxIKTRVFcWgLMSZD8pRsPNoIZGJfSURRkK3plrU&#10;9adq9CgDeqFiJO92CvJ1we86JdK3rosqMdNy4pbKieU85LNar6DpEcKgxZUG/AMLC9rRozeoLSRg&#10;R9R/QVkt0EffpZnwtvJdp4UqGkjNvP5DzX6AoIoWak4MtzbF/wcrvp52yLRsOQ3KgaUR7ROC7ofE&#10;Nt45aqBHtsx9GkNsKH3jdni1YthhFn3u0OZ/ksPOpbeXW2/VOTFBzsflvK5pAuI1VL3VBYzps/KW&#10;5UvLjXZZNTRw+hITvUWprynZ7fyzNqZMzjg2tnzx8UOBBlqgzkCiV2wgSdH1nIHpaTNFwgIZvdEy&#10;l2egeIkbg+wEtBy0U9KPL0SXMwMxUYA0lF8WTxR+K818thCHqbiErmnGZWhVdo/oZ8Mfk8L9IEd2&#10;MEf8DkSNCGfKUmfBtMiTQU9mKcVCn37qNJQdyN0shLE/3BiXvMkPJgwwUXlc5uor4ym9sL9xKNYd&#10;vSrPdZpkvh28vJQBFz9tXcm/fiF5re9tut9/x+tfAAAA//8DAFBLAwQUAAYACAAAACEAohT09tgA&#10;AAAFAQAADwAAAGRycy9kb3ducmV2LnhtbEyPMU/DMBCFdyT+g3VIbNRuJSANcSoEqsTAQsvC5sZH&#10;ErDPkX1Jw7/HmWD89E7vfVftZu/EhDH1gTSsVwoEUhNsT62G9+P+pgCR2JA1LhBq+MEEu/ryojKl&#10;DWd6w+nArcgllEqjoWMeSilT06E3aRUGpJx9hugNZ4yttNGcc7l3cqPUnfSmp7zQmQGfOmy+D6PX&#10;EHBqFLvneOvlsB/Tx+vLlyq0vr6aHx9AMM78dwyLflaHOjudwkg2Cadhu1nnX1jDPYgcb4sFTwvK&#10;upL/7etfAAAA//8DAFBLAQItABQABgAIAAAAIQC2gziS/gAAAOEBAAATAAAAAAAAAAAAAAAAAAAA&#10;AABbQ29udGVudF9UeXBlc10ueG1sUEsBAi0AFAAGAAgAAAAhADj9If/WAAAAlAEAAAsAAAAAAAAA&#10;AAAAAAAALwEAAF9yZWxzLy5yZWxzUEsBAi0AFAAGAAgAAAAhAJd5HiMGAgAADwQAAA4AAAAAAAAA&#10;AAAAAAAALgIAAGRycy9lMm9Eb2MueG1sUEsBAi0AFAAGAAgAAAAhAKIU9PbYAAAABQEAAA8AAAAA&#10;AAAAAAAAAAAAYAQAAGRycy9kb3ducmV2LnhtbFBLBQYAAAAABAAEAPMAAABlBQAAAAA=&#10;" strokecolor="windowText" strokeweight="2pt">
                <v:shadow on="t" color="black" opacity="24903f" origin=",.5" offset="0,.55556mm"/>
              </v:line>
            </w:pict>
          </mc:Fallback>
        </mc:AlternateContent>
      </w:r>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 xml:space="preserve">5. I only spend money on things I </w:t>
      </w:r>
      <w:r w:rsidRPr="007719A7">
        <w:rPr>
          <w:rFonts w:ascii="Arial" w:hAnsi="Arial" w:cs="Arial"/>
          <w:i/>
          <w:iCs/>
          <w:sz w:val="24"/>
          <w:szCs w:val="24"/>
        </w:rPr>
        <w:t>need</w:t>
      </w:r>
      <w:r w:rsidRPr="007719A7">
        <w:rPr>
          <w:rFonts w:ascii="Arial" w:hAnsi="Arial" w:cs="Arial"/>
          <w:sz w:val="24"/>
          <w:szCs w:val="24"/>
        </w:rPr>
        <w:t>, but there still is not enough.</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721024260"/>
          <w:placeholder>
            <w:docPart w:val="005740C13F1F4783B55EE25736BAF0F3"/>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6. Even though I never buy anything extravagant, I do not have anything in savings.</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1222481652"/>
          <w:placeholder>
            <w:docPart w:val="1397F784825442BFB8C29C131C7EFE69"/>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r w:rsidR="00262A36">
        <w:rPr>
          <w:noProof/>
        </w:rPr>
        <mc:AlternateContent>
          <mc:Choice Requires="wps">
            <w:drawing>
              <wp:anchor distT="0" distB="0" distL="114300" distR="114300" simplePos="0" relativeHeight="251684864" behindDoc="0" locked="0" layoutInCell="1" allowOverlap="1" wp14:anchorId="7E8E393B" wp14:editId="31369601">
                <wp:simplePos x="0" y="0"/>
                <wp:positionH relativeFrom="column">
                  <wp:posOffset>4391025</wp:posOffset>
                </wp:positionH>
                <wp:positionV relativeFrom="paragraph">
                  <wp:posOffset>-354330</wp:posOffset>
                </wp:positionV>
                <wp:extent cx="381000" cy="0"/>
                <wp:effectExtent l="38100" t="38100" r="57150" b="95250"/>
                <wp:wrapNone/>
                <wp:docPr id="10" name="Straight Connector 10"/>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10"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75pt,-27.9pt" to="375.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IZBwIAABEEAAAOAAAAZHJzL2Uyb0RvYy54bWysU02PGjEMvVfqf4hyX2Zg2wqNGPYA2l6q&#10;FpWtejZJZiZSvuQEBv59nQzL0vZWlUOIY/v5Pduzejpbw04Ko/au5fNZzZlywkvt+pb/eHl+WHIW&#10;EzgJxjvV8ouK/Gn9/t1qDI1a+MEbqZARiIvNGFo+pBSaqopiUBbizAflyNl5tJDIxL6SCCOhW1Mt&#10;6vpTNXqUAb1QMdLrdnLydcHvOiXSt66LKjHTcuKWyonlPOSzWq+g6RHCoMWVBvwDCwvaUdEb1BYS&#10;sCPqv6CsFuij79JMeFv5rtNCFQ2kZl7/oWY/QFBFCzUnhlub4v+DFV9PO2Ra0uyoPQ4szWifEHQ/&#10;JLbxzlEHPTJyUqfGEBtK2LgdXq0Ydphlnzu0+Z8EsXPp7uXWXXVOTNDj43Je11REvLqqt7yAMX1W&#10;3rJ8abnRLuuGBk5fYqJaFPoakp+df9bGlNkZx8aWLz5+KNBAK9QZSFTFBhIVXc8ZmJ52UyQskNEb&#10;LXN6BoqXuDHITkDrQVsl/fhCdDkzEBM5SEP5ZfFE4bfUzGcLcZiSi+saZlyGVmX7iH42/DEp3A9y&#10;ZAdzxO9A1Ihwpix1FkyrPBlUMkspFvr0U6ehbEHuZiGM/eHGuMRN72DCABOVx2XOvjKewgv7G4di&#10;3dGr8lynSebbwctLGXB5p70r8ddvJC/2vU33+y95/QsAAP//AwBQSwMEFAAGAAgAAAAhAODTQHzc&#10;AAAACwEAAA8AAABkcnMvZG93bnJldi54bWxMjz1PwzAQhnck/oN1SGytXSSXEuJUCFSJgYWWhc2N&#10;jyRgn6PYScO/5yohwXjvPXo/yu0cvJhwSF0kA6ulAoFUR9dRY+DtsFtsQKRsyVkfCQ18Y4JtdXlR&#10;2sLFE73itM+NYBNKhTXQ5twXUqa6xWDTMvZI/PuIQ7CZz6GRbrAnNg9e3ii1lsF2xAmt7fGxxfpr&#10;PwYDEadaZf806CD73ZjeX54/1caY66v54R5Exjn/wXCuz9Wh4k7HOJJLwhtY3600owYWWvMGJm71&#10;WTn+KrIq5f8N1Q8AAAD//wMAUEsBAi0AFAAGAAgAAAAhALaDOJL+AAAA4QEAABMAAAAAAAAAAAAA&#10;AAAAAAAAAFtDb250ZW50X1R5cGVzXS54bWxQSwECLQAUAAYACAAAACEAOP0h/9YAAACUAQAACwAA&#10;AAAAAAAAAAAAAAAvAQAAX3JlbHMvLnJlbHNQSwECLQAUAAYACAAAACEASr7SGQcCAAARBAAADgAA&#10;AAAAAAAAAAAAAAAuAgAAZHJzL2Uyb0RvYy54bWxQSwECLQAUAAYACAAAACEA4NNAfNwAAAALAQAA&#10;DwAAAAAAAAAAAAAAAABhBAAAZHJzL2Rvd25yZXYueG1sUEsFBgAAAAAEAAQA8wAAAGoFAAAAAA==&#10;" strokecolor="windowText" strokeweight="2pt">
                <v:shadow on="t" color="black" opacity="24903f" origin=",.5" offset="0,.55556mm"/>
              </v:line>
            </w:pict>
          </mc:Fallback>
        </mc:AlternateContent>
      </w:r>
    </w:p>
    <w:p w:rsidR="00262A36" w:rsidRPr="007719A7" w:rsidRDefault="00262A36" w:rsidP="00262A36">
      <w:pPr>
        <w:tabs>
          <w:tab w:val="left" w:pos="-180"/>
        </w:tabs>
        <w:autoSpaceDE w:val="0"/>
        <w:autoSpaceDN w:val="0"/>
        <w:adjustRightInd w:val="0"/>
        <w:spacing w:after="0" w:line="240" w:lineRule="auto"/>
        <w:ind w:left="-360"/>
        <w:rPr>
          <w:rFonts w:ascii="Arial" w:hAnsi="Arial" w:cs="Arial"/>
          <w:sz w:val="24"/>
          <w:szCs w:val="24"/>
        </w:rPr>
      </w:pPr>
      <w:r>
        <w:rPr>
          <w:noProof/>
        </w:rPr>
        <mc:AlternateContent>
          <mc:Choice Requires="wps">
            <w:drawing>
              <wp:anchor distT="0" distB="0" distL="114300" distR="114300" simplePos="0" relativeHeight="251689984" behindDoc="0" locked="0" layoutInCell="1" allowOverlap="1" wp14:anchorId="16256AB9" wp14:editId="347C0430">
                <wp:simplePos x="0" y="0"/>
                <wp:positionH relativeFrom="column">
                  <wp:posOffset>2657475</wp:posOffset>
                </wp:positionH>
                <wp:positionV relativeFrom="paragraph">
                  <wp:posOffset>1931670</wp:posOffset>
                </wp:positionV>
                <wp:extent cx="38100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1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25pt,152.1pt" to="239.2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geBwIAABEEAAAOAAAAZHJzL2Uyb0RvYy54bWysU02P2jAQvVfqf7B8Lwlsu0IRYQ+g7aVq&#10;UdlVz4PtJJb8pbEh8O87dlhK21tVDsbz9fzezGT1dLaGnRRG7V3L57OaM+WEl9r1LX99ef6w5Cwm&#10;cBKMd6rlFxX50/r9u9UYGrXwgzdSISMQF5sxtHxIKTRVFcWgLMSZD8pRsPNoIZGJfSURRkK3plrU&#10;9WM1epQBvVAxknc7Bfm64HedEulb10WVmGk5cUvlxHIe8lmtV9D0CGHQ4koD/oGFBe3o0RvUFhKw&#10;I+q/oKwW6KPv0kx4W/mu00IVDaRmXv+hZj9AUEULNSeGW5vi/4MVX087ZFrS7B45c2BpRvuEoPsh&#10;sY13jjrokVGQOjWG2FDBxu3wasWwwyz73KHN/ySInUt3L7fuqnNigpwPy3ld0wzEW6j6VRcwps/K&#10;W5YvLTfaZd3QwOlLTPQWpb6lZLfzz9qYMjvj2NjyxaePBRpohToDiV6xgURF13MGpqfdFAkLZPRG&#10;y1yegeIlbgyyE9B60FZJP74QXc4MxEQB0lB+WTxR+K0089lCHKbiErqmGZehVdk+op8Nf0wK94Mc&#10;2cEc8TsQNSKcKUudBdMqTwY9maUUC336odNQtiB3sxDG/nBjXPImP5gwwETlYZmrr4yn9ML+xqFY&#10;d/SqPNdpkvl28PJSBlz8tHcl//qN5MW+t+l+/yWvfwIAAP//AwBQSwMEFAAGAAgAAAAhAGR9hLXd&#10;AAAACwEAAA8AAABkcnMvZG93bnJldi54bWxMj8FOwzAMhu9Ie4fIk7ixZKODqms6IdAkDrswuHDL&#10;Gq8tJE6VpF15ezJpEhz9+9Pvz+V2soaN6EPnSMJyIYAh1U531Ej4eN/d5cBCVKSVcYQSfjDAtprd&#10;lKrQ7kxvOB5iw1IJhUJJaGPsC85D3aJVYeF6pLQ7OW9VTKNvuPbqnMqt4SshHrhVHaULrerxucX6&#10;+zBYCQ7HWkTz4teW97shfO5fv0Qu5e18etoAizjFPxgu+kkdquR0dAPpwIyEbJmvEyrhXmQrYInI&#10;Hi/J8ZrwquT/f6h+AQAA//8DAFBLAQItABQABgAIAAAAIQC2gziS/gAAAOEBAAATAAAAAAAAAAAA&#10;AAAAAAAAAABbQ29udGVudF9UeXBlc10ueG1sUEsBAi0AFAAGAAgAAAAhADj9If/WAAAAlAEAAAsA&#10;AAAAAAAAAAAAAAAALwEAAF9yZWxzLy5yZWxzUEsBAi0AFAAGAAgAAAAhADkaaB4HAgAAEQQAAA4A&#10;AAAAAAAAAAAAAAAALgIAAGRycy9lMm9Eb2MueG1sUEsBAi0AFAAGAAgAAAAhAGR9hLXdAAAACwEA&#10;AA8AAAAAAAAAAAAAAAAAYQQAAGRycy9kb3ducmV2LnhtbFBLBQYAAAAABAAEAPMAAABrBQAAAAA=&#10;" strokecolor="windowText" strokeweight="2pt">
                <v:shadow on="t" color="black" opacity="24903f" origin=",.5" offset="0,.55556mm"/>
              </v:line>
            </w:pict>
          </mc:Fallback>
        </mc:AlternateContent>
      </w:r>
      <w:r w:rsidRPr="007719A7">
        <w:rPr>
          <w:rFonts w:ascii="Arial" w:hAnsi="Arial" w:cs="Arial"/>
          <w:sz w:val="24"/>
          <w:szCs w:val="24"/>
        </w:rPr>
        <w:t>7. I cannot think of anything in my budget that I could really cut back on.</w:t>
      </w:r>
      <w:r w:rsidRPr="007719A7">
        <w:rPr>
          <w:noProof/>
        </w:rPr>
        <w:t xml:space="preserve"> </w:t>
      </w:r>
    </w:p>
    <w:p w:rsidR="00262A36" w:rsidRDefault="00262A36" w:rsidP="00262A36">
      <w:pPr>
        <w:tabs>
          <w:tab w:val="left" w:pos="-180"/>
        </w:tabs>
        <w:autoSpaceDE w:val="0"/>
        <w:autoSpaceDN w:val="0"/>
        <w:adjustRightInd w:val="0"/>
        <w:spacing w:after="0" w:line="240" w:lineRule="auto"/>
        <w:ind w:left="-360"/>
        <w:rPr>
          <w:rFonts w:ascii="Arial" w:hAnsi="Arial" w:cs="Arial"/>
          <w:i/>
          <w:iCs/>
          <w:sz w:val="24"/>
          <w:szCs w:val="24"/>
        </w:rPr>
      </w:pPr>
      <w:r>
        <w:rPr>
          <w:noProof/>
        </w:rPr>
        <mc:AlternateContent>
          <mc:Choice Requires="wps">
            <w:drawing>
              <wp:anchor distT="0" distB="0" distL="114300" distR="114300" simplePos="0" relativeHeight="251692032" behindDoc="0" locked="0" layoutInCell="1" allowOverlap="1" wp14:anchorId="14B97C22" wp14:editId="2ADBDDE6">
                <wp:simplePos x="0" y="0"/>
                <wp:positionH relativeFrom="column">
                  <wp:posOffset>5619750</wp:posOffset>
                </wp:positionH>
                <wp:positionV relativeFrom="paragraph">
                  <wp:posOffset>3004185</wp:posOffset>
                </wp:positionV>
                <wp:extent cx="381000" cy="0"/>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1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236.55pt" to="472.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vyBwIAABEEAAAOAAAAZHJzL2Uyb0RvYy54bWysU0uP2jAQvlfqf7B8LwlsHygi7AG0vVQt&#10;Klv1PNhOYskvjQ2Bf9+xw7K0vVXlYDyvz983M1k9nq1hJ4VRe9fy+azmTDnhpXZ9y388P71bchYT&#10;OAnGO9Xyi4r8cf32zWoMjVr4wRupkBGIi80YWj6kFJqqimJQFuLMB+Uo2Hm0kMjEvpIII6FbUy3q&#10;+mM1epQBvVAxknc7Bfm64HedEulb10WVmGk5cUvlxHIe8lmtV9D0CGHQ4koD/oGFBe3o0RvUFhKw&#10;I+q/oKwW6KPv0kx4W/mu00IVDaRmXv+hZj9AUEULNSeGW5vi/4MVX087ZFrS7D5x5sDSjPYJQfdD&#10;YhvvHHXQI6MgdWoMsaGCjdvh1Yphh1n2uUOb/0kQO5fuXm7dVefEBDkflvO6phmIl1D1Whcwps/K&#10;W5YvLTfaZd3QwOlLTPQWpb6kZLfzT9qYMjvj2NjyxYf3BRpohToDiV6xgURF13MGpqfdFAkLZPRG&#10;y1yegeIlbgyyE9B60FZJPz4TXc4MxEQB0lB+WTxR+K0089lCHKbiErqmGZehVdk+op8Nf0wK94Mc&#10;2cEc8TsQNSKcKUudBdMqTwY9maUUC336qdNQtiB3sxDG/nBjXPImP5gwwETlYZmrr4yn9ML+xqFY&#10;d/SqPNdpkvl28PJSBlz8tHcl//qN5MW+t+l+/yWvfwEAAP//AwBQSwMEFAAGAAgAAAAhABBsUK/d&#10;AAAACwEAAA8AAABkcnMvZG93bnJldi54bWxMj8FOwzAQRO9I/IO1SNyoXWghhDgVAlXiwIXChds2&#10;XpKAvY5sJw1/jyshwXFnRzNvqs3srJgoxN6zhuVCgSBuvOm51fD2ur0oQMSEbNB6Jg3fFGFTn55U&#10;WBp/4BeadqkVOYRjiRq6lIZSyth05DAu/ECcfx8+OEz5DK00AQ853Fl5qdS1dNhzbuhwoIeOmq/d&#10;6DR4mhqV7GNYOzlsx/j+/PSpCq3Pz+b7OxCJ5vRnhiN+Roc6M+39yCYKq6Eo1nlL0rC6uVqCyI7b&#10;1VHZ/yqyruT/DfUPAAAA//8DAFBLAQItABQABgAIAAAAIQC2gziS/gAAAOEBAAATAAAAAAAAAAAA&#10;AAAAAAAAAABbQ29udGVudF9UeXBlc10ueG1sUEsBAi0AFAAGAAgAAAAhADj9If/WAAAAlAEAAAsA&#10;AAAAAAAAAAAAAAAALwEAAF9yZWxzLy5yZWxzUEsBAi0AFAAGAAgAAAAhAPGom/IHAgAAEQQAAA4A&#10;AAAAAAAAAAAAAAAALgIAAGRycy9lMm9Eb2MueG1sUEsBAi0AFAAGAAgAAAAhABBsUK/dAAAACwEA&#10;AA8AAAAAAAAAAAAAAAAAYQQAAGRycy9kb3ducmV2LnhtbFBLBQYAAAAABAAEAPMAAABrBQ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686912" behindDoc="0" locked="0" layoutInCell="1" allowOverlap="1" wp14:anchorId="4FDC8736" wp14:editId="5A3C0778">
                <wp:simplePos x="0" y="0"/>
                <wp:positionH relativeFrom="column">
                  <wp:posOffset>4667250</wp:posOffset>
                </wp:positionH>
                <wp:positionV relativeFrom="paragraph">
                  <wp:posOffset>3810</wp:posOffset>
                </wp:positionV>
                <wp:extent cx="381000" cy="0"/>
                <wp:effectExtent l="38100" t="38100" r="57150" b="95250"/>
                <wp:wrapNone/>
                <wp:docPr id="19" name="Straight Connector 19"/>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19"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3pt" to="3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j/BwIAABEEAAAOAAAAZHJzL2Uyb0RvYy54bWysU02P0zAQvSPxHyzfadIuoBI13UOr5YKg&#10;oos4T20nseQvjd2m/feMnW63wA3Rg+v5en5vZrJ6PFvDTgqj9q7l81nNmXLCS+36lv94fnq35Cwm&#10;cBKMd6rlFxX54/rtm9UYGrXwgzdSISMQF5sxtHxIKTRVFcWgLMSZD8pRsPNoIZGJfSURRkK3plrU&#10;9cdq9CgDeqFiJO92CvJ1we86JdK3rosqMdNy4pbKieU85LNar6DpEcKgxZUG/AMLC9rRozeoLSRg&#10;R9R/QVkt0EffpZnwtvJdp4UqGkjNvP5DzX6AoIoWak4MtzbF/wcrvp52yLSk2X3izIGlGe0Tgu6H&#10;xDbeOeqgR0ZB6tQYYkMFG7fDqxXDDrPsc4c2/5Mgdi7dvdy6q86JCXI+LOd1TTMQL6HqtS5gTJ+V&#10;tyxfWm60y7qhgdOXmOgtSn1JyW7nn7QxZXbGsbHliw/vCzTQCnUGEr1iA4mKrucMTE+7KRIWyOiN&#10;lrk8A8VL3BhkJ6D1oK2SfnwmupwZiIkCpKH8snii8Ftp5rOFOEzFJXRNMy5Dq7J9RD8b/pgU7gc5&#10;soM54ncgakQ4U5Y6C6ZVngx6MkspFvr0U6ehbEHuZiGM/eHGuORNfjBhgInKwzJXXxlP6YX9jUOx&#10;7uhVea7TJPPt4OWlDLj4ae9K/vUbyYt9b9P9/kte/wIAAP//AwBQSwMEFAAGAAgAAAAhAF3pD+LY&#10;AAAABQEAAA8AAABkcnMvZG93bnJldi54bWxMj7tOxDAQRXsk/sEaJDrWBrSvkMkKgVaioGGhofPG&#10;s0nAHke2kw1/j1NBeXRH954pd5OzYqQQO88ItwsFgrj2puMG4eN9f7MBEZNmo61nQvihCLvq8qLU&#10;hfFnfqPxkBqRSzgWGqFNqS+kjHVLTseF74lzdvLB6ZQxNNIEfc7lzso7pVbS6Y7zQqt7emqp/j4M&#10;DsHTWKtkn8PSyX4/xM/Xly+1Qby+mh4fQCSa0t8xzPpZHarsdPQDmygswvp+mX9JCCsQOV5vZzzO&#10;KKtS/revfgEAAP//AwBQSwECLQAUAAYACAAAACEAtoM4kv4AAADhAQAAEwAAAAAAAAAAAAAAAAAA&#10;AAAAW0NvbnRlbnRfVHlwZXNdLnhtbFBLAQItABQABgAIAAAAIQA4/SH/1gAAAJQBAAALAAAAAAAA&#10;AAAAAAAAAC8BAABfcmVscy8ucmVsc1BLAQItABQABgAIAAAAIQDGg3j/BwIAABEEAAAOAAAAAAAA&#10;AAAAAAAAAC4CAABkcnMvZTJvRG9jLnhtbFBLAQItABQABgAIAAAAIQBd6Q/i2AAAAAUBAAAPAAAA&#10;AAAAAAAAAAAAAGEEAABkcnMvZG93bnJldi54bWxQSwUGAAAAAAQABADzAAAAZgU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685888" behindDoc="0" locked="0" layoutInCell="1" allowOverlap="1" wp14:anchorId="4BF7732A" wp14:editId="6F09F3A9">
                <wp:simplePos x="0" y="0"/>
                <wp:positionH relativeFrom="column">
                  <wp:posOffset>5467350</wp:posOffset>
                </wp:positionH>
                <wp:positionV relativeFrom="paragraph">
                  <wp:posOffset>-348615</wp:posOffset>
                </wp:positionV>
                <wp:extent cx="381000" cy="0"/>
                <wp:effectExtent l="38100" t="38100" r="57150" b="95250"/>
                <wp:wrapNone/>
                <wp:docPr id="20" name="Straight Connector 20"/>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5pt,-27.45pt" to="460.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d9BgIAABEEAAAOAAAAZHJzL2Uyb0RvYy54bWysU02P2jAQvVfqf7B8XxLYtkIRYQ+g7aVq&#10;Udmq58F2Ekv+0tgQ+PcdOyxL21tVDsbz9ea98WT1dLaGnRRG7V3L57OaM+WEl9r1Lf/x8vyw5Cwm&#10;cBKMd6rlFxX50/r9u9UYGrXwgzdSISMQF5sxtHxIKTRVFcWgLMSZD8pRsPNoIZGJfSURRkK3plrU&#10;9adq9CgDeqFiJO92CvJ1we86JdK3rosqMdNy4pbKieU85LNar6DpEcKgxZUG/AMLC9pR0xvUFhKw&#10;I+q/oKwW6KPv0kx4W/mu00IVDaRmXv+hZj9AUEULDSeG25ji/4MVX087ZFq2fEHjcWDpjfYJQfdD&#10;YhvvHE3QI6MgTWoMsaGCjdvh1Yphh1n2uUOb/0kQO5fpXm7TVefEBDkfl/O6pibiNVS91QWM6bPy&#10;luVLy412WTc0cPoSE/Wi1NeU7Hb+WRtT3s44NhL5jx8KNNAKdQYSdbGBREXXcwamp90UCQtk9EbL&#10;XJ6B4iVuDLIT0HrQVkk/vhBdzgzERAHSUH5ZPFH4rTTz2UIcpuISuqYZl6FV2T6inw1/TAr3gxzZ&#10;wRzxOxA1IpwpS50F0ypPBrXMUoqFPv3UaShbkKdZCGN/uDEueZMfTBhgovK4zNVXxlN6YX/jUKw7&#10;elV+1+kl8+3g5aU8cPHT3pX86zeSF/vepvv9l7z+BQAA//8DAFBLAwQUAAYACAAAACEA4YAyyd0A&#10;AAALAQAADwAAAGRycy9kb3ducmV2LnhtbEyPwW7CMBBE75X6D9ZW6g1sUEEhjYMQFVIPvRS4cDPx&#10;NgnY68h2Qvr3NVKl9rizo5k3xXq0hg3oQ+tIwmwqgCFVTrdUSzgedpMMWIiKtDKOUMI3BliXjw+F&#10;yrW70ScO+1izFEIhVxKaGLuc81A1aFWYug4p/b6ctyqm09dce3VL4dbwuRBLblVLqaFRHW4brK77&#10;3kpwOFQimje/sLzb9eH08X4RmZTPT+PmFVjEMf6Z4Y6f0KFMTGfXkw7MSMiWs7QlSpgsXlbAkmM1&#10;vyvnX4WXBf+/ofwBAAD//wMAUEsBAi0AFAAGAAgAAAAhALaDOJL+AAAA4QEAABMAAAAAAAAAAAAA&#10;AAAAAAAAAFtDb250ZW50X1R5cGVzXS54bWxQSwECLQAUAAYACAAAACEAOP0h/9YAAACUAQAACwAA&#10;AAAAAAAAAAAAAAAvAQAAX3JlbHMvLnJlbHNQSwECLQAUAAYACAAAACEAW3NXfQYCAAARBAAADgAA&#10;AAAAAAAAAAAAAAAuAgAAZHJzL2Uyb0RvYy54bWxQSwECLQAUAAYACAAAACEA4YAyyd0AAAALAQAA&#10;DwAAAAAAAAAAAAAAAABgBAAAZHJzL2Rvd25yZXYueG1sUEsFBgAAAAAEAAQA8wAAAGoFAAAAAA==&#10;" strokecolor="windowText" strokeweight="2pt">
                <v:shadow on="t" color="black" opacity="24903f" origin=",.5" offset="0,.55556mm"/>
              </v:line>
            </w:pict>
          </mc:Fallback>
        </mc:AlternateContent>
      </w:r>
      <w:sdt>
        <w:sdtPr>
          <w:rPr>
            <w:rFonts w:ascii="Arial" w:hAnsi="Arial" w:cs="Arial"/>
            <w:sz w:val="24"/>
            <w:szCs w:val="24"/>
          </w:rPr>
          <w:id w:val="1088193470"/>
          <w:placeholder>
            <w:docPart w:val="EAD2A891BE7A4D38B6B57D876E1CC73B"/>
          </w:placeholder>
          <w:showingPlcHdr/>
          <w:dropDownList>
            <w:listItem w:value="Choose an item."/>
            <w:listItem w:displayText="True" w:value="True"/>
            <w:listItem w:displayText="False" w:value="False"/>
          </w:dropDownList>
        </w:sdtPr>
        <w:sdtEndPr/>
        <w:sdtContent>
          <w:r w:rsidRPr="000C2C43">
            <w:rPr>
              <w:rStyle w:val="PlaceholderText"/>
            </w:rPr>
            <w:t>Choose an item.</w:t>
          </w:r>
        </w:sdtContent>
      </w:sdt>
    </w:p>
    <w:p w:rsidR="00262A36" w:rsidRPr="007719A7" w:rsidRDefault="00262A36" w:rsidP="00262A36">
      <w:pPr>
        <w:tabs>
          <w:tab w:val="left" w:pos="-180"/>
        </w:tabs>
        <w:autoSpaceDE w:val="0"/>
        <w:autoSpaceDN w:val="0"/>
        <w:adjustRightInd w:val="0"/>
        <w:spacing w:after="0" w:line="240" w:lineRule="auto"/>
        <w:ind w:left="-360"/>
        <w:rPr>
          <w:rFonts w:ascii="Arial" w:hAnsi="Arial" w:cs="Arial"/>
          <w:i/>
          <w:iCs/>
          <w:sz w:val="24"/>
          <w:szCs w:val="24"/>
        </w:rPr>
      </w:pPr>
      <w:r>
        <w:rPr>
          <w:noProof/>
        </w:rPr>
        <mc:AlternateContent>
          <mc:Choice Requires="wps">
            <w:drawing>
              <wp:anchor distT="0" distB="0" distL="114300" distR="114300" simplePos="0" relativeHeight="251694080" behindDoc="0" locked="0" layoutInCell="1" allowOverlap="1" wp14:anchorId="6BD59FB1" wp14:editId="7D5C2888">
                <wp:simplePos x="0" y="0"/>
                <wp:positionH relativeFrom="column">
                  <wp:posOffset>2762250</wp:posOffset>
                </wp:positionH>
                <wp:positionV relativeFrom="paragraph">
                  <wp:posOffset>3547745</wp:posOffset>
                </wp:positionV>
                <wp:extent cx="3810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279.35pt" to="247.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SRBwIAABEEAAAOAAAAZHJzL2Uyb0RvYy54bWysU02P2jAQvVfqf7B8XxLYtkIRYQ+g7aVq&#10;Udmq58F2Ekv+0tgQ+PcdOyxL21tVDsbz9fzezGT1dLaGnRRG7V3L57OaM+WEl9r1Lf/x8vyw5Cwm&#10;cBKMd6rlFxX50/r9u9UYGrXwgzdSISMQF5sxtHxIKTRVFcWgLMSZD8pRsPNoIZGJfSURRkK3plrU&#10;9adq9CgDeqFiJO92CvJ1we86JdK3rosqMdNy4pbKieU85LNar6DpEcKgxZUG/AMLC9rRozeoLSRg&#10;R9R/QVkt0EffpZnwtvJdp4UqGkjNvP5DzX6AoIoWak4MtzbF/wcrvp52yLRs+WLOmQNLM9onBN0P&#10;iW28c9RBj4yC1KkxxIYKNm6HVyuGHWbZ5w5t/idB7Fy6e7l1V50TE+R8XM7rmmYgXkPVW13AmD4r&#10;b1m+tNxol3VDA6cvMdFblPqakt3OP2tjyuyMYyOR//ihQAOtUGcg0Ss2kKjoes7A9LSbImGBjN5o&#10;mcszULzEjUF2AloP2irpxxeiy5mBmChAGsoviycKv5VmPluIw1RcQtc04zK0KttH9LPhj0nhfpAj&#10;O5gjfgeiRoQzZamzYFrlyaAns5RioU8/dRrKFuRuFsLYH26MS97kBxMGmKg8LnP1lfGUXtjfOBTr&#10;jl6V5zpNMt8OXl7KgIuf9q7kX7+RvNj3Nt3vv+T1LwAAAP//AwBQSwMEFAAGAAgAAAAhAIJq5bnd&#10;AAAACwEAAA8AAABkcnMvZG93bnJldi54bWxMj8FOwzAQRO9I/IO1SNyoDW1oCHEqVFSJA5cWLr25&#10;8ZIE7HVkO2n693UlJDju7GjmTbmarGEj+tA5knA/E8CQaqc7aiR8fmzucmAhKtLKOEIJJwywqq6v&#10;SlVod6QtjrvYsBRCoVAS2hj7gvNQt2hVmLkeKf2+nLcqptM3XHt1TOHW8AchHrlVHaWGVvW4brH+&#10;2Q1WgsOxFtG8+szyfjOE/fvbt8ilvL2ZXp6BRZzinxku+AkdqsR0cAPpwIyExTxLW6KELMuXwJJj&#10;8XRRDr8Kr0r+f0N1BgAA//8DAFBLAQItABQABgAIAAAAIQC2gziS/gAAAOEBAAATAAAAAAAAAAAA&#10;AAAAAAAAAABbQ29udGVudF9UeXBlc10ueG1sUEsBAi0AFAAGAAgAAAAhADj9If/WAAAAlAEAAAsA&#10;AAAAAAAAAAAAAAAALwEAAF9yZWxzLy5yZWxzUEsBAi0AFAAGAAgAAAAhAJPBpJEHAgAAEQQAAA4A&#10;AAAAAAAAAAAAAAAALgIAAGRycy9lMm9Eb2MueG1sUEsBAi0AFAAGAAgAAAAhAIJq5bndAAAACwEA&#10;AA8AAAAAAAAAAAAAAAAAYQQAAGRycy9kb3ducmV2LnhtbFBLBQYAAAAABAAEAPMAAABrBQAAAAA=&#10;" strokecolor="windowText" strokeweight="2pt">
                <v:shadow on="t" color="black" opacity="24903f" origin=",.5" offset="0,.55556mm"/>
              </v:line>
            </w:pict>
          </mc:Fallback>
        </mc:AlternateContent>
      </w:r>
      <w:r w:rsidRPr="007719A7">
        <w:rPr>
          <w:rFonts w:ascii="Arial" w:hAnsi="Arial" w:cs="Arial"/>
          <w:i/>
          <w:iCs/>
          <w:sz w:val="24"/>
          <w:szCs w:val="24"/>
        </w:rPr>
        <w:t>If you marked true to more than one, you are probably heavy on the must-haves.</w:t>
      </w:r>
      <w:r w:rsidRPr="007719A7">
        <w:rPr>
          <w:noProof/>
        </w:rPr>
        <w:t xml:space="preserve"> </w:t>
      </w:r>
    </w:p>
    <w:p w:rsidR="00262A36" w:rsidRDefault="00262A36" w:rsidP="00262A36">
      <w:pPr>
        <w:tabs>
          <w:tab w:val="left" w:pos="-180"/>
        </w:tabs>
        <w:autoSpaceDE w:val="0"/>
        <w:autoSpaceDN w:val="0"/>
        <w:adjustRightInd w:val="0"/>
        <w:spacing w:after="0" w:line="240" w:lineRule="auto"/>
        <w:ind w:left="-360"/>
        <w:rPr>
          <w:rFonts w:ascii="TimesNewRomanPSMT" w:hAnsi="TimesNewRomanPSMT" w:cs="TimesNewRomanPSMT"/>
          <w:sz w:val="24"/>
          <w:szCs w:val="24"/>
        </w:rPr>
      </w:pPr>
    </w:p>
    <w:p w:rsidR="00262A36" w:rsidRPr="007719A7" w:rsidRDefault="00262A36" w:rsidP="00262A36">
      <w:pPr>
        <w:tabs>
          <w:tab w:val="left" w:pos="-180"/>
        </w:tabs>
        <w:autoSpaceDE w:val="0"/>
        <w:autoSpaceDN w:val="0"/>
        <w:adjustRightInd w:val="0"/>
        <w:spacing w:after="0" w:line="240" w:lineRule="auto"/>
        <w:ind w:left="-360"/>
        <w:rPr>
          <w:rFonts w:ascii="Arial" w:hAnsi="Arial" w:cs="Arial"/>
          <w:b/>
        </w:rPr>
      </w:pPr>
      <w:r w:rsidRPr="007719A7">
        <w:rPr>
          <w:rFonts w:ascii="Arial" w:hAnsi="Arial" w:cs="Arial"/>
          <w:b/>
        </w:rPr>
        <w:t>DO YOU OVERSPEND ON WANTS?</w:t>
      </w:r>
    </w:p>
    <w:p w:rsidR="00262A36" w:rsidRDefault="00262A36" w:rsidP="00262A36">
      <w:pPr>
        <w:tabs>
          <w:tab w:val="left" w:pos="-180"/>
        </w:tabs>
        <w:autoSpaceDE w:val="0"/>
        <w:autoSpaceDN w:val="0"/>
        <w:adjustRightInd w:val="0"/>
        <w:spacing w:after="0" w:line="240" w:lineRule="auto"/>
        <w:ind w:left="-360"/>
        <w:rPr>
          <w:rFonts w:ascii="TimesNewRomanPSMT" w:hAnsi="TimesNewRomanPSMT" w:cs="TimesNewRomanPSMT"/>
          <w:sz w:val="24"/>
          <w:szCs w:val="24"/>
        </w:rPr>
      </w:pPr>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Pr>
          <w:noProof/>
        </w:rPr>
        <mc:AlternateContent>
          <mc:Choice Requires="wps">
            <w:drawing>
              <wp:anchor distT="0" distB="0" distL="114300" distR="114300" simplePos="0" relativeHeight="251687936" behindDoc="0" locked="0" layoutInCell="1" allowOverlap="1" wp14:anchorId="538BE483" wp14:editId="38CA6037">
                <wp:simplePos x="0" y="0"/>
                <wp:positionH relativeFrom="column">
                  <wp:posOffset>5724525</wp:posOffset>
                </wp:positionH>
                <wp:positionV relativeFrom="paragraph">
                  <wp:posOffset>184785</wp:posOffset>
                </wp:positionV>
                <wp:extent cx="381000" cy="0"/>
                <wp:effectExtent l="38100" t="38100" r="57150" b="95250"/>
                <wp:wrapNone/>
                <wp:docPr id="22" name="Straight Connector 22"/>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75pt,14.55pt" to="48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F/BwIAABEEAAAOAAAAZHJzL2Uyb0RvYy54bWysU02P2jAQvVfqf7B8XxLYtkIRYQ+g7aVq&#10;Udmq58F2Ekv+0tgQ+PcdOyxL21tVDsbz9fzezGT1dLaGnRRG7V3L57OaM+WEl9r1Lf/x8vyw5Cwm&#10;cBKMd6rlFxX50/r9u9UYGrXwgzdSISMQF5sxtHxIKTRVFcWgLMSZD8pRsPNoIZGJfSURRkK3plrU&#10;9adq9CgDeqFiJO92CvJ1we86JdK3rosqMdNy4pbKieU85LNar6DpEcKgxZUG/AMLC9rRozeoLSRg&#10;R9R/QVkt0EffpZnwtvJdp4UqGkjNvP5DzX6AoIoWak4MtzbF/wcrvp52yLRs+WLBmQNLM9onBN0P&#10;iW28c9RBj4yC1KkxxIYKNm6HVyuGHWbZ5w5t/idB7Fy6e7l1V50TE+R8XM7rmmYgXkPVW13AmD4r&#10;b1m+tNxol3VDA6cvMdFblPqakt3OP2tjyuyMYyOR//ihQAOtUGcg0Ss2kKjoes7A9LSbImGBjN5o&#10;mcszULzEjUF2AloP2irpxxeiy5mBmChAGsoviycKv5VmPluIw1RcQtc04zK0KttH9LPhj0nhfpAj&#10;O5gjfgeiRoQzZamzYFrlyaAns5RioU8/dRrKFuRuFsLYH26MS97kBxMGmKg8LnP1lfGUXtjfOBTr&#10;jl6V5zpNMt8OXl7KgIuf9q7kX7+RvNj3Nt3vv+T1LwAAAP//AwBQSwMEFAAGAAgAAAAhAOKfni/b&#10;AAAACQEAAA8AAABkcnMvZG93bnJldi54bWxMj7FuwjAQhvdKfQfrKnUrdpBAJMRBFQipQ5dSFjYT&#10;H0mofY5sJ6RvX6MO7Xj/ffrvu3IzWcNG9KFzJCGbCWBItdMdNRKOn/uXFbAQFWllHKGEbwywqR4f&#10;SlVod6MPHA+xYamEQqEktDH2BeehbtGqMHM9UtpdnLcqptE3XHt1S+XW8LkQS25VR+lCq3rctlh/&#10;HQYrweFYi2h2fmF5vx/C6f3tKlZSPj9Nr2tgEaf4B8NdP6lDlZzObiAdmJGQi2yRUAnzPAOWgHx5&#10;D86/Aa9K/v+D6gcAAP//AwBQSwECLQAUAAYACAAAACEAtoM4kv4AAADhAQAAEwAAAAAAAAAAAAAA&#10;AAAAAAAAW0NvbnRlbnRfVHlwZXNdLnhtbFBLAQItABQABgAIAAAAIQA4/SH/1gAAAJQBAAALAAAA&#10;AAAAAAAAAAAAAC8BAABfcmVscy8ucmVsc1BLAQItABQABgAIAAAAIQCKEMF/BwIAABEEAAAOAAAA&#10;AAAAAAAAAAAAAC4CAABkcnMvZTJvRG9jLnhtbFBLAQItABQABgAIAAAAIQDin54v2wAAAAkBAAAP&#10;AAAAAAAAAAAAAAAAAGEEAABkcnMvZG93bnJldi54bWxQSwUGAAAAAAQABADzAAAAaQUAAAAA&#10;" strokecolor="windowText" strokeweight="2pt">
                <v:shadow on="t" color="black" opacity="24903f" origin=",.5" offset="0,.55556mm"/>
              </v:line>
            </w:pict>
          </mc:Fallback>
        </mc:AlternateContent>
      </w:r>
      <w:r w:rsidRPr="007719A7">
        <w:rPr>
          <w:rFonts w:ascii="Arial" w:hAnsi="Arial" w:cs="Arial"/>
          <w:sz w:val="24"/>
          <w:szCs w:val="24"/>
        </w:rPr>
        <w:t>1. When I go shopping, I am never quite sure how much I can afford to spend on things.</w:t>
      </w:r>
      <w:r w:rsidRPr="007719A7">
        <w:rPr>
          <w:noProof/>
        </w:rPr>
        <w:t xml:space="preserve"> </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1736000010"/>
          <w:placeholder>
            <w:docPart w:val="16F89E0C10874D71ABC3C090BD234647"/>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2. When I see something I really want, I just buy it, even if I do not have the money.</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519281037"/>
          <w:placeholder>
            <w:docPart w:val="83F9911D910F4A3B969D47723439FE40"/>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Pr>
          <w:noProof/>
        </w:rPr>
        <mc:AlternateContent>
          <mc:Choice Requires="wps">
            <w:drawing>
              <wp:anchor distT="0" distB="0" distL="114300" distR="114300" simplePos="0" relativeHeight="251688960" behindDoc="0" locked="0" layoutInCell="1" allowOverlap="1" wp14:anchorId="46D9E3AA" wp14:editId="2FFFC7C0">
                <wp:simplePos x="0" y="0"/>
                <wp:positionH relativeFrom="column">
                  <wp:posOffset>5410200</wp:posOffset>
                </wp:positionH>
                <wp:positionV relativeFrom="paragraph">
                  <wp:posOffset>-164465</wp:posOffset>
                </wp:positionV>
                <wp:extent cx="38100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12.95pt" to="4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t4BwIAABEEAAAOAAAAZHJzL2Uyb0RvYy54bWysU02P2jAQvVfqf7B8LwnstkIRYQ+g7aVq&#10;UdlVz4PtJJb8pbEh8O87dlhK21tVDsbz9fzezGT1dLaGnRRG7V3L57OaM+WEl9r1LX99ef6w5Cwm&#10;cBKMd6rlFxX50/r9u9UYGrXwgzdSISMQF5sxtHxIKTRVFcWgLMSZD8pRsPNoIZGJfSURRkK3plrU&#10;9adq9CgDeqFiJO92CvJ1we86JdK3rosqMdNy4pbKieU85LNar6DpEcKgxZUG/AMLC9rRozeoLSRg&#10;R9R/QVkt0EffpZnwtvJdp4UqGkjNvP5DzX6AoIoWak4MtzbF/wcrvp52yLRs+eKRMweWZrRPCLof&#10;Ett456iDHhkFqVNjiA0VbNwOr1YMO8yyzx3a/E+C2Ll093LrrjonJsj5sJzXNc1AvIWqX3UBY/qs&#10;vGX50nKjXdYNDZy+xERvUepbSnY7/6yNKbMzjo1E/uNjgQZaoc5AoldsIFHR9ZyB6Wk3RcICGb3R&#10;MpdnoHiJG4PsBLQetFXSjy9ElzMDMVGANJRfFk8UfivNfLYQh6m4hK5pxmVoVbaP6GfDH5PC/SBH&#10;djBH/A5EjQhnylJnwbTKk0FPZinFQp9+6DSULcjdLISxP9wYl7zJDyYMMFF5WObqK+MpvbC/cSjW&#10;Hb0qz3WaZL4dvLyUARc/7V3Jv34jebHvbbrff8nrnwAAAP//AwBQSwMEFAAGAAgAAAAhALySBGbd&#10;AAAACwEAAA8AAABkcnMvZG93bnJldi54bWxMj8FqwzAQRO+F/IPYQG+JFIOL41oOJSHQQy9Nc+lN&#10;sba2W2llJNlx/74KFNrjzg4zb6rdbA2b0IfekYTNWgBDapzuqZVwfjuuCmAhKtLKOEIJ3xhgVy/u&#10;KlVqd6VXnE6xZSmEQqkkdDEOJeeh6dCqsHYDUvp9OG9VTKdvufbqmsKt4ZkQD9yqnlJDpwbcd9h8&#10;nUYrweHUiGgOPrd8OI7h/eX5UxRS3i/np0dgEef4Z4YbfkKHOjFd3Eg6MCOhyLO0JUpYZfkWWHJs&#10;Nzfl8qvwuuL/N9Q/AAAA//8DAFBLAQItABQABgAIAAAAIQC2gziS/gAAAOEBAAATAAAAAAAAAAAA&#10;AAAAAAAAAABbQ29udGVudF9UeXBlc10ueG1sUEsBAi0AFAAGAAgAAAAhADj9If/WAAAAlAEAAAsA&#10;AAAAAAAAAAAAAAAALwEAAF9yZWxzLy5yZWxzUEsBAi0AFAAGAAgAAAAhAPm0e3gHAgAAEQQAAA4A&#10;AAAAAAAAAAAAAAAALgIAAGRycy9lMm9Eb2MueG1sUEsBAi0AFAAGAAgAAAAhALySBGbdAAAACwEA&#10;AA8AAAAAAAAAAAAAAAAAYQQAAGRycy9kb3ducmV2LnhtbFBLBQYAAAAABAAEAPMAAABrBQAAAAA=&#10;" strokecolor="windowText" strokeweight="2pt">
                <v:shadow on="t" color="black" opacity="24903f" origin=",.5" offset="0,.55556mm"/>
              </v:line>
            </w:pict>
          </mc:Fallback>
        </mc:AlternateContent>
      </w:r>
      <w:r w:rsidRPr="007719A7">
        <w:rPr>
          <w:rFonts w:ascii="Arial" w:hAnsi="Arial" w:cs="Arial"/>
          <w:sz w:val="24"/>
          <w:szCs w:val="24"/>
        </w:rPr>
        <w:t>3. I never know where all the money goes.</w:t>
      </w:r>
      <w:r w:rsidRPr="007719A7">
        <w:rPr>
          <w:noProof/>
        </w:rPr>
        <w:t xml:space="preserve"> </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493796143"/>
          <w:placeholder>
            <w:docPart w:val="B6152F47644B4D628325659CCC9339F8"/>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r w:rsidR="00262A36">
        <w:rPr>
          <w:noProof/>
        </w:rPr>
        <mc:AlternateContent>
          <mc:Choice Requires="wps">
            <w:drawing>
              <wp:anchor distT="0" distB="0" distL="114300" distR="114300" simplePos="0" relativeHeight="251693056" behindDoc="0" locked="0" layoutInCell="1" allowOverlap="1" wp14:anchorId="029EE62C" wp14:editId="24F0DC29">
                <wp:simplePos x="0" y="0"/>
                <wp:positionH relativeFrom="column">
                  <wp:posOffset>5467350</wp:posOffset>
                </wp:positionH>
                <wp:positionV relativeFrom="paragraph">
                  <wp:posOffset>1612900</wp:posOffset>
                </wp:positionV>
                <wp:extent cx="381000" cy="0"/>
                <wp:effectExtent l="38100" t="38100" r="57150" b="95250"/>
                <wp:wrapNone/>
                <wp:docPr id="25" name="Straight Connector 25"/>
                <wp:cNvGraphicFramePr/>
                <a:graphic xmlns:a="http://schemas.openxmlformats.org/drawingml/2006/main">
                  <a:graphicData uri="http://schemas.microsoft.com/office/word/2010/wordprocessingShape">
                    <wps:wsp>
                      <wps:cNvCnPr/>
                      <wps:spPr>
                        <a:xfrm>
                          <a:off x="0" y="0"/>
                          <a:ext cx="381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5pt,127pt" to="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iUBgIAABEEAAAOAAAAZHJzL2Uyb0RvYy54bWysU02P2jAQvVfqf7B8XxLYtkIRYQ+g7aVq&#10;Udmq58F2Ekv+0tgQ+PcdOyxL21tVDsbz9fzezGT1dLaGnRRG7V3L57OaM+WEl9r1Lf/x8vyw5Cwm&#10;cBKMd6rlFxX50/r9u9UYGrXwgzdSISMQF5sxtHxIKTRVFcWgLMSZD8pRsPNoIZGJfSURRkK3plrU&#10;9adq9CgDeqFiJO92CvJ1we86JdK3rosqMdNy4pbKieU85LNar6DpEcKgxZUG/AMLC9rRozeoLSRg&#10;R9R/QVkt0EffpZnwtvJdp4UqGkjNvP5DzX6AoIoWak4MtzbF/wcrvp52yLRs+eIjZw4szWifEHQ/&#10;JLbxzlEHPTIKUqfGEBsq2LgdXq0Ydphlnzu0+Z8EsXPp7uXWXXVOTJDzcTmva5qBeA1Vb3UBY/qs&#10;vGX50nKjXdYNDZy+xERvUeprSnY7/6yNKbMzjo2Z/IcCDbRCnYFEr9hAoqLrOQPT026KhAUyeqNl&#10;Ls9A8RI3BtkJaD1oq6QfX4guZwZiogBpKL8snij8Vpr5bCEOU3EJXdOMy9CqbB/Rz4Y/JoX7QY7s&#10;YI74HYgaEc6Upc6CaZUng57MUoqFPv3UaShbkLtZCGN/uDEueZMfTBhgovK4zNVXxlN6YX/jUKw7&#10;elWe6zTJfDt4eSkDLn7au5J//UbyYt/bdL//kte/AAAA//8DAFBLAwQUAAYACAAAACEACoTjSt0A&#10;AAALAQAADwAAAGRycy9kb3ducmV2LnhtbEyPQU/DMAyF70j8h8hI3Fi6ik2lNJ0QaBIHLmxcuGWN&#10;13YkTpWkXfn3eBIS3Oznp+fvVZvZWTFhiL0nBctFBgKp8aanVsHHfntXgIhJk9HWEyr4xgib+vqq&#10;0qXxZ3rHaZdawSEUS62gS2kopYxNh07HhR+Q+Hb0wenEa2ilCfrM4c7KPMvW0ume+EOnB3zusPna&#10;jU6Bx6nJkn0JKyeH7Rg/315PWaHU7c389Agi4Zz+zHDBZ3SomengRzJRWAXFesldkoJ8dc8DOx7y&#10;i3L4VWRdyf8d6h8AAAD//wMAUEsBAi0AFAAGAAgAAAAhALaDOJL+AAAA4QEAABMAAAAAAAAAAAAA&#10;AAAAAAAAAFtDb250ZW50X1R5cGVzXS54bWxQSwECLQAUAAYACAAAACEAOP0h/9YAAACUAQAACwAA&#10;AAAAAAAAAAAAAAAvAQAAX3JlbHMvLnJlbHNQSwECLQAUAAYACAAAACEAMQaIlAYCAAARBAAADgAA&#10;AAAAAAAAAAAAAAAuAgAAZHJzL2Uyb0RvYy54bWxQSwECLQAUAAYACAAAACEACoTjSt0AAAALAQAA&#10;DwAAAAAAAAAAAAAAAABgBAAAZHJzL2Rvd25yZXYueG1sUEsFBgAAAAAEAAQA8wAAAGoFAAAAAA==&#10;" strokecolor="windowText" strokeweight="2pt">
                <v:shadow on="t" color="black" opacity="24903f" origin=",.5" offset="0,.55556mm"/>
              </v:line>
            </w:pict>
          </mc:Fallback>
        </mc:AlternateContent>
      </w:r>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4. I buy things, and then after I get them home I worry that I couldn’t</w:t>
      </w:r>
      <w:r>
        <w:rPr>
          <w:rFonts w:ascii="Arial" w:hAnsi="Arial" w:cs="Arial"/>
          <w:sz w:val="24"/>
          <w:szCs w:val="24"/>
        </w:rPr>
        <w:t xml:space="preserve"> </w:t>
      </w:r>
      <w:r w:rsidRPr="007719A7">
        <w:rPr>
          <w:rFonts w:ascii="Arial" w:hAnsi="Arial" w:cs="Arial"/>
          <w:sz w:val="24"/>
          <w:szCs w:val="24"/>
        </w:rPr>
        <w:t>really afford them.</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b/>
          <w:sz w:val="24"/>
          <w:szCs w:val="24"/>
        </w:rPr>
      </w:pPr>
      <w:sdt>
        <w:sdtPr>
          <w:rPr>
            <w:rFonts w:ascii="Arial" w:hAnsi="Arial" w:cs="Arial"/>
            <w:sz w:val="24"/>
            <w:szCs w:val="24"/>
          </w:rPr>
          <w:id w:val="1192802081"/>
          <w:placeholder>
            <w:docPart w:val="6985B6CC168A4A1DA3A3B761241A8D34"/>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 xml:space="preserve">5. Worrying about money sometimes takes the pleasure out </w:t>
      </w:r>
      <w:r>
        <w:rPr>
          <w:rFonts w:ascii="Arial" w:hAnsi="Arial" w:cs="Arial"/>
          <w:sz w:val="24"/>
          <w:szCs w:val="24"/>
        </w:rPr>
        <w:t xml:space="preserve">of outings that are supposed to </w:t>
      </w:r>
      <w:r w:rsidRPr="007719A7">
        <w:rPr>
          <w:rFonts w:ascii="Arial" w:hAnsi="Arial" w:cs="Arial"/>
          <w:sz w:val="24"/>
          <w:szCs w:val="24"/>
        </w:rPr>
        <w:t>be fun.</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1622801388"/>
          <w:placeholder>
            <w:docPart w:val="BA3AC092C2B942FF8D0D734230A9966A"/>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6. When holidays or birthdays come up, I am not sure how much I can afford to spend.</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527257524"/>
          <w:placeholder>
            <w:docPart w:val="C107427D87DE4FA5B514D559B86781F5"/>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7. I probably spend too much on clothes, restaurant meals, and/or going out for fun.</w:t>
      </w:r>
    </w:p>
    <w:p w:rsidR="00262A36" w:rsidRPr="007719A7" w:rsidRDefault="00BA6020" w:rsidP="00262A36">
      <w:pPr>
        <w:tabs>
          <w:tab w:val="left" w:pos="-180"/>
        </w:tabs>
        <w:autoSpaceDE w:val="0"/>
        <w:autoSpaceDN w:val="0"/>
        <w:adjustRightInd w:val="0"/>
        <w:spacing w:after="0" w:line="240" w:lineRule="auto"/>
        <w:ind w:left="-360"/>
        <w:rPr>
          <w:rFonts w:ascii="Arial" w:hAnsi="Arial" w:cs="Arial"/>
          <w:sz w:val="24"/>
          <w:szCs w:val="24"/>
        </w:rPr>
      </w:pPr>
      <w:sdt>
        <w:sdtPr>
          <w:rPr>
            <w:rFonts w:ascii="Arial" w:hAnsi="Arial" w:cs="Arial"/>
            <w:sz w:val="24"/>
            <w:szCs w:val="24"/>
          </w:rPr>
          <w:id w:val="915053943"/>
          <w:placeholder>
            <w:docPart w:val="297797492E1F441489AE7C327F73B248"/>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Pr="007719A7" w:rsidRDefault="00262A36" w:rsidP="00262A36">
      <w:pPr>
        <w:tabs>
          <w:tab w:val="left" w:pos="-180"/>
        </w:tabs>
        <w:autoSpaceDE w:val="0"/>
        <w:autoSpaceDN w:val="0"/>
        <w:adjustRightInd w:val="0"/>
        <w:spacing w:after="0" w:line="240" w:lineRule="auto"/>
        <w:ind w:left="-360"/>
        <w:rPr>
          <w:rFonts w:ascii="Arial" w:hAnsi="Arial" w:cs="Arial"/>
          <w:sz w:val="24"/>
          <w:szCs w:val="24"/>
        </w:rPr>
      </w:pPr>
      <w:r w:rsidRPr="007719A7">
        <w:rPr>
          <w:rFonts w:ascii="Arial" w:hAnsi="Arial" w:cs="Arial"/>
          <w:sz w:val="24"/>
          <w:szCs w:val="24"/>
        </w:rPr>
        <w:t>8. I work hard, so I buy the things I deserve.</w:t>
      </w:r>
    </w:p>
    <w:p w:rsidR="00262A36" w:rsidRDefault="00BA6020" w:rsidP="00262A36">
      <w:pPr>
        <w:tabs>
          <w:tab w:val="left" w:pos="-180"/>
        </w:tabs>
        <w:ind w:left="-360"/>
        <w:rPr>
          <w:rFonts w:ascii="Arial" w:hAnsi="Arial" w:cs="Arial"/>
          <w:i/>
          <w:iCs/>
          <w:sz w:val="24"/>
          <w:szCs w:val="24"/>
        </w:rPr>
      </w:pPr>
      <w:sdt>
        <w:sdtPr>
          <w:rPr>
            <w:rFonts w:ascii="Arial" w:hAnsi="Arial" w:cs="Arial"/>
            <w:sz w:val="24"/>
            <w:szCs w:val="24"/>
          </w:rPr>
          <w:id w:val="7735807"/>
          <w:placeholder>
            <w:docPart w:val="41E72705B6424287BCD6A82F12CD381F"/>
          </w:placeholder>
          <w:showingPlcHdr/>
          <w:dropDownList>
            <w:listItem w:value="Choose an item."/>
            <w:listItem w:displayText="True" w:value="True"/>
            <w:listItem w:displayText="False" w:value="False"/>
          </w:dropDownList>
        </w:sdtPr>
        <w:sdtEndPr/>
        <w:sdtContent>
          <w:r w:rsidR="00262A36" w:rsidRPr="000C2C43">
            <w:rPr>
              <w:rStyle w:val="PlaceholderText"/>
            </w:rPr>
            <w:t>Choose an item.</w:t>
          </w:r>
        </w:sdtContent>
      </w:sdt>
    </w:p>
    <w:p w:rsidR="00262A36" w:rsidRPr="007719A7" w:rsidRDefault="00262A36" w:rsidP="00262A36">
      <w:pPr>
        <w:tabs>
          <w:tab w:val="left" w:pos="-180"/>
        </w:tabs>
        <w:ind w:left="-360"/>
        <w:rPr>
          <w:rFonts w:ascii="Arial" w:hAnsi="Arial" w:cs="Arial"/>
          <w:i/>
          <w:iCs/>
          <w:sz w:val="24"/>
          <w:szCs w:val="24"/>
        </w:rPr>
      </w:pPr>
      <w:r w:rsidRPr="007719A7">
        <w:rPr>
          <w:rFonts w:ascii="Arial" w:hAnsi="Arial" w:cs="Arial"/>
          <w:i/>
          <w:iCs/>
          <w:sz w:val="24"/>
          <w:szCs w:val="24"/>
        </w:rPr>
        <w:t>If you marked true to more than one, you are probably overspending on wants</w:t>
      </w:r>
    </w:p>
    <w:p w:rsidR="001F0E87" w:rsidRDefault="001F0E87" w:rsidP="00262A36">
      <w:pPr>
        <w:tabs>
          <w:tab w:val="left" w:pos="3030"/>
        </w:tabs>
        <w:rPr>
          <w:sz w:val="32"/>
          <w:szCs w:val="32"/>
        </w:rPr>
      </w:pPr>
    </w:p>
    <w:p w:rsidR="00262A36" w:rsidRPr="00262A36" w:rsidRDefault="00262A36" w:rsidP="00262A36">
      <w:pPr>
        <w:tabs>
          <w:tab w:val="left" w:pos="3030"/>
        </w:tabs>
        <w:rPr>
          <w:sz w:val="32"/>
          <w:szCs w:val="32"/>
        </w:rPr>
      </w:pPr>
    </w:p>
    <w:p w:rsidR="001F0E87" w:rsidRDefault="00262A36" w:rsidP="00690CD5">
      <w:pPr>
        <w:tabs>
          <w:tab w:val="left" w:pos="2115"/>
        </w:tabs>
      </w:pPr>
      <w:r>
        <w:rPr>
          <w:noProof/>
        </w:rPr>
        <w:lastRenderedPageBreak/>
        <w:drawing>
          <wp:inline distT="0" distB="0" distL="0" distR="0" wp14:anchorId="23B4D0A8" wp14:editId="6AB58616">
            <wp:extent cx="6200775" cy="7772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19078" t="10821" r="35391" b="17836"/>
                    <a:stretch/>
                  </pic:blipFill>
                  <pic:spPr bwMode="auto">
                    <a:xfrm>
                      <a:off x="0" y="0"/>
                      <a:ext cx="6202253" cy="7774547"/>
                    </a:xfrm>
                    <a:prstGeom prst="rect">
                      <a:avLst/>
                    </a:prstGeom>
                    <a:ln>
                      <a:noFill/>
                    </a:ln>
                    <a:extLst>
                      <a:ext uri="{53640926-AAD7-44D8-BBD7-CCE9431645EC}">
                        <a14:shadowObscured xmlns:a14="http://schemas.microsoft.com/office/drawing/2010/main"/>
                      </a:ext>
                    </a:extLst>
                  </pic:spPr>
                </pic:pic>
              </a:graphicData>
            </a:graphic>
          </wp:inline>
        </w:drawing>
      </w:r>
    </w:p>
    <w:p w:rsidR="00262A36" w:rsidRDefault="00262A36" w:rsidP="00690CD5">
      <w:pPr>
        <w:tabs>
          <w:tab w:val="left" w:pos="2115"/>
        </w:tabs>
      </w:pPr>
    </w:p>
    <w:p w:rsidR="00262A36" w:rsidRDefault="00262A36" w:rsidP="00690CD5">
      <w:pPr>
        <w:tabs>
          <w:tab w:val="left" w:pos="2115"/>
        </w:tabs>
      </w:pPr>
    </w:p>
    <w:p w:rsidR="00B972D8" w:rsidRDefault="00B972D8" w:rsidP="00B972D8">
      <w:pPr>
        <w:jc w:val="center"/>
        <w:rPr>
          <w:rFonts w:ascii="Arial" w:hAnsi="Arial" w:cs="Arial"/>
          <w:b/>
          <w:sz w:val="28"/>
          <w:szCs w:val="28"/>
        </w:rPr>
      </w:pPr>
      <w:r w:rsidRPr="00D434AD">
        <w:rPr>
          <w:rFonts w:ascii="Arial" w:hAnsi="Arial" w:cs="Arial"/>
          <w:b/>
          <w:sz w:val="28"/>
          <w:szCs w:val="28"/>
        </w:rPr>
        <w:lastRenderedPageBreak/>
        <w:t>Budget Scenarios</w:t>
      </w:r>
    </w:p>
    <w:p w:rsidR="00B972D8" w:rsidRDefault="00B972D8" w:rsidP="00B972D8">
      <w:pPr>
        <w:rPr>
          <w:rFonts w:ascii="Arial" w:hAnsi="Arial" w:cs="Arial"/>
          <w:b/>
          <w:sz w:val="28"/>
          <w:szCs w:val="28"/>
        </w:rPr>
      </w:pPr>
      <w:r>
        <w:rPr>
          <w:rFonts w:ascii="Arial" w:hAnsi="Arial" w:cs="Arial"/>
          <w:b/>
          <w:sz w:val="28"/>
          <w:szCs w:val="28"/>
        </w:rPr>
        <w:t>Scenario 1:</w:t>
      </w:r>
    </w:p>
    <w:p w:rsidR="00B972D8" w:rsidRDefault="00B972D8" w:rsidP="00B972D8">
      <w:pPr>
        <w:rPr>
          <w:rFonts w:ascii="Arial" w:hAnsi="Arial" w:cs="Arial"/>
          <w:b/>
          <w:sz w:val="26"/>
          <w:szCs w:val="26"/>
        </w:rPr>
      </w:pPr>
      <w:r>
        <w:rPr>
          <w:rFonts w:ascii="Arial" w:hAnsi="Arial" w:cs="Arial"/>
          <w:b/>
          <w:sz w:val="26"/>
          <w:szCs w:val="26"/>
        </w:rPr>
        <w:t>Josie Lim</w:t>
      </w:r>
      <w:r w:rsidRPr="00D434AD">
        <w:rPr>
          <w:rFonts w:ascii="Arial" w:hAnsi="Arial" w:cs="Arial"/>
          <w:b/>
          <w:sz w:val="26"/>
          <w:szCs w:val="26"/>
        </w:rPr>
        <w:t xml:space="preserve"> has no children but is used to working long hours and never getting errands done.</w:t>
      </w:r>
      <w:r>
        <w:rPr>
          <w:rFonts w:ascii="Arial" w:hAnsi="Arial" w:cs="Arial"/>
          <w:b/>
          <w:sz w:val="26"/>
          <w:szCs w:val="26"/>
        </w:rPr>
        <w:t xml:space="preserve"> She lives in a tiny studio apartment near Lincoln Park, ($1000/month) but longs to have a house of her own. Josie eats out a lot (7 meals a week @ an average of $7 each meal), takes her clothes to a laundry service ($0.60 a pound @ 20 pounds every 10 days), belongs to a health club ($475/month) and parks in parking garages all day while she works in the loop ($14.70/day). Even though she is a third year apprentice and makes $19.00 an hour, she never seems to have money left over. What are some things Josie can do to start saving up for a down payment on a house someday?</w:t>
      </w:r>
    </w:p>
    <w:p w:rsidR="00B972D8" w:rsidRDefault="00B972D8" w:rsidP="00B972D8">
      <w:pPr>
        <w:rPr>
          <w:rFonts w:ascii="Arial" w:hAnsi="Arial" w:cs="Arial"/>
          <w:b/>
          <w:sz w:val="28"/>
          <w:szCs w:val="28"/>
        </w:rPr>
      </w:pPr>
      <w:r>
        <w:rPr>
          <w:rFonts w:ascii="Arial" w:hAnsi="Arial" w:cs="Arial"/>
          <w:b/>
          <w:sz w:val="28"/>
          <w:szCs w:val="28"/>
        </w:rPr>
        <w:t>Scenario 2:</w:t>
      </w:r>
    </w:p>
    <w:p w:rsidR="00B972D8" w:rsidRPr="00D434AD" w:rsidRDefault="00B972D8" w:rsidP="00B972D8">
      <w:pPr>
        <w:rPr>
          <w:rFonts w:ascii="Arial" w:hAnsi="Arial" w:cs="Arial"/>
          <w:b/>
          <w:sz w:val="26"/>
          <w:szCs w:val="26"/>
        </w:rPr>
      </w:pPr>
      <w:r>
        <w:rPr>
          <w:rFonts w:ascii="Arial" w:hAnsi="Arial" w:cs="Arial"/>
          <w:b/>
          <w:sz w:val="26"/>
          <w:szCs w:val="26"/>
        </w:rPr>
        <w:t>Ivette Jones loves to read and always buys the latest popular books as soon as they come out, usually in hardcover ($22-$35/book). She reads very fast so most of the time she goes through 2 to 3 books a week. Ivette’s favorite place to read is Starbucks, where she spends hours a day after work (3 times a week at least) just drinking and reading ($4/cup @ 2-3 cups a day). She lives alone in a garden apartment ($500/month) and takes the bus to work every day ($3/day). Her boss will let her change her schedule to fit around her pre-apprenticeship program once she gets in. She will be working 10 hours or so a week instead of 40 hours. At $8.00 an hour, that’s $80 a week she’ll be making ($52 a week take home after taxes). How can Ivette cut corners to compensate for unpaid pre-apprenticeship time?</w:t>
      </w:r>
    </w:p>
    <w:p w:rsidR="00B972D8" w:rsidRPr="00CA7366" w:rsidRDefault="00B972D8" w:rsidP="00B972D8">
      <w:pPr>
        <w:rPr>
          <w:rFonts w:ascii="Arial" w:hAnsi="Arial" w:cs="Arial"/>
          <w:b/>
          <w:sz w:val="28"/>
          <w:szCs w:val="28"/>
        </w:rPr>
      </w:pPr>
      <w:r>
        <w:rPr>
          <w:rFonts w:ascii="Arial" w:hAnsi="Arial" w:cs="Arial"/>
          <w:b/>
          <w:sz w:val="28"/>
          <w:szCs w:val="28"/>
        </w:rPr>
        <w:t>Scenario 3:</w:t>
      </w:r>
    </w:p>
    <w:p w:rsidR="00B972D8" w:rsidRPr="00CA7366" w:rsidRDefault="00B972D8" w:rsidP="00B972D8">
      <w:pPr>
        <w:rPr>
          <w:rFonts w:ascii="Arial" w:hAnsi="Arial" w:cs="Arial"/>
          <w:b/>
          <w:sz w:val="26"/>
          <w:szCs w:val="26"/>
        </w:rPr>
      </w:pPr>
      <w:r>
        <w:rPr>
          <w:rFonts w:ascii="Arial" w:hAnsi="Arial" w:cs="Arial"/>
          <w:b/>
          <w:sz w:val="26"/>
          <w:szCs w:val="26"/>
        </w:rPr>
        <w:t>Jennifer Williams</w:t>
      </w:r>
      <w:r w:rsidRPr="00CA7366">
        <w:rPr>
          <w:rFonts w:ascii="Arial" w:hAnsi="Arial" w:cs="Arial"/>
          <w:b/>
          <w:sz w:val="26"/>
          <w:szCs w:val="26"/>
        </w:rPr>
        <w:t xml:space="preserve"> is single and has no children. She is on the waiting list for the Carpenter’s pre-apprenticeship program and will start class in about six months. Between now and then she needs to save up for 9 weeks of unpaid training. Right now she works 40 hours a week at Starbucks, making $10.00 an hour. ($6.50 an hour after taxes, otherwise known as take home pay.) Lately she has been trying to work 5 hours of overtime a week, because she keeps coming up short on her bills. </w:t>
      </w:r>
      <w:r>
        <w:rPr>
          <w:rFonts w:ascii="Arial" w:hAnsi="Arial" w:cs="Arial"/>
          <w:b/>
          <w:sz w:val="26"/>
          <w:szCs w:val="26"/>
        </w:rPr>
        <w:t>Jennifer</w:t>
      </w:r>
      <w:r w:rsidRPr="00CA7366">
        <w:rPr>
          <w:rFonts w:ascii="Arial" w:hAnsi="Arial" w:cs="Arial"/>
          <w:b/>
          <w:sz w:val="26"/>
          <w:szCs w:val="26"/>
        </w:rPr>
        <w:t>’s monthly expenses include:</w:t>
      </w:r>
    </w:p>
    <w:p w:rsidR="00A346E3" w:rsidRDefault="00A346E3" w:rsidP="00B972D8">
      <w:pPr>
        <w:ind w:left="1440"/>
        <w:contextualSpacing/>
        <w:rPr>
          <w:rFonts w:ascii="Arial" w:hAnsi="Arial" w:cs="Arial"/>
          <w:b/>
          <w:sz w:val="24"/>
          <w:szCs w:val="24"/>
        </w:rPr>
      </w:pPr>
    </w:p>
    <w:p w:rsidR="00A346E3" w:rsidRDefault="00A346E3" w:rsidP="00B972D8">
      <w:pPr>
        <w:ind w:left="1440"/>
        <w:contextualSpacing/>
        <w:rPr>
          <w:rFonts w:ascii="Arial" w:hAnsi="Arial" w:cs="Arial"/>
          <w:b/>
          <w:sz w:val="24"/>
          <w:szCs w:val="24"/>
        </w:rPr>
      </w:pP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Rent:</w:t>
      </w:r>
      <w:r w:rsidRPr="00CA7366">
        <w:rPr>
          <w:rFonts w:ascii="Arial" w:hAnsi="Arial" w:cs="Arial"/>
          <w:b/>
          <w:sz w:val="24"/>
          <w:szCs w:val="24"/>
        </w:rPr>
        <w:tab/>
      </w:r>
      <w:r w:rsidRPr="00CA7366">
        <w:rPr>
          <w:rFonts w:ascii="Arial" w:hAnsi="Arial" w:cs="Arial"/>
          <w:b/>
          <w:sz w:val="24"/>
          <w:szCs w:val="24"/>
        </w:rPr>
        <w:tab/>
      </w:r>
      <w:r w:rsidRPr="00CA7366">
        <w:rPr>
          <w:rFonts w:ascii="Arial" w:hAnsi="Arial" w:cs="Arial"/>
          <w:b/>
          <w:sz w:val="24"/>
          <w:szCs w:val="24"/>
        </w:rPr>
        <w:tab/>
        <w:t>$650.00</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Credit Card:</w:t>
      </w:r>
      <w:r w:rsidRPr="00CA7366">
        <w:rPr>
          <w:rFonts w:ascii="Arial" w:hAnsi="Arial" w:cs="Arial"/>
          <w:b/>
          <w:sz w:val="24"/>
          <w:szCs w:val="24"/>
        </w:rPr>
        <w:tab/>
      </w:r>
      <w:r w:rsidRPr="00CA7366">
        <w:rPr>
          <w:rFonts w:ascii="Arial" w:hAnsi="Arial" w:cs="Arial"/>
          <w:b/>
          <w:sz w:val="24"/>
          <w:szCs w:val="24"/>
        </w:rPr>
        <w:tab/>
        <w:t>$320.00</w:t>
      </w:r>
    </w:p>
    <w:p w:rsidR="00B972D8" w:rsidRDefault="00B972D8" w:rsidP="00B972D8">
      <w:pPr>
        <w:ind w:left="1440"/>
        <w:contextualSpacing/>
        <w:rPr>
          <w:rFonts w:ascii="Arial" w:hAnsi="Arial" w:cs="Arial"/>
          <w:b/>
          <w:sz w:val="24"/>
          <w:szCs w:val="24"/>
        </w:rPr>
      </w:pPr>
      <w:r w:rsidRPr="00CA7366">
        <w:rPr>
          <w:rFonts w:ascii="Arial" w:hAnsi="Arial" w:cs="Arial"/>
          <w:b/>
          <w:sz w:val="24"/>
          <w:szCs w:val="24"/>
        </w:rPr>
        <w:t xml:space="preserve">Transportation:    </w:t>
      </w:r>
      <w:r w:rsidRPr="00CA7366">
        <w:rPr>
          <w:rFonts w:ascii="Arial" w:hAnsi="Arial" w:cs="Arial"/>
          <w:b/>
          <w:sz w:val="24"/>
          <w:szCs w:val="24"/>
        </w:rPr>
        <w:tab/>
        <w:t>$100.00</w:t>
      </w:r>
      <w:r>
        <w:rPr>
          <w:rFonts w:ascii="Arial" w:hAnsi="Arial" w:cs="Arial"/>
          <w:b/>
          <w:sz w:val="24"/>
          <w:szCs w:val="24"/>
        </w:rPr>
        <w:t xml:space="preserve"> </w:t>
      </w:r>
    </w:p>
    <w:p w:rsidR="00B972D8" w:rsidRPr="00CA7366" w:rsidRDefault="00B972D8" w:rsidP="00B972D8">
      <w:pPr>
        <w:ind w:left="1440"/>
        <w:contextualSpacing/>
        <w:rPr>
          <w:rFonts w:ascii="Arial" w:hAnsi="Arial" w:cs="Arial"/>
          <w:b/>
          <w:sz w:val="16"/>
          <w:szCs w:val="16"/>
        </w:rPr>
      </w:pPr>
    </w:p>
    <w:p w:rsidR="00B972D8" w:rsidRPr="00CA7366" w:rsidRDefault="00B972D8" w:rsidP="00B972D8">
      <w:pPr>
        <w:rPr>
          <w:rFonts w:ascii="Arial" w:hAnsi="Arial" w:cs="Arial"/>
          <w:b/>
          <w:sz w:val="24"/>
          <w:szCs w:val="24"/>
        </w:rPr>
      </w:pPr>
      <w:r w:rsidRPr="00CA7366">
        <w:rPr>
          <w:rFonts w:ascii="Arial" w:hAnsi="Arial" w:cs="Arial"/>
          <w:b/>
          <w:sz w:val="24"/>
          <w:szCs w:val="24"/>
        </w:rPr>
        <w:t>Jennifer cannot hang on to her money. Between cigarettes, dining out, cable TV and shopping, she is living beyond her means. Can you help Jennifer save for her pre-apprenticeship without ruining her life?</w:t>
      </w:r>
    </w:p>
    <w:p w:rsidR="00B972D8" w:rsidRPr="00CA7366" w:rsidRDefault="00B972D8" w:rsidP="00B972D8">
      <w:pPr>
        <w:rPr>
          <w:rFonts w:ascii="Arial" w:hAnsi="Arial" w:cs="Arial"/>
          <w:b/>
          <w:sz w:val="28"/>
          <w:szCs w:val="28"/>
        </w:rPr>
      </w:pPr>
      <w:r>
        <w:rPr>
          <w:rFonts w:ascii="Arial" w:hAnsi="Arial" w:cs="Arial"/>
          <w:b/>
          <w:sz w:val="28"/>
          <w:szCs w:val="28"/>
        </w:rPr>
        <w:t>Scenario 4:</w:t>
      </w:r>
    </w:p>
    <w:p w:rsidR="00B972D8" w:rsidRPr="00CA7366" w:rsidRDefault="00B972D8" w:rsidP="00B972D8">
      <w:pPr>
        <w:spacing w:line="240" w:lineRule="auto"/>
        <w:contextualSpacing/>
        <w:rPr>
          <w:rFonts w:ascii="Arial" w:hAnsi="Arial" w:cs="Arial"/>
          <w:b/>
          <w:sz w:val="24"/>
          <w:szCs w:val="24"/>
        </w:rPr>
      </w:pPr>
      <w:r w:rsidRPr="00CA7366">
        <w:rPr>
          <w:rFonts w:ascii="Arial" w:hAnsi="Arial" w:cs="Arial"/>
          <w:b/>
          <w:sz w:val="24"/>
          <w:szCs w:val="24"/>
        </w:rPr>
        <w:t>Mary Fields is a single mom with 1 child. Mary lives with her parents and attends school part-time. Mary needs to move into her own apartment in 6 months, and needs to save $2000. Mary makes $9.00 an hour before taxes. Her expenses include:</w:t>
      </w:r>
    </w:p>
    <w:p w:rsidR="00B972D8" w:rsidRPr="00CA7366" w:rsidRDefault="00B972D8" w:rsidP="00B972D8">
      <w:pPr>
        <w:ind w:left="1440"/>
        <w:contextualSpacing/>
        <w:rPr>
          <w:rFonts w:ascii="Arial" w:hAnsi="Arial" w:cs="Arial"/>
          <w:b/>
          <w:sz w:val="16"/>
          <w:szCs w:val="16"/>
        </w:rPr>
      </w:pPr>
    </w:p>
    <w:p w:rsidR="00B972D8" w:rsidRPr="00CA7366" w:rsidRDefault="00B972D8" w:rsidP="00B972D8">
      <w:pPr>
        <w:ind w:left="1440"/>
        <w:contextualSpacing/>
        <w:rPr>
          <w:rFonts w:ascii="Arial" w:hAnsi="Arial" w:cs="Arial"/>
          <w:b/>
          <w:sz w:val="24"/>
          <w:szCs w:val="24"/>
        </w:rPr>
      </w:pPr>
      <w:r>
        <w:rPr>
          <w:rFonts w:ascii="Arial" w:hAnsi="Arial" w:cs="Arial"/>
          <w:b/>
          <w:sz w:val="24"/>
          <w:szCs w:val="24"/>
        </w:rPr>
        <w:t>Car payment</w:t>
      </w:r>
      <w:r>
        <w:rPr>
          <w:rFonts w:ascii="Arial" w:hAnsi="Arial" w:cs="Arial"/>
          <w:b/>
          <w:sz w:val="24"/>
          <w:szCs w:val="24"/>
        </w:rPr>
        <w:tab/>
      </w:r>
      <w:r w:rsidRPr="00CA7366">
        <w:rPr>
          <w:rFonts w:ascii="Arial" w:hAnsi="Arial" w:cs="Arial"/>
          <w:b/>
          <w:sz w:val="24"/>
          <w:szCs w:val="24"/>
        </w:rPr>
        <w:t>$380.00/month</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Childcare</w:t>
      </w:r>
      <w:r w:rsidRPr="00CA7366">
        <w:rPr>
          <w:rFonts w:ascii="Arial" w:hAnsi="Arial" w:cs="Arial"/>
          <w:b/>
          <w:sz w:val="24"/>
          <w:szCs w:val="24"/>
        </w:rPr>
        <w:tab/>
      </w:r>
      <w:r w:rsidRPr="00CA7366">
        <w:rPr>
          <w:rFonts w:ascii="Arial" w:hAnsi="Arial" w:cs="Arial"/>
          <w:b/>
          <w:sz w:val="24"/>
          <w:szCs w:val="24"/>
        </w:rPr>
        <w:tab/>
        <w:t>$200.00/month</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Books for Class</w:t>
      </w:r>
      <w:r w:rsidRPr="00CA7366">
        <w:rPr>
          <w:rFonts w:ascii="Arial" w:hAnsi="Arial" w:cs="Arial"/>
          <w:b/>
          <w:sz w:val="24"/>
          <w:szCs w:val="24"/>
        </w:rPr>
        <w:tab/>
        <w:t>$250.00/every six months</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Tuition is</w:t>
      </w:r>
      <w:r w:rsidRPr="00CA7366">
        <w:rPr>
          <w:rFonts w:ascii="Arial" w:hAnsi="Arial" w:cs="Arial"/>
          <w:b/>
          <w:sz w:val="24"/>
          <w:szCs w:val="24"/>
        </w:rPr>
        <w:tab/>
      </w:r>
      <w:r w:rsidRPr="00CA7366">
        <w:rPr>
          <w:rFonts w:ascii="Arial" w:hAnsi="Arial" w:cs="Arial"/>
          <w:b/>
          <w:sz w:val="24"/>
          <w:szCs w:val="24"/>
        </w:rPr>
        <w:tab/>
        <w:t xml:space="preserve">$418.00/every six months </w:t>
      </w:r>
    </w:p>
    <w:p w:rsidR="00B972D8" w:rsidRDefault="00B972D8" w:rsidP="00B972D8">
      <w:pPr>
        <w:ind w:left="1440"/>
        <w:rPr>
          <w:rFonts w:ascii="Arial" w:hAnsi="Arial" w:cs="Arial"/>
          <w:sz w:val="24"/>
          <w:szCs w:val="24"/>
        </w:rPr>
      </w:pPr>
      <w:r w:rsidRPr="00CA7366">
        <w:rPr>
          <w:rFonts w:ascii="Arial" w:hAnsi="Arial" w:cs="Arial"/>
          <w:b/>
          <w:sz w:val="24"/>
          <w:szCs w:val="24"/>
        </w:rPr>
        <w:t>Credit Card</w:t>
      </w:r>
      <w:r w:rsidRPr="00CA7366">
        <w:rPr>
          <w:rFonts w:ascii="Arial" w:hAnsi="Arial" w:cs="Arial"/>
          <w:b/>
          <w:sz w:val="24"/>
          <w:szCs w:val="24"/>
        </w:rPr>
        <w:tab/>
      </w:r>
      <w:r w:rsidRPr="00CA7366">
        <w:rPr>
          <w:rFonts w:ascii="Arial" w:hAnsi="Arial" w:cs="Arial"/>
          <w:b/>
          <w:sz w:val="24"/>
          <w:szCs w:val="24"/>
        </w:rPr>
        <w:tab/>
        <w:t>$150.00/month</w:t>
      </w:r>
    </w:p>
    <w:p w:rsidR="00B972D8" w:rsidRPr="00CA7366" w:rsidRDefault="00B972D8" w:rsidP="00B972D8">
      <w:pPr>
        <w:rPr>
          <w:rFonts w:ascii="Arial" w:hAnsi="Arial" w:cs="Arial"/>
          <w:sz w:val="24"/>
          <w:szCs w:val="24"/>
        </w:rPr>
      </w:pPr>
      <w:r>
        <w:rPr>
          <w:rFonts w:ascii="Arial" w:hAnsi="Arial" w:cs="Arial"/>
          <w:b/>
          <w:sz w:val="24"/>
          <w:szCs w:val="24"/>
        </w:rPr>
        <w:t>While Mary</w:t>
      </w:r>
      <w:r w:rsidRPr="00CA7366">
        <w:rPr>
          <w:rFonts w:ascii="Arial" w:hAnsi="Arial" w:cs="Arial"/>
          <w:b/>
          <w:sz w:val="24"/>
          <w:szCs w:val="24"/>
        </w:rPr>
        <w:t xml:space="preserve"> is at class she usually sp</w:t>
      </w:r>
      <w:r>
        <w:rPr>
          <w:rFonts w:ascii="Arial" w:hAnsi="Arial" w:cs="Arial"/>
          <w:b/>
          <w:sz w:val="24"/>
          <w:szCs w:val="24"/>
        </w:rPr>
        <w:t>ends $6.00 a day for lunch. Mary</w:t>
      </w:r>
      <w:r w:rsidRPr="00CA7366">
        <w:rPr>
          <w:rFonts w:ascii="Arial" w:hAnsi="Arial" w:cs="Arial"/>
          <w:b/>
          <w:sz w:val="24"/>
          <w:szCs w:val="24"/>
        </w:rPr>
        <w:t xml:space="preserve"> doesn’t like taking the train to work or to school because it costs her 2 extra hours of child care a day. Other than her commute, she rarely uses her car, because she doesn’t have time or money to go out very much. How can she save up $2000 in six months?</w:t>
      </w:r>
    </w:p>
    <w:p w:rsidR="00B972D8" w:rsidRPr="00CA7366" w:rsidRDefault="00B972D8" w:rsidP="00B972D8">
      <w:pPr>
        <w:rPr>
          <w:rFonts w:ascii="Arial" w:hAnsi="Arial" w:cs="Arial"/>
          <w:b/>
          <w:sz w:val="28"/>
          <w:szCs w:val="28"/>
        </w:rPr>
      </w:pPr>
      <w:r>
        <w:rPr>
          <w:rFonts w:ascii="Arial" w:hAnsi="Arial" w:cs="Arial"/>
          <w:b/>
          <w:sz w:val="28"/>
          <w:szCs w:val="28"/>
        </w:rPr>
        <w:t>Scenario 5:</w:t>
      </w:r>
    </w:p>
    <w:p w:rsidR="00B972D8" w:rsidRPr="00CA7366" w:rsidRDefault="00B972D8" w:rsidP="00B972D8">
      <w:pPr>
        <w:contextualSpacing/>
        <w:rPr>
          <w:rFonts w:ascii="Arial" w:hAnsi="Arial" w:cs="Arial"/>
          <w:b/>
          <w:sz w:val="24"/>
          <w:szCs w:val="24"/>
        </w:rPr>
      </w:pPr>
      <w:r w:rsidRPr="00CA7366">
        <w:rPr>
          <w:rFonts w:ascii="Arial" w:hAnsi="Arial" w:cs="Arial"/>
          <w:b/>
          <w:sz w:val="24"/>
          <w:szCs w:val="24"/>
        </w:rPr>
        <w:t>Thomas and Martha Van Key ae married and have five children all under 10. Thomas makes $8.00 an hour. Martha makes $15.00 an hour. In order to make ends meet they are already very thrifty. The problem is that they need a minivan so Martha can take a new job farther away from home and still pick up the kids after school care on the way home. They have no money for a down payment but they do have good credit. How much can they save in three months and how much can they afford for a monthly payment?</w:t>
      </w:r>
    </w:p>
    <w:p w:rsidR="00B972D8" w:rsidRPr="00CA7366" w:rsidRDefault="00B972D8" w:rsidP="00B972D8">
      <w:pPr>
        <w:tabs>
          <w:tab w:val="left" w:pos="2835"/>
        </w:tabs>
        <w:ind w:left="1440"/>
        <w:contextualSpacing/>
        <w:rPr>
          <w:rFonts w:ascii="Arial" w:hAnsi="Arial" w:cs="Arial"/>
          <w:b/>
          <w:sz w:val="16"/>
          <w:szCs w:val="16"/>
        </w:rPr>
      </w:pPr>
      <w:r>
        <w:rPr>
          <w:rFonts w:ascii="Arial" w:hAnsi="Arial" w:cs="Arial"/>
          <w:b/>
          <w:sz w:val="20"/>
          <w:szCs w:val="20"/>
        </w:rPr>
        <w:tab/>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Mortgage</w:t>
      </w:r>
      <w:r w:rsidRPr="00CA7366">
        <w:rPr>
          <w:rFonts w:ascii="Arial" w:hAnsi="Arial" w:cs="Arial"/>
          <w:b/>
          <w:sz w:val="24"/>
          <w:szCs w:val="24"/>
        </w:rPr>
        <w:tab/>
      </w:r>
      <w:r w:rsidRPr="00CA7366">
        <w:rPr>
          <w:rFonts w:ascii="Arial" w:hAnsi="Arial" w:cs="Arial"/>
          <w:b/>
          <w:sz w:val="24"/>
          <w:szCs w:val="24"/>
        </w:rPr>
        <w:tab/>
      </w:r>
      <w:r>
        <w:rPr>
          <w:rFonts w:ascii="Arial" w:hAnsi="Arial" w:cs="Arial"/>
          <w:b/>
          <w:sz w:val="24"/>
          <w:szCs w:val="24"/>
        </w:rPr>
        <w:t xml:space="preserve">         </w:t>
      </w:r>
      <w:r w:rsidRPr="00CA7366">
        <w:rPr>
          <w:rFonts w:ascii="Arial" w:hAnsi="Arial" w:cs="Arial"/>
          <w:b/>
          <w:sz w:val="24"/>
          <w:szCs w:val="24"/>
        </w:rPr>
        <w:t>$1200/month</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Childcare</w:t>
      </w:r>
      <w:r w:rsidRPr="00CA7366">
        <w:rPr>
          <w:rFonts w:ascii="Arial" w:hAnsi="Arial" w:cs="Arial"/>
          <w:b/>
          <w:sz w:val="24"/>
          <w:szCs w:val="24"/>
        </w:rPr>
        <w:tab/>
      </w:r>
      <w:r w:rsidRPr="00CA7366">
        <w:rPr>
          <w:rFonts w:ascii="Arial" w:hAnsi="Arial" w:cs="Arial"/>
          <w:b/>
          <w:sz w:val="24"/>
          <w:szCs w:val="24"/>
        </w:rPr>
        <w:tab/>
      </w:r>
      <w:r>
        <w:rPr>
          <w:rFonts w:ascii="Arial" w:hAnsi="Arial" w:cs="Arial"/>
          <w:b/>
          <w:sz w:val="24"/>
          <w:szCs w:val="24"/>
        </w:rPr>
        <w:t xml:space="preserve">           </w:t>
      </w:r>
      <w:r w:rsidRPr="00CA7366">
        <w:rPr>
          <w:rFonts w:ascii="Arial" w:hAnsi="Arial" w:cs="Arial"/>
          <w:b/>
          <w:sz w:val="24"/>
          <w:szCs w:val="24"/>
        </w:rPr>
        <w:t>$600/month</w:t>
      </w:r>
    </w:p>
    <w:p w:rsidR="00B972D8" w:rsidRPr="00CA7366" w:rsidRDefault="00B972D8" w:rsidP="00B972D8">
      <w:pPr>
        <w:ind w:left="1440"/>
        <w:contextualSpacing/>
        <w:rPr>
          <w:rFonts w:ascii="Arial" w:hAnsi="Arial" w:cs="Arial"/>
          <w:b/>
          <w:sz w:val="24"/>
          <w:szCs w:val="24"/>
        </w:rPr>
      </w:pPr>
      <w:r>
        <w:rPr>
          <w:rFonts w:ascii="Arial" w:hAnsi="Arial" w:cs="Arial"/>
          <w:b/>
          <w:sz w:val="24"/>
          <w:szCs w:val="24"/>
        </w:rPr>
        <w:t>Public Transportation</w:t>
      </w:r>
      <w:r>
        <w:rPr>
          <w:rFonts w:ascii="Arial" w:hAnsi="Arial" w:cs="Arial"/>
          <w:b/>
          <w:sz w:val="24"/>
          <w:szCs w:val="24"/>
        </w:rPr>
        <w:tab/>
      </w:r>
      <w:r w:rsidRPr="00CA7366">
        <w:rPr>
          <w:rFonts w:ascii="Arial" w:hAnsi="Arial" w:cs="Arial"/>
          <w:b/>
          <w:sz w:val="24"/>
          <w:szCs w:val="24"/>
        </w:rPr>
        <w:t>$300/month</w:t>
      </w:r>
    </w:p>
    <w:p w:rsidR="00B972D8" w:rsidRDefault="00B972D8" w:rsidP="00B972D8">
      <w:pPr>
        <w:ind w:left="1440"/>
        <w:contextualSpacing/>
        <w:rPr>
          <w:rFonts w:ascii="Arial" w:hAnsi="Arial" w:cs="Arial"/>
          <w:b/>
          <w:sz w:val="24"/>
          <w:szCs w:val="24"/>
        </w:rPr>
      </w:pPr>
      <w:r w:rsidRPr="00CA7366">
        <w:rPr>
          <w:rFonts w:ascii="Arial" w:hAnsi="Arial" w:cs="Arial"/>
          <w:b/>
          <w:sz w:val="24"/>
          <w:szCs w:val="24"/>
        </w:rPr>
        <w:t>Health Insurance</w:t>
      </w:r>
      <w:r w:rsidRPr="00CA7366">
        <w:rPr>
          <w:rFonts w:ascii="Arial" w:hAnsi="Arial" w:cs="Arial"/>
          <w:b/>
          <w:sz w:val="24"/>
          <w:szCs w:val="24"/>
        </w:rPr>
        <w:tab/>
      </w:r>
      <w:r>
        <w:rPr>
          <w:rFonts w:ascii="Arial" w:hAnsi="Arial" w:cs="Arial"/>
          <w:b/>
          <w:sz w:val="24"/>
          <w:szCs w:val="24"/>
        </w:rPr>
        <w:t xml:space="preserve">           </w:t>
      </w:r>
      <w:r w:rsidRPr="00CA7366">
        <w:rPr>
          <w:rFonts w:ascii="Arial" w:hAnsi="Arial" w:cs="Arial"/>
          <w:b/>
          <w:sz w:val="24"/>
          <w:szCs w:val="24"/>
        </w:rPr>
        <w:t>$200/month</w:t>
      </w:r>
    </w:p>
    <w:p w:rsidR="00B972D8" w:rsidRPr="00CA7366" w:rsidRDefault="00B972D8" w:rsidP="00B972D8">
      <w:pPr>
        <w:ind w:left="1440"/>
        <w:contextualSpacing/>
        <w:rPr>
          <w:rFonts w:ascii="Arial" w:hAnsi="Arial" w:cs="Arial"/>
          <w:b/>
          <w:sz w:val="20"/>
          <w:szCs w:val="20"/>
        </w:rPr>
      </w:pPr>
    </w:p>
    <w:p w:rsidR="00A346E3" w:rsidRDefault="00B972D8" w:rsidP="00B972D8">
      <w:pPr>
        <w:rPr>
          <w:rFonts w:ascii="Arial" w:hAnsi="Arial" w:cs="Arial"/>
          <w:b/>
          <w:sz w:val="24"/>
          <w:szCs w:val="24"/>
        </w:rPr>
      </w:pPr>
      <w:r w:rsidRPr="00CA7366">
        <w:rPr>
          <w:rFonts w:ascii="Arial" w:hAnsi="Arial" w:cs="Arial"/>
          <w:b/>
          <w:sz w:val="24"/>
          <w:szCs w:val="24"/>
        </w:rPr>
        <w:t xml:space="preserve">To save money, Thomas sews clothes and bakes bread and other goodies. Martha is also an able mechanic and can help maintain a car cheaply. They don’t </w:t>
      </w:r>
    </w:p>
    <w:p w:rsidR="00A346E3" w:rsidRDefault="00A346E3" w:rsidP="00B972D8">
      <w:pPr>
        <w:rPr>
          <w:rFonts w:ascii="Arial" w:hAnsi="Arial" w:cs="Arial"/>
          <w:b/>
          <w:sz w:val="24"/>
          <w:szCs w:val="24"/>
        </w:rPr>
      </w:pPr>
    </w:p>
    <w:p w:rsidR="00B972D8" w:rsidRPr="00CA7366" w:rsidRDefault="00B972D8" w:rsidP="00B972D8">
      <w:pPr>
        <w:rPr>
          <w:rFonts w:ascii="Arial" w:hAnsi="Arial" w:cs="Arial"/>
          <w:b/>
          <w:sz w:val="24"/>
          <w:szCs w:val="24"/>
        </w:rPr>
      </w:pPr>
      <w:proofErr w:type="gramStart"/>
      <w:r w:rsidRPr="00CA7366">
        <w:rPr>
          <w:rFonts w:ascii="Arial" w:hAnsi="Arial" w:cs="Arial"/>
          <w:b/>
          <w:sz w:val="24"/>
          <w:szCs w:val="24"/>
        </w:rPr>
        <w:t>need</w:t>
      </w:r>
      <w:proofErr w:type="gramEnd"/>
      <w:r w:rsidRPr="00CA7366">
        <w:rPr>
          <w:rFonts w:ascii="Arial" w:hAnsi="Arial" w:cs="Arial"/>
          <w:b/>
          <w:sz w:val="24"/>
          <w:szCs w:val="24"/>
        </w:rPr>
        <w:t xml:space="preserve"> fancy things and rarely go out to dinner. Are there any other ways to cut corners and keep the seven Van Keys happy and healthy?</w:t>
      </w:r>
    </w:p>
    <w:p w:rsidR="00B972D8" w:rsidRPr="00CA7366" w:rsidRDefault="00B972D8" w:rsidP="00B972D8">
      <w:pPr>
        <w:rPr>
          <w:rFonts w:ascii="Arial" w:hAnsi="Arial" w:cs="Arial"/>
          <w:b/>
          <w:sz w:val="28"/>
          <w:szCs w:val="28"/>
        </w:rPr>
      </w:pPr>
      <w:r>
        <w:rPr>
          <w:rFonts w:ascii="Arial" w:hAnsi="Arial" w:cs="Arial"/>
          <w:b/>
          <w:sz w:val="28"/>
          <w:szCs w:val="28"/>
        </w:rPr>
        <w:t>Scenario 6:</w:t>
      </w:r>
    </w:p>
    <w:p w:rsidR="00B972D8" w:rsidRPr="00CA7366" w:rsidRDefault="00B972D8" w:rsidP="00B972D8">
      <w:pPr>
        <w:contextualSpacing/>
        <w:rPr>
          <w:rFonts w:ascii="Arial" w:hAnsi="Arial" w:cs="Arial"/>
          <w:b/>
          <w:sz w:val="24"/>
          <w:szCs w:val="24"/>
        </w:rPr>
      </w:pPr>
      <w:r>
        <w:rPr>
          <w:rFonts w:ascii="Arial" w:hAnsi="Arial" w:cs="Arial"/>
          <w:b/>
          <w:sz w:val="24"/>
          <w:szCs w:val="24"/>
        </w:rPr>
        <w:t>Edith Payne</w:t>
      </w:r>
      <w:r w:rsidRPr="00CA7366">
        <w:rPr>
          <w:rFonts w:ascii="Arial" w:hAnsi="Arial" w:cs="Arial"/>
          <w:b/>
          <w:sz w:val="24"/>
          <w:szCs w:val="24"/>
        </w:rPr>
        <w:t xml:space="preserve"> is a journey level carpenter who, based on previous experience, wants to set aside enough money to get through four months of unemployment if necessary without touching her savings. She has just purchased a home and is a single mother raising a 15 year old. Right now she is bringing home about $5000 per month working 6-10’s and believes this will continue for the next 6 months. If she receives $1400/month from unemployment once she is laid off, how much does she need to save and how much can she put away each month?</w:t>
      </w:r>
    </w:p>
    <w:p w:rsidR="00B972D8" w:rsidRPr="00CA7366" w:rsidRDefault="00B972D8" w:rsidP="00B972D8">
      <w:pPr>
        <w:ind w:left="1440"/>
        <w:contextualSpacing/>
        <w:rPr>
          <w:rFonts w:ascii="Arial" w:hAnsi="Arial" w:cs="Arial"/>
          <w:b/>
          <w:sz w:val="16"/>
          <w:szCs w:val="16"/>
        </w:rPr>
      </w:pP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Mortgage</w:t>
      </w:r>
      <w:r w:rsidRPr="00CA7366">
        <w:rPr>
          <w:rFonts w:ascii="Arial" w:hAnsi="Arial" w:cs="Arial"/>
          <w:b/>
          <w:sz w:val="24"/>
          <w:szCs w:val="24"/>
        </w:rPr>
        <w:tab/>
      </w:r>
      <w:r w:rsidRPr="00CA7366">
        <w:rPr>
          <w:rFonts w:ascii="Arial" w:hAnsi="Arial" w:cs="Arial"/>
          <w:b/>
          <w:sz w:val="24"/>
          <w:szCs w:val="24"/>
        </w:rPr>
        <w:tab/>
        <w:t>$1600/month</w:t>
      </w:r>
    </w:p>
    <w:p w:rsidR="00B972D8" w:rsidRPr="00CA7366" w:rsidRDefault="00B972D8" w:rsidP="00B972D8">
      <w:pPr>
        <w:ind w:left="1440"/>
        <w:contextualSpacing/>
        <w:rPr>
          <w:rFonts w:ascii="Arial" w:hAnsi="Arial" w:cs="Arial"/>
          <w:b/>
          <w:sz w:val="24"/>
          <w:szCs w:val="24"/>
        </w:rPr>
      </w:pPr>
      <w:r w:rsidRPr="00CA7366">
        <w:rPr>
          <w:rFonts w:ascii="Arial" w:hAnsi="Arial" w:cs="Arial"/>
          <w:b/>
          <w:sz w:val="24"/>
          <w:szCs w:val="24"/>
        </w:rPr>
        <w:t>Truck payment</w:t>
      </w:r>
      <w:r w:rsidRPr="00CA7366">
        <w:rPr>
          <w:rFonts w:ascii="Arial" w:hAnsi="Arial" w:cs="Arial"/>
          <w:b/>
          <w:sz w:val="24"/>
          <w:szCs w:val="24"/>
        </w:rPr>
        <w:tab/>
        <w:t>$600/month (including insurance)</w:t>
      </w:r>
    </w:p>
    <w:p w:rsidR="00B972D8" w:rsidRPr="008C6BC6" w:rsidRDefault="00B972D8" w:rsidP="00B972D8">
      <w:pPr>
        <w:ind w:left="1440"/>
        <w:contextualSpacing/>
        <w:rPr>
          <w:rFonts w:ascii="Arial" w:hAnsi="Arial" w:cs="Arial"/>
          <w:b/>
          <w:sz w:val="24"/>
          <w:szCs w:val="24"/>
        </w:rPr>
      </w:pPr>
      <w:r>
        <w:rPr>
          <w:rFonts w:ascii="Arial" w:hAnsi="Arial" w:cs="Arial"/>
          <w:b/>
          <w:sz w:val="24"/>
          <w:szCs w:val="24"/>
        </w:rPr>
        <w:t>Credit Cards</w:t>
      </w:r>
      <w:r>
        <w:rPr>
          <w:rFonts w:ascii="Arial" w:hAnsi="Arial" w:cs="Arial"/>
          <w:b/>
          <w:sz w:val="24"/>
          <w:szCs w:val="24"/>
        </w:rPr>
        <w:tab/>
      </w:r>
      <w:r w:rsidRPr="00CA7366">
        <w:rPr>
          <w:rFonts w:ascii="Arial" w:hAnsi="Arial" w:cs="Arial"/>
          <w:b/>
          <w:sz w:val="24"/>
          <w:szCs w:val="24"/>
        </w:rPr>
        <w:t>$670/month</w:t>
      </w:r>
    </w:p>
    <w:p w:rsidR="00B972D8" w:rsidRPr="008C6BC6" w:rsidRDefault="00B972D8" w:rsidP="00B972D8">
      <w:pPr>
        <w:pStyle w:val="NoSpacing"/>
        <w:rPr>
          <w:rFonts w:ascii="Arial" w:hAnsi="Arial" w:cs="Arial"/>
          <w:b/>
          <w:sz w:val="24"/>
          <w:szCs w:val="24"/>
        </w:rPr>
      </w:pPr>
      <w:r w:rsidRPr="008C6BC6">
        <w:rPr>
          <w:rFonts w:ascii="Arial" w:hAnsi="Arial" w:cs="Arial"/>
          <w:b/>
          <w:sz w:val="24"/>
          <w:szCs w:val="24"/>
        </w:rPr>
        <w:t>Edith spends a lot of money on gas driving 60 miles back and forth to work each day, a trip which also has her spending more money on fast food for breakfast and dinner at about $10 a day. Edith has a long distance romance with a hunky plumber in Wichita and moons around on the phone half the night with a whopping phone bill of $250 a month. Edith also needs to start saving for her son’s college education and keep him laced in all the latest fashions. How can Edith cut some corners?</w:t>
      </w:r>
    </w:p>
    <w:p w:rsidR="00B972D8" w:rsidRDefault="00B972D8" w:rsidP="00B972D8">
      <w:pPr>
        <w:pStyle w:val="NoSpacing"/>
        <w:rPr>
          <w:sz w:val="28"/>
          <w:szCs w:val="28"/>
        </w:rPr>
      </w:pPr>
    </w:p>
    <w:p w:rsidR="00B972D8" w:rsidRPr="008C6BC6" w:rsidRDefault="00B972D8" w:rsidP="00B972D8">
      <w:pPr>
        <w:rPr>
          <w:rFonts w:ascii="Arial" w:hAnsi="Arial" w:cs="Arial"/>
          <w:b/>
          <w:sz w:val="28"/>
          <w:szCs w:val="28"/>
        </w:rPr>
      </w:pPr>
      <w:r w:rsidRPr="008C6BC6">
        <w:rPr>
          <w:rFonts w:ascii="Arial" w:hAnsi="Arial" w:cs="Arial"/>
          <w:b/>
          <w:sz w:val="28"/>
          <w:szCs w:val="28"/>
        </w:rPr>
        <w:t>Scenario 7:</w:t>
      </w:r>
    </w:p>
    <w:p w:rsidR="00B972D8" w:rsidRPr="008C6BC6" w:rsidRDefault="00B972D8" w:rsidP="00B972D8">
      <w:pPr>
        <w:contextualSpacing/>
        <w:rPr>
          <w:rFonts w:ascii="Arial" w:hAnsi="Arial" w:cs="Arial"/>
          <w:b/>
          <w:sz w:val="24"/>
          <w:szCs w:val="24"/>
        </w:rPr>
      </w:pPr>
      <w:r w:rsidRPr="008C6BC6">
        <w:rPr>
          <w:rFonts w:ascii="Arial" w:hAnsi="Arial" w:cs="Arial"/>
          <w:b/>
          <w:sz w:val="24"/>
          <w:szCs w:val="24"/>
        </w:rPr>
        <w:t>Florence Fernandez has two kids, Sandy, 10 and Joe, 13. Sandy makes $18/hour as a manager but frequently works late with no overtime because she is salaried. Because Sandy often has to work late, she bought a satellite dish so her kids could watch lots of PBS while she is working late. Also, Sandy often brings home a lot of take-out (3 times a week at least) and prepared food to save time. Her grocery bill is $500/month and take out bills cost her family $234/month. Sandy needs to save for a 2 month unpaid pre-apprenticeship program in 4 months. How much can she save up in 4 months?</w:t>
      </w:r>
    </w:p>
    <w:p w:rsidR="00B972D8" w:rsidRPr="008C6BC6" w:rsidRDefault="00B972D8" w:rsidP="00B972D8">
      <w:pPr>
        <w:contextualSpacing/>
        <w:rPr>
          <w:rFonts w:ascii="Arial" w:hAnsi="Arial" w:cs="Arial"/>
          <w:b/>
          <w:sz w:val="16"/>
          <w:szCs w:val="16"/>
        </w:rPr>
      </w:pPr>
    </w:p>
    <w:p w:rsidR="00B972D8" w:rsidRPr="008C6BC6" w:rsidRDefault="00B972D8" w:rsidP="00B972D8">
      <w:pPr>
        <w:ind w:left="1440"/>
        <w:contextualSpacing/>
        <w:rPr>
          <w:rFonts w:ascii="Arial" w:hAnsi="Arial" w:cs="Arial"/>
          <w:b/>
          <w:sz w:val="24"/>
          <w:szCs w:val="24"/>
        </w:rPr>
      </w:pPr>
      <w:r w:rsidRPr="008C6BC6">
        <w:rPr>
          <w:rFonts w:ascii="Arial" w:hAnsi="Arial" w:cs="Arial"/>
          <w:b/>
          <w:sz w:val="24"/>
          <w:szCs w:val="24"/>
        </w:rPr>
        <w:t>Take out &amp; Groceries</w:t>
      </w:r>
      <w:r w:rsidRPr="008C6BC6">
        <w:rPr>
          <w:rFonts w:ascii="Arial" w:hAnsi="Arial" w:cs="Arial"/>
          <w:b/>
          <w:sz w:val="24"/>
          <w:szCs w:val="24"/>
        </w:rPr>
        <w:tab/>
        <w:t>$734/month</w:t>
      </w:r>
    </w:p>
    <w:p w:rsidR="00B972D8" w:rsidRPr="008C6BC6" w:rsidRDefault="00B972D8" w:rsidP="00B972D8">
      <w:pPr>
        <w:ind w:left="1440"/>
        <w:contextualSpacing/>
        <w:rPr>
          <w:rFonts w:ascii="Arial" w:hAnsi="Arial" w:cs="Arial"/>
          <w:b/>
          <w:sz w:val="24"/>
          <w:szCs w:val="24"/>
        </w:rPr>
      </w:pPr>
      <w:r w:rsidRPr="008C6BC6">
        <w:rPr>
          <w:rFonts w:ascii="Arial" w:hAnsi="Arial" w:cs="Arial"/>
          <w:b/>
          <w:sz w:val="24"/>
          <w:szCs w:val="24"/>
        </w:rPr>
        <w:t>Rent</w:t>
      </w:r>
      <w:r w:rsidRPr="008C6BC6">
        <w:rPr>
          <w:rFonts w:ascii="Arial" w:hAnsi="Arial" w:cs="Arial"/>
          <w:b/>
          <w:sz w:val="24"/>
          <w:szCs w:val="24"/>
        </w:rPr>
        <w:tab/>
      </w:r>
      <w:r w:rsidRPr="008C6BC6">
        <w:rPr>
          <w:rFonts w:ascii="Arial" w:hAnsi="Arial" w:cs="Arial"/>
          <w:b/>
          <w:sz w:val="24"/>
          <w:szCs w:val="24"/>
        </w:rPr>
        <w:tab/>
      </w:r>
      <w:r w:rsidRPr="008C6BC6">
        <w:rPr>
          <w:rFonts w:ascii="Arial" w:hAnsi="Arial" w:cs="Arial"/>
          <w:b/>
          <w:sz w:val="24"/>
          <w:szCs w:val="24"/>
        </w:rPr>
        <w:tab/>
      </w:r>
      <w:r w:rsidRPr="008C6BC6">
        <w:rPr>
          <w:rFonts w:ascii="Arial" w:hAnsi="Arial" w:cs="Arial"/>
          <w:b/>
          <w:sz w:val="24"/>
          <w:szCs w:val="24"/>
        </w:rPr>
        <w:tab/>
        <w:t>$850/month</w:t>
      </w:r>
    </w:p>
    <w:p w:rsidR="00B972D8" w:rsidRPr="008C6BC6" w:rsidRDefault="00B972D8" w:rsidP="00B972D8">
      <w:pPr>
        <w:ind w:left="1440"/>
        <w:contextualSpacing/>
        <w:rPr>
          <w:rFonts w:ascii="Arial" w:hAnsi="Arial" w:cs="Arial"/>
          <w:b/>
          <w:sz w:val="24"/>
          <w:szCs w:val="24"/>
        </w:rPr>
      </w:pPr>
      <w:r w:rsidRPr="008C6BC6">
        <w:rPr>
          <w:rFonts w:ascii="Arial" w:hAnsi="Arial" w:cs="Arial"/>
          <w:b/>
          <w:sz w:val="24"/>
          <w:szCs w:val="24"/>
        </w:rPr>
        <w:t>Entertainment</w:t>
      </w:r>
      <w:r w:rsidRPr="008C6BC6">
        <w:rPr>
          <w:rFonts w:ascii="Arial" w:hAnsi="Arial" w:cs="Arial"/>
          <w:b/>
          <w:sz w:val="24"/>
          <w:szCs w:val="24"/>
        </w:rPr>
        <w:tab/>
      </w:r>
      <w:r w:rsidRPr="008C6BC6">
        <w:rPr>
          <w:rFonts w:ascii="Arial" w:hAnsi="Arial" w:cs="Arial"/>
          <w:b/>
          <w:sz w:val="24"/>
          <w:szCs w:val="24"/>
        </w:rPr>
        <w:tab/>
        <w:t>$65/month</w:t>
      </w:r>
    </w:p>
    <w:p w:rsidR="00B972D8" w:rsidRPr="008C6BC6" w:rsidRDefault="00B972D8" w:rsidP="00B972D8">
      <w:pPr>
        <w:ind w:left="1440"/>
        <w:contextualSpacing/>
        <w:rPr>
          <w:rFonts w:ascii="Arial" w:hAnsi="Arial" w:cs="Arial"/>
          <w:b/>
          <w:sz w:val="24"/>
          <w:szCs w:val="24"/>
        </w:rPr>
      </w:pPr>
      <w:r>
        <w:rPr>
          <w:rFonts w:ascii="Arial" w:hAnsi="Arial" w:cs="Arial"/>
          <w:b/>
          <w:sz w:val="24"/>
          <w:szCs w:val="24"/>
        </w:rPr>
        <w:t>Clothes &amp; Nintendo</w:t>
      </w:r>
      <w:r>
        <w:rPr>
          <w:rFonts w:ascii="Arial" w:hAnsi="Arial" w:cs="Arial"/>
          <w:b/>
          <w:sz w:val="24"/>
          <w:szCs w:val="24"/>
        </w:rPr>
        <w:tab/>
      </w:r>
      <w:r w:rsidRPr="008C6BC6">
        <w:rPr>
          <w:rFonts w:ascii="Arial" w:hAnsi="Arial" w:cs="Arial"/>
          <w:b/>
          <w:sz w:val="24"/>
          <w:szCs w:val="24"/>
        </w:rPr>
        <w:t>$150/month</w:t>
      </w:r>
    </w:p>
    <w:p w:rsidR="00B972D8" w:rsidRPr="008C6BC6" w:rsidRDefault="00B972D8" w:rsidP="00B972D8">
      <w:pPr>
        <w:ind w:left="1440"/>
        <w:contextualSpacing/>
        <w:rPr>
          <w:rFonts w:ascii="Arial" w:hAnsi="Arial" w:cs="Arial"/>
          <w:b/>
          <w:sz w:val="24"/>
          <w:szCs w:val="24"/>
        </w:rPr>
      </w:pPr>
      <w:r w:rsidRPr="008C6BC6">
        <w:rPr>
          <w:rFonts w:ascii="Arial" w:hAnsi="Arial" w:cs="Arial"/>
          <w:b/>
          <w:sz w:val="24"/>
          <w:szCs w:val="24"/>
        </w:rPr>
        <w:t>Transportation</w:t>
      </w:r>
      <w:r w:rsidRPr="008C6BC6">
        <w:rPr>
          <w:rFonts w:ascii="Arial" w:hAnsi="Arial" w:cs="Arial"/>
          <w:b/>
          <w:sz w:val="24"/>
          <w:szCs w:val="24"/>
        </w:rPr>
        <w:tab/>
      </w:r>
      <w:r w:rsidRPr="008C6BC6">
        <w:rPr>
          <w:rFonts w:ascii="Arial" w:hAnsi="Arial" w:cs="Arial"/>
          <w:b/>
          <w:sz w:val="24"/>
          <w:szCs w:val="24"/>
        </w:rPr>
        <w:tab/>
        <w:t>$150/month</w:t>
      </w:r>
    </w:p>
    <w:p w:rsidR="00B972D8" w:rsidRDefault="00B972D8" w:rsidP="00B972D8"/>
    <w:p w:rsidR="00B972D8" w:rsidRDefault="00B972D8" w:rsidP="00B972D8">
      <w:pPr>
        <w:autoSpaceDE w:val="0"/>
        <w:autoSpaceDN w:val="0"/>
        <w:adjustRightInd w:val="0"/>
        <w:spacing w:after="0" w:line="240" w:lineRule="auto"/>
        <w:jc w:val="center"/>
        <w:rPr>
          <w:rFonts w:ascii="Arial" w:hAnsi="Arial" w:cs="Arial"/>
          <w:b/>
          <w:bCs/>
          <w:sz w:val="36"/>
          <w:szCs w:val="36"/>
        </w:rPr>
      </w:pPr>
    </w:p>
    <w:p w:rsidR="00B972D8" w:rsidRPr="00A43CE9" w:rsidRDefault="00B972D8" w:rsidP="00B972D8">
      <w:pPr>
        <w:autoSpaceDE w:val="0"/>
        <w:autoSpaceDN w:val="0"/>
        <w:adjustRightInd w:val="0"/>
        <w:spacing w:after="0" w:line="240" w:lineRule="auto"/>
        <w:jc w:val="center"/>
        <w:rPr>
          <w:rFonts w:ascii="Arial" w:hAnsi="Arial" w:cs="Arial"/>
          <w:b/>
          <w:bCs/>
          <w:sz w:val="36"/>
          <w:szCs w:val="36"/>
        </w:rPr>
      </w:pPr>
      <w:r w:rsidRPr="00A43CE9">
        <w:rPr>
          <w:rFonts w:ascii="Arial" w:hAnsi="Arial" w:cs="Arial"/>
          <w:b/>
          <w:bCs/>
          <w:sz w:val="36"/>
          <w:szCs w:val="36"/>
        </w:rPr>
        <w:t>Budget Decision Making</w:t>
      </w:r>
    </w:p>
    <w:p w:rsidR="00B972D8" w:rsidRPr="00A43CE9" w:rsidRDefault="00B972D8" w:rsidP="00B972D8">
      <w:pPr>
        <w:autoSpaceDE w:val="0"/>
        <w:autoSpaceDN w:val="0"/>
        <w:adjustRightInd w:val="0"/>
        <w:spacing w:after="0" w:line="240" w:lineRule="auto"/>
        <w:rPr>
          <w:rFonts w:ascii="Arial" w:hAnsi="Arial" w:cs="Arial"/>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sz w:val="24"/>
          <w:szCs w:val="24"/>
        </w:rPr>
        <w:t>Justine has just started her first job after graduating from college. She earns $45,000 per year. She has estimated all her annual expenses in her budget as percent of her yearly salary.</w:t>
      </w:r>
    </w:p>
    <w:p w:rsidR="00B972D8" w:rsidRPr="00A43CE9"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1. </w:t>
      </w:r>
      <w:r w:rsidRPr="00A43CE9">
        <w:rPr>
          <w:rFonts w:ascii="Arial" w:hAnsi="Arial" w:cs="Arial"/>
          <w:sz w:val="24"/>
          <w:szCs w:val="24"/>
        </w:rPr>
        <w:t>Convert Justine’s budget percentages to dollars.</w:t>
      </w:r>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Rent (with one roommate)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842159385"/>
          <w:placeholder>
            <w:docPart w:val="60273AF759C44CAE8DA92489F1631140"/>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sz w:val="24"/>
          <w:szCs w:val="24"/>
        </w:rPr>
        <w:t xml:space="preserve">Food </w:t>
      </w:r>
      <w:r>
        <w:rPr>
          <w:rFonts w:ascii="Arial" w:hAnsi="Arial" w:cs="Arial"/>
          <w:sz w:val="24"/>
          <w:szCs w:val="24"/>
        </w:rPr>
        <w:t>13</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793019707"/>
          <w:placeholder>
            <w:docPart w:val="9B52028AB20746FFB2F1F8733F7849DA"/>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Clothing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162196334"/>
          <w:placeholder>
            <w:docPart w:val="B6E79E57A921451481FDAB0B33C1EF79"/>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Transportation 9</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844232077"/>
          <w:placeholder>
            <w:docPart w:val="54E3766517034BD6A77152BF6A84D1F9"/>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Medical 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973293195"/>
          <w:placeholder>
            <w:docPart w:val="BCCC2490645E4660BDD85259CCB244AE"/>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Recreation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868020876"/>
          <w:placeholder>
            <w:docPart w:val="81B80AC9A6794D4BB5B24494D6707928"/>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Federal Taxes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674444589"/>
          <w:placeholder>
            <w:docPart w:val="9E4680D5E21543B1A1E47D411318734D"/>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State Taxes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667086574"/>
          <w:placeholder>
            <w:docPart w:val="3EF4F460065746559309B67F51587F20"/>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Savings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872502981"/>
          <w:placeholder>
            <w:docPart w:val="EC5BE17AC47248699176517C556730C9"/>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Miscellaneous 11</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576328943"/>
          <w:placeholder>
            <w:docPart w:val="43107E5CB73840CC94E6CC12DDC63518"/>
          </w:placeholder>
          <w:showingPlcHdr/>
          <w:text/>
        </w:sdtPr>
        <w:sdtEndPr/>
        <w:sdtContent>
          <w:r w:rsidRPr="00C02E89">
            <w:rPr>
              <w:rStyle w:val="PlaceholderText"/>
            </w:rPr>
            <w:t>Click here to enter text.</w:t>
          </w:r>
        </w:sdtContent>
      </w:sdt>
    </w:p>
    <w:p w:rsidR="00B972D8" w:rsidRPr="00A43CE9"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i/>
          <w:iCs/>
          <w:sz w:val="24"/>
          <w:szCs w:val="24"/>
        </w:rPr>
      </w:pPr>
      <w:r w:rsidRPr="00A43CE9">
        <w:rPr>
          <w:rFonts w:ascii="Arial" w:hAnsi="Arial" w:cs="Arial"/>
          <w:b/>
          <w:bCs/>
          <w:sz w:val="24"/>
          <w:szCs w:val="24"/>
        </w:rPr>
        <w:t xml:space="preserve">2. </w:t>
      </w:r>
      <w:r>
        <w:rPr>
          <w:rFonts w:ascii="Arial" w:hAnsi="Arial" w:cs="Arial"/>
          <w:sz w:val="24"/>
          <w:szCs w:val="24"/>
        </w:rPr>
        <w:t>If Justine</w:t>
      </w:r>
      <w:r w:rsidRPr="00A43CE9">
        <w:rPr>
          <w:rFonts w:ascii="Arial" w:hAnsi="Arial" w:cs="Arial"/>
          <w:sz w:val="24"/>
          <w:szCs w:val="24"/>
        </w:rPr>
        <w:t xml:space="preserve"> gets an apartment by herself, </w:t>
      </w:r>
      <w:r w:rsidRPr="009549EE">
        <w:rPr>
          <w:rFonts w:ascii="Arial" w:hAnsi="Arial" w:cs="Arial"/>
          <w:sz w:val="24"/>
          <w:szCs w:val="24"/>
        </w:rPr>
        <w:t xml:space="preserve">her </w:t>
      </w:r>
      <w:r w:rsidRPr="009549EE">
        <w:rPr>
          <w:rFonts w:ascii="Arial" w:hAnsi="Arial" w:cs="Arial"/>
          <w:iCs/>
          <w:sz w:val="24"/>
          <w:szCs w:val="24"/>
        </w:rPr>
        <w:t xml:space="preserve">yearly </w:t>
      </w:r>
      <w:r w:rsidRPr="009549EE">
        <w:rPr>
          <w:rFonts w:ascii="Arial" w:hAnsi="Arial" w:cs="Arial"/>
          <w:sz w:val="24"/>
          <w:szCs w:val="24"/>
        </w:rPr>
        <w:t>rent would</w:t>
      </w:r>
      <w:r>
        <w:rPr>
          <w:rFonts w:ascii="Arial" w:hAnsi="Arial" w:cs="Arial"/>
          <w:sz w:val="24"/>
          <w:szCs w:val="24"/>
        </w:rPr>
        <w:t xml:space="preserve"> be $11,</w:t>
      </w:r>
      <w:r w:rsidRPr="00A43CE9">
        <w:rPr>
          <w:rFonts w:ascii="Arial" w:hAnsi="Arial" w:cs="Arial"/>
          <w:sz w:val="24"/>
          <w:szCs w:val="24"/>
        </w:rPr>
        <w:t>600. What percent of her salary is that?</w:t>
      </w:r>
    </w:p>
    <w:p w:rsidR="00B972D8"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3. </w:t>
      </w:r>
      <w:r>
        <w:rPr>
          <w:rFonts w:ascii="Arial" w:hAnsi="Arial" w:cs="Arial"/>
          <w:sz w:val="24"/>
          <w:szCs w:val="24"/>
        </w:rPr>
        <w:t>Subtract 14</w:t>
      </w:r>
      <w:r w:rsidRPr="00A43CE9">
        <w:rPr>
          <w:rFonts w:ascii="Arial" w:hAnsi="Arial" w:cs="Arial"/>
          <w:sz w:val="24"/>
          <w:szCs w:val="24"/>
        </w:rPr>
        <w:t>% from your a</w:t>
      </w:r>
      <w:r>
        <w:rPr>
          <w:rFonts w:ascii="Arial" w:hAnsi="Arial" w:cs="Arial"/>
          <w:sz w:val="24"/>
          <w:szCs w:val="24"/>
        </w:rPr>
        <w:t xml:space="preserve">nswer to Question 2 to find the </w:t>
      </w:r>
      <w:r w:rsidRPr="00A43CE9">
        <w:rPr>
          <w:rFonts w:ascii="Arial" w:hAnsi="Arial" w:cs="Arial"/>
          <w:sz w:val="24"/>
          <w:szCs w:val="24"/>
        </w:rPr>
        <w:t>percent change in her rent expense in relation to her total budget.</w:t>
      </w:r>
    </w:p>
    <w:p w:rsidR="00B972D8" w:rsidRDefault="00B972D8" w:rsidP="00B972D8">
      <w:pPr>
        <w:autoSpaceDE w:val="0"/>
        <w:autoSpaceDN w:val="0"/>
        <w:adjustRightInd w:val="0"/>
        <w:spacing w:after="0" w:line="240" w:lineRule="auto"/>
        <w:rPr>
          <w:rFonts w:ascii="Arial" w:hAnsi="Arial" w:cs="Arial"/>
          <w:b/>
          <w:bCs/>
          <w:sz w:val="24"/>
          <w:szCs w:val="24"/>
        </w:rPr>
      </w:pPr>
    </w:p>
    <w:p w:rsidR="00B972D8"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4. </w:t>
      </w:r>
      <w:r w:rsidRPr="00A43CE9">
        <w:rPr>
          <w:rFonts w:ascii="Arial" w:hAnsi="Arial" w:cs="Arial"/>
          <w:sz w:val="24"/>
          <w:szCs w:val="24"/>
        </w:rPr>
        <w:t>Some things, like F</w:t>
      </w:r>
      <w:r>
        <w:rPr>
          <w:rFonts w:ascii="Arial" w:hAnsi="Arial" w:cs="Arial"/>
          <w:sz w:val="24"/>
          <w:szCs w:val="24"/>
        </w:rPr>
        <w:t xml:space="preserve">ederal taxes, cannot be changed </w:t>
      </w:r>
      <w:r w:rsidRPr="00A43CE9">
        <w:rPr>
          <w:rFonts w:ascii="Arial" w:hAnsi="Arial" w:cs="Arial"/>
          <w:sz w:val="24"/>
          <w:szCs w:val="24"/>
        </w:rPr>
        <w:t>because they are not und</w:t>
      </w:r>
      <w:r>
        <w:rPr>
          <w:rFonts w:ascii="Arial" w:hAnsi="Arial" w:cs="Arial"/>
          <w:sz w:val="24"/>
          <w:szCs w:val="24"/>
        </w:rPr>
        <w:t xml:space="preserve">er </w:t>
      </w:r>
    </w:p>
    <w:p w:rsidR="00B972D8" w:rsidRDefault="00B972D8" w:rsidP="00B972D8">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Justine’s control.</w:t>
      </w:r>
      <w:proofErr w:type="gramEnd"/>
      <w:r>
        <w:rPr>
          <w:rFonts w:ascii="Arial" w:hAnsi="Arial" w:cs="Arial"/>
          <w:sz w:val="24"/>
          <w:szCs w:val="24"/>
        </w:rPr>
        <w:t xml:space="preserve"> What changes </w:t>
      </w:r>
      <w:r w:rsidRPr="009549EE">
        <w:rPr>
          <w:rFonts w:ascii="Arial" w:hAnsi="Arial" w:cs="Arial"/>
          <w:iCs/>
          <w:sz w:val="24"/>
          <w:szCs w:val="24"/>
        </w:rPr>
        <w:t xml:space="preserve">can </w:t>
      </w:r>
      <w:r w:rsidRPr="009549EE">
        <w:rPr>
          <w:rFonts w:ascii="Arial" w:hAnsi="Arial" w:cs="Arial"/>
          <w:sz w:val="24"/>
          <w:szCs w:val="24"/>
        </w:rPr>
        <w:t>she</w:t>
      </w:r>
      <w:r w:rsidRPr="00A43CE9">
        <w:rPr>
          <w:rFonts w:ascii="Arial" w:hAnsi="Arial" w:cs="Arial"/>
          <w:sz w:val="24"/>
          <w:szCs w:val="24"/>
        </w:rPr>
        <w:t xml:space="preserve"> make so that she</w:t>
      </w:r>
      <w:r>
        <w:rPr>
          <w:rFonts w:ascii="Arial" w:hAnsi="Arial" w:cs="Arial"/>
          <w:sz w:val="24"/>
          <w:szCs w:val="24"/>
        </w:rPr>
        <w:t xml:space="preserve"> can move to her own apartment without too much of a burden on her current budget?</w:t>
      </w:r>
    </w:p>
    <w:p w:rsidR="00B972D8" w:rsidRDefault="00B972D8" w:rsidP="00B972D8">
      <w:pPr>
        <w:autoSpaceDE w:val="0"/>
        <w:autoSpaceDN w:val="0"/>
        <w:adjustRightInd w:val="0"/>
        <w:spacing w:after="0" w:line="240" w:lineRule="auto"/>
        <w:rPr>
          <w:rFonts w:ascii="Arial" w:hAnsi="Arial" w:cs="Arial"/>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5. </w:t>
      </w:r>
      <w:r w:rsidRPr="00A43CE9">
        <w:rPr>
          <w:rFonts w:ascii="Arial" w:hAnsi="Arial" w:cs="Arial"/>
          <w:sz w:val="24"/>
          <w:szCs w:val="24"/>
        </w:rPr>
        <w:t xml:space="preserve">Do you think Nora should get her own apartment? </w:t>
      </w:r>
      <w:r>
        <w:rPr>
          <w:rFonts w:ascii="Arial" w:hAnsi="Arial" w:cs="Arial"/>
          <w:sz w:val="24"/>
          <w:szCs w:val="24"/>
        </w:rPr>
        <w:t xml:space="preserve">Can she afford her own apartment? </w:t>
      </w:r>
      <w:r w:rsidRPr="00A43CE9">
        <w:rPr>
          <w:rFonts w:ascii="Arial" w:hAnsi="Arial" w:cs="Arial"/>
          <w:sz w:val="24"/>
          <w:szCs w:val="24"/>
        </w:rPr>
        <w:t>Why or why not?</w:t>
      </w:r>
    </w:p>
    <w:p w:rsidR="00B972D8" w:rsidRDefault="00B972D8" w:rsidP="00B972D8"/>
    <w:p w:rsidR="00B972D8" w:rsidRDefault="00B972D8" w:rsidP="00B972D8"/>
    <w:p w:rsidR="00B972D8" w:rsidRDefault="00B972D8" w:rsidP="00B972D8"/>
    <w:p w:rsidR="00B972D8" w:rsidRDefault="00B972D8" w:rsidP="00B972D8"/>
    <w:p w:rsidR="00B972D8" w:rsidRDefault="00B972D8" w:rsidP="00B972D8"/>
    <w:p w:rsidR="00B972D8" w:rsidRDefault="00B972D8" w:rsidP="00B972D8">
      <w:pPr>
        <w:autoSpaceDE w:val="0"/>
        <w:autoSpaceDN w:val="0"/>
        <w:adjustRightInd w:val="0"/>
        <w:spacing w:after="0" w:line="240" w:lineRule="auto"/>
        <w:rPr>
          <w:rFonts w:ascii="Arial" w:hAnsi="Arial" w:cs="Arial"/>
          <w:b/>
          <w:bCs/>
          <w:sz w:val="36"/>
          <w:szCs w:val="36"/>
        </w:rPr>
      </w:pPr>
    </w:p>
    <w:p w:rsidR="00B972D8" w:rsidRDefault="00B972D8" w:rsidP="00B972D8">
      <w:pP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Answers:</w:t>
      </w:r>
    </w:p>
    <w:p w:rsidR="00B972D8" w:rsidRPr="00A43CE9" w:rsidRDefault="00B972D8" w:rsidP="00B972D8">
      <w:pPr>
        <w:autoSpaceDE w:val="0"/>
        <w:autoSpaceDN w:val="0"/>
        <w:adjustRightInd w:val="0"/>
        <w:spacing w:after="0" w:line="240" w:lineRule="auto"/>
        <w:jc w:val="center"/>
        <w:rPr>
          <w:rFonts w:ascii="Arial" w:hAnsi="Arial" w:cs="Arial"/>
          <w:b/>
          <w:bCs/>
          <w:sz w:val="36"/>
          <w:szCs w:val="36"/>
        </w:rPr>
      </w:pPr>
      <w:r w:rsidRPr="00A43CE9">
        <w:rPr>
          <w:rFonts w:ascii="Arial" w:hAnsi="Arial" w:cs="Arial"/>
          <w:b/>
          <w:bCs/>
          <w:sz w:val="36"/>
          <w:szCs w:val="36"/>
        </w:rPr>
        <w:t>Budget Decision Making</w:t>
      </w:r>
    </w:p>
    <w:p w:rsidR="00B972D8" w:rsidRPr="00A43CE9" w:rsidRDefault="00B972D8" w:rsidP="00B972D8">
      <w:pPr>
        <w:autoSpaceDE w:val="0"/>
        <w:autoSpaceDN w:val="0"/>
        <w:adjustRightInd w:val="0"/>
        <w:spacing w:after="0" w:line="240" w:lineRule="auto"/>
        <w:rPr>
          <w:rFonts w:ascii="Arial" w:hAnsi="Arial" w:cs="Arial"/>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sz w:val="24"/>
          <w:szCs w:val="24"/>
        </w:rPr>
        <w:t xml:space="preserve">Justine has just started her first job after graduating from college. She earns $45,000 per year. She has estimated all her annual expenses in her budget as </w:t>
      </w:r>
      <w:proofErr w:type="spellStart"/>
      <w:r w:rsidRPr="00A43CE9">
        <w:rPr>
          <w:rFonts w:ascii="Arial" w:hAnsi="Arial" w:cs="Arial"/>
          <w:sz w:val="24"/>
          <w:szCs w:val="24"/>
        </w:rPr>
        <w:t>percents</w:t>
      </w:r>
      <w:proofErr w:type="spellEnd"/>
      <w:r w:rsidRPr="00A43CE9">
        <w:rPr>
          <w:rFonts w:ascii="Arial" w:hAnsi="Arial" w:cs="Arial"/>
          <w:sz w:val="24"/>
          <w:szCs w:val="24"/>
        </w:rPr>
        <w:t xml:space="preserve"> of her yearly salary.</w:t>
      </w:r>
    </w:p>
    <w:p w:rsidR="00B972D8" w:rsidRPr="00A43CE9"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1. </w:t>
      </w:r>
      <w:r w:rsidRPr="00A43CE9">
        <w:rPr>
          <w:rFonts w:ascii="Arial" w:hAnsi="Arial" w:cs="Arial"/>
          <w:sz w:val="24"/>
          <w:szCs w:val="24"/>
        </w:rPr>
        <w:t>Convert Justine’s budget percentages to dollars.</w:t>
      </w:r>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Rent (with one roommate)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2051494810"/>
          <w:placeholder>
            <w:docPart w:val="777CBFB2AE2E46A8ACE95E242B628243"/>
          </w:placeholder>
          <w:text/>
        </w:sdtPr>
        <w:sdtEndPr/>
        <w:sdtContent>
          <w:r>
            <w:rPr>
              <w:rFonts w:ascii="Arial" w:hAnsi="Arial" w:cs="Arial"/>
              <w:sz w:val="24"/>
              <w:szCs w:val="24"/>
            </w:rPr>
            <w:t>$6.300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sz w:val="24"/>
          <w:szCs w:val="24"/>
        </w:rPr>
        <w:t xml:space="preserve">Food </w:t>
      </w:r>
      <w:r>
        <w:rPr>
          <w:rFonts w:ascii="Arial" w:hAnsi="Arial" w:cs="Arial"/>
          <w:sz w:val="24"/>
          <w:szCs w:val="24"/>
        </w:rPr>
        <w:t>13</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938206514"/>
          <w:placeholder>
            <w:docPart w:val="8319ECC614E74EB58DA1E75813A5462B"/>
          </w:placeholder>
          <w:text/>
        </w:sdtPr>
        <w:sdtEndPr/>
        <w:sdtContent>
          <w:r>
            <w:rPr>
              <w:rFonts w:ascii="Arial" w:hAnsi="Arial" w:cs="Arial"/>
              <w:sz w:val="24"/>
              <w:szCs w:val="24"/>
            </w:rPr>
            <w:t>$5,850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Clothing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921758361"/>
          <w:placeholder>
            <w:docPart w:val="5108EF93D3F74821AEC98552F8C8A13C"/>
          </w:placeholder>
          <w:text/>
        </w:sdtPr>
        <w:sdtEndPr/>
        <w:sdtContent>
          <w:r>
            <w:rPr>
              <w:rFonts w:ascii="Arial" w:hAnsi="Arial" w:cs="Arial"/>
              <w:sz w:val="24"/>
              <w:szCs w:val="24"/>
            </w:rPr>
            <w:t>$6,300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Transportation 9</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713773370"/>
          <w:placeholder>
            <w:docPart w:val="028156AF41F34247A25D08E2A92BCCB0"/>
          </w:placeholder>
          <w:text/>
        </w:sdtPr>
        <w:sdtEndPr/>
        <w:sdtContent>
          <w:r>
            <w:rPr>
              <w:rFonts w:ascii="Arial" w:hAnsi="Arial" w:cs="Arial"/>
              <w:sz w:val="24"/>
              <w:szCs w:val="24"/>
            </w:rPr>
            <w:t>$4,050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Medical 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112581382"/>
          <w:placeholder>
            <w:docPart w:val="2CF3FAE0C9C24F278EF8A96953724D21"/>
          </w:placeholder>
          <w:text/>
        </w:sdtPr>
        <w:sdtEndPr/>
        <w:sdtContent>
          <w:r>
            <w:rPr>
              <w:rFonts w:ascii="Arial" w:hAnsi="Arial" w:cs="Arial"/>
              <w:sz w:val="24"/>
              <w:szCs w:val="24"/>
            </w:rPr>
            <w:t>$1,800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Recreation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852375935"/>
          <w:placeholder>
            <w:docPart w:val="3C0C6F5DD2C545DEB682AB0E54C4E883"/>
          </w:placeholder>
          <w:text/>
        </w:sdtPr>
        <w:sdtEndPr/>
        <w:sdtContent>
          <w:r>
            <w:rPr>
              <w:rFonts w:ascii="Arial" w:hAnsi="Arial" w:cs="Arial"/>
              <w:sz w:val="24"/>
              <w:szCs w:val="24"/>
            </w:rPr>
            <w:t>$3,150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Federal Taxes 14</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544859580"/>
          <w:placeholder>
            <w:docPart w:val="4D6822BA49D04DB29B6FF2A5E9BFFDB4"/>
          </w:placeholder>
          <w:text/>
        </w:sdtPr>
        <w:sdtEndPr/>
        <w:sdtContent>
          <w:r>
            <w:rPr>
              <w:rFonts w:ascii="Arial" w:hAnsi="Arial" w:cs="Arial"/>
              <w:sz w:val="24"/>
              <w:szCs w:val="24"/>
            </w:rPr>
            <w:t>$6,300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State Taxes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859240387"/>
          <w:placeholder>
            <w:docPart w:val="7445BDD6CD294E95BED9F99701426F42"/>
          </w:placeholder>
          <w:text/>
        </w:sdtPr>
        <w:sdtEndPr/>
        <w:sdtContent>
          <w:r>
            <w:rPr>
              <w:rFonts w:ascii="Arial" w:hAnsi="Arial" w:cs="Arial"/>
              <w:sz w:val="24"/>
              <w:szCs w:val="24"/>
            </w:rPr>
            <w:t>$3,150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Savings 7</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1668442184"/>
          <w:placeholder>
            <w:docPart w:val="5868E59A294F4C438635CC1FBB43C740"/>
          </w:placeholder>
          <w:text/>
        </w:sdtPr>
        <w:sdtEndPr/>
        <w:sdtContent>
          <w:r>
            <w:rPr>
              <w:rFonts w:ascii="Arial" w:hAnsi="Arial" w:cs="Arial"/>
              <w:sz w:val="24"/>
              <w:szCs w:val="24"/>
            </w:rPr>
            <w:t>$3,150</w:t>
          </w:r>
        </w:sdtContent>
      </w:sdt>
    </w:p>
    <w:p w:rsidR="00B972D8" w:rsidRPr="00A43CE9" w:rsidRDefault="00B972D8" w:rsidP="00B972D8">
      <w:pPr>
        <w:autoSpaceDE w:val="0"/>
        <w:autoSpaceDN w:val="0"/>
        <w:adjustRightInd w:val="0"/>
        <w:spacing w:after="0" w:line="240" w:lineRule="auto"/>
        <w:rPr>
          <w:rFonts w:ascii="Arial" w:hAnsi="Arial" w:cs="Arial"/>
          <w:sz w:val="16"/>
          <w:szCs w:val="16"/>
        </w:rPr>
      </w:pPr>
    </w:p>
    <w:p w:rsidR="00B972D8" w:rsidRPr="00A43CE9" w:rsidRDefault="00B972D8" w:rsidP="00B972D8">
      <w:pPr>
        <w:autoSpaceDE w:val="0"/>
        <w:autoSpaceDN w:val="0"/>
        <w:adjustRightInd w:val="0"/>
        <w:spacing w:after="0" w:line="240" w:lineRule="auto"/>
        <w:rPr>
          <w:rFonts w:ascii="Arial" w:hAnsi="Arial" w:cs="Arial"/>
          <w:sz w:val="24"/>
          <w:szCs w:val="24"/>
        </w:rPr>
      </w:pPr>
      <w:r>
        <w:rPr>
          <w:rFonts w:ascii="Arial" w:hAnsi="Arial" w:cs="Arial"/>
          <w:sz w:val="24"/>
          <w:szCs w:val="24"/>
        </w:rPr>
        <w:t>Miscellaneous 11</w:t>
      </w:r>
      <w:proofErr w:type="gramStart"/>
      <w:r w:rsidRPr="00A43CE9">
        <w:rPr>
          <w:rFonts w:ascii="Arial" w:hAnsi="Arial" w:cs="Arial"/>
          <w:sz w:val="24"/>
          <w:szCs w:val="24"/>
        </w:rPr>
        <w:t>%</w:t>
      </w:r>
      <w:r>
        <w:rPr>
          <w:rFonts w:ascii="Arial" w:hAnsi="Arial" w:cs="Arial"/>
          <w:sz w:val="24"/>
          <w:szCs w:val="24"/>
        </w:rPr>
        <w:t xml:space="preserve">  </w:t>
      </w:r>
      <w:proofErr w:type="gramEnd"/>
      <w:sdt>
        <w:sdtPr>
          <w:rPr>
            <w:rFonts w:ascii="Arial" w:hAnsi="Arial" w:cs="Arial"/>
            <w:sz w:val="24"/>
            <w:szCs w:val="24"/>
          </w:rPr>
          <w:id w:val="-516846749"/>
          <w:placeholder>
            <w:docPart w:val="21DBA4F0E8524C539E2C59CA70D8E4A7"/>
          </w:placeholder>
          <w:text/>
        </w:sdtPr>
        <w:sdtEndPr/>
        <w:sdtContent>
          <w:r>
            <w:rPr>
              <w:rFonts w:ascii="Arial" w:hAnsi="Arial" w:cs="Arial"/>
              <w:sz w:val="24"/>
              <w:szCs w:val="24"/>
            </w:rPr>
            <w:t>$4,950</w:t>
          </w:r>
        </w:sdtContent>
      </w:sdt>
    </w:p>
    <w:p w:rsidR="00B972D8" w:rsidRPr="00A43CE9"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i/>
          <w:iCs/>
          <w:sz w:val="24"/>
          <w:szCs w:val="24"/>
        </w:rPr>
      </w:pPr>
      <w:r w:rsidRPr="00A43CE9">
        <w:rPr>
          <w:rFonts w:ascii="Arial" w:hAnsi="Arial" w:cs="Arial"/>
          <w:b/>
          <w:bCs/>
          <w:sz w:val="24"/>
          <w:szCs w:val="24"/>
        </w:rPr>
        <w:t xml:space="preserve">2. </w:t>
      </w:r>
      <w:r>
        <w:rPr>
          <w:rFonts w:ascii="Arial" w:hAnsi="Arial" w:cs="Arial"/>
          <w:sz w:val="24"/>
          <w:szCs w:val="24"/>
        </w:rPr>
        <w:t>If Justine</w:t>
      </w:r>
      <w:r w:rsidRPr="00A43CE9">
        <w:rPr>
          <w:rFonts w:ascii="Arial" w:hAnsi="Arial" w:cs="Arial"/>
          <w:sz w:val="24"/>
          <w:szCs w:val="24"/>
        </w:rPr>
        <w:t xml:space="preserve"> gets an apartment by herself, </w:t>
      </w:r>
      <w:r w:rsidRPr="009549EE">
        <w:rPr>
          <w:rFonts w:ascii="Arial" w:hAnsi="Arial" w:cs="Arial"/>
          <w:sz w:val="24"/>
          <w:szCs w:val="24"/>
        </w:rPr>
        <w:t xml:space="preserve">her </w:t>
      </w:r>
      <w:r w:rsidRPr="009549EE">
        <w:rPr>
          <w:rFonts w:ascii="Arial" w:hAnsi="Arial" w:cs="Arial"/>
          <w:iCs/>
          <w:sz w:val="24"/>
          <w:szCs w:val="24"/>
        </w:rPr>
        <w:t xml:space="preserve">yearly </w:t>
      </w:r>
      <w:r w:rsidRPr="009549EE">
        <w:rPr>
          <w:rFonts w:ascii="Arial" w:hAnsi="Arial" w:cs="Arial"/>
          <w:sz w:val="24"/>
          <w:szCs w:val="24"/>
        </w:rPr>
        <w:t>rent would</w:t>
      </w:r>
      <w:r>
        <w:rPr>
          <w:rFonts w:ascii="Arial" w:hAnsi="Arial" w:cs="Arial"/>
          <w:sz w:val="24"/>
          <w:szCs w:val="24"/>
        </w:rPr>
        <w:t xml:space="preserve"> be $11,</w:t>
      </w:r>
      <w:r w:rsidRPr="00A43CE9">
        <w:rPr>
          <w:rFonts w:ascii="Arial" w:hAnsi="Arial" w:cs="Arial"/>
          <w:sz w:val="24"/>
          <w:szCs w:val="24"/>
        </w:rPr>
        <w:t>600. What percent of her salary is that?</w:t>
      </w:r>
    </w:p>
    <w:p w:rsidR="00B972D8" w:rsidRDefault="00B972D8" w:rsidP="00B972D8">
      <w:pPr>
        <w:autoSpaceDE w:val="0"/>
        <w:autoSpaceDN w:val="0"/>
        <w:adjustRightInd w:val="0"/>
        <w:spacing w:after="0" w:line="240" w:lineRule="auto"/>
        <w:rPr>
          <w:rFonts w:ascii="Arial" w:hAnsi="Arial" w:cs="Arial"/>
          <w:b/>
          <w:bCs/>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3. </w:t>
      </w:r>
      <w:r>
        <w:rPr>
          <w:rFonts w:ascii="Arial" w:hAnsi="Arial" w:cs="Arial"/>
          <w:sz w:val="24"/>
          <w:szCs w:val="24"/>
        </w:rPr>
        <w:t>Subtract 14</w:t>
      </w:r>
      <w:r w:rsidRPr="00A43CE9">
        <w:rPr>
          <w:rFonts w:ascii="Arial" w:hAnsi="Arial" w:cs="Arial"/>
          <w:sz w:val="24"/>
          <w:szCs w:val="24"/>
        </w:rPr>
        <w:t>% from your a</w:t>
      </w:r>
      <w:r>
        <w:rPr>
          <w:rFonts w:ascii="Arial" w:hAnsi="Arial" w:cs="Arial"/>
          <w:sz w:val="24"/>
          <w:szCs w:val="24"/>
        </w:rPr>
        <w:t xml:space="preserve">nswer to Question 2 to find the </w:t>
      </w:r>
      <w:r w:rsidRPr="00A43CE9">
        <w:rPr>
          <w:rFonts w:ascii="Arial" w:hAnsi="Arial" w:cs="Arial"/>
          <w:sz w:val="24"/>
          <w:szCs w:val="24"/>
        </w:rPr>
        <w:t>percent change in her rent expense in relation to her total budget.</w:t>
      </w:r>
    </w:p>
    <w:p w:rsidR="00B972D8" w:rsidRDefault="00B972D8" w:rsidP="00B972D8">
      <w:pPr>
        <w:autoSpaceDE w:val="0"/>
        <w:autoSpaceDN w:val="0"/>
        <w:adjustRightInd w:val="0"/>
        <w:spacing w:after="0" w:line="240" w:lineRule="auto"/>
        <w:rPr>
          <w:rFonts w:ascii="Arial" w:hAnsi="Arial" w:cs="Arial"/>
          <w:b/>
          <w:bCs/>
          <w:sz w:val="24"/>
          <w:szCs w:val="24"/>
        </w:rPr>
      </w:pPr>
    </w:p>
    <w:p w:rsidR="00B972D8"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4. </w:t>
      </w:r>
      <w:r w:rsidRPr="00A43CE9">
        <w:rPr>
          <w:rFonts w:ascii="Arial" w:hAnsi="Arial" w:cs="Arial"/>
          <w:sz w:val="24"/>
          <w:szCs w:val="24"/>
        </w:rPr>
        <w:t>Some things, like F</w:t>
      </w:r>
      <w:r>
        <w:rPr>
          <w:rFonts w:ascii="Arial" w:hAnsi="Arial" w:cs="Arial"/>
          <w:sz w:val="24"/>
          <w:szCs w:val="24"/>
        </w:rPr>
        <w:t xml:space="preserve">ederal taxes, cannot be changed </w:t>
      </w:r>
      <w:r w:rsidRPr="00A43CE9">
        <w:rPr>
          <w:rFonts w:ascii="Arial" w:hAnsi="Arial" w:cs="Arial"/>
          <w:sz w:val="24"/>
          <w:szCs w:val="24"/>
        </w:rPr>
        <w:t>because they are not und</w:t>
      </w:r>
      <w:r>
        <w:rPr>
          <w:rFonts w:ascii="Arial" w:hAnsi="Arial" w:cs="Arial"/>
          <w:sz w:val="24"/>
          <w:szCs w:val="24"/>
        </w:rPr>
        <w:t xml:space="preserve">er </w:t>
      </w:r>
    </w:p>
    <w:p w:rsidR="00B972D8" w:rsidRDefault="00B972D8" w:rsidP="00B972D8">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Justine’s control.</w:t>
      </w:r>
      <w:proofErr w:type="gramEnd"/>
      <w:r>
        <w:rPr>
          <w:rFonts w:ascii="Arial" w:hAnsi="Arial" w:cs="Arial"/>
          <w:sz w:val="24"/>
          <w:szCs w:val="24"/>
        </w:rPr>
        <w:t xml:space="preserve"> What changes </w:t>
      </w:r>
      <w:r w:rsidRPr="009549EE">
        <w:rPr>
          <w:rFonts w:ascii="Arial" w:hAnsi="Arial" w:cs="Arial"/>
          <w:iCs/>
          <w:sz w:val="24"/>
          <w:szCs w:val="24"/>
        </w:rPr>
        <w:t xml:space="preserve">can </w:t>
      </w:r>
      <w:r w:rsidRPr="009549EE">
        <w:rPr>
          <w:rFonts w:ascii="Arial" w:hAnsi="Arial" w:cs="Arial"/>
          <w:sz w:val="24"/>
          <w:szCs w:val="24"/>
        </w:rPr>
        <w:t>she</w:t>
      </w:r>
      <w:r w:rsidRPr="00A43CE9">
        <w:rPr>
          <w:rFonts w:ascii="Arial" w:hAnsi="Arial" w:cs="Arial"/>
          <w:sz w:val="24"/>
          <w:szCs w:val="24"/>
        </w:rPr>
        <w:t xml:space="preserve"> make so that she</w:t>
      </w:r>
      <w:r>
        <w:rPr>
          <w:rFonts w:ascii="Arial" w:hAnsi="Arial" w:cs="Arial"/>
          <w:sz w:val="24"/>
          <w:szCs w:val="24"/>
        </w:rPr>
        <w:t xml:space="preserve"> can move to her own apartment without too much of a burden on her current budget?</w:t>
      </w:r>
    </w:p>
    <w:p w:rsidR="00B972D8" w:rsidRDefault="00B972D8" w:rsidP="00B972D8">
      <w:pPr>
        <w:autoSpaceDE w:val="0"/>
        <w:autoSpaceDN w:val="0"/>
        <w:adjustRightInd w:val="0"/>
        <w:spacing w:after="0" w:line="240" w:lineRule="auto"/>
        <w:rPr>
          <w:rFonts w:ascii="Arial" w:hAnsi="Arial" w:cs="Arial"/>
          <w:sz w:val="24"/>
          <w:szCs w:val="24"/>
        </w:rPr>
      </w:pPr>
      <w:r w:rsidRPr="002B1E47">
        <w:rPr>
          <w:rFonts w:ascii="Arial" w:hAnsi="Arial" w:cs="Arial"/>
          <w:sz w:val="24"/>
          <w:szCs w:val="24"/>
        </w:rPr>
        <w:t>Possible answer: Decrease the clothing budget by 2%,</w:t>
      </w:r>
      <w:r>
        <w:rPr>
          <w:rFonts w:ascii="Arial" w:hAnsi="Arial" w:cs="Arial"/>
          <w:sz w:val="24"/>
          <w:szCs w:val="24"/>
        </w:rPr>
        <w:t xml:space="preserve"> </w:t>
      </w:r>
      <w:r w:rsidRPr="002B1E47">
        <w:rPr>
          <w:rFonts w:ascii="Arial" w:hAnsi="Arial" w:cs="Arial"/>
          <w:sz w:val="24"/>
          <w:szCs w:val="24"/>
        </w:rPr>
        <w:t>miscellaneous budget by 5% and recreation budget by 2%.</w:t>
      </w:r>
    </w:p>
    <w:p w:rsidR="00B972D8" w:rsidRDefault="00B972D8" w:rsidP="00B972D8">
      <w:pPr>
        <w:autoSpaceDE w:val="0"/>
        <w:autoSpaceDN w:val="0"/>
        <w:adjustRightInd w:val="0"/>
        <w:spacing w:after="0" w:line="240" w:lineRule="auto"/>
        <w:rPr>
          <w:rFonts w:ascii="Arial" w:hAnsi="Arial" w:cs="Arial"/>
          <w:sz w:val="24"/>
          <w:szCs w:val="24"/>
        </w:rPr>
      </w:pPr>
    </w:p>
    <w:p w:rsidR="00B972D8" w:rsidRPr="00A43CE9" w:rsidRDefault="00B972D8" w:rsidP="00B972D8">
      <w:pPr>
        <w:autoSpaceDE w:val="0"/>
        <w:autoSpaceDN w:val="0"/>
        <w:adjustRightInd w:val="0"/>
        <w:spacing w:after="0" w:line="240" w:lineRule="auto"/>
        <w:rPr>
          <w:rFonts w:ascii="Arial" w:hAnsi="Arial" w:cs="Arial"/>
          <w:sz w:val="24"/>
          <w:szCs w:val="24"/>
        </w:rPr>
      </w:pPr>
      <w:r w:rsidRPr="00A43CE9">
        <w:rPr>
          <w:rFonts w:ascii="Arial" w:hAnsi="Arial" w:cs="Arial"/>
          <w:b/>
          <w:bCs/>
          <w:sz w:val="24"/>
          <w:szCs w:val="24"/>
        </w:rPr>
        <w:t xml:space="preserve">5. </w:t>
      </w:r>
      <w:r>
        <w:rPr>
          <w:rFonts w:ascii="Arial" w:hAnsi="Arial" w:cs="Arial"/>
          <w:sz w:val="24"/>
          <w:szCs w:val="24"/>
        </w:rPr>
        <w:t>Do you think Justine</w:t>
      </w:r>
      <w:r w:rsidRPr="00A43CE9">
        <w:rPr>
          <w:rFonts w:ascii="Arial" w:hAnsi="Arial" w:cs="Arial"/>
          <w:sz w:val="24"/>
          <w:szCs w:val="24"/>
        </w:rPr>
        <w:t xml:space="preserve"> should get her own apartment? </w:t>
      </w:r>
      <w:r>
        <w:rPr>
          <w:rFonts w:ascii="Arial" w:hAnsi="Arial" w:cs="Arial"/>
          <w:sz w:val="24"/>
          <w:szCs w:val="24"/>
        </w:rPr>
        <w:t xml:space="preserve">Can she afford her own apartment? </w:t>
      </w:r>
      <w:r w:rsidRPr="00A43CE9">
        <w:rPr>
          <w:rFonts w:ascii="Arial" w:hAnsi="Arial" w:cs="Arial"/>
          <w:sz w:val="24"/>
          <w:szCs w:val="24"/>
        </w:rPr>
        <w:t>Why or why not?</w:t>
      </w:r>
    </w:p>
    <w:p w:rsidR="00B972D8" w:rsidRPr="002B1E47" w:rsidRDefault="00B972D8" w:rsidP="00B972D8">
      <w:pPr>
        <w:autoSpaceDE w:val="0"/>
        <w:autoSpaceDN w:val="0"/>
        <w:adjustRightInd w:val="0"/>
        <w:spacing w:after="0" w:line="240" w:lineRule="auto"/>
        <w:rPr>
          <w:rFonts w:ascii="Arial" w:hAnsi="Arial" w:cs="Arial"/>
          <w:sz w:val="24"/>
          <w:szCs w:val="24"/>
        </w:rPr>
      </w:pPr>
      <w:r w:rsidRPr="002B1E47">
        <w:rPr>
          <w:rFonts w:ascii="Arial" w:hAnsi="Arial" w:cs="Arial"/>
          <w:sz w:val="24"/>
          <w:szCs w:val="24"/>
        </w:rPr>
        <w:t>Possible answer: Yes, so she can have her privacy. It is</w:t>
      </w:r>
      <w:r>
        <w:rPr>
          <w:rFonts w:ascii="Arial" w:hAnsi="Arial" w:cs="Arial"/>
          <w:sz w:val="24"/>
          <w:szCs w:val="24"/>
        </w:rPr>
        <w:t xml:space="preserve"> </w:t>
      </w:r>
      <w:r w:rsidRPr="002B1E47">
        <w:rPr>
          <w:rFonts w:ascii="Arial" w:hAnsi="Arial" w:cs="Arial"/>
          <w:sz w:val="24"/>
          <w:szCs w:val="24"/>
        </w:rPr>
        <w:t>worth having less money to spend on other things.</w:t>
      </w:r>
    </w:p>
    <w:p w:rsidR="00B972D8" w:rsidRDefault="00B972D8" w:rsidP="00B972D8">
      <w:pPr>
        <w:spacing w:after="0" w:line="240" w:lineRule="auto"/>
        <w:rPr>
          <w:rFonts w:ascii="Impact" w:eastAsia="SimSun" w:hAnsi="Impact" w:cs="Times New Roman"/>
          <w:sz w:val="96"/>
          <w:szCs w:val="96"/>
          <w:lang w:eastAsia="zh-CN"/>
        </w:rPr>
      </w:pPr>
    </w:p>
    <w:p w:rsidR="00F717A4" w:rsidRPr="00EC71D1" w:rsidRDefault="00F717A4" w:rsidP="00F717A4">
      <w:pPr>
        <w:spacing w:after="0" w:line="240" w:lineRule="auto"/>
        <w:jc w:val="center"/>
        <w:rPr>
          <w:rFonts w:ascii="Impact" w:eastAsia="SimSun" w:hAnsi="Impact" w:cs="Times New Roman"/>
          <w:sz w:val="96"/>
          <w:szCs w:val="96"/>
          <w:lang w:eastAsia="zh-CN"/>
        </w:rPr>
      </w:pPr>
      <w:r>
        <w:rPr>
          <w:rFonts w:ascii="Impact" w:eastAsia="SimSun" w:hAnsi="Impact" w:cs="Times New Roman"/>
          <w:noProof/>
          <w:sz w:val="96"/>
          <w:szCs w:val="96"/>
        </w:rPr>
        <w:lastRenderedPageBreak/>
        <w:drawing>
          <wp:anchor distT="0" distB="0" distL="114300" distR="114300" simplePos="0" relativeHeight="251708416" behindDoc="1" locked="0" layoutInCell="1" allowOverlap="1" wp14:anchorId="032A1601" wp14:editId="009AC676">
            <wp:simplePos x="0" y="0"/>
            <wp:positionH relativeFrom="column">
              <wp:posOffset>914400</wp:posOffset>
            </wp:positionH>
            <wp:positionV relativeFrom="paragraph">
              <wp:posOffset>1828800</wp:posOffset>
            </wp:positionV>
            <wp:extent cx="5476875" cy="19145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Pr>
          <w:rFonts w:ascii="Impact" w:eastAsia="SimSun" w:hAnsi="Impact" w:cs="Times New Roman"/>
          <w:noProof/>
          <w:sz w:val="96"/>
          <w:szCs w:val="96"/>
        </w:rPr>
        <w:drawing>
          <wp:anchor distT="0" distB="0" distL="114300" distR="114300" simplePos="0" relativeHeight="251709440" behindDoc="1" locked="0" layoutInCell="1" allowOverlap="1" wp14:anchorId="4CBC42C8" wp14:editId="6D5AE00B">
            <wp:simplePos x="0" y="0"/>
            <wp:positionH relativeFrom="column">
              <wp:posOffset>342900</wp:posOffset>
            </wp:positionH>
            <wp:positionV relativeFrom="paragraph">
              <wp:posOffset>1257300</wp:posOffset>
            </wp:positionV>
            <wp:extent cx="5476875" cy="19145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Pr>
          <w:rFonts w:ascii="Impact" w:eastAsia="SimSun" w:hAnsi="Impact" w:cs="Times New Roman"/>
          <w:noProof/>
          <w:sz w:val="96"/>
          <w:szCs w:val="96"/>
        </w:rPr>
        <w:drawing>
          <wp:anchor distT="0" distB="0" distL="114300" distR="114300" simplePos="0" relativeHeight="251713536" behindDoc="1" locked="0" layoutInCell="1" allowOverlap="1" wp14:anchorId="5251FA95" wp14:editId="2E07183F">
            <wp:simplePos x="0" y="0"/>
            <wp:positionH relativeFrom="column">
              <wp:posOffset>-342900</wp:posOffset>
            </wp:positionH>
            <wp:positionV relativeFrom="paragraph">
              <wp:posOffset>800100</wp:posOffset>
            </wp:positionV>
            <wp:extent cx="5476875" cy="19145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Pr>
          <w:rFonts w:ascii="Impact" w:eastAsia="SimSun" w:hAnsi="Impact" w:cs="Times New Roman"/>
          <w:noProof/>
          <w:sz w:val="96"/>
          <w:szCs w:val="96"/>
        </w:rPr>
        <w:drawing>
          <wp:anchor distT="0" distB="0" distL="114300" distR="114300" simplePos="0" relativeHeight="251714560" behindDoc="1" locked="0" layoutInCell="1" allowOverlap="1" wp14:anchorId="6139F4DD" wp14:editId="0773A32C">
            <wp:simplePos x="0" y="0"/>
            <wp:positionH relativeFrom="column">
              <wp:posOffset>-342900</wp:posOffset>
            </wp:positionH>
            <wp:positionV relativeFrom="paragraph">
              <wp:posOffset>5257800</wp:posOffset>
            </wp:positionV>
            <wp:extent cx="5476875" cy="191452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Pr>
          <w:rFonts w:ascii="Impact" w:eastAsia="SimSun" w:hAnsi="Impact" w:cs="Times New Roman"/>
          <w:noProof/>
          <w:sz w:val="96"/>
          <w:szCs w:val="96"/>
        </w:rPr>
        <mc:AlternateContent>
          <mc:Choice Requires="wps">
            <w:drawing>
              <wp:anchor distT="0" distB="0" distL="114300" distR="114300" simplePos="0" relativeHeight="251710464" behindDoc="0" locked="0" layoutInCell="1" allowOverlap="1" wp14:anchorId="7A477D23" wp14:editId="2398A3B9">
                <wp:simplePos x="0" y="0"/>
                <wp:positionH relativeFrom="column">
                  <wp:posOffset>228600</wp:posOffset>
                </wp:positionH>
                <wp:positionV relativeFrom="paragraph">
                  <wp:posOffset>2057400</wp:posOffset>
                </wp:positionV>
                <wp:extent cx="5257800" cy="4914900"/>
                <wp:effectExtent l="19050" t="19050" r="19050" b="1905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914900"/>
                        </a:xfrm>
                        <a:prstGeom prst="ellipse">
                          <a:avLst/>
                        </a:prstGeom>
                        <a:solidFill>
                          <a:srgbClr val="FFFFFF"/>
                        </a:solidFill>
                        <a:ln w="25400">
                          <a:solidFill>
                            <a:srgbClr val="000000"/>
                          </a:solidFill>
                          <a:round/>
                          <a:headEnd/>
                          <a:tailEnd/>
                        </a:ln>
                      </wps:spPr>
                      <wps:txbx>
                        <w:txbxContent>
                          <w:p w:rsidR="00F717A4" w:rsidRDefault="00F717A4" w:rsidP="00F71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9" style="position:absolute;left:0;text-align:left;margin-left:18pt;margin-top:162pt;width:414pt;height:3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jvHwIAAEMEAAAOAAAAZHJzL2Uyb0RvYy54bWysU81u2zAMvg/YOwi6L3ayZG2MOEWRLsOA&#10;ri3Q7QEUWbaFyaJGKbG7px8lp2n2gx2G6SCQIvWR/EiurobOsINCr8GWfDrJOVNWQqVtU/Ivn7dv&#10;LjnzQdhKGLCq5E/K86v161er3hVqBi2YSiEjEOuL3pW8DcEVWeZlqzrhJ+CUJWMN2IlAKjZZhaIn&#10;9M5kszx/l/WAlUOQynt6vRmNfJ3w61rJcF/XXgVmSk65hXRjunfxztYrUTQoXKvlMQ3xD1l0QlsK&#10;eoK6EUGwPerfoDotETzUYSKhy6CutVSpBqpmmv9SzWMrnEq1EDnenWjy/w9W3h0ekOmq5LMlZ1Z0&#10;1KP7gzCMVOKmd74gl0f3gLE6725BfvXMwqYVtlHXiNC3SlSU0TT6Zz99iIqnr2zXf4KKkMU+QKJp&#10;qLGLgEQAG1I3nk7dUENgkh4Xs8XFZU5Nk2SbL6fzJSkxhiievzv04YOCjkWh5MoY7XxkTBTicOvD&#10;6P3slSoAo6utNiYp2Ow2BhnVW/JtOscA/tzNWNYTP4s5xf87Rp7OnzAQ9raidEQR6Xp/lIPQZpSp&#10;KGOP/EXKRurDsBtSc95GzEjnDqonIhRhnGTaPBJawO+c9TTFJfff9gIVZ+ajpaYQa/M49kmZLy5m&#10;pOC5ZXduEVYSVMkDZ6O4CeOq7B3qpqVI00SAhWtqZK0Tvy9ZHdOnSU1NOm5VXIVzPXm97P76BwAA&#10;AP//AwBQSwMEFAAGAAgAAAAhAL4VlMveAAAACwEAAA8AAABkcnMvZG93bnJldi54bWxMj0FPwzAM&#10;he9I/IfISNxYwoqqrjSdEBLqbagbQhy9JrSFxqmadCv/Hu8EJz/LT8/fK7aLG8TJTqH3pOF+pUBY&#10;arzpqdXwdni5y0CEiGRw8GQ1/NgA2/L6qsDc+DPV9rSPreAQCjlq6GIccylD01mHYeVHS3z79JPD&#10;yOvUSjPhmcPdINdKpdJhT/yhw9E+d7b53s9OA75+VdW8e//Ybaq2TkKCdaZQ69ub5ekRRLRL/DPD&#10;BZ/RoWSmo5/JBDFoSFKuEnmuH1iwIUsv4shOtckUyLKQ/zuUvwAAAP//AwBQSwECLQAUAAYACAAA&#10;ACEAtoM4kv4AAADhAQAAEwAAAAAAAAAAAAAAAAAAAAAAW0NvbnRlbnRfVHlwZXNdLnhtbFBLAQIt&#10;ABQABgAIAAAAIQA4/SH/1gAAAJQBAAALAAAAAAAAAAAAAAAAAC8BAABfcmVscy8ucmVsc1BLAQIt&#10;ABQABgAIAAAAIQAEtTjvHwIAAEMEAAAOAAAAAAAAAAAAAAAAAC4CAABkcnMvZTJvRG9jLnhtbFBL&#10;AQItABQABgAIAAAAIQC+FZTL3gAAAAsBAAAPAAAAAAAAAAAAAAAAAHkEAABkcnMvZG93bnJldi54&#10;bWxQSwUGAAAAAAQABADzAAAAhAUAAAAA&#10;" strokeweight="2pt">
                <v:textbox>
                  <w:txbxContent>
                    <w:p w:rsidR="00F717A4" w:rsidRDefault="00F717A4" w:rsidP="00F717A4"/>
                  </w:txbxContent>
                </v:textbox>
              </v:oval>
            </w:pict>
          </mc:Fallback>
        </mc:AlternateContent>
      </w:r>
      <w:r>
        <w:rPr>
          <w:rFonts w:ascii="Impact" w:eastAsia="SimSun" w:hAnsi="Impact" w:cs="Times New Roman"/>
          <w:noProof/>
          <w:sz w:val="96"/>
          <w:szCs w:val="96"/>
        </w:rPr>
        <w:drawing>
          <wp:anchor distT="0" distB="0" distL="114300" distR="114300" simplePos="0" relativeHeight="251712512" behindDoc="1" locked="0" layoutInCell="1" allowOverlap="1" wp14:anchorId="31CDBB5C" wp14:editId="3C999961">
            <wp:simplePos x="0" y="0"/>
            <wp:positionH relativeFrom="column">
              <wp:posOffset>342900</wp:posOffset>
            </wp:positionH>
            <wp:positionV relativeFrom="paragraph">
              <wp:posOffset>5715000</wp:posOffset>
            </wp:positionV>
            <wp:extent cx="5476875" cy="19145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Pr>
          <w:rFonts w:ascii="Impact" w:eastAsia="SimSun" w:hAnsi="Impact" w:cs="Times New Roman"/>
          <w:noProof/>
          <w:sz w:val="96"/>
          <w:szCs w:val="96"/>
        </w:rPr>
        <w:drawing>
          <wp:anchor distT="0" distB="0" distL="114300" distR="114300" simplePos="0" relativeHeight="251711488" behindDoc="1" locked="0" layoutInCell="1" allowOverlap="1" wp14:anchorId="6B9DF9B9" wp14:editId="26822618">
            <wp:simplePos x="0" y="0"/>
            <wp:positionH relativeFrom="column">
              <wp:posOffset>914400</wp:posOffset>
            </wp:positionH>
            <wp:positionV relativeFrom="paragraph">
              <wp:posOffset>6286500</wp:posOffset>
            </wp:positionV>
            <wp:extent cx="5476875" cy="19145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914525"/>
                    </a:xfrm>
                    <a:prstGeom prst="rect">
                      <a:avLst/>
                    </a:prstGeom>
                    <a:noFill/>
                  </pic:spPr>
                </pic:pic>
              </a:graphicData>
            </a:graphic>
            <wp14:sizeRelH relativeFrom="page">
              <wp14:pctWidth>0</wp14:pctWidth>
            </wp14:sizeRelH>
            <wp14:sizeRelV relativeFrom="page">
              <wp14:pctHeight>0</wp14:pctHeight>
            </wp14:sizeRelV>
          </wp:anchor>
        </w:drawing>
      </w:r>
      <w:r w:rsidRPr="00EC71D1">
        <w:rPr>
          <w:rFonts w:ascii="Impact" w:eastAsia="SimSun" w:hAnsi="Impact" w:cs="Times New Roman"/>
          <w:sz w:val="96"/>
          <w:szCs w:val="96"/>
          <w:lang w:eastAsia="zh-CN"/>
        </w:rPr>
        <w:t>How I Spend My Money</w:t>
      </w: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p>
    <w:p w:rsidR="00F717A4" w:rsidRDefault="00F717A4" w:rsidP="00F717A4">
      <w:pPr>
        <w:rPr>
          <w:rFonts w:ascii="Berlin Sans FB Demi" w:hAnsi="Berlin Sans FB Demi"/>
          <w:sz w:val="56"/>
          <w:szCs w:val="56"/>
        </w:rPr>
      </w:pPr>
    </w:p>
    <w:p w:rsidR="00F717A4" w:rsidRDefault="00F717A4" w:rsidP="00F717A4">
      <w:pPr>
        <w:rPr>
          <w:rFonts w:ascii="Berlin Sans FB Demi" w:hAnsi="Berlin Sans FB Demi"/>
          <w:sz w:val="56"/>
          <w:szCs w:val="56"/>
        </w:rPr>
      </w:pPr>
    </w:p>
    <w:p w:rsidR="00F717A4" w:rsidRDefault="00F717A4" w:rsidP="00F717A4">
      <w:pPr>
        <w:jc w:val="center"/>
        <w:rPr>
          <w:rFonts w:ascii="Berlin Sans FB Demi" w:hAnsi="Berlin Sans FB Demi"/>
          <w:sz w:val="56"/>
          <w:szCs w:val="56"/>
        </w:rPr>
      </w:pPr>
      <w:r w:rsidRPr="00396DC9">
        <w:rPr>
          <w:rFonts w:ascii="Berlin Sans FB Demi" w:hAnsi="Berlin Sans FB Demi"/>
          <w:sz w:val="56"/>
          <w:szCs w:val="56"/>
        </w:rPr>
        <w:lastRenderedPageBreak/>
        <w:t>What’s Important to you?</w:t>
      </w:r>
    </w:p>
    <w:p w:rsidR="00F717A4" w:rsidRPr="00F717A4" w:rsidRDefault="00F717A4" w:rsidP="00F717A4">
      <w:pPr>
        <w:rPr>
          <w:rFonts w:ascii="Arial" w:hAnsi="Arial" w:cs="Arial"/>
          <w:sz w:val="24"/>
          <w:szCs w:val="24"/>
        </w:rPr>
      </w:pPr>
      <w:r w:rsidRPr="00396DC9">
        <w:rPr>
          <w:rFonts w:ascii="Arial" w:hAnsi="Arial" w:cs="Arial"/>
          <w:sz w:val="24"/>
          <w:szCs w:val="24"/>
        </w:rPr>
        <w:t xml:space="preserve">Directions: Listed below are words describing some of the values that may affect your financial goals, decisions, and actions. Think about these values and others you feel are important. </w:t>
      </w:r>
      <w:r>
        <w:rPr>
          <w:rFonts w:ascii="Arial" w:hAnsi="Arial" w:cs="Arial"/>
          <w:sz w:val="24"/>
          <w:szCs w:val="24"/>
        </w:rPr>
        <w:t>First, c</w:t>
      </w:r>
      <w:r w:rsidRPr="00396DC9">
        <w:rPr>
          <w:rFonts w:ascii="Arial" w:hAnsi="Arial" w:cs="Arial"/>
          <w:sz w:val="24"/>
          <w:szCs w:val="24"/>
        </w:rPr>
        <w:t xml:space="preserve">heck the values that are important to you. </w:t>
      </w:r>
      <w:r>
        <w:rPr>
          <w:rFonts w:ascii="Arial" w:hAnsi="Arial" w:cs="Arial"/>
          <w:sz w:val="24"/>
          <w:szCs w:val="24"/>
        </w:rPr>
        <w:t>Then, r</w:t>
      </w:r>
      <w:r w:rsidRPr="00396DC9">
        <w:rPr>
          <w:rFonts w:ascii="Arial" w:hAnsi="Arial" w:cs="Arial"/>
          <w:sz w:val="24"/>
          <w:szCs w:val="24"/>
        </w:rPr>
        <w:t>ate the importance of each value with 1 being the highest and 5 the lowest.</w:t>
      </w:r>
    </w:p>
    <w:tbl>
      <w:tblPr>
        <w:tblStyle w:val="TableGrid"/>
        <w:tblW w:w="9812" w:type="dxa"/>
        <w:tblLayout w:type="fixed"/>
        <w:tblLook w:val="04A0" w:firstRow="1" w:lastRow="0" w:firstColumn="1" w:lastColumn="0" w:noHBand="0" w:noVBand="1"/>
      </w:tblPr>
      <w:tblGrid>
        <w:gridCol w:w="4338"/>
        <w:gridCol w:w="810"/>
        <w:gridCol w:w="990"/>
        <w:gridCol w:w="900"/>
        <w:gridCol w:w="900"/>
        <w:gridCol w:w="900"/>
        <w:gridCol w:w="974"/>
      </w:tblGrid>
      <w:tr w:rsidR="00F717A4" w:rsidTr="009D6E90">
        <w:tc>
          <w:tcPr>
            <w:tcW w:w="5148" w:type="dxa"/>
            <w:gridSpan w:val="2"/>
            <w:vMerge w:val="restart"/>
          </w:tcPr>
          <w:p w:rsidR="00F717A4" w:rsidRDefault="00F717A4" w:rsidP="009D6E90">
            <w:pPr>
              <w:rPr>
                <w:rFonts w:ascii="Arial" w:hAnsi="Arial" w:cs="Arial"/>
                <w:sz w:val="24"/>
                <w:szCs w:val="24"/>
              </w:rPr>
            </w:pPr>
          </w:p>
        </w:tc>
        <w:tc>
          <w:tcPr>
            <w:tcW w:w="4664" w:type="dxa"/>
            <w:gridSpan w:val="5"/>
          </w:tcPr>
          <w:p w:rsidR="00F717A4" w:rsidRPr="00396DC9" w:rsidRDefault="00F717A4" w:rsidP="009D6E90">
            <w:pPr>
              <w:jc w:val="center"/>
              <w:rPr>
                <w:rFonts w:ascii="Arial" w:hAnsi="Arial" w:cs="Arial"/>
                <w:b/>
                <w:sz w:val="40"/>
                <w:szCs w:val="40"/>
              </w:rPr>
            </w:pPr>
            <w:r w:rsidRPr="00396DC9">
              <w:rPr>
                <w:rFonts w:ascii="Arial" w:hAnsi="Arial" w:cs="Arial"/>
                <w:b/>
                <w:sz w:val="40"/>
                <w:szCs w:val="40"/>
              </w:rPr>
              <w:t>Rating</w:t>
            </w:r>
          </w:p>
        </w:tc>
      </w:tr>
      <w:tr w:rsidR="00F717A4" w:rsidTr="009D6E90">
        <w:tc>
          <w:tcPr>
            <w:tcW w:w="5148" w:type="dxa"/>
            <w:gridSpan w:val="2"/>
            <w:vMerge/>
          </w:tcPr>
          <w:p w:rsidR="00F717A4" w:rsidRDefault="00F717A4" w:rsidP="009D6E90">
            <w:pPr>
              <w:rPr>
                <w:rFonts w:ascii="Arial" w:hAnsi="Arial" w:cs="Arial"/>
                <w:sz w:val="24"/>
                <w:szCs w:val="24"/>
              </w:rPr>
            </w:pPr>
          </w:p>
        </w:tc>
        <w:tc>
          <w:tcPr>
            <w:tcW w:w="990" w:type="dxa"/>
          </w:tcPr>
          <w:p w:rsidR="00F717A4" w:rsidRPr="00396DC9" w:rsidRDefault="00F717A4" w:rsidP="009D6E90">
            <w:pPr>
              <w:jc w:val="center"/>
              <w:rPr>
                <w:rFonts w:ascii="Arial" w:hAnsi="Arial" w:cs="Arial"/>
                <w:b/>
                <w:sz w:val="28"/>
                <w:szCs w:val="28"/>
              </w:rPr>
            </w:pPr>
            <w:r w:rsidRPr="00396DC9">
              <w:rPr>
                <w:rFonts w:ascii="Arial" w:hAnsi="Arial" w:cs="Arial"/>
                <w:b/>
                <w:sz w:val="28"/>
                <w:szCs w:val="28"/>
              </w:rPr>
              <w:t>High</w:t>
            </w: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jc w:val="center"/>
              <w:rPr>
                <w:rFonts w:ascii="Arial" w:hAnsi="Arial" w:cs="Arial"/>
                <w:sz w:val="24"/>
                <w:szCs w:val="24"/>
              </w:rPr>
            </w:pPr>
            <w:r w:rsidRPr="00396DC9">
              <w:rPr>
                <w:rFonts w:ascii="Arial" w:hAnsi="Arial" w:cs="Arial"/>
                <w:b/>
                <w:sz w:val="28"/>
                <w:szCs w:val="28"/>
              </w:rPr>
              <w:t>Low</w:t>
            </w:r>
          </w:p>
        </w:tc>
      </w:tr>
      <w:tr w:rsidR="00F717A4" w:rsidTr="009D6E90">
        <w:tc>
          <w:tcPr>
            <w:tcW w:w="4338" w:type="dxa"/>
          </w:tcPr>
          <w:p w:rsidR="00F717A4" w:rsidRPr="00396DC9" w:rsidRDefault="00F717A4" w:rsidP="009D6E90">
            <w:pPr>
              <w:jc w:val="center"/>
              <w:rPr>
                <w:rFonts w:ascii="Arial" w:hAnsi="Arial" w:cs="Arial"/>
                <w:b/>
                <w:sz w:val="36"/>
                <w:szCs w:val="36"/>
              </w:rPr>
            </w:pPr>
            <w:r w:rsidRPr="00396DC9">
              <w:rPr>
                <w:rFonts w:ascii="Arial" w:hAnsi="Arial" w:cs="Arial"/>
                <w:b/>
                <w:sz w:val="40"/>
                <w:szCs w:val="40"/>
              </w:rPr>
              <w:t>Value</w:t>
            </w:r>
          </w:p>
        </w:tc>
        <w:tc>
          <w:tcPr>
            <w:tcW w:w="810"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sym w:font="Wingdings" w:char="F0FC"/>
            </w:r>
          </w:p>
        </w:tc>
        <w:tc>
          <w:tcPr>
            <w:tcW w:w="990"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1</w:t>
            </w:r>
          </w:p>
        </w:tc>
        <w:tc>
          <w:tcPr>
            <w:tcW w:w="900"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2</w:t>
            </w:r>
          </w:p>
        </w:tc>
        <w:tc>
          <w:tcPr>
            <w:tcW w:w="900"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3</w:t>
            </w:r>
          </w:p>
        </w:tc>
        <w:tc>
          <w:tcPr>
            <w:tcW w:w="900"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4</w:t>
            </w:r>
          </w:p>
        </w:tc>
        <w:tc>
          <w:tcPr>
            <w:tcW w:w="974" w:type="dxa"/>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5</w:t>
            </w: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Independence</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Peace</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Satisfaction</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Friends</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Leisure</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Safety</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Family Relationships</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Community</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Equality</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Health</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Security</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Knowledge</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r w:rsidR="00F717A4" w:rsidTr="009D6E90">
        <w:tc>
          <w:tcPr>
            <w:tcW w:w="4338" w:type="dxa"/>
            <w:vAlign w:val="center"/>
          </w:tcPr>
          <w:p w:rsidR="00F717A4" w:rsidRDefault="00F717A4" w:rsidP="009D6E90">
            <w:pPr>
              <w:rPr>
                <w:rFonts w:ascii="Arial" w:hAnsi="Arial" w:cs="Arial"/>
                <w:sz w:val="40"/>
                <w:szCs w:val="40"/>
              </w:rPr>
            </w:pPr>
            <w:r w:rsidRPr="00396DC9">
              <w:rPr>
                <w:rFonts w:ascii="Arial" w:hAnsi="Arial" w:cs="Arial"/>
                <w:sz w:val="40"/>
                <w:szCs w:val="40"/>
              </w:rPr>
              <w:t>Others (list)</w:t>
            </w:r>
          </w:p>
          <w:p w:rsidR="00F717A4" w:rsidRPr="00396DC9" w:rsidRDefault="00F717A4" w:rsidP="009D6E90">
            <w:pPr>
              <w:rPr>
                <w:rFonts w:ascii="Arial" w:hAnsi="Arial" w:cs="Arial"/>
                <w:sz w:val="16"/>
                <w:szCs w:val="16"/>
              </w:rPr>
            </w:pPr>
          </w:p>
        </w:tc>
        <w:tc>
          <w:tcPr>
            <w:tcW w:w="810" w:type="dxa"/>
          </w:tcPr>
          <w:p w:rsidR="00F717A4" w:rsidRDefault="00F717A4" w:rsidP="009D6E90">
            <w:pPr>
              <w:rPr>
                <w:rFonts w:ascii="Arial" w:hAnsi="Arial" w:cs="Arial"/>
                <w:sz w:val="24"/>
                <w:szCs w:val="24"/>
              </w:rPr>
            </w:pPr>
          </w:p>
        </w:tc>
        <w:tc>
          <w:tcPr>
            <w:tcW w:w="99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974" w:type="dxa"/>
          </w:tcPr>
          <w:p w:rsidR="00F717A4" w:rsidRDefault="00F717A4" w:rsidP="009D6E90">
            <w:pPr>
              <w:rPr>
                <w:rFonts w:ascii="Arial" w:hAnsi="Arial" w:cs="Arial"/>
                <w:sz w:val="24"/>
                <w:szCs w:val="24"/>
              </w:rPr>
            </w:pPr>
          </w:p>
        </w:tc>
      </w:tr>
    </w:tbl>
    <w:p w:rsidR="00F717A4" w:rsidRPr="00396DC9" w:rsidRDefault="00F717A4" w:rsidP="00F717A4">
      <w:pPr>
        <w:rPr>
          <w:rFonts w:ascii="Arial" w:hAnsi="Arial" w:cs="Arial"/>
          <w:sz w:val="24"/>
          <w:szCs w:val="24"/>
        </w:rPr>
      </w:pPr>
    </w:p>
    <w:p w:rsidR="00B972D8" w:rsidRDefault="00B972D8" w:rsidP="00F717A4">
      <w:pPr>
        <w:jc w:val="center"/>
        <w:rPr>
          <w:rFonts w:ascii="Berlin Sans FB Demi" w:hAnsi="Berlin Sans FB Demi"/>
          <w:sz w:val="56"/>
          <w:szCs w:val="56"/>
        </w:rPr>
      </w:pPr>
    </w:p>
    <w:p w:rsidR="00F717A4" w:rsidRDefault="00F717A4" w:rsidP="00F717A4">
      <w:pPr>
        <w:jc w:val="center"/>
        <w:rPr>
          <w:rFonts w:ascii="Berlin Sans FB Demi" w:hAnsi="Berlin Sans FB Demi"/>
          <w:sz w:val="56"/>
          <w:szCs w:val="56"/>
        </w:rPr>
      </w:pPr>
      <w:r>
        <w:rPr>
          <w:rFonts w:ascii="Berlin Sans FB Demi" w:hAnsi="Berlin Sans FB Demi"/>
          <w:sz w:val="56"/>
          <w:szCs w:val="56"/>
        </w:rPr>
        <w:lastRenderedPageBreak/>
        <w:t>Needs versus Wants</w:t>
      </w:r>
    </w:p>
    <w:p w:rsidR="00F717A4" w:rsidRDefault="00F717A4" w:rsidP="00F717A4">
      <w:pPr>
        <w:rPr>
          <w:rFonts w:ascii="Arial" w:hAnsi="Arial" w:cs="Arial"/>
          <w:sz w:val="24"/>
          <w:szCs w:val="24"/>
        </w:rPr>
      </w:pPr>
      <w:r w:rsidRPr="00396DC9">
        <w:rPr>
          <w:rFonts w:ascii="Arial" w:hAnsi="Arial" w:cs="Arial"/>
          <w:sz w:val="24"/>
          <w:szCs w:val="24"/>
        </w:rPr>
        <w:t xml:space="preserve">Directions: </w:t>
      </w:r>
      <w:r>
        <w:rPr>
          <w:rFonts w:ascii="Arial" w:hAnsi="Arial" w:cs="Arial"/>
          <w:sz w:val="24"/>
          <w:szCs w:val="24"/>
        </w:rPr>
        <w:t xml:space="preserve">You may have many things you want and need. Think about these things. List 10 of the things you need or want. </w:t>
      </w:r>
    </w:p>
    <w:p w:rsidR="00F717A4" w:rsidRDefault="00F717A4" w:rsidP="00F717A4">
      <w:pPr>
        <w:rPr>
          <w:rFonts w:ascii="Arial" w:hAnsi="Arial" w:cs="Arial"/>
          <w:sz w:val="24"/>
          <w:szCs w:val="24"/>
        </w:rPr>
      </w:pPr>
      <w:r>
        <w:rPr>
          <w:rFonts w:ascii="Arial" w:hAnsi="Arial" w:cs="Arial"/>
          <w:sz w:val="24"/>
          <w:szCs w:val="24"/>
        </w:rPr>
        <w:t xml:space="preserve">Need - </w:t>
      </w:r>
      <w:r w:rsidRPr="00396DC9">
        <w:rPr>
          <w:rFonts w:ascii="Arial" w:hAnsi="Arial" w:cs="Arial"/>
          <w:sz w:val="24"/>
          <w:szCs w:val="24"/>
        </w:rPr>
        <w:t>so</w:t>
      </w:r>
      <w:r>
        <w:rPr>
          <w:rFonts w:ascii="Arial" w:hAnsi="Arial" w:cs="Arial"/>
          <w:sz w:val="24"/>
          <w:szCs w:val="24"/>
        </w:rPr>
        <w:t>mething that a person must have</w:t>
      </w:r>
      <w:r w:rsidRPr="00396DC9">
        <w:rPr>
          <w:rFonts w:ascii="Arial" w:hAnsi="Arial" w:cs="Arial"/>
          <w:sz w:val="24"/>
          <w:szCs w:val="24"/>
        </w:rPr>
        <w:t>: something that is needed in order to live or succeed or be happy</w:t>
      </w:r>
    </w:p>
    <w:p w:rsidR="00F717A4" w:rsidRPr="00396DC9" w:rsidRDefault="00F717A4" w:rsidP="00F717A4">
      <w:pPr>
        <w:rPr>
          <w:rFonts w:ascii="Arial" w:hAnsi="Arial" w:cs="Arial"/>
          <w:sz w:val="24"/>
          <w:szCs w:val="24"/>
        </w:rPr>
      </w:pPr>
      <w:r>
        <w:rPr>
          <w:rFonts w:ascii="Arial" w:hAnsi="Arial" w:cs="Arial"/>
          <w:sz w:val="24"/>
          <w:szCs w:val="24"/>
        </w:rPr>
        <w:t xml:space="preserve">Want - </w:t>
      </w:r>
      <w:r w:rsidRPr="00396DC9">
        <w:rPr>
          <w:rFonts w:ascii="Arial" w:hAnsi="Arial" w:cs="Arial"/>
          <w:sz w:val="24"/>
          <w:szCs w:val="24"/>
        </w:rPr>
        <w:t>to desire or wish for (something)</w:t>
      </w:r>
    </w:p>
    <w:tbl>
      <w:tblPr>
        <w:tblStyle w:val="TableGrid"/>
        <w:tblW w:w="10406" w:type="dxa"/>
        <w:tblInd w:w="-342" w:type="dxa"/>
        <w:tblLayout w:type="fixed"/>
        <w:tblLook w:val="04A0" w:firstRow="1" w:lastRow="0" w:firstColumn="1" w:lastColumn="0" w:noHBand="0" w:noVBand="1"/>
      </w:tblPr>
      <w:tblGrid>
        <w:gridCol w:w="3798"/>
        <w:gridCol w:w="1134"/>
        <w:gridCol w:w="1206"/>
        <w:gridCol w:w="900"/>
        <w:gridCol w:w="810"/>
        <w:gridCol w:w="379"/>
        <w:gridCol w:w="431"/>
        <w:gridCol w:w="900"/>
        <w:gridCol w:w="848"/>
      </w:tblGrid>
      <w:tr w:rsidR="00F717A4" w:rsidTr="009D6E90">
        <w:tc>
          <w:tcPr>
            <w:tcW w:w="6138" w:type="dxa"/>
            <w:gridSpan w:val="3"/>
            <w:vMerge w:val="restart"/>
          </w:tcPr>
          <w:p w:rsidR="00F717A4" w:rsidRDefault="00F717A4" w:rsidP="009D6E90">
            <w:pPr>
              <w:rPr>
                <w:rFonts w:ascii="Arial" w:hAnsi="Arial" w:cs="Arial"/>
                <w:sz w:val="24"/>
                <w:szCs w:val="24"/>
              </w:rPr>
            </w:pPr>
            <w:r>
              <w:rPr>
                <w:rFonts w:ascii="Arial" w:hAnsi="Arial" w:cs="Arial"/>
                <w:sz w:val="24"/>
                <w:szCs w:val="24"/>
              </w:rPr>
              <w:t xml:space="preserve">Place a </w:t>
            </w:r>
            <w:r w:rsidRPr="00396DC9">
              <w:rPr>
                <w:rFonts w:ascii="Arial" w:hAnsi="Arial" w:cs="Arial"/>
                <w:b/>
                <w:sz w:val="28"/>
                <w:szCs w:val="28"/>
              </w:rPr>
              <w:sym w:font="Wingdings" w:char="F0FC"/>
            </w:r>
            <w:r>
              <w:rPr>
                <w:rFonts w:ascii="Arial" w:hAnsi="Arial" w:cs="Arial"/>
                <w:sz w:val="24"/>
                <w:szCs w:val="24"/>
              </w:rPr>
              <w:t xml:space="preserve"> in the column to identify the item as a need or want. Rate the importance of each need or want with </w:t>
            </w:r>
            <w:r w:rsidRPr="00396DC9">
              <w:rPr>
                <w:rFonts w:ascii="Arial" w:hAnsi="Arial" w:cs="Arial"/>
                <w:b/>
                <w:sz w:val="24"/>
                <w:szCs w:val="24"/>
              </w:rPr>
              <w:t>1</w:t>
            </w:r>
            <w:r>
              <w:rPr>
                <w:rFonts w:ascii="Arial" w:hAnsi="Arial" w:cs="Arial"/>
                <w:sz w:val="24"/>
                <w:szCs w:val="24"/>
              </w:rPr>
              <w:t xml:space="preserve"> being the most important and </w:t>
            </w:r>
            <w:r w:rsidRPr="00396DC9">
              <w:rPr>
                <w:rFonts w:ascii="Arial" w:hAnsi="Arial" w:cs="Arial"/>
                <w:b/>
                <w:sz w:val="24"/>
                <w:szCs w:val="24"/>
              </w:rPr>
              <w:t>5</w:t>
            </w:r>
            <w:r>
              <w:rPr>
                <w:rFonts w:ascii="Arial" w:hAnsi="Arial" w:cs="Arial"/>
                <w:sz w:val="24"/>
                <w:szCs w:val="24"/>
              </w:rPr>
              <w:t xml:space="preserve"> the least with </w:t>
            </w:r>
            <w:proofErr w:type="gramStart"/>
            <w:r>
              <w:rPr>
                <w:rFonts w:ascii="Arial" w:hAnsi="Arial" w:cs="Arial"/>
                <w:sz w:val="24"/>
                <w:szCs w:val="24"/>
              </w:rPr>
              <w:t xml:space="preserve">a </w:t>
            </w:r>
            <w:proofErr w:type="gramEnd"/>
            <w:r w:rsidRPr="00396DC9">
              <w:rPr>
                <w:rFonts w:ascii="Arial" w:hAnsi="Arial" w:cs="Arial"/>
                <w:b/>
                <w:sz w:val="28"/>
                <w:szCs w:val="28"/>
              </w:rPr>
              <w:sym w:font="Wingdings 2" w:char="F052"/>
            </w:r>
            <w:r>
              <w:rPr>
                <w:rFonts w:ascii="Arial" w:hAnsi="Arial" w:cs="Arial"/>
                <w:sz w:val="24"/>
                <w:szCs w:val="24"/>
              </w:rPr>
              <w:t>.</w:t>
            </w:r>
          </w:p>
        </w:tc>
        <w:tc>
          <w:tcPr>
            <w:tcW w:w="2089" w:type="dxa"/>
            <w:gridSpan w:val="3"/>
          </w:tcPr>
          <w:p w:rsidR="00F717A4" w:rsidRPr="00396DC9" w:rsidRDefault="00F717A4" w:rsidP="009D6E90">
            <w:pPr>
              <w:jc w:val="center"/>
              <w:rPr>
                <w:rFonts w:ascii="Arial" w:hAnsi="Arial" w:cs="Arial"/>
                <w:b/>
                <w:sz w:val="28"/>
                <w:szCs w:val="28"/>
              </w:rPr>
            </w:pPr>
            <w:r w:rsidRPr="00396DC9">
              <w:rPr>
                <w:rFonts w:ascii="Arial" w:hAnsi="Arial" w:cs="Arial"/>
                <w:b/>
                <w:sz w:val="28"/>
                <w:szCs w:val="28"/>
              </w:rPr>
              <w:t>Most Important</w:t>
            </w:r>
          </w:p>
        </w:tc>
        <w:tc>
          <w:tcPr>
            <w:tcW w:w="2179" w:type="dxa"/>
            <w:gridSpan w:val="3"/>
          </w:tcPr>
          <w:p w:rsidR="00F717A4" w:rsidRDefault="00F717A4" w:rsidP="009D6E90">
            <w:pPr>
              <w:jc w:val="center"/>
              <w:rPr>
                <w:rFonts w:ascii="Arial" w:hAnsi="Arial" w:cs="Arial"/>
                <w:b/>
                <w:sz w:val="28"/>
                <w:szCs w:val="28"/>
              </w:rPr>
            </w:pPr>
            <w:r>
              <w:rPr>
                <w:rFonts w:ascii="Arial" w:hAnsi="Arial" w:cs="Arial"/>
                <w:b/>
                <w:sz w:val="28"/>
                <w:szCs w:val="28"/>
              </w:rPr>
              <w:t>Low</w:t>
            </w:r>
          </w:p>
          <w:p w:rsidR="00F717A4" w:rsidRPr="00396DC9" w:rsidRDefault="00F717A4" w:rsidP="009D6E90">
            <w:pPr>
              <w:jc w:val="center"/>
              <w:rPr>
                <w:rFonts w:ascii="Arial" w:hAnsi="Arial" w:cs="Arial"/>
                <w:b/>
                <w:sz w:val="40"/>
                <w:szCs w:val="40"/>
              </w:rPr>
            </w:pPr>
            <w:r w:rsidRPr="00396DC9">
              <w:rPr>
                <w:rFonts w:ascii="Arial" w:hAnsi="Arial" w:cs="Arial"/>
                <w:b/>
                <w:sz w:val="28"/>
                <w:szCs w:val="28"/>
              </w:rPr>
              <w:t>Important</w:t>
            </w:r>
          </w:p>
        </w:tc>
      </w:tr>
      <w:tr w:rsidR="00F717A4" w:rsidTr="009D6E90">
        <w:tc>
          <w:tcPr>
            <w:tcW w:w="6138" w:type="dxa"/>
            <w:gridSpan w:val="3"/>
            <w:vMerge/>
          </w:tcPr>
          <w:p w:rsidR="00F717A4" w:rsidRDefault="00F717A4" w:rsidP="009D6E90">
            <w:pPr>
              <w:rPr>
                <w:rFonts w:ascii="Arial" w:hAnsi="Arial" w:cs="Arial"/>
                <w:sz w:val="24"/>
                <w:szCs w:val="24"/>
              </w:rPr>
            </w:pPr>
          </w:p>
        </w:tc>
        <w:tc>
          <w:tcPr>
            <w:tcW w:w="900" w:type="dxa"/>
          </w:tcPr>
          <w:p w:rsidR="00F717A4" w:rsidRPr="00396DC9" w:rsidRDefault="00F717A4" w:rsidP="009D6E90">
            <w:pPr>
              <w:jc w:val="center"/>
              <w:rPr>
                <w:rFonts w:ascii="Arial" w:hAnsi="Arial" w:cs="Arial"/>
                <w:b/>
                <w:sz w:val="28"/>
                <w:szCs w:val="28"/>
              </w:rPr>
            </w:pPr>
            <w:r w:rsidRPr="00396DC9">
              <w:rPr>
                <w:rFonts w:ascii="Arial" w:hAnsi="Arial" w:cs="Arial"/>
                <w:b/>
                <w:sz w:val="28"/>
                <w:szCs w:val="28"/>
              </w:rPr>
              <w:t>High</w:t>
            </w:r>
          </w:p>
        </w:tc>
        <w:tc>
          <w:tcPr>
            <w:tcW w:w="810" w:type="dxa"/>
          </w:tcPr>
          <w:p w:rsidR="00F717A4" w:rsidRDefault="00F717A4" w:rsidP="009D6E90">
            <w:pPr>
              <w:rPr>
                <w:rFonts w:ascii="Arial" w:hAnsi="Arial" w:cs="Arial"/>
                <w:sz w:val="24"/>
                <w:szCs w:val="24"/>
              </w:rPr>
            </w:pPr>
          </w:p>
        </w:tc>
        <w:tc>
          <w:tcPr>
            <w:tcW w:w="810" w:type="dxa"/>
            <w:gridSpan w:val="2"/>
          </w:tcPr>
          <w:p w:rsidR="00F717A4" w:rsidRDefault="00F717A4" w:rsidP="009D6E90">
            <w:pPr>
              <w:rPr>
                <w:rFonts w:ascii="Arial" w:hAnsi="Arial" w:cs="Arial"/>
                <w:sz w:val="24"/>
                <w:szCs w:val="24"/>
              </w:rPr>
            </w:pPr>
          </w:p>
        </w:tc>
        <w:tc>
          <w:tcPr>
            <w:tcW w:w="900" w:type="dxa"/>
          </w:tcPr>
          <w:p w:rsidR="00F717A4" w:rsidRDefault="00F717A4" w:rsidP="009D6E90">
            <w:pPr>
              <w:rPr>
                <w:rFonts w:ascii="Arial" w:hAnsi="Arial" w:cs="Arial"/>
                <w:sz w:val="24"/>
                <w:szCs w:val="24"/>
              </w:rPr>
            </w:pPr>
          </w:p>
        </w:tc>
        <w:tc>
          <w:tcPr>
            <w:tcW w:w="848" w:type="dxa"/>
          </w:tcPr>
          <w:p w:rsidR="00F717A4" w:rsidRDefault="00F717A4" w:rsidP="009D6E90">
            <w:pPr>
              <w:jc w:val="center"/>
              <w:rPr>
                <w:rFonts w:ascii="Arial" w:hAnsi="Arial" w:cs="Arial"/>
                <w:sz w:val="24"/>
                <w:szCs w:val="24"/>
              </w:rPr>
            </w:pPr>
            <w:r w:rsidRPr="00396DC9">
              <w:rPr>
                <w:rFonts w:ascii="Arial" w:hAnsi="Arial" w:cs="Arial"/>
                <w:b/>
                <w:sz w:val="28"/>
                <w:szCs w:val="28"/>
              </w:rPr>
              <w:t>Low</w:t>
            </w:r>
          </w:p>
        </w:tc>
      </w:tr>
      <w:tr w:rsidR="00F717A4" w:rsidTr="009D6E90">
        <w:tc>
          <w:tcPr>
            <w:tcW w:w="3798" w:type="dxa"/>
          </w:tcPr>
          <w:p w:rsidR="00F717A4" w:rsidRPr="00396DC9" w:rsidRDefault="00F717A4" w:rsidP="009D6E90">
            <w:pPr>
              <w:jc w:val="center"/>
              <w:rPr>
                <w:rFonts w:ascii="Arial" w:hAnsi="Arial" w:cs="Arial"/>
                <w:b/>
                <w:sz w:val="36"/>
                <w:szCs w:val="36"/>
              </w:rPr>
            </w:pPr>
            <w:r>
              <w:rPr>
                <w:rFonts w:ascii="Arial" w:hAnsi="Arial" w:cs="Arial"/>
                <w:b/>
                <w:sz w:val="40"/>
                <w:szCs w:val="40"/>
              </w:rPr>
              <w:t>I need or want</w:t>
            </w:r>
          </w:p>
        </w:tc>
        <w:tc>
          <w:tcPr>
            <w:tcW w:w="1134" w:type="dxa"/>
          </w:tcPr>
          <w:p w:rsidR="00F717A4" w:rsidRPr="00396DC9" w:rsidRDefault="00F717A4" w:rsidP="009D6E90">
            <w:pPr>
              <w:jc w:val="center"/>
              <w:rPr>
                <w:rFonts w:ascii="Arial" w:hAnsi="Arial" w:cs="Arial"/>
                <w:b/>
                <w:sz w:val="36"/>
                <w:szCs w:val="36"/>
              </w:rPr>
            </w:pPr>
            <w:r>
              <w:rPr>
                <w:rFonts w:ascii="Arial" w:hAnsi="Arial" w:cs="Arial"/>
                <w:b/>
                <w:sz w:val="36"/>
                <w:szCs w:val="36"/>
              </w:rPr>
              <w:t>Need</w:t>
            </w:r>
          </w:p>
        </w:tc>
        <w:tc>
          <w:tcPr>
            <w:tcW w:w="1206" w:type="dxa"/>
          </w:tcPr>
          <w:p w:rsidR="00F717A4" w:rsidRPr="00396DC9" w:rsidRDefault="00F717A4" w:rsidP="009D6E90">
            <w:pPr>
              <w:jc w:val="center"/>
              <w:rPr>
                <w:rFonts w:ascii="Arial" w:hAnsi="Arial" w:cs="Arial"/>
                <w:b/>
                <w:sz w:val="36"/>
                <w:szCs w:val="36"/>
              </w:rPr>
            </w:pPr>
            <w:r>
              <w:rPr>
                <w:rFonts w:ascii="Arial" w:hAnsi="Arial" w:cs="Arial"/>
                <w:b/>
                <w:sz w:val="36"/>
                <w:szCs w:val="36"/>
              </w:rPr>
              <w:t>Want</w:t>
            </w:r>
          </w:p>
        </w:tc>
        <w:tc>
          <w:tcPr>
            <w:tcW w:w="900" w:type="dxa"/>
            <w:tcBorders>
              <w:bottom w:val="single" w:sz="4" w:space="0" w:color="auto"/>
            </w:tcBorders>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1</w:t>
            </w:r>
          </w:p>
        </w:tc>
        <w:tc>
          <w:tcPr>
            <w:tcW w:w="810" w:type="dxa"/>
            <w:tcBorders>
              <w:bottom w:val="single" w:sz="4" w:space="0" w:color="auto"/>
            </w:tcBorders>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2</w:t>
            </w:r>
          </w:p>
        </w:tc>
        <w:tc>
          <w:tcPr>
            <w:tcW w:w="810" w:type="dxa"/>
            <w:gridSpan w:val="2"/>
            <w:tcBorders>
              <w:bottom w:val="single" w:sz="4" w:space="0" w:color="auto"/>
            </w:tcBorders>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3</w:t>
            </w:r>
          </w:p>
        </w:tc>
        <w:tc>
          <w:tcPr>
            <w:tcW w:w="900" w:type="dxa"/>
            <w:tcBorders>
              <w:bottom w:val="single" w:sz="4" w:space="0" w:color="auto"/>
            </w:tcBorders>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4</w:t>
            </w:r>
          </w:p>
        </w:tc>
        <w:tc>
          <w:tcPr>
            <w:tcW w:w="848" w:type="dxa"/>
            <w:tcBorders>
              <w:bottom w:val="single" w:sz="4" w:space="0" w:color="auto"/>
            </w:tcBorders>
          </w:tcPr>
          <w:p w:rsidR="00F717A4" w:rsidRPr="00396DC9" w:rsidRDefault="00F717A4" w:rsidP="009D6E90">
            <w:pPr>
              <w:jc w:val="center"/>
              <w:rPr>
                <w:rFonts w:ascii="Arial" w:hAnsi="Arial" w:cs="Arial"/>
                <w:b/>
                <w:sz w:val="36"/>
                <w:szCs w:val="36"/>
              </w:rPr>
            </w:pPr>
            <w:r w:rsidRPr="00396DC9">
              <w:rPr>
                <w:rFonts w:ascii="Arial" w:hAnsi="Arial" w:cs="Arial"/>
                <w:b/>
                <w:sz w:val="36"/>
                <w:szCs w:val="36"/>
              </w:rPr>
              <w:t>5</w:t>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Pr="00396DC9" w:rsidRDefault="00F717A4" w:rsidP="009D6E90">
            <w:pPr>
              <w:jc w:val="center"/>
              <w:rPr>
                <w:rFonts w:ascii="Arial" w:hAnsi="Arial" w:cs="Arial"/>
                <w:sz w:val="52"/>
                <w:szCs w:val="52"/>
              </w:rPr>
            </w:pPr>
            <w:r w:rsidRPr="00396DC9">
              <w:rPr>
                <w:rFonts w:ascii="Arial" w:hAnsi="Arial" w:cs="Arial"/>
                <w:sz w:val="52"/>
                <w:szCs w:val="52"/>
              </w:rPr>
              <w:sym w:font="Wingdings" w:char="F071"/>
            </w:r>
          </w:p>
        </w:tc>
        <w:tc>
          <w:tcPr>
            <w:tcW w:w="810" w:type="dxa"/>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900" w:type="dxa"/>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848" w:type="dxa"/>
            <w:tcBorders>
              <w:lef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810" w:type="dxa"/>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900" w:type="dxa"/>
            <w:tcBorders>
              <w:left w:val="nil"/>
              <w:righ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c>
          <w:tcPr>
            <w:tcW w:w="848" w:type="dxa"/>
            <w:tcBorders>
              <w:left w:val="nil"/>
            </w:tcBorders>
          </w:tcPr>
          <w:p w:rsidR="00F717A4" w:rsidRDefault="00F717A4" w:rsidP="009D6E90">
            <w:pPr>
              <w:jc w:val="center"/>
              <w:rPr>
                <w:rFonts w:ascii="Arial" w:hAnsi="Arial" w:cs="Arial"/>
                <w:sz w:val="24"/>
                <w:szCs w:val="24"/>
              </w:rPr>
            </w:pPr>
            <w:r w:rsidRPr="00396DC9">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r w:rsidR="00F717A4" w:rsidTr="009D6E90">
        <w:tc>
          <w:tcPr>
            <w:tcW w:w="3798" w:type="dxa"/>
            <w:vAlign w:val="center"/>
          </w:tcPr>
          <w:p w:rsidR="00F717A4" w:rsidRPr="00396DC9" w:rsidRDefault="00F717A4" w:rsidP="009D6E90">
            <w:pPr>
              <w:rPr>
                <w:rFonts w:ascii="Arial" w:hAnsi="Arial" w:cs="Arial"/>
                <w:sz w:val="36"/>
                <w:szCs w:val="36"/>
              </w:rPr>
            </w:pPr>
          </w:p>
          <w:p w:rsidR="00F717A4" w:rsidRPr="00396DC9" w:rsidRDefault="00F717A4" w:rsidP="009D6E90">
            <w:pPr>
              <w:rPr>
                <w:rFonts w:ascii="Arial" w:hAnsi="Arial" w:cs="Arial"/>
                <w:sz w:val="16"/>
                <w:szCs w:val="16"/>
              </w:rPr>
            </w:pPr>
          </w:p>
        </w:tc>
        <w:tc>
          <w:tcPr>
            <w:tcW w:w="1134" w:type="dxa"/>
          </w:tcPr>
          <w:p w:rsidR="00F717A4" w:rsidRDefault="00F717A4" w:rsidP="009D6E90">
            <w:pPr>
              <w:rPr>
                <w:rFonts w:ascii="Arial" w:hAnsi="Arial" w:cs="Arial"/>
                <w:sz w:val="24"/>
                <w:szCs w:val="24"/>
              </w:rPr>
            </w:pPr>
          </w:p>
        </w:tc>
        <w:tc>
          <w:tcPr>
            <w:tcW w:w="1206" w:type="dxa"/>
          </w:tcPr>
          <w:p w:rsidR="00F717A4" w:rsidRDefault="00F717A4" w:rsidP="009D6E90">
            <w:pPr>
              <w:rPr>
                <w:rFonts w:ascii="Arial" w:hAnsi="Arial" w:cs="Arial"/>
                <w:sz w:val="24"/>
                <w:szCs w:val="24"/>
              </w:rPr>
            </w:pPr>
          </w:p>
        </w:tc>
        <w:tc>
          <w:tcPr>
            <w:tcW w:w="900" w:type="dxa"/>
            <w:tcBorders>
              <w:right w:val="nil"/>
            </w:tcBorders>
          </w:tcPr>
          <w:p w:rsidR="00F717A4" w:rsidRDefault="00F717A4" w:rsidP="009D6E90">
            <w:pPr>
              <w:jc w:val="center"/>
            </w:pPr>
            <w:r w:rsidRPr="00D92381">
              <w:rPr>
                <w:rFonts w:ascii="Arial" w:hAnsi="Arial" w:cs="Arial"/>
                <w:sz w:val="52"/>
                <w:szCs w:val="52"/>
              </w:rPr>
              <w:sym w:font="Wingdings" w:char="F071"/>
            </w:r>
          </w:p>
        </w:tc>
        <w:tc>
          <w:tcPr>
            <w:tcW w:w="81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10" w:type="dxa"/>
            <w:gridSpan w:val="2"/>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900" w:type="dxa"/>
            <w:tcBorders>
              <w:left w:val="nil"/>
              <w:right w:val="nil"/>
            </w:tcBorders>
          </w:tcPr>
          <w:p w:rsidR="00F717A4" w:rsidRDefault="00F717A4" w:rsidP="009D6E90">
            <w:pPr>
              <w:jc w:val="center"/>
            </w:pPr>
            <w:r w:rsidRPr="00D92381">
              <w:rPr>
                <w:rFonts w:ascii="Arial" w:hAnsi="Arial" w:cs="Arial"/>
                <w:sz w:val="52"/>
                <w:szCs w:val="52"/>
              </w:rPr>
              <w:sym w:font="Wingdings" w:char="F071"/>
            </w:r>
          </w:p>
        </w:tc>
        <w:tc>
          <w:tcPr>
            <w:tcW w:w="848" w:type="dxa"/>
            <w:tcBorders>
              <w:left w:val="nil"/>
            </w:tcBorders>
          </w:tcPr>
          <w:p w:rsidR="00F717A4" w:rsidRDefault="00F717A4" w:rsidP="009D6E90">
            <w:pPr>
              <w:jc w:val="center"/>
            </w:pPr>
            <w:r w:rsidRPr="00D92381">
              <w:rPr>
                <w:rFonts w:ascii="Arial" w:hAnsi="Arial" w:cs="Arial"/>
                <w:sz w:val="52"/>
                <w:szCs w:val="52"/>
              </w:rPr>
              <w:sym w:font="Wingdings" w:char="F071"/>
            </w:r>
          </w:p>
        </w:tc>
      </w:tr>
    </w:tbl>
    <w:p w:rsidR="00F717A4" w:rsidRDefault="00F717A4" w:rsidP="00F717A4">
      <w:pPr>
        <w:rPr>
          <w:rFonts w:ascii="Arial" w:hAnsi="Arial" w:cs="Arial"/>
          <w:sz w:val="24"/>
          <w:szCs w:val="24"/>
        </w:rPr>
      </w:pPr>
    </w:p>
    <w:p w:rsidR="00F717A4" w:rsidRDefault="00F717A4" w:rsidP="00F717A4">
      <w:pPr>
        <w:jc w:val="center"/>
        <w:rPr>
          <w:rFonts w:ascii="Berlin Sans FB Demi" w:hAnsi="Berlin Sans FB Demi"/>
          <w:sz w:val="56"/>
          <w:szCs w:val="56"/>
        </w:rPr>
      </w:pPr>
      <w:r>
        <w:rPr>
          <w:rFonts w:ascii="Berlin Sans FB Demi" w:hAnsi="Berlin Sans FB Demi"/>
          <w:sz w:val="56"/>
          <w:szCs w:val="56"/>
        </w:rPr>
        <w:lastRenderedPageBreak/>
        <w:t>Your Future: What Does It Look Like? Draw Me a Picture</w:t>
      </w:r>
    </w:p>
    <w:p w:rsidR="00F717A4" w:rsidRPr="00396DC9" w:rsidRDefault="00F717A4" w:rsidP="00F717A4">
      <w:pPr>
        <w:rPr>
          <w:rFonts w:ascii="Arial" w:hAnsi="Arial" w:cs="Arial"/>
          <w:sz w:val="24"/>
          <w:szCs w:val="24"/>
        </w:rPr>
      </w:pPr>
      <w:r w:rsidRPr="00396DC9">
        <w:rPr>
          <w:rFonts w:ascii="Arial" w:hAnsi="Arial" w:cs="Arial"/>
          <w:sz w:val="24"/>
          <w:szCs w:val="24"/>
        </w:rPr>
        <w:t xml:space="preserve">Directions: </w:t>
      </w:r>
      <w:r>
        <w:rPr>
          <w:rFonts w:ascii="Arial" w:hAnsi="Arial" w:cs="Arial"/>
          <w:sz w:val="24"/>
          <w:szCs w:val="24"/>
        </w:rPr>
        <w:t>Your Future: What does it look like? Draw me a p</w:t>
      </w:r>
      <w:r w:rsidRPr="00396DC9">
        <w:rPr>
          <w:rFonts w:ascii="Arial" w:hAnsi="Arial" w:cs="Arial"/>
          <w:sz w:val="24"/>
          <w:szCs w:val="24"/>
        </w:rPr>
        <w:t>icture</w:t>
      </w:r>
      <w:r>
        <w:rPr>
          <w:rFonts w:ascii="Arial" w:hAnsi="Arial" w:cs="Arial"/>
          <w:sz w:val="24"/>
          <w:szCs w:val="24"/>
        </w:rPr>
        <w:t>. Draw a picture; you don’t have to be an artist for this task.</w:t>
      </w:r>
    </w:p>
    <w:tbl>
      <w:tblPr>
        <w:tblStyle w:val="TableGrid"/>
        <w:tblW w:w="9771" w:type="dxa"/>
        <w:tblLook w:val="04A0" w:firstRow="1" w:lastRow="0" w:firstColumn="1" w:lastColumn="0" w:noHBand="0" w:noVBand="1"/>
      </w:tblPr>
      <w:tblGrid>
        <w:gridCol w:w="9771"/>
      </w:tblGrid>
      <w:tr w:rsidR="00F717A4" w:rsidTr="009D6E90">
        <w:trPr>
          <w:trHeight w:val="10137"/>
        </w:trPr>
        <w:tc>
          <w:tcPr>
            <w:tcW w:w="9771" w:type="dxa"/>
          </w:tcPr>
          <w:p w:rsidR="00F717A4" w:rsidRDefault="00F717A4" w:rsidP="009D6E90">
            <w:pPr>
              <w:rPr>
                <w:rFonts w:ascii="Arial" w:hAnsi="Arial" w:cs="Arial"/>
                <w:sz w:val="24"/>
                <w:szCs w:val="24"/>
              </w:rPr>
            </w:pPr>
          </w:p>
        </w:tc>
      </w:tr>
    </w:tbl>
    <w:p w:rsidR="00F717A4" w:rsidRDefault="00F717A4" w:rsidP="00F717A4">
      <w:pPr>
        <w:rPr>
          <w:rFonts w:ascii="Arial" w:hAnsi="Arial" w:cs="Arial"/>
          <w:sz w:val="24"/>
          <w:szCs w:val="24"/>
        </w:rPr>
      </w:pPr>
    </w:p>
    <w:p w:rsidR="00F717A4" w:rsidRDefault="00F717A4" w:rsidP="00F717A4">
      <w:pPr>
        <w:jc w:val="center"/>
        <w:rPr>
          <w:rFonts w:ascii="Berlin Sans FB Demi" w:hAnsi="Berlin Sans FB Demi"/>
          <w:sz w:val="56"/>
          <w:szCs w:val="56"/>
        </w:rPr>
      </w:pPr>
      <w:r>
        <w:rPr>
          <w:rFonts w:ascii="Berlin Sans FB Demi" w:hAnsi="Berlin Sans FB Demi"/>
          <w:sz w:val="56"/>
          <w:szCs w:val="56"/>
        </w:rPr>
        <w:lastRenderedPageBreak/>
        <w:t>Where Are You Going</w:t>
      </w:r>
      <w:r w:rsidRPr="00396DC9">
        <w:rPr>
          <w:rFonts w:ascii="Berlin Sans FB Demi" w:hAnsi="Berlin Sans FB Demi"/>
          <w:sz w:val="56"/>
          <w:szCs w:val="56"/>
        </w:rPr>
        <w:t>?</w:t>
      </w:r>
    </w:p>
    <w:p w:rsidR="00F717A4" w:rsidRPr="009A1323" w:rsidRDefault="00F717A4" w:rsidP="00F717A4">
      <w:pPr>
        <w:rPr>
          <w:rFonts w:ascii="Arial" w:hAnsi="Arial" w:cs="Arial"/>
          <w:sz w:val="24"/>
          <w:szCs w:val="24"/>
        </w:rPr>
      </w:pPr>
      <w:r w:rsidRPr="00396DC9">
        <w:rPr>
          <w:rFonts w:ascii="Arial" w:hAnsi="Arial" w:cs="Arial"/>
          <w:sz w:val="24"/>
          <w:szCs w:val="24"/>
        </w:rPr>
        <w:t xml:space="preserve">Directions: </w:t>
      </w:r>
      <w:r>
        <w:rPr>
          <w:rFonts w:ascii="Arial" w:hAnsi="Arial" w:cs="Arial"/>
          <w:sz w:val="24"/>
          <w:szCs w:val="24"/>
        </w:rPr>
        <w:t xml:space="preserve">Focusing on the picture you just drew, list those financial goals that will help you get the type of future in your picture. Be specific. </w:t>
      </w:r>
      <w:proofErr w:type="gramStart"/>
      <w:r>
        <w:rPr>
          <w:rFonts w:ascii="Arial" w:hAnsi="Arial" w:cs="Arial"/>
          <w:sz w:val="24"/>
          <w:szCs w:val="24"/>
        </w:rPr>
        <w:t>For example, a down payment for a used car, payment for a refrigerator, etc.</w:t>
      </w:r>
      <w:proofErr w:type="gramEnd"/>
      <w:r>
        <w:rPr>
          <w:rFonts w:ascii="Arial" w:hAnsi="Arial" w:cs="Arial"/>
          <w:sz w:val="24"/>
          <w:szCs w:val="24"/>
        </w:rPr>
        <w:t xml:space="preserve"> Estimate the cost of each goal, estimate when the goal is needed, and rate the importance of each goal, with #1 being the highest priority and #5 the lowest.</w:t>
      </w:r>
    </w:p>
    <w:tbl>
      <w:tblPr>
        <w:tblStyle w:val="TableGrid"/>
        <w:tblW w:w="9828" w:type="dxa"/>
        <w:tblLook w:val="04A0" w:firstRow="1" w:lastRow="0" w:firstColumn="1" w:lastColumn="0" w:noHBand="0" w:noVBand="1"/>
      </w:tblPr>
      <w:tblGrid>
        <w:gridCol w:w="4788"/>
        <w:gridCol w:w="1710"/>
        <w:gridCol w:w="1710"/>
        <w:gridCol w:w="1620"/>
      </w:tblGrid>
      <w:tr w:rsidR="00F717A4" w:rsidTr="009D6E90">
        <w:tc>
          <w:tcPr>
            <w:tcW w:w="4788" w:type="dxa"/>
          </w:tcPr>
          <w:p w:rsidR="00F717A4" w:rsidRPr="009A1323" w:rsidRDefault="00F717A4" w:rsidP="009D6E90">
            <w:pPr>
              <w:rPr>
                <w:rFonts w:ascii="Arial" w:hAnsi="Arial" w:cs="Arial"/>
                <w:b/>
                <w:sz w:val="40"/>
                <w:szCs w:val="40"/>
              </w:rPr>
            </w:pPr>
            <w:r w:rsidRPr="009A1323">
              <w:rPr>
                <w:rFonts w:ascii="Arial" w:hAnsi="Arial" w:cs="Arial"/>
                <w:b/>
                <w:sz w:val="40"/>
                <w:szCs w:val="40"/>
              </w:rPr>
              <w:t>Goal</w:t>
            </w:r>
          </w:p>
        </w:tc>
        <w:tc>
          <w:tcPr>
            <w:tcW w:w="1710" w:type="dxa"/>
          </w:tcPr>
          <w:p w:rsidR="00F717A4" w:rsidRPr="009A1323" w:rsidRDefault="00F717A4" w:rsidP="009D6E90">
            <w:pPr>
              <w:jc w:val="center"/>
              <w:rPr>
                <w:rFonts w:ascii="Arial" w:hAnsi="Arial" w:cs="Arial"/>
                <w:b/>
                <w:sz w:val="32"/>
                <w:szCs w:val="32"/>
              </w:rPr>
            </w:pPr>
            <w:r w:rsidRPr="009A1323">
              <w:rPr>
                <w:rFonts w:ascii="Arial" w:hAnsi="Arial" w:cs="Arial"/>
                <w:b/>
                <w:sz w:val="32"/>
                <w:szCs w:val="32"/>
              </w:rPr>
              <w:t>Cost</w:t>
            </w:r>
          </w:p>
        </w:tc>
        <w:tc>
          <w:tcPr>
            <w:tcW w:w="1710" w:type="dxa"/>
          </w:tcPr>
          <w:p w:rsidR="00F717A4" w:rsidRPr="009A1323" w:rsidRDefault="00F717A4" w:rsidP="009D6E90">
            <w:pPr>
              <w:jc w:val="center"/>
              <w:rPr>
                <w:rFonts w:ascii="Arial" w:hAnsi="Arial" w:cs="Arial"/>
                <w:b/>
                <w:sz w:val="32"/>
                <w:szCs w:val="32"/>
              </w:rPr>
            </w:pPr>
            <w:r w:rsidRPr="009A1323">
              <w:rPr>
                <w:rFonts w:ascii="Arial" w:hAnsi="Arial" w:cs="Arial"/>
                <w:b/>
                <w:sz w:val="32"/>
                <w:szCs w:val="32"/>
              </w:rPr>
              <w:t>Date Wanted</w:t>
            </w:r>
          </w:p>
        </w:tc>
        <w:tc>
          <w:tcPr>
            <w:tcW w:w="1620" w:type="dxa"/>
          </w:tcPr>
          <w:p w:rsidR="00F717A4" w:rsidRPr="009A1323" w:rsidRDefault="00F717A4" w:rsidP="009D6E90">
            <w:pPr>
              <w:jc w:val="center"/>
              <w:rPr>
                <w:rFonts w:ascii="Arial" w:hAnsi="Arial" w:cs="Arial"/>
                <w:b/>
                <w:sz w:val="32"/>
                <w:szCs w:val="32"/>
              </w:rPr>
            </w:pPr>
            <w:r w:rsidRPr="009A1323">
              <w:rPr>
                <w:rFonts w:ascii="Arial" w:hAnsi="Arial" w:cs="Arial"/>
                <w:b/>
                <w:sz w:val="32"/>
                <w:szCs w:val="32"/>
              </w:rPr>
              <w:t>Priority</w:t>
            </w:r>
          </w:p>
        </w:tc>
      </w:tr>
      <w:tr w:rsidR="00F717A4" w:rsidTr="009D6E90">
        <w:tc>
          <w:tcPr>
            <w:tcW w:w="4788" w:type="dxa"/>
          </w:tcPr>
          <w:p w:rsidR="00F717A4" w:rsidRPr="009A1323" w:rsidRDefault="00F717A4" w:rsidP="009D6E90">
            <w:pPr>
              <w:rPr>
                <w:rFonts w:ascii="Arial" w:hAnsi="Arial" w:cs="Arial"/>
                <w:b/>
                <w:sz w:val="32"/>
                <w:szCs w:val="32"/>
              </w:rPr>
            </w:pPr>
            <w:r w:rsidRPr="009A1323">
              <w:rPr>
                <w:rFonts w:ascii="Arial" w:hAnsi="Arial" w:cs="Arial"/>
                <w:b/>
                <w:sz w:val="32"/>
                <w:szCs w:val="32"/>
              </w:rPr>
              <w:t>Needs</w:t>
            </w: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tc>
        <w:tc>
          <w:tcPr>
            <w:tcW w:w="1710" w:type="dxa"/>
          </w:tcPr>
          <w:p w:rsidR="00F717A4" w:rsidRDefault="00F717A4" w:rsidP="009D6E90">
            <w:pPr>
              <w:rPr>
                <w:rFonts w:ascii="Arial" w:hAnsi="Arial" w:cs="Arial"/>
                <w:sz w:val="24"/>
                <w:szCs w:val="24"/>
              </w:rPr>
            </w:pPr>
          </w:p>
        </w:tc>
        <w:tc>
          <w:tcPr>
            <w:tcW w:w="1710" w:type="dxa"/>
          </w:tcPr>
          <w:p w:rsidR="00F717A4" w:rsidRDefault="00F717A4" w:rsidP="009D6E90">
            <w:pPr>
              <w:rPr>
                <w:rFonts w:ascii="Arial" w:hAnsi="Arial" w:cs="Arial"/>
                <w:sz w:val="24"/>
                <w:szCs w:val="24"/>
              </w:rPr>
            </w:pPr>
          </w:p>
        </w:tc>
        <w:tc>
          <w:tcPr>
            <w:tcW w:w="1620" w:type="dxa"/>
          </w:tcPr>
          <w:p w:rsidR="00F717A4" w:rsidRDefault="00F717A4" w:rsidP="009D6E90">
            <w:pPr>
              <w:rPr>
                <w:rFonts w:ascii="Arial" w:hAnsi="Arial" w:cs="Arial"/>
                <w:sz w:val="24"/>
                <w:szCs w:val="24"/>
              </w:rPr>
            </w:pPr>
          </w:p>
        </w:tc>
      </w:tr>
      <w:tr w:rsidR="00F717A4" w:rsidTr="009D6E90">
        <w:tc>
          <w:tcPr>
            <w:tcW w:w="4788" w:type="dxa"/>
          </w:tcPr>
          <w:p w:rsidR="00F717A4" w:rsidRPr="009A1323" w:rsidRDefault="00F717A4" w:rsidP="009D6E90">
            <w:pPr>
              <w:rPr>
                <w:rFonts w:ascii="Arial" w:hAnsi="Arial" w:cs="Arial"/>
                <w:b/>
                <w:sz w:val="32"/>
                <w:szCs w:val="32"/>
              </w:rPr>
            </w:pPr>
            <w:r w:rsidRPr="009A1323">
              <w:rPr>
                <w:rFonts w:ascii="Arial" w:hAnsi="Arial" w:cs="Arial"/>
                <w:b/>
                <w:sz w:val="32"/>
                <w:szCs w:val="32"/>
              </w:rPr>
              <w:t>Wants</w:t>
            </w: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p w:rsidR="00F717A4" w:rsidRDefault="00F717A4" w:rsidP="009D6E90">
            <w:pPr>
              <w:rPr>
                <w:rFonts w:ascii="Arial" w:hAnsi="Arial" w:cs="Arial"/>
                <w:sz w:val="24"/>
                <w:szCs w:val="24"/>
              </w:rPr>
            </w:pPr>
          </w:p>
        </w:tc>
        <w:tc>
          <w:tcPr>
            <w:tcW w:w="1710" w:type="dxa"/>
          </w:tcPr>
          <w:p w:rsidR="00F717A4" w:rsidRDefault="00F717A4" w:rsidP="009D6E90">
            <w:pPr>
              <w:rPr>
                <w:rFonts w:ascii="Arial" w:hAnsi="Arial" w:cs="Arial"/>
                <w:sz w:val="24"/>
                <w:szCs w:val="24"/>
              </w:rPr>
            </w:pPr>
          </w:p>
        </w:tc>
        <w:tc>
          <w:tcPr>
            <w:tcW w:w="1710" w:type="dxa"/>
          </w:tcPr>
          <w:p w:rsidR="00F717A4" w:rsidRDefault="00F717A4" w:rsidP="009D6E90">
            <w:pPr>
              <w:rPr>
                <w:rFonts w:ascii="Arial" w:hAnsi="Arial" w:cs="Arial"/>
                <w:sz w:val="24"/>
                <w:szCs w:val="24"/>
              </w:rPr>
            </w:pPr>
          </w:p>
        </w:tc>
        <w:tc>
          <w:tcPr>
            <w:tcW w:w="1620" w:type="dxa"/>
          </w:tcPr>
          <w:p w:rsidR="00F717A4" w:rsidRDefault="00F717A4" w:rsidP="009D6E90">
            <w:pPr>
              <w:rPr>
                <w:rFonts w:ascii="Arial" w:hAnsi="Arial" w:cs="Arial"/>
                <w:sz w:val="24"/>
                <w:szCs w:val="24"/>
              </w:rPr>
            </w:pPr>
          </w:p>
        </w:tc>
      </w:tr>
    </w:tbl>
    <w:p w:rsidR="00F717A4" w:rsidRDefault="00F717A4" w:rsidP="00F717A4">
      <w:pPr>
        <w:rPr>
          <w:rFonts w:ascii="Arial" w:hAnsi="Arial" w:cs="Arial"/>
          <w:sz w:val="24"/>
          <w:szCs w:val="24"/>
        </w:rPr>
      </w:pPr>
    </w:p>
    <w:p w:rsidR="00F717A4" w:rsidRDefault="00F717A4" w:rsidP="00F717A4">
      <w:pPr>
        <w:jc w:val="center"/>
        <w:rPr>
          <w:rFonts w:ascii="Berlin Sans FB Demi" w:hAnsi="Berlin Sans FB Demi"/>
          <w:sz w:val="56"/>
          <w:szCs w:val="56"/>
        </w:rPr>
      </w:pPr>
      <w:r>
        <w:rPr>
          <w:rFonts w:ascii="Berlin Sans FB Demi" w:hAnsi="Berlin Sans FB Demi"/>
          <w:sz w:val="56"/>
          <w:szCs w:val="56"/>
        </w:rPr>
        <w:lastRenderedPageBreak/>
        <w:t>Talk about Money</w:t>
      </w:r>
    </w:p>
    <w:p w:rsidR="00F717A4" w:rsidRPr="009A1323" w:rsidRDefault="00F717A4" w:rsidP="00F717A4">
      <w:pPr>
        <w:rPr>
          <w:rFonts w:ascii="Arial" w:hAnsi="Arial" w:cs="Arial"/>
          <w:sz w:val="24"/>
          <w:szCs w:val="24"/>
        </w:rPr>
      </w:pPr>
      <w:r w:rsidRPr="00396DC9">
        <w:rPr>
          <w:rFonts w:ascii="Arial" w:hAnsi="Arial" w:cs="Arial"/>
          <w:sz w:val="24"/>
          <w:szCs w:val="24"/>
        </w:rPr>
        <w:t xml:space="preserve">Directions: </w:t>
      </w:r>
      <w:r>
        <w:rPr>
          <w:rFonts w:ascii="Arial" w:hAnsi="Arial" w:cs="Arial"/>
          <w:sz w:val="24"/>
          <w:szCs w:val="24"/>
        </w:rPr>
        <w:t>Take a few minutes to involve members of your household or family at home in the following questions about money. First, ask each person separately; then compare the answers as a group. The similarities and differences that turn up can spark a discussion of values, attitudes, and practices.</w:t>
      </w:r>
    </w:p>
    <w:p w:rsidR="00F717A4" w:rsidRDefault="00F717A4" w:rsidP="00F717A4">
      <w:pPr>
        <w:rPr>
          <w:rFonts w:ascii="Arial" w:hAnsi="Arial" w:cs="Arial"/>
          <w:sz w:val="24"/>
          <w:szCs w:val="24"/>
        </w:rPr>
      </w:pPr>
      <w:r>
        <w:rPr>
          <w:rFonts w:ascii="Arial" w:hAnsi="Arial" w:cs="Arial"/>
          <w:sz w:val="24"/>
          <w:szCs w:val="24"/>
        </w:rPr>
        <w:t>1. If you were to receive $500 tax-free, what would you do with it?</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152" behindDoc="0" locked="0" layoutInCell="1" allowOverlap="1" wp14:anchorId="69FC322B" wp14:editId="0B1D9875">
                <wp:simplePos x="0" y="0"/>
                <wp:positionH relativeFrom="column">
                  <wp:posOffset>2038350</wp:posOffset>
                </wp:positionH>
                <wp:positionV relativeFrom="paragraph">
                  <wp:posOffset>187960</wp:posOffset>
                </wp:positionV>
                <wp:extent cx="39243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392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0.5pt,14.8pt" to="46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m3wEAAKsDAAAOAAAAZHJzL2Uyb0RvYy54bWysU8tu2zAQvBfoPxC815KVOqgFyznYSC99&#10;GEj6ARuSkgjwBS5r2X/fJWU7aXsr6gPN3eUOd4ajzcPJGnZUEbV3HV8uas6UE15qN3T8x/Pjh0+c&#10;YQInwXinOn5WyB+2799tptCqxo/eSBUZgThsp9DxMaXQVhWKUVnAhQ/KUbH30UKiMA6VjDARujVV&#10;U9f31eSjDNELhUjZ/Vzk24Lf90qk732PKjHTcZotlTWW9SWv1XYD7RAhjFpcxoB/mMKCdnTpDWoP&#10;CdjPqP+CslpEj75PC+Ft5fteC1U4EJtl/QebpxGCKlxIHAw3mfD/wYpvx0NkWna8uefMgaU3ekoR&#10;9DAmtvPOkYI+MiqSUlPAlhp27hAvEYZDzLRPfbT5nwixU1H3fFNXnRITlLxbNx/vanoEca1Vr40h&#10;YvqsvGV503GjXSYOLRy/YKLL6Oj1SE47/6iNKY9nHJs6vl41K0IGslBvINHWBiKFbuAMzEDeFCkW&#10;RPRGy9ydcfCMOxPZEcge5Crpp2calzMDmKhAHMpvbhxBqvnoekXp2TsI6auXc3pZX/M07gxdJv/t&#10;ykxjDzjOLaWUkajDuDySKq69sM6Kzxrn3YuX5yJ9lSNyRGm7uDdb7m1M+7ff2PYXAAAA//8DAFBL&#10;AwQUAAYACAAAACEAhe9ZvN0AAAAJAQAADwAAAGRycy9kb3ducmV2LnhtbEyPwU7DMBBE70j8g7VI&#10;XCrqNJEqEuJUCMiNCwXEdRsvSUS8TmO3DXw9izjAcWdHM2/KzewGdaQp9J4NrJYJKOLG255bAy/P&#10;9dU1qBCRLQ6eycAnBdhU52clFtaf+ImO29gqCeFQoIEuxrHQOjQdOQxLPxLL791PDqOcU6vthCcJ&#10;d4NOk2StHfYsDR2OdNdR87E9OAOhfqV9/bVoFslb1npK9/ePD2jM5cV8ewMq0hz/zPCDL+hQCdPO&#10;H9gGNRjI0pVsiQbSfA1KDHmWi7D7FXRV6v8Lqm8AAAD//wMAUEsBAi0AFAAGAAgAAAAhALaDOJL+&#10;AAAA4QEAABMAAAAAAAAAAAAAAAAAAAAAAFtDb250ZW50X1R5cGVzXS54bWxQSwECLQAUAAYACAAA&#10;ACEAOP0h/9YAAACUAQAACwAAAAAAAAAAAAAAAAAvAQAAX3JlbHMvLnJlbHNQSwECLQAUAAYACAAA&#10;ACEAXdH/pt8BAACrAwAADgAAAAAAAAAAAAAAAAAuAgAAZHJzL2Uyb0RvYy54bWxQSwECLQAUAAYA&#10;CAAAACEAhe9ZvN0AAAAJAQAADwAAAAAAAAAAAAAAAAA5BAAAZHJzL2Rvd25yZXYueG1sUEsFBgAA&#10;AAAEAAQA8wAAAEMFAAAAAA==&#10;"/>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14:anchorId="096E6526" wp14:editId="6B2B0F76">
                <wp:simplePos x="0" y="0"/>
                <wp:positionH relativeFrom="column">
                  <wp:posOffset>161924</wp:posOffset>
                </wp:positionH>
                <wp:positionV relativeFrom="paragraph">
                  <wp:posOffset>187960</wp:posOffset>
                </wp:positionV>
                <wp:extent cx="14763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1476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75pt,14.8pt" to="12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3n3gEAAKsDAAAOAAAAZHJzL2Uyb0RvYy54bWysU8tu2zAQvBfoPxC817LdOm4EyznYSC99&#10;GEj6ARs+JAJ8gcta9t93Sdlu2t6K6kBxd7nDndFo83Bylh1VQhN8xxezOWfKiyCN7zv+/fnx3UfO&#10;MIOXYINXHT8r5A/bt282Y2zVMgzBSpUYgXhsx9jxIefYNg2KQTnAWYjKU1GH5CBTmPpGJhgJ3dlm&#10;OZ/fNWNIMqYgFCJl91ORbyu+1krkb1qjysx2nGbLdU11fSlrs91A2yeIgxGXMeAfpnBgPF16g9pD&#10;BvYjmb+gnBEpYNB5JoJrgtZGqMqB2Czmf7B5GiCqyoXEwXiTCf8frPh6PCRmZMeXa848OPpGTzmB&#10;6YfMdsF7UjAkRkVSaozYUsPOH9IlwnhIhfZJJ1feRIidqrrnm7rqlJmg5OLD+u79esWZuNaaX40x&#10;Yf6kgmNl03FrfCEOLRw/Y6bL6Oj1SEn78GisrR/PejZ2/H61LMhAFtIWMm1dJFLoe87A9uRNkVNF&#10;xGCNLN0FB8+4s4kdgexBrpJhfKZxObOAmQrEoT5T4wBSTUfvV5SevIOQvwQ5pRfza57GnaDr5L9d&#10;WWjsAYeppZYKEnVYX0ZS1bUX1kXxSeOyewnyXKVvSkSOqG0X9xbLvY5p//of2/4EAAD//wMAUEsD&#10;BBQABgAIAAAAIQDyt3WX3AAAAAgBAAAPAAAAZHJzL2Rvd25yZXYueG1sTI9BT8MwDIXvSPyHyEhc&#10;pi2lqNMoTScE9MaFwcTVa0xb0Thdk22FX48RBzhZ9nt6/l6xnlyvjjSGzrOBq0UCirj2tuPGwOtL&#10;NV+BChHZYu+ZDHxSgHV5flZgbv2Jn+m4iY2SEA45GmhjHHKtQ92Sw7DwA7Fo7350GGUdG21HPEm4&#10;63WaJEvtsGP50OJA9y3VH5uDMxCqLe2rr1k9S96uG0/p/uHpEY25vJjubkFFmuKfGX7wBR1KYdr5&#10;A9ugegNplolT5s0SlOhptpJuu9+DLgv9v0D5DQAA//8DAFBLAQItABQABgAIAAAAIQC2gziS/gAA&#10;AOEBAAATAAAAAAAAAAAAAAAAAAAAAABbQ29udGVudF9UeXBlc10ueG1sUEsBAi0AFAAGAAgAAAAh&#10;ADj9If/WAAAAlAEAAAsAAAAAAAAAAAAAAAAALwEAAF9yZWxzLy5yZWxzUEsBAi0AFAAGAAgAAAAh&#10;AJYOjefeAQAAqwMAAA4AAAAAAAAAAAAAAAAALgIAAGRycy9lMm9Eb2MueG1sUEsBAi0AFAAGAAgA&#10;AAAhAPK3dZfcAAAACAEAAA8AAAAAAAAAAAAAAAAAOAQAAGRycy9kb3ducmV2LnhtbFBLBQYAAAAA&#10;BAAEAPMAAABBBQAAAAA=&#10;"/>
            </w:pict>
          </mc:Fallback>
        </mc:AlternateContent>
      </w:r>
      <w:r>
        <w:rPr>
          <w:rFonts w:ascii="Arial" w:hAnsi="Arial" w:cs="Arial"/>
          <w:sz w:val="24"/>
          <w:szCs w:val="24"/>
        </w:rPr>
        <w:t xml:space="preserve">$                                        </w:t>
      </w:r>
      <w:proofErr w:type="gramStart"/>
      <w:r>
        <w:rPr>
          <w:rFonts w:ascii="Arial" w:hAnsi="Arial" w:cs="Arial"/>
          <w:sz w:val="24"/>
          <w:szCs w:val="24"/>
        </w:rPr>
        <w:t>for</w:t>
      </w:r>
      <w:proofErr w:type="gramEnd"/>
      <w:r>
        <w:rPr>
          <w:rFonts w:ascii="Arial" w:hAnsi="Arial" w:cs="Arial"/>
          <w:sz w:val="24"/>
          <w:szCs w:val="24"/>
        </w:rPr>
        <w:t xml:space="preserve"> </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1248" behindDoc="0" locked="0" layoutInCell="1" allowOverlap="1" wp14:anchorId="6DFD0598" wp14:editId="1ECC8F6F">
                <wp:simplePos x="0" y="0"/>
                <wp:positionH relativeFrom="column">
                  <wp:posOffset>2038350</wp:posOffset>
                </wp:positionH>
                <wp:positionV relativeFrom="paragraph">
                  <wp:posOffset>183515</wp:posOffset>
                </wp:positionV>
                <wp:extent cx="39243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392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60.5pt,14.45pt" to="4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n3gEAAKsDAAAOAAAAZHJzL2Uyb0RvYy54bWysU8tu2zAQvBfIPxC8x5KVuqgFyznYSC99&#10;GEj6ARuSkgjwBS5r2X/fJWW7aXsr6gPN3eUOd4ajzePJGnZUEbV3HV8uas6UE15qN3T8+8vT/UfO&#10;MIGTYLxTHT8r5I/bu3ebKbSq8aM3UkVGIA7bKXR8TCm0VYViVBZw4YNyVOx9tJAojEMlI0yEbk3V&#10;1PWHavJRhuiFQqTsfi7ybcHveyXSt75HlZjpOM2WyhrL+prXaruBdogQRi0uY8A/TGFBO7r0BrWH&#10;BOxH1H9BWS2iR9+nhfC28n2vhSociM2y/oPN8whBFS4kDoabTPj/YMXX4yEyLTve0Es5sPRGzymC&#10;HsbEdt45UtBHRkVSagrYUsPOHeIlwnCImfapjzb/EyF2Kuqeb+qqU2KCkg/r5v1DTY8grrXqV2OI&#10;mD4pb1nedNxol4lDC8fPmOgyOno9ktPOP2ljyuMZx6aOr1fNipCBLNQbSLS1gUihGzgDM5A3RYoF&#10;Eb3RMndnHDzjzkR2BLIHuUr66YXG5cwAJioQh/KbG0eQaj66XlF69g5C+uLlnF7W1zyNO0OXyX+7&#10;MtPYA45zSyllJOowLo+kimsvrLPis8Z59+rluUhf5YgcUdou7s2WexvT/u03tv0JAAD//wMAUEsD&#10;BBQABgAIAAAAIQBVx0E23QAAAAkBAAAPAAAAZHJzL2Rvd25yZXYueG1sTI/BTsMwEETvSPyDtUhc&#10;Kuo0kVAT4lQIyI0LBcR1Gy9JRLxOY7cNfD2LOMBxZ0czb8rN7AZ1pCn0ng2slgko4sbbnlsDL8/1&#10;1RpUiMgWB89k4JMCbKrzsxIL60/8RMdtbJWEcCjQQBfjWGgdmo4chqUfieX37ieHUc6p1XbCk4S7&#10;QadJcq0d9iwNHY5011HzsT04A6F+pX39tWgWyVvWekr3948PaMzlxXx7AyrSHP/M8IMv6FAJ084f&#10;2AY1GMjSlWyJBtJ1DkoMeZaLsPsVdFXq/wuqbwAAAP//AwBQSwECLQAUAAYACAAAACEAtoM4kv4A&#10;AADhAQAAEwAAAAAAAAAAAAAAAAAAAAAAW0NvbnRlbnRfVHlwZXNdLnhtbFBLAQItABQABgAIAAAA&#10;IQA4/SH/1gAAAJQBAAALAAAAAAAAAAAAAAAAAC8BAABfcmVscy8ucmVsc1BLAQItABQABgAIAAAA&#10;IQB8z/dn3gEAAKsDAAAOAAAAAAAAAAAAAAAAAC4CAABkcnMvZTJvRG9jLnhtbFBLAQItABQABgAI&#10;AAAAIQBVx0E23QAAAAkBAAAPAAAAAAAAAAAAAAAAADgEAABkcnMvZG93bnJldi54bWxQSwUGAAAA&#10;AAQABADzAAAAQgUAAAAA&#10;"/>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28A74881" wp14:editId="349532AA">
                <wp:simplePos x="0" y="0"/>
                <wp:positionH relativeFrom="column">
                  <wp:posOffset>161290</wp:posOffset>
                </wp:positionH>
                <wp:positionV relativeFrom="paragraph">
                  <wp:posOffset>183515</wp:posOffset>
                </wp:positionV>
                <wp:extent cx="147637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1476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2.7pt,14.45pt" to="1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Zm3gEAAKsDAAAOAAAAZHJzL2Uyb0RvYy54bWysU8tu2zAQvBfoPxC817KdOmkEyznYSC99&#10;GEj6ARs+JAJ8gcta9t93SdlO2t6K6kBxd7nDndFo/XB0lh1UQhN8xxezOWfKiyCN7zv+4/nxwyfO&#10;MIOXYINXHT8p5A+b9+/WY2zVMgzBSpUYgXhsx9jxIefYNg2KQTnAWYjKU1GH5CBTmPpGJhgJ3dlm&#10;OZ/fNmNIMqYgFCJld1ORbyq+1krk71qjysx2nGbLdU11fSlrs1lD2yeIgxHnMeAfpnBgPF16hdpB&#10;BvYzmb+gnBEpYNB5JoJrgtZGqMqB2Czmf7B5GiCqyoXEwXiVCf8frPh22CdmZMdvSB4Pjr7RU05g&#10;+iGzbfCeFAyJUZGUGiO21LD1+3SOMO5ToX3UyZU3EWLHqu7pqq46ZiYoufh4d3tzt+JMXGrNa2NM&#10;mD+r4FjZdNwaX4hDC4cvmOkyOno5UtI+PBpr68ezno0dv18tCzKQhbSFTFsXiRT6njOwPXlT5FQR&#10;MVgjS3fBwRNubWIHIHuQq2QYn2lczixgpgJxqM/UOIBU09H7FaUn7yDkr0FO6cX8kqdxJ+g6+W9X&#10;Fho7wGFqqaWCRB3Wl5FUde2ZdVF80rjsXoI8VembEpEjatvZvcVyb2Pav/3HNr8AAAD//wMAUEsD&#10;BBQABgAIAAAAIQAwce2S3AAAAAgBAAAPAAAAZHJzL2Rvd25yZXYueG1sTI9PT8MwDMXvSHyHyEhc&#10;pi2lsDFK0wkBve3CAHH1GtNWNE7XZFvh02PEAU7+856ef85Xo+vUgYbQejZwMUtAEVfetlwbeHku&#10;p0tQISJb7DyTgU8KsCpOT3LMrD/yEx02sVYSwiFDA02MfaZ1qBpyGGa+Jxbt3Q8Oo4xDre2ARwl3&#10;nU6TZKEdtiwXGuzpvqHqY7N3BkL5Srvya1JNkrfL2lO6e1g/ojHnZ+PdLahIY/wzww++oEMhTFu/&#10;ZxtUZyCdX4lT6vIGlOjp/Fqa7e9CF7n+/0DxDQAA//8DAFBLAQItABQABgAIAAAAIQC2gziS/gAA&#10;AOEBAAATAAAAAAAAAAAAAAAAAAAAAABbQ29udGVudF9UeXBlc10ueG1sUEsBAi0AFAAGAAgAAAAh&#10;ADj9If/WAAAAlAEAAAsAAAAAAAAAAAAAAAAALwEAAF9yZWxzLy5yZWxzUEsBAi0AFAAGAAgAAAAh&#10;AMbtdmbeAQAAqwMAAA4AAAAAAAAAAAAAAAAALgIAAGRycy9lMm9Eb2MueG1sUEsBAi0AFAAGAAgA&#10;AAAhADBx7ZLcAAAACAEAAA8AAAAAAAAAAAAAAAAAOAQAAGRycy9kb3ducmV2LnhtbFBLBQYAAAAA&#10;BAAEAPMAAABBBQAAAAA=&#10;"/>
            </w:pict>
          </mc:Fallback>
        </mc:AlternateContent>
      </w:r>
      <w:r>
        <w:rPr>
          <w:rFonts w:ascii="Arial" w:hAnsi="Arial" w:cs="Arial"/>
          <w:sz w:val="24"/>
          <w:szCs w:val="24"/>
        </w:rPr>
        <w:t xml:space="preserve">$                                        </w:t>
      </w:r>
      <w:proofErr w:type="gramStart"/>
      <w:r>
        <w:rPr>
          <w:rFonts w:ascii="Arial" w:hAnsi="Arial" w:cs="Arial"/>
          <w:sz w:val="24"/>
          <w:szCs w:val="24"/>
        </w:rPr>
        <w:t>for</w:t>
      </w:r>
      <w:proofErr w:type="gramEnd"/>
      <w:r>
        <w:rPr>
          <w:rFonts w:ascii="Arial" w:hAnsi="Arial" w:cs="Arial"/>
          <w:sz w:val="24"/>
          <w:szCs w:val="24"/>
        </w:rPr>
        <w:t xml:space="preserve">  </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272" behindDoc="0" locked="0" layoutInCell="1" allowOverlap="1" wp14:anchorId="5AC56744" wp14:editId="62178ECB">
                <wp:simplePos x="0" y="0"/>
                <wp:positionH relativeFrom="column">
                  <wp:posOffset>2038350</wp:posOffset>
                </wp:positionH>
                <wp:positionV relativeFrom="paragraph">
                  <wp:posOffset>159385</wp:posOffset>
                </wp:positionV>
                <wp:extent cx="39243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392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0.5pt,12.55pt" to="46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Qn3wEAAKsDAAAOAAAAZHJzL2Uyb0RvYy54bWysU02P2jAQvVfqf7B8LwlQqhIR9gDaXna3&#10;SLv9AbO2k1jylzwugX+/Ywfotr1V5WA8M57nec8vm7uTNeyoImrvWj6f1ZwpJ7zUrm/5j5f7T185&#10;wwROgvFOtfyskN9tP37YjKFRCz94I1VkBOKwGUPLh5RCU1UoBmUBZz4oR8XORwuJwthXMsJI6NZU&#10;i7r+Uo0+yhC9UIiU3U9Fvi34XadE+t51qBIzLafZUlljWV/zWm030PQRwqDFZQz4hyksaEeX3qD2&#10;kID9jPovKKtF9Oi7NBPeVr7rtFCFA7GZ13+weR4gqMKFxMFwkwn/H6x4Oh4i07LlyzlnDiy90XOK&#10;oPshsZ13jhT0kVGRlBoDNtSwc4d4iTAcYqZ96qLN/0SInYq655u66pSYoORyvfi8rOkRxLVW/WoM&#10;EdM35S3Lm5Yb7TJxaOD4gIkuo6PXIznt/L02pjyecWxs+Xq1WBEykIU6A4m2NhApdD1nYHrypkix&#10;IKI3WubujINn3JnIjkD2IFdJP77QuJwZwEQF4lB+U+MAUk1H1ytKT95BSI9eTul5fc3TuBN0mfy3&#10;KzONPeAwtZRSRqIO4/JIqrj2wjorPmmcd69enov0VY7IEaXt4t5sufcx7d9/Y9s3AAAA//8DAFBL&#10;AwQUAAYACAAAACEAjYEUy90AAAAJAQAADwAAAGRycy9kb3ducmV2LnhtbEyPzU7DMBCE70i8g7VI&#10;XCrq/AhEQ5wKAblxoYC4buMliYjXaey2gadnEQc47uxo5ptyPbtBHWgKvWcD6TIBRdx423Nr4OW5&#10;vrgGFSKyxcEzGfikAOvq9KTEwvojP9FhE1slIRwKNNDFOBZah6Yjh2HpR2L5vfvJYZRzarWd8Cjh&#10;btBZklxphz1LQ4cj3XXUfGz2zkCoX2lXfy2aRfKWt56y3f3jAxpzfjbf3oCKNMc/M/zgCzpUwrT1&#10;e7ZBDQbyLJUt0UB2mYISwypfibD9FXRV6v8Lqm8AAAD//wMAUEsBAi0AFAAGAAgAAAAhALaDOJL+&#10;AAAA4QEAABMAAAAAAAAAAAAAAAAAAAAAAFtDb250ZW50X1R5cGVzXS54bWxQSwECLQAUAAYACAAA&#10;ACEAOP0h/9YAAACUAQAACwAAAAAAAAAAAAAAAAAvAQAAX3JlbHMvLnJlbHNQSwECLQAUAAYACAAA&#10;ACEADTIEJ98BAACrAwAADgAAAAAAAAAAAAAAAAAuAgAAZHJzL2Uyb0RvYy54bWxQSwECLQAUAAYA&#10;CAAAACEAjYEUy90AAAAJAQAADwAAAAAAAAAAAAAAAAA5BAAAZHJzL2Rvd25yZXYueG1sUEsFBgAA&#10;AAAEAAQA8wAAAEMFAAAAAA==&#10;"/>
            </w:pict>
          </mc:Fallback>
        </mc:AlternateContent>
      </w:r>
      <w:r>
        <w:rPr>
          <w:rFonts w:ascii="Arial" w:hAnsi="Arial" w:cs="Arial"/>
          <w:noProof/>
          <w:sz w:val="24"/>
          <w:szCs w:val="24"/>
        </w:rPr>
        <mc:AlternateContent>
          <mc:Choice Requires="wps">
            <w:drawing>
              <wp:anchor distT="0" distB="0" distL="114300" distR="114300" simplePos="0" relativeHeight="251699200" behindDoc="0" locked="0" layoutInCell="1" allowOverlap="1" wp14:anchorId="3CCDDB96" wp14:editId="406DDB2A">
                <wp:simplePos x="0" y="0"/>
                <wp:positionH relativeFrom="column">
                  <wp:posOffset>161290</wp:posOffset>
                </wp:positionH>
                <wp:positionV relativeFrom="paragraph">
                  <wp:posOffset>168910</wp:posOffset>
                </wp:positionV>
                <wp:extent cx="147637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1476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7pt,13.3pt" to="128.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E3gEAAKsDAAAOAAAAZHJzL2Uyb0RvYy54bWysU8tu2zAQvBfoPxC817KdOmkEyznYSC99&#10;GEj6ARs+JAJ8gcta9t93SdlO2t6K6kBxd7nDndFo/XB0lh1UQhN8xxezOWfKiyCN7zv+4/nxwyfO&#10;MIOXYINXHT8p5A+b9+/WY2zVMgzBSpUYgXhsx9jxIefYNg2KQTnAWYjKU1GH5CBTmPpGJhgJ3dlm&#10;OZ/fNmNIMqYgFCJld1ORbyq+1krk71qjysx2nGbLdU11fSlrs1lD2yeIgxHnMeAfpnBgPF16hdpB&#10;BvYzmb+gnBEpYNB5JoJrgtZGqMqB2Czmf7B5GiCqyoXEwXiVCf8frPh22CdmZMdvlpx5cPSNnnIC&#10;0w+ZbYP3pGBIjIqk1BixpYat36dzhHGfCu2jTq68iRA7VnVPV3XVMTNBycXHu9ubuxVn4lJrXhtj&#10;wvxZBcfKpuPW+EIcWjh8wUyX0dHLkZL24dFYWz+e9Wzs+P1qWZCBLKQtZNq6SKTQ95yB7cmbIqeK&#10;iMEaWboLDp5waxM7ANmDXCXD+EzjcmYBMxWIQ32mxgGkmo7eryg9eQchfw1ySi/mlzyNO0HXyX+7&#10;stDYAQ5TSy0VJOqwvoykqmvPrIvik8Zl9xLkqUrflIgcUdvO7i2WexvT/u0/tvkFAAD//wMAUEsD&#10;BBQABgAIAAAAIQBg7f6M3QAAAAgBAAAPAAAAZHJzL2Rvd25yZXYueG1sTI9BT8MwDIXvSPyHyEhc&#10;JpZSWIHSdEJAb7swQFy9xrQVjdM12Vb49RhxgJNlv6fn7xXLyfVqT2PoPBs4nyegiGtvO24MvDxX&#10;Z9egQkS22HsmA58UYFkeHxWYW3/gJ9qvY6MkhEOOBtoYh1zrULfkMMz9QCzaux8dRlnHRtsRDxLu&#10;ep0mSaYddiwfWhzovqX6Y71zBkL1Stvqa1bPkreLxlO6fVg9ojGnJ9PdLahIU/wzww++oEMpTBu/&#10;YxtUbyBdXIpTZpaBEj1dXN2A2vwedFno/wXKbwAAAP//AwBQSwECLQAUAAYACAAAACEAtoM4kv4A&#10;AADhAQAAEwAAAAAAAAAAAAAAAAAAAAAAW0NvbnRlbnRfVHlwZXNdLnhtbFBLAQItABQABgAIAAAA&#10;IQA4/SH/1gAAAJQBAAALAAAAAAAAAAAAAAAAAC8BAABfcmVscy8ucmVsc1BLAQItABQABgAIAAAA&#10;IQBQXJ6E3gEAAKsDAAAOAAAAAAAAAAAAAAAAAC4CAABkcnMvZTJvRG9jLnhtbFBLAQItABQABgAI&#10;AAAAIQBg7f6M3QAAAAgBAAAPAAAAAAAAAAAAAAAAADgEAABkcnMvZG93bnJldi54bWxQSwUGAAAA&#10;AAQABADzAAAAQgUAAAAA&#10;"/>
            </w:pict>
          </mc:Fallback>
        </mc:AlternateContent>
      </w:r>
      <w:r>
        <w:rPr>
          <w:rFonts w:ascii="Arial" w:hAnsi="Arial" w:cs="Arial"/>
          <w:sz w:val="24"/>
          <w:szCs w:val="24"/>
        </w:rPr>
        <w:t xml:space="preserve">$                                        </w:t>
      </w:r>
      <w:proofErr w:type="gramStart"/>
      <w:r>
        <w:rPr>
          <w:rFonts w:ascii="Arial" w:hAnsi="Arial" w:cs="Arial"/>
          <w:sz w:val="24"/>
          <w:szCs w:val="24"/>
        </w:rPr>
        <w:t>for</w:t>
      </w:r>
      <w:proofErr w:type="gramEnd"/>
      <w:r>
        <w:rPr>
          <w:rFonts w:ascii="Arial" w:hAnsi="Arial" w:cs="Arial"/>
          <w:sz w:val="24"/>
          <w:szCs w:val="24"/>
        </w:rPr>
        <w:t xml:space="preserve"> </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517DB3A6" wp14:editId="5E61B587">
                <wp:simplePos x="0" y="0"/>
                <wp:positionH relativeFrom="column">
                  <wp:posOffset>2038350</wp:posOffset>
                </wp:positionH>
                <wp:positionV relativeFrom="paragraph">
                  <wp:posOffset>183515</wp:posOffset>
                </wp:positionV>
                <wp:extent cx="39243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392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60.5pt,14.45pt" to="46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F3wEAAKsDAAAOAAAAZHJzL2Uyb0RvYy54bWysU02P2jAQvVfqf7B8LwlQqhIR9gDaXna3&#10;SLv9AbO2k1jylzwugX+/Ywfotr1V5WA8M57nec8vm7uTNeyoImrvWj6f1ZwpJ7zUrm/5j5f7T185&#10;wwROgvFOtfyskN9tP37YjKFRCz94I1VkBOKwGUPLh5RCU1UoBmUBZz4oR8XORwuJwthXMsJI6NZU&#10;i7r+Uo0+yhC9UIiU3U9Fvi34XadE+t51qBIzLafZUlljWV/zWm030PQRwqDFZQz4hyksaEeX3qD2&#10;kID9jPovKKtF9Oi7NBPeVr7rtFCFA7GZ13+weR4gqMKFxMFwkwn/H6x4Oh4i07LlyyVnDiy90XOK&#10;oPshsZ13jhT0kVGRlBoDNtSwc4d4iTAcYqZ96qLN/0SInYq655u66pSYoORyvfi8rOkRxLVW/WoM&#10;EdM35S3Lm5Yb7TJxaOD4gIkuo6PXIznt/L02pjyecWxs+Xq1WBEykIU6A4m2NhApdD1nYHrypkix&#10;IKI3WubujINn3JnIjkD2IFdJP77QuJwZwEQF4lB+U+MAUk1H1ytKT95BSI9eTul5fc3TuBN0mfy3&#10;KzONPeAwtZRSRqIO4/JIqrj2wjorPmmcd69enov0VY7IEaXt4t5sufcx7d9/Y9s3AAAA//8DAFBL&#10;AwQUAAYACAAAACEAVcdBNt0AAAAJAQAADwAAAGRycy9kb3ducmV2LnhtbEyPwU7DMBBE70j8g7VI&#10;XCrqNJFQE+JUCMiNCwXEdRsvSUS8TmO3DXw9izjAcWdHM2/KzewGdaQp9J4NrJYJKOLG255bAy/P&#10;9dUaVIjIFgfPZOCTAmyq87MSC+tP/ETHbWyVhHAo0EAX41hoHZqOHIalH4nl9+4nh1HOqdV2wpOE&#10;u0GnSXKtHfYsDR2OdNdR87E9OAOhfqV9/bVoFslb1npK9/ePD2jM5cV8ewMq0hz/zPCDL+hQCdPO&#10;H9gGNRjI0pVsiQbSdQ5KDHmWi7D7FXRV6v8Lqm8AAAD//wMAUEsBAi0AFAAGAAgAAAAhALaDOJL+&#10;AAAA4QEAABMAAAAAAAAAAAAAAAAAAAAAAFtDb250ZW50X1R5cGVzXS54bWxQSwECLQAUAAYACAAA&#10;ACEAOP0h/9YAAACUAQAACwAAAAAAAAAAAAAAAAAvAQAAX3JlbHMvLnJlbHNQSwECLQAUAAYACAAA&#10;ACEAm4Psxd8BAACrAwAADgAAAAAAAAAAAAAAAAAuAgAAZHJzL2Uyb0RvYy54bWxQSwECLQAUAAYA&#10;CAAAACEAVcdBNt0AAAAJAQAADwAAAAAAAAAAAAAAAAA5BAAAZHJzL2Rvd25yZXYueG1sUEsFBgAA&#10;AAAEAAQA8wAAAEMFAAAAAA==&#10;"/>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657DEE28" wp14:editId="2B2666E0">
                <wp:simplePos x="0" y="0"/>
                <wp:positionH relativeFrom="column">
                  <wp:posOffset>161290</wp:posOffset>
                </wp:positionH>
                <wp:positionV relativeFrom="paragraph">
                  <wp:posOffset>183515</wp:posOffset>
                </wp:positionV>
                <wp:extent cx="147637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1476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2.7pt,14.45pt" to="1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Z43gEAAKsDAAAOAAAAZHJzL2Uyb0RvYy54bWysU8tu2zAQvBfoPxC817KdOGkEyznYSC99&#10;GEj6ARs+JAJ8gcta9t93Sdlu2t6K6kBxd7nDndFo/Xh0lh1UQhN8xxezOWfKiyCN7zv+/eXpw0fO&#10;MIOXYINXHT8p5I+b9+/WY2zVMgzBSpUYgXhsx9jxIefYNg2KQTnAWYjKU1GH5CBTmPpGJhgJ3dlm&#10;OZ/fNWNIMqYgFCJld1ORbyq+1krkb1qjysx2nGbLdU11fS1rs1lD2yeIgxHnMeAfpnBgPF16hdpB&#10;BvYjmb+gnBEpYNB5JoJrgtZGqMqB2Czmf7B5HiCqyoXEwXiVCf8frPh62CdmZMdvbjnz4OgbPecE&#10;ph8y2wbvScGQGBVJqTFiSw1bv0/nCOM+FdpHnVx5EyF2rOqeruqqY2aCkovb+7ub+xVn4lJrfjXG&#10;hPmTCo6VTcet8YU4tHD4jJkuo6OXIyXtw5Oxtn4869nY8YfVsiADWUhbyLR1kUih7zkD25M3RU4V&#10;EYM1snQXHDzh1iZ2ALIHuUqG8YXG5cwCZioQh/pMjQNINR19WFF68g5C/hLklF7ML3kad4Kuk/92&#10;ZaGxAxymlloqSNRhfRlJVdeeWRfFJ43L7jXIU5W+KRE5orad3Vss9zam/dt/bPMTAAD//wMAUEsD&#10;BBQABgAIAAAAIQAwce2S3AAAAAgBAAAPAAAAZHJzL2Rvd25yZXYueG1sTI9PT8MwDMXvSHyHyEhc&#10;pi2lsDFK0wkBve3CAHH1GtNWNE7XZFvh02PEAU7+856ef85Xo+vUgYbQejZwMUtAEVfetlwbeHku&#10;p0tQISJb7DyTgU8KsCpOT3LMrD/yEx02sVYSwiFDA02MfaZ1qBpyGGa+Jxbt3Q8Oo4xDre2ARwl3&#10;nU6TZKEdtiwXGuzpvqHqY7N3BkL5Srvya1JNkrfL2lO6e1g/ojHnZ+PdLahIY/wzww++oEMhTFu/&#10;ZxtUZyCdX4lT6vIGlOjp/Fqa7e9CF7n+/0DxDQAA//8DAFBLAQItABQABgAIAAAAIQC2gziS/gAA&#10;AOEBAAATAAAAAAAAAAAAAAAAAAAAAABbQ29udGVudF9UeXBlc10ueG1sUEsBAi0AFAAGAAgAAAAh&#10;ADj9If/WAAAAlAEAAAsAAAAAAAAAAAAAAAAALwEAAF9yZWxzLy5yZWxzUEsBAi0AFAAGAAgAAAAh&#10;AKuI1njeAQAAqwMAAA4AAAAAAAAAAAAAAAAALgIAAGRycy9lMm9Eb2MueG1sUEsBAi0AFAAGAAgA&#10;AAAhADBx7ZLcAAAACAEAAA8AAAAAAAAAAAAAAAAAOAQAAGRycy9kb3ducmV2LnhtbFBLBQYAAAAA&#10;BAAEAPMAAABBBQAAAAA=&#10;"/>
            </w:pict>
          </mc:Fallback>
        </mc:AlternateContent>
      </w:r>
      <w:r>
        <w:rPr>
          <w:rFonts w:ascii="Arial" w:hAnsi="Arial" w:cs="Arial"/>
          <w:sz w:val="24"/>
          <w:szCs w:val="24"/>
        </w:rPr>
        <w:t xml:space="preserve">$                                        </w:t>
      </w:r>
      <w:proofErr w:type="gramStart"/>
      <w:r>
        <w:rPr>
          <w:rFonts w:ascii="Arial" w:hAnsi="Arial" w:cs="Arial"/>
          <w:sz w:val="24"/>
          <w:szCs w:val="24"/>
        </w:rPr>
        <w:t>for</w:t>
      </w:r>
      <w:proofErr w:type="gramEnd"/>
      <w:r>
        <w:rPr>
          <w:rFonts w:ascii="Arial" w:hAnsi="Arial" w:cs="Arial"/>
          <w:sz w:val="24"/>
          <w:szCs w:val="24"/>
        </w:rPr>
        <w:t xml:space="preserve"> </w:t>
      </w:r>
    </w:p>
    <w:p w:rsidR="00F717A4" w:rsidRDefault="00F717A4" w:rsidP="00F717A4">
      <w:pPr>
        <w:rPr>
          <w:rFonts w:ascii="Arial" w:hAnsi="Arial" w:cs="Arial"/>
          <w:sz w:val="24"/>
          <w:szCs w:val="24"/>
        </w:rPr>
      </w:pPr>
      <w:r>
        <w:rPr>
          <w:rFonts w:ascii="Arial" w:hAnsi="Arial" w:cs="Arial"/>
          <w:sz w:val="24"/>
          <w:szCs w:val="24"/>
        </w:rPr>
        <w:t xml:space="preserve">2. Do you </w:t>
      </w:r>
      <w:r w:rsidRPr="009A1323">
        <w:rPr>
          <w:rFonts w:ascii="Arial" w:hAnsi="Arial" w:cs="Arial"/>
          <w:b/>
          <w:sz w:val="24"/>
          <w:szCs w:val="24"/>
        </w:rPr>
        <w:t xml:space="preserve">agree </w:t>
      </w:r>
      <w:r>
        <w:rPr>
          <w:rFonts w:ascii="Arial" w:hAnsi="Arial" w:cs="Arial"/>
          <w:sz w:val="24"/>
          <w:szCs w:val="24"/>
        </w:rPr>
        <w:t xml:space="preserve">or </w:t>
      </w:r>
      <w:r w:rsidRPr="009A1323">
        <w:rPr>
          <w:rFonts w:ascii="Arial" w:hAnsi="Arial" w:cs="Arial"/>
          <w:b/>
          <w:sz w:val="24"/>
          <w:szCs w:val="24"/>
        </w:rPr>
        <w:t>disagree</w:t>
      </w:r>
      <w:r>
        <w:rPr>
          <w:rFonts w:ascii="Arial" w:hAnsi="Arial" w:cs="Arial"/>
          <w:sz w:val="24"/>
          <w:szCs w:val="24"/>
        </w:rPr>
        <w:t xml:space="preserve"> with the following statement? Place </w:t>
      </w:r>
      <w:proofErr w:type="gramStart"/>
      <w:r>
        <w:rPr>
          <w:rFonts w:ascii="Arial" w:hAnsi="Arial" w:cs="Arial"/>
          <w:sz w:val="24"/>
          <w:szCs w:val="24"/>
        </w:rPr>
        <w:t>a</w:t>
      </w:r>
      <w:proofErr w:type="gramEnd"/>
      <w:r>
        <w:rPr>
          <w:rFonts w:ascii="Arial" w:hAnsi="Arial" w:cs="Arial"/>
          <w:sz w:val="24"/>
          <w:szCs w:val="24"/>
        </w:rPr>
        <w:t xml:space="preserve"> </w:t>
      </w:r>
      <w:r w:rsidRPr="00396DC9">
        <w:rPr>
          <w:rFonts w:ascii="Arial" w:hAnsi="Arial" w:cs="Arial"/>
          <w:b/>
          <w:sz w:val="28"/>
          <w:szCs w:val="28"/>
        </w:rPr>
        <w:sym w:font="Wingdings" w:char="F0FC"/>
      </w:r>
      <w:r>
        <w:rPr>
          <w:rFonts w:ascii="Arial" w:hAnsi="Arial" w:cs="Arial"/>
          <w:sz w:val="24"/>
          <w:szCs w:val="24"/>
        </w:rPr>
        <w:t xml:space="preserve"> in one of the columns to identify whether you </w:t>
      </w:r>
      <w:r w:rsidRPr="009A1323">
        <w:rPr>
          <w:rFonts w:ascii="Arial" w:hAnsi="Arial" w:cs="Arial"/>
          <w:b/>
          <w:sz w:val="24"/>
          <w:szCs w:val="24"/>
        </w:rPr>
        <w:t>agree</w:t>
      </w:r>
      <w:r>
        <w:rPr>
          <w:rFonts w:ascii="Arial" w:hAnsi="Arial" w:cs="Arial"/>
          <w:sz w:val="24"/>
          <w:szCs w:val="24"/>
        </w:rPr>
        <w:t xml:space="preserve"> or </w:t>
      </w:r>
      <w:r w:rsidRPr="009A1323">
        <w:rPr>
          <w:rFonts w:ascii="Arial" w:hAnsi="Arial" w:cs="Arial"/>
          <w:b/>
          <w:sz w:val="24"/>
          <w:szCs w:val="24"/>
        </w:rPr>
        <w:t>disagree</w:t>
      </w:r>
      <w:r>
        <w:rPr>
          <w:rFonts w:ascii="Arial" w:hAnsi="Arial" w:cs="Arial"/>
          <w:sz w:val="24"/>
          <w:szCs w:val="24"/>
        </w:rPr>
        <w:t xml:space="preserve"> with the statement on the right. </w:t>
      </w:r>
    </w:p>
    <w:tbl>
      <w:tblPr>
        <w:tblStyle w:val="TableGrid"/>
        <w:tblW w:w="0" w:type="auto"/>
        <w:tblLook w:val="04A0" w:firstRow="1" w:lastRow="0" w:firstColumn="1" w:lastColumn="0" w:noHBand="0" w:noVBand="1"/>
      </w:tblPr>
      <w:tblGrid>
        <w:gridCol w:w="1458"/>
        <w:gridCol w:w="1350"/>
        <w:gridCol w:w="6768"/>
      </w:tblGrid>
      <w:tr w:rsidR="00F717A4" w:rsidTr="009D6E90">
        <w:tc>
          <w:tcPr>
            <w:tcW w:w="1458" w:type="dxa"/>
          </w:tcPr>
          <w:p w:rsidR="00F717A4" w:rsidRPr="009A1323" w:rsidRDefault="00F717A4" w:rsidP="009D6E90">
            <w:pPr>
              <w:jc w:val="center"/>
              <w:rPr>
                <w:rFonts w:ascii="Arial" w:hAnsi="Arial" w:cs="Arial"/>
                <w:b/>
                <w:sz w:val="24"/>
                <w:szCs w:val="24"/>
              </w:rPr>
            </w:pPr>
            <w:r w:rsidRPr="009A1323">
              <w:rPr>
                <w:rFonts w:ascii="Arial" w:hAnsi="Arial" w:cs="Arial"/>
                <w:b/>
                <w:sz w:val="24"/>
                <w:szCs w:val="24"/>
              </w:rPr>
              <w:t>Agree</w:t>
            </w:r>
          </w:p>
        </w:tc>
        <w:tc>
          <w:tcPr>
            <w:tcW w:w="1350" w:type="dxa"/>
          </w:tcPr>
          <w:p w:rsidR="00F717A4" w:rsidRPr="009A1323" w:rsidRDefault="00F717A4" w:rsidP="009D6E90">
            <w:pPr>
              <w:jc w:val="center"/>
              <w:rPr>
                <w:rFonts w:ascii="Arial" w:hAnsi="Arial" w:cs="Arial"/>
                <w:b/>
                <w:sz w:val="24"/>
                <w:szCs w:val="24"/>
              </w:rPr>
            </w:pPr>
            <w:r w:rsidRPr="009A1323">
              <w:rPr>
                <w:rFonts w:ascii="Arial" w:hAnsi="Arial" w:cs="Arial"/>
                <w:b/>
                <w:sz w:val="24"/>
                <w:szCs w:val="24"/>
              </w:rPr>
              <w:t>Disagree</w:t>
            </w:r>
          </w:p>
        </w:tc>
        <w:tc>
          <w:tcPr>
            <w:tcW w:w="6768" w:type="dxa"/>
          </w:tcPr>
          <w:p w:rsidR="00F717A4" w:rsidRPr="009A1323" w:rsidRDefault="00F717A4" w:rsidP="009D6E90">
            <w:pPr>
              <w:jc w:val="center"/>
              <w:rPr>
                <w:rFonts w:ascii="Arial" w:hAnsi="Arial" w:cs="Arial"/>
                <w:b/>
                <w:sz w:val="24"/>
                <w:szCs w:val="24"/>
              </w:rPr>
            </w:pPr>
            <w:r w:rsidRPr="009A1323">
              <w:rPr>
                <w:rFonts w:ascii="Arial" w:hAnsi="Arial" w:cs="Arial"/>
                <w:b/>
                <w:sz w:val="24"/>
                <w:szCs w:val="24"/>
              </w:rPr>
              <w:t>Statement</w:t>
            </w:r>
          </w:p>
        </w:tc>
      </w:tr>
      <w:tr w:rsidR="00F717A4" w:rsidTr="009D6E90">
        <w:tc>
          <w:tcPr>
            <w:tcW w:w="1458" w:type="dxa"/>
          </w:tcPr>
          <w:p w:rsidR="00F717A4" w:rsidRDefault="00F717A4" w:rsidP="009D6E90">
            <w:pPr>
              <w:rPr>
                <w:rFonts w:ascii="Arial" w:hAnsi="Arial" w:cs="Arial"/>
                <w:sz w:val="24"/>
                <w:szCs w:val="24"/>
              </w:rPr>
            </w:pPr>
          </w:p>
        </w:tc>
        <w:tc>
          <w:tcPr>
            <w:tcW w:w="1350" w:type="dxa"/>
          </w:tcPr>
          <w:p w:rsidR="00F717A4" w:rsidRDefault="00F717A4" w:rsidP="009D6E90">
            <w:pPr>
              <w:rPr>
                <w:rFonts w:ascii="Arial" w:hAnsi="Arial" w:cs="Arial"/>
                <w:sz w:val="24"/>
                <w:szCs w:val="24"/>
              </w:rPr>
            </w:pPr>
          </w:p>
        </w:tc>
        <w:tc>
          <w:tcPr>
            <w:tcW w:w="6768" w:type="dxa"/>
            <w:vAlign w:val="center"/>
          </w:tcPr>
          <w:p w:rsidR="00F717A4" w:rsidRPr="009A1323" w:rsidRDefault="00F717A4" w:rsidP="009D6E90">
            <w:pPr>
              <w:rPr>
                <w:rFonts w:ascii="Arial" w:hAnsi="Arial" w:cs="Arial"/>
                <w:sz w:val="26"/>
                <w:szCs w:val="26"/>
              </w:rPr>
            </w:pPr>
            <w:r w:rsidRPr="009A1323">
              <w:rPr>
                <w:rFonts w:ascii="Arial" w:hAnsi="Arial" w:cs="Arial"/>
                <w:sz w:val="26"/>
                <w:szCs w:val="26"/>
              </w:rPr>
              <w:t>I’m too tight with money.</w:t>
            </w:r>
          </w:p>
          <w:p w:rsidR="00F717A4" w:rsidRPr="009A1323" w:rsidRDefault="00F717A4" w:rsidP="009D6E90">
            <w:pPr>
              <w:rPr>
                <w:rFonts w:ascii="Arial" w:hAnsi="Arial" w:cs="Arial"/>
                <w:sz w:val="26"/>
                <w:szCs w:val="26"/>
              </w:rPr>
            </w:pPr>
          </w:p>
          <w:p w:rsidR="00F717A4" w:rsidRPr="009A1323" w:rsidRDefault="00F717A4" w:rsidP="009D6E90">
            <w:pPr>
              <w:rPr>
                <w:rFonts w:ascii="Arial" w:hAnsi="Arial" w:cs="Arial"/>
                <w:sz w:val="26"/>
                <w:szCs w:val="26"/>
              </w:rPr>
            </w:pPr>
          </w:p>
        </w:tc>
      </w:tr>
      <w:tr w:rsidR="00F717A4" w:rsidTr="009D6E90">
        <w:tc>
          <w:tcPr>
            <w:tcW w:w="1458" w:type="dxa"/>
          </w:tcPr>
          <w:p w:rsidR="00F717A4" w:rsidRDefault="00F717A4" w:rsidP="009D6E90">
            <w:pPr>
              <w:rPr>
                <w:rFonts w:ascii="Arial" w:hAnsi="Arial" w:cs="Arial"/>
                <w:sz w:val="24"/>
                <w:szCs w:val="24"/>
              </w:rPr>
            </w:pPr>
          </w:p>
        </w:tc>
        <w:tc>
          <w:tcPr>
            <w:tcW w:w="1350" w:type="dxa"/>
          </w:tcPr>
          <w:p w:rsidR="00F717A4" w:rsidRDefault="00F717A4" w:rsidP="009D6E90">
            <w:pPr>
              <w:rPr>
                <w:rFonts w:ascii="Arial" w:hAnsi="Arial" w:cs="Arial"/>
                <w:sz w:val="24"/>
                <w:szCs w:val="24"/>
              </w:rPr>
            </w:pPr>
          </w:p>
        </w:tc>
        <w:tc>
          <w:tcPr>
            <w:tcW w:w="6768" w:type="dxa"/>
            <w:vAlign w:val="center"/>
          </w:tcPr>
          <w:p w:rsidR="00F717A4" w:rsidRPr="009A1323" w:rsidRDefault="00F717A4" w:rsidP="009D6E90">
            <w:pPr>
              <w:rPr>
                <w:rFonts w:ascii="Arial" w:hAnsi="Arial" w:cs="Arial"/>
                <w:sz w:val="26"/>
                <w:szCs w:val="26"/>
              </w:rPr>
            </w:pPr>
            <w:r w:rsidRPr="009A1323">
              <w:rPr>
                <w:rFonts w:ascii="Arial" w:hAnsi="Arial" w:cs="Arial"/>
                <w:sz w:val="26"/>
                <w:szCs w:val="26"/>
              </w:rPr>
              <w:t>Having a say in how money is spent as a family/household decision is important to me.</w:t>
            </w:r>
          </w:p>
          <w:p w:rsidR="00F717A4" w:rsidRPr="009A1323" w:rsidRDefault="00F717A4" w:rsidP="009D6E90">
            <w:pPr>
              <w:rPr>
                <w:rFonts w:ascii="Arial" w:hAnsi="Arial" w:cs="Arial"/>
                <w:sz w:val="26"/>
                <w:szCs w:val="26"/>
              </w:rPr>
            </w:pPr>
          </w:p>
        </w:tc>
      </w:tr>
      <w:tr w:rsidR="00F717A4" w:rsidTr="009D6E90">
        <w:tc>
          <w:tcPr>
            <w:tcW w:w="1458" w:type="dxa"/>
          </w:tcPr>
          <w:p w:rsidR="00F717A4" w:rsidRDefault="00F717A4" w:rsidP="009D6E90">
            <w:pPr>
              <w:rPr>
                <w:rFonts w:ascii="Arial" w:hAnsi="Arial" w:cs="Arial"/>
                <w:sz w:val="24"/>
                <w:szCs w:val="24"/>
              </w:rPr>
            </w:pPr>
          </w:p>
        </w:tc>
        <w:tc>
          <w:tcPr>
            <w:tcW w:w="1350" w:type="dxa"/>
          </w:tcPr>
          <w:p w:rsidR="00F717A4" w:rsidRDefault="00F717A4" w:rsidP="009D6E90">
            <w:pPr>
              <w:rPr>
                <w:rFonts w:ascii="Arial" w:hAnsi="Arial" w:cs="Arial"/>
                <w:sz w:val="24"/>
                <w:szCs w:val="24"/>
              </w:rPr>
            </w:pPr>
          </w:p>
        </w:tc>
        <w:tc>
          <w:tcPr>
            <w:tcW w:w="6768" w:type="dxa"/>
            <w:vAlign w:val="center"/>
          </w:tcPr>
          <w:p w:rsidR="00F717A4" w:rsidRPr="009A1323" w:rsidRDefault="00F717A4" w:rsidP="009D6E90">
            <w:pPr>
              <w:rPr>
                <w:rFonts w:ascii="Arial" w:hAnsi="Arial" w:cs="Arial"/>
                <w:sz w:val="26"/>
                <w:szCs w:val="26"/>
              </w:rPr>
            </w:pPr>
            <w:r w:rsidRPr="009A1323">
              <w:rPr>
                <w:rFonts w:ascii="Arial" w:hAnsi="Arial" w:cs="Arial"/>
                <w:sz w:val="26"/>
                <w:szCs w:val="26"/>
              </w:rPr>
              <w:t>I feel good about the way financial decisions are made in my family/household.</w:t>
            </w:r>
          </w:p>
          <w:p w:rsidR="00F717A4" w:rsidRPr="009A1323" w:rsidRDefault="00F717A4" w:rsidP="009D6E90">
            <w:pPr>
              <w:rPr>
                <w:rFonts w:ascii="Arial" w:hAnsi="Arial" w:cs="Arial"/>
                <w:sz w:val="26"/>
                <w:szCs w:val="26"/>
              </w:rPr>
            </w:pPr>
          </w:p>
        </w:tc>
      </w:tr>
      <w:tr w:rsidR="00F717A4" w:rsidTr="009D6E90">
        <w:tc>
          <w:tcPr>
            <w:tcW w:w="1458" w:type="dxa"/>
          </w:tcPr>
          <w:p w:rsidR="00F717A4" w:rsidRDefault="00F717A4" w:rsidP="009D6E90">
            <w:pPr>
              <w:rPr>
                <w:rFonts w:ascii="Arial" w:hAnsi="Arial" w:cs="Arial"/>
                <w:sz w:val="24"/>
                <w:szCs w:val="24"/>
              </w:rPr>
            </w:pPr>
          </w:p>
        </w:tc>
        <w:tc>
          <w:tcPr>
            <w:tcW w:w="1350" w:type="dxa"/>
          </w:tcPr>
          <w:p w:rsidR="00F717A4" w:rsidRDefault="00F717A4" w:rsidP="009D6E90">
            <w:pPr>
              <w:rPr>
                <w:rFonts w:ascii="Arial" w:hAnsi="Arial" w:cs="Arial"/>
                <w:sz w:val="24"/>
                <w:szCs w:val="24"/>
              </w:rPr>
            </w:pPr>
          </w:p>
        </w:tc>
        <w:tc>
          <w:tcPr>
            <w:tcW w:w="6768" w:type="dxa"/>
            <w:vAlign w:val="center"/>
          </w:tcPr>
          <w:p w:rsidR="00F717A4" w:rsidRPr="009A1323" w:rsidRDefault="00F717A4" w:rsidP="009D6E90">
            <w:pPr>
              <w:rPr>
                <w:rFonts w:ascii="Arial" w:hAnsi="Arial" w:cs="Arial"/>
                <w:sz w:val="26"/>
                <w:szCs w:val="26"/>
              </w:rPr>
            </w:pPr>
            <w:r w:rsidRPr="009A1323">
              <w:rPr>
                <w:rFonts w:ascii="Arial" w:hAnsi="Arial" w:cs="Arial"/>
                <w:sz w:val="26"/>
                <w:szCs w:val="26"/>
              </w:rPr>
              <w:t xml:space="preserve">Sometimes I buy things I don’t </w:t>
            </w:r>
            <w:proofErr w:type="spellStart"/>
            <w:r w:rsidRPr="009A1323">
              <w:rPr>
                <w:rFonts w:ascii="Arial" w:hAnsi="Arial" w:cs="Arial"/>
                <w:sz w:val="26"/>
                <w:szCs w:val="26"/>
              </w:rPr>
              <w:t>ned</w:t>
            </w:r>
            <w:proofErr w:type="spellEnd"/>
            <w:r w:rsidRPr="009A1323">
              <w:rPr>
                <w:rFonts w:ascii="Arial" w:hAnsi="Arial" w:cs="Arial"/>
                <w:sz w:val="26"/>
                <w:szCs w:val="26"/>
              </w:rPr>
              <w:t xml:space="preserve"> just because they’re on sale. </w:t>
            </w:r>
          </w:p>
          <w:p w:rsidR="00F717A4" w:rsidRPr="009A1323" w:rsidRDefault="00F717A4" w:rsidP="009D6E90">
            <w:pPr>
              <w:rPr>
                <w:rFonts w:ascii="Arial" w:hAnsi="Arial" w:cs="Arial"/>
                <w:sz w:val="26"/>
                <w:szCs w:val="26"/>
              </w:rPr>
            </w:pPr>
          </w:p>
        </w:tc>
      </w:tr>
      <w:tr w:rsidR="00F717A4" w:rsidTr="009D6E90">
        <w:tc>
          <w:tcPr>
            <w:tcW w:w="1458" w:type="dxa"/>
          </w:tcPr>
          <w:p w:rsidR="00F717A4" w:rsidRDefault="00F717A4" w:rsidP="009D6E90">
            <w:pPr>
              <w:rPr>
                <w:rFonts w:ascii="Arial" w:hAnsi="Arial" w:cs="Arial"/>
                <w:sz w:val="24"/>
                <w:szCs w:val="24"/>
              </w:rPr>
            </w:pPr>
          </w:p>
        </w:tc>
        <w:tc>
          <w:tcPr>
            <w:tcW w:w="1350" w:type="dxa"/>
          </w:tcPr>
          <w:p w:rsidR="00F717A4" w:rsidRDefault="00F717A4" w:rsidP="009D6E90">
            <w:pPr>
              <w:rPr>
                <w:rFonts w:ascii="Arial" w:hAnsi="Arial" w:cs="Arial"/>
                <w:sz w:val="24"/>
                <w:szCs w:val="24"/>
              </w:rPr>
            </w:pPr>
          </w:p>
        </w:tc>
        <w:tc>
          <w:tcPr>
            <w:tcW w:w="6768" w:type="dxa"/>
            <w:vAlign w:val="center"/>
          </w:tcPr>
          <w:p w:rsidR="00F717A4" w:rsidRPr="009A1323" w:rsidRDefault="00F717A4" w:rsidP="009D6E90">
            <w:pPr>
              <w:rPr>
                <w:rFonts w:ascii="Arial" w:hAnsi="Arial" w:cs="Arial"/>
                <w:sz w:val="26"/>
                <w:szCs w:val="26"/>
              </w:rPr>
            </w:pPr>
            <w:r w:rsidRPr="009A1323">
              <w:rPr>
                <w:rFonts w:ascii="Arial" w:hAnsi="Arial" w:cs="Arial"/>
                <w:sz w:val="26"/>
                <w:szCs w:val="26"/>
              </w:rPr>
              <w:t>I believe in enjoying today and letting tomorrow worry about itself.</w:t>
            </w:r>
          </w:p>
          <w:p w:rsidR="00F717A4" w:rsidRPr="009A1323" w:rsidRDefault="00F717A4" w:rsidP="009D6E90">
            <w:pPr>
              <w:rPr>
                <w:rFonts w:ascii="Arial" w:hAnsi="Arial" w:cs="Arial"/>
                <w:sz w:val="26"/>
                <w:szCs w:val="26"/>
              </w:rPr>
            </w:pPr>
          </w:p>
        </w:tc>
      </w:tr>
    </w:tbl>
    <w:p w:rsidR="00F717A4" w:rsidRPr="009A1323" w:rsidRDefault="00F717A4" w:rsidP="00F717A4">
      <w:pPr>
        <w:rPr>
          <w:rFonts w:ascii="Arial" w:hAnsi="Arial" w:cs="Arial"/>
          <w:sz w:val="8"/>
          <w:szCs w:val="8"/>
        </w:rPr>
      </w:pP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7B4559E4" wp14:editId="2E967AB6">
                <wp:simplePos x="0" y="0"/>
                <wp:positionH relativeFrom="column">
                  <wp:posOffset>2571749</wp:posOffset>
                </wp:positionH>
                <wp:positionV relativeFrom="paragraph">
                  <wp:posOffset>189865</wp:posOffset>
                </wp:positionV>
                <wp:extent cx="347662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3476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02.5pt,14.95pt" to="476.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9s3QEAAKsDAAAOAAAAZHJzL2Uyb0RvYy54bWysU8tu2zAQvBfoPxC817Kd2m0EyznYSC99&#10;GEj6ARs+JAJ8gcta9t93Sdlu2t6K6kCRu9zZndFo83Bylh1VQhN8xxezOWfKiyCN7zv+/fnx3UfO&#10;MIOXYINXHT8r5A/bt282Y2zVMgzBSpUYgXhsx9jxIefYNg2KQTnAWYjKU1KH5CDTMfWNTDASurPN&#10;cj5fN2NIMqYgFCJF91OSbyu+1krkb1qjysx2nGbLdU11fSlrs91A2yeIgxGXMeAfpnBgPDW9Qe0h&#10;A/uRzF9QzogUMOg8E8E1QWsjVOVAbBbzP9g8DRBV5ULiYLzJhP8PVnw9HhIzsuN3K848OPpGTzmB&#10;6YfMdsF7UjAkRklSaozYUsHOH9LlhPGQCu2TTq68iRA7VXXPN3XVKTNBwbv3H9brJXUR11zzqzAm&#10;zJ9UcKxsOm6NL8ShheNnzNSMrl6vlLAPj8ba+vGsZ2PH71cVGchC2kKmJi4SKfQ9Z2B78qbIqSJi&#10;sEaW6oKDZ9zZxI5A9iBXyTA+07icWcBMCeJQn6lwAKmmq/crCk/eQchfgpzCi/k1TuNO0HXy31oW&#10;GnvAYSqpqYJEFdaXkVR17YV1UXzSuOxegjxX6ZtyIkfUsot7i+Ven2n/+h/b/gQAAP//AwBQSwME&#10;FAAGAAgAAAAhAPEOTZveAAAACQEAAA8AAABkcnMvZG93bnJldi54bWxMj8FOwzAQRO9I/IO1SFwq&#10;ahMIIiFOhYDcuNCCuG7jJYmI12nstqFfXyMO5Tg7o9k3xWKyvdjR6DvHGq7nCgRx7UzHjYb3VXV1&#10;D8IHZIO9Y9LwQx4W5flZgblxe36j3TI0Ipawz1FDG8KQS+nrliz6uRuIo/flRoshyrGRZsR9LLe9&#10;TJS6kxY7jh9aHOippfp7ubUafPVBm+owq2fq86ZxlGyeX19Q68uL6fEBRKApnMLwix/RoYxMa7dl&#10;40Wv4ValcUvQkGQZiBjI0iQFsf47yLKQ/xeURwAAAP//AwBQSwECLQAUAAYACAAAACEAtoM4kv4A&#10;AADhAQAAEwAAAAAAAAAAAAAAAAAAAAAAW0NvbnRlbnRfVHlwZXNdLnhtbFBLAQItABQABgAIAAAA&#10;IQA4/SH/1gAAAJQBAAALAAAAAAAAAAAAAAAAAC8BAABfcmVscy8ucmVsc1BLAQItABQABgAIAAAA&#10;IQC1vP9s3QEAAKsDAAAOAAAAAAAAAAAAAAAAAC4CAABkcnMvZTJvRG9jLnhtbFBLAQItABQABgAI&#10;AAAAIQDxDk2b3gAAAAkBAAAPAAAAAAAAAAAAAAAAADcEAABkcnMvZG93bnJldi54bWxQSwUGAAAA&#10;AAQABADzAAAAQgUAAAAA&#10;"/>
            </w:pict>
          </mc:Fallback>
        </mc:AlternateContent>
      </w:r>
      <w:r>
        <w:rPr>
          <w:rFonts w:ascii="Arial" w:hAnsi="Arial" w:cs="Arial"/>
          <w:sz w:val="24"/>
          <w:szCs w:val="24"/>
        </w:rPr>
        <w:t xml:space="preserve">3. I’d like to see less money spent on </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5DEE6DC2" wp14:editId="1EF59CEC">
                <wp:simplePos x="0" y="0"/>
                <wp:positionH relativeFrom="column">
                  <wp:posOffset>2123440</wp:posOffset>
                </wp:positionH>
                <wp:positionV relativeFrom="paragraph">
                  <wp:posOffset>194945</wp:posOffset>
                </wp:positionV>
                <wp:extent cx="3476625" cy="0"/>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3476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7.2pt,15.35pt" to="440.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P/3gEAAKsDAAAOAAAAZHJzL2Uyb0RvYy54bWysU8tu2zAQvBfoPxC817Kd2m0EyznYSC99&#10;GEj6ARs+JAJ8gcta9t93Sdlu2t6K6kCRu9zZndFo83Bylh1VQhN8xxezOWfKiyCN7zv+/fnx3UfO&#10;MIOXYINXHT8r5A/bt282Y2zVMgzBSpUYgXhsx9jxIefYNg2KQTnAWYjKU1KH5CDTMfWNTDASurPN&#10;cj5fN2NIMqYgFCJF91OSbyu+1krkb1qjysx2nGbLdU11fSlrs91A2yeIgxGXMeAfpnBgPDW9Qe0h&#10;A/uRzF9QzogUMOg8E8E1QWsjVOVAbBbzP9g8DRBV5ULiYLzJhP8PVnw9HhIzsuN3a848OPpGTzmB&#10;6YfMdsF7UjAkRklSaozYUsHOH9LlhPGQCu2TTq68iRA7VXXPN3XVKTNBwbv3H9br5Yozcc01vwpj&#10;wvxJBcfKpuPW+EIcWjh+xkzN6Or1Sgn78GisrR/PejZ2/H5VkYEspC1kauIikULfcwa2J2+KnCoi&#10;BmtkqS44eMadTewIZA9ylQzjM43LmQXMlCAO9ZkKB5Bqunq/ovDkHYT8JcgpvJhf4zTuBF0n/61l&#10;obEHHKaSmipIVGF9GUlV115YF8UnjcvuJchzlb4pJ3JELbu4t1ju9Zn2r/+x7U8AAAD//wMAUEsD&#10;BBQABgAIAAAAIQDgA1JJ3QAAAAkBAAAPAAAAZHJzL2Rvd25yZXYueG1sTI9NT8MwDIbvSPyHyEhc&#10;JpZunaCUphMCeuPCAHH1GtNWNE7XZFvh12PEAW7+ePT6cbGeXK8ONIbOs4HFPAFFXHvbcWPg5bm6&#10;yECFiGyx90wGPinAujw9KTC3/shPdNjERkkIhxwNtDEOudahbslhmPuBWHbvfnQYpR0bbUc8Srjr&#10;9TJJLrXDjuVCiwPdtVR/bPbOQKheaVd9zepZ8pY2npa7+8cHNOb8bLq9ARVpin8w/OiLOpTitPV7&#10;tkH1BtJ0tRJUiuQKlABZtrgGtf0d6LLQ/z8ovwEAAP//AwBQSwECLQAUAAYACAAAACEAtoM4kv4A&#10;AADhAQAAEwAAAAAAAAAAAAAAAAAAAAAAW0NvbnRlbnRfVHlwZXNdLnhtbFBLAQItABQABgAIAAAA&#10;IQA4/SH/1gAAAJQBAAALAAAAAAAAAAAAAAAAAC8BAABfcmVscy8ucmVsc1BLAQItABQABgAIAAAA&#10;IQDoVWP/3gEAAKsDAAAOAAAAAAAAAAAAAAAAAC4CAABkcnMvZTJvRG9jLnhtbFBLAQItABQABgAI&#10;AAAAIQDgA1JJ3QAAAAkBAAAPAAAAAAAAAAAAAAAAADgEAABkcnMvZG93bnJldi54bWxQSwUGAAAA&#10;AAQABADzAAAAQgUAAAAA&#10;"/>
            </w:pict>
          </mc:Fallback>
        </mc:AlternateContent>
      </w:r>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see more dollars go for                                                                                     .</w:t>
      </w:r>
    </w:p>
    <w:p w:rsidR="00F717A4"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4F91BD5C" wp14:editId="251A5208">
                <wp:simplePos x="0" y="0"/>
                <wp:positionH relativeFrom="column">
                  <wp:posOffset>4400550</wp:posOffset>
                </wp:positionH>
                <wp:positionV relativeFrom="paragraph">
                  <wp:posOffset>180340</wp:posOffset>
                </wp:positionV>
                <wp:extent cx="14287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428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5pt,14.2pt" to="45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fl3wEAAKsDAAAOAAAAZHJzL2Uyb0RvYy54bWysU8tu2zAQvBfoPxC817LdukkEyznYSC99&#10;GEj6ARs+JAJ8gcta9t93Sdlu2t6C+EBzd7nDneFofX90lh1UQhN8xxezOWfKiyCN7zv+8+nhwy1n&#10;mMFLsMGrjp8U8vvN+3frMbZqGYZgpUqMQDy2Y+z4kHNsmwbFoBzgLETlqahDcpApTH0jE4yE7myz&#10;nM8/N2NIMqYgFCJld1ORbyq+1krkH1qjysx2nGbLdU11fS5rs1lD2yeIgxHnMeAVUzgwni69Qu0g&#10;A/uVzH9QzogUMOg8E8E1QWsjVOVAbBbzf9g8DhBV5ULiYLzKhG8HK74f9okZ2fGPN5x5cPRGjzmB&#10;6YfMtsF7UjAkRkVSaozYUsPW79M5wrhPhfZRJ1f+iRA7VnVPV3XVMTNBycWn5e3Nih5BXGrNn8aY&#10;MH9RwbGy6bg1vhCHFg5fMdNldPRypKR9eDDW1sezno0dv1stV4QMZCFtIdPWRSKFvucMbE/eFDlV&#10;RAzWyNJdcPCEW5vYAcge5CoZxicalzMLmKlAHOpvahxAquno3YrSk3cQ8rcgp/RifsnTuBN0nfyv&#10;KwuNHeAwtdRSQaIO68tIqrr2zLooPmlcds9Bnqr0TYnIEbXt7N5iuZcx7V9+Y5vfAAAA//8DAFBL&#10;AwQUAAYACAAAACEA1S8VWN0AAAAJAQAADwAAAGRycy9kb3ducmV2LnhtbEyPwU7DMBBE70j8g7VI&#10;XCrqNEVVGuJUCMiNCwXEdRsvSUS8TmO3DXw9izjAcWdHM2+KzeR6daQxdJ4NLOYJKOLa244bAy/P&#10;1VUGKkRki71nMvBJATbl+VmBufUnfqLjNjZKQjjkaKCNcci1DnVLDsPcD8Tye/ejwyjn2Gg74knC&#10;Xa/TJFlphx1LQ4sD3bVUf2wPzkCoXmlffc3qWfK2bDyl+/vHBzTm8mK6vQEVaYp/ZvjBF3QohWnn&#10;D2yD6g2s1kvZEg2k2TUoMawXmQi7X0GXhf6/oPwGAAD//wMAUEsBAi0AFAAGAAgAAAAhALaDOJL+&#10;AAAA4QEAABMAAAAAAAAAAAAAAAAAAAAAAFtDb250ZW50X1R5cGVzXS54bWxQSwECLQAUAAYACAAA&#10;ACEAOP0h/9YAAACUAQAACwAAAAAAAAAAAAAAAAAvAQAAX3JlbHMvLnJlbHNQSwECLQAUAAYACAAA&#10;ACEArNcH5d8BAACrAwAADgAAAAAAAAAAAAAAAAAuAgAAZHJzL2Uyb0RvYy54bWxQSwECLQAUAAYA&#10;CAAAACEA1S8VWN0AAAAJAQAADwAAAAAAAAAAAAAAAAA5BAAAZHJzL2Rvd25yZXYueG1sUEsFBgAA&#10;AAAEAAQA8wAAAEMFAAAAAA==&#10;"/>
            </w:pict>
          </mc:Fallback>
        </mc:AlternateContent>
      </w:r>
      <w:r>
        <w:rPr>
          <w:rFonts w:ascii="Arial" w:hAnsi="Arial" w:cs="Arial"/>
          <w:sz w:val="24"/>
          <w:szCs w:val="24"/>
        </w:rPr>
        <w:t xml:space="preserve">4. What money problem is the most frequent cause of argument?                                  </w:t>
      </w:r>
    </w:p>
    <w:p w:rsidR="00F717A4" w:rsidRPr="009A1323" w:rsidRDefault="00F717A4" w:rsidP="00F717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7DC9CE0D" wp14:editId="41F2BE10">
                <wp:simplePos x="0" y="0"/>
                <wp:positionH relativeFrom="column">
                  <wp:posOffset>228600</wp:posOffset>
                </wp:positionH>
                <wp:positionV relativeFrom="paragraph">
                  <wp:posOffset>176530</wp:posOffset>
                </wp:positionV>
                <wp:extent cx="56769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676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8pt,13.9pt" to="4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xL3wEAAKsDAAAOAAAAZHJzL2Uyb0RvYy54bWysU02P2jAQvVfqf7B8LwlU0BIR9gDaXna3&#10;SLv9AbO2k1jylzwugX+/Ywfotr1V5WA8M57nec8vm7uTNeyoImrvWj6f1ZwpJ7zUrm/5j5f7T185&#10;wwROgvFOtfyskN9tP37YjKFRCz94I1VkBOKwGUPLh5RCU1UoBmUBZz4oR8XORwuJwthXMsJI6NZU&#10;i7peVaOPMkQvFCJl91ORbwt+1ymRvncdqsRMy2m2VNZY1te8VtsNNH2EMGhxGQP+YQoL2tGlN6g9&#10;JGA/o/4LymoRPfouzYS3le86LVThQGzm9R9sngcIqnAhcTDcZML/ByuejofItGz5Z3opB5be6DlF&#10;0P2Q2M47Rwr6yKhISo0BG2rYuUO8RBgOMdM+ddHmfyLETkXd801ddUpMUHK5+rJa1/QI4lqrfjWG&#10;iOmb8pblTcuNdpk4NHB8wESX0dHrkZx2/l4bUx7PODa2fL1cLAkZyEKdgURbG4gUup4zMD15U6RY&#10;ENEbLXN3xsEz7kxkRyB7kKukH19oXM4MYKICcSi/qXEAqaaj6yWlJ+8gpEcvp/S8vuZp3Am6TP7b&#10;lZnGHnCYWkopI1GHcXkkVVx7YZ0VnzTOu1cvz0X6KkfkiNJ2cW+23PuY9u+/se0bAAAA//8DAFBL&#10;AwQUAAYACAAAACEA60Bn6dwAAAAIAQAADwAAAGRycy9kb3ducmV2LnhtbEyPwU7DMBBE70j8g7VI&#10;XKrWIZFKCXEqBOTGhQLiuo2XJCJep7HbBr6eRT3AcWdGs/OK9eR6daAxdJ4NXC0SUMS1tx03Bl5f&#10;qvkKVIjIFnvPZOCLAqzL87MCc+uP/EyHTWyUlHDI0UAb45BrHeqWHIaFH4jF+/Cjwyjn2Gg74lHK&#10;Xa/TJFlqhx3LhxYHum+p/tzsnYFQvdGu+p7Vs+Q9azylu4enRzTm8mK6uwUVaYp/YfidL9OhlE1b&#10;v2cbVG8gWwpKNJBeC4H4N1kiwvYk6LLQ/wHKHwAAAP//AwBQSwECLQAUAAYACAAAACEAtoM4kv4A&#10;AADhAQAAEwAAAAAAAAAAAAAAAAAAAAAAW0NvbnRlbnRfVHlwZXNdLnhtbFBLAQItABQABgAIAAAA&#10;IQA4/SH/1gAAAJQBAAALAAAAAAAAAAAAAAAAAC8BAABfcmVscy8ucmVsc1BLAQItABQABgAIAAAA&#10;IQDVJYxL3wEAAKsDAAAOAAAAAAAAAAAAAAAAAC4CAABkcnMvZTJvRG9jLnhtbFBLAQItABQABgAI&#10;AAAAIQDrQGfp3AAAAAgBAAAPAAAAAAAAAAAAAAAAADkEAABkcnMvZG93bnJldi54bWxQSwUGAAAA&#10;AAQABADzAAAAQgUAAAAA&#10;"/>
            </w:pict>
          </mc:Fallback>
        </mc:AlternateContent>
      </w:r>
    </w:p>
    <w:p w:rsidR="00262A36" w:rsidRDefault="00262A36" w:rsidP="00690CD5">
      <w:pPr>
        <w:tabs>
          <w:tab w:val="left" w:pos="2115"/>
        </w:tabs>
      </w:pPr>
    </w:p>
    <w:p w:rsidR="00057826" w:rsidRDefault="00057826" w:rsidP="00690CD5">
      <w:pPr>
        <w:tabs>
          <w:tab w:val="left" w:pos="2115"/>
        </w:tabs>
      </w:pPr>
    </w:p>
    <w:p w:rsidR="00BD65BA" w:rsidRDefault="00BD65BA" w:rsidP="00BD65BA">
      <w:pPr>
        <w:jc w:val="center"/>
        <w:rPr>
          <w:rFonts w:ascii="Arial" w:hAnsi="Arial" w:cs="Arial"/>
          <w:b/>
          <w:sz w:val="44"/>
          <w:szCs w:val="44"/>
        </w:rPr>
      </w:pPr>
      <w:r w:rsidRPr="00F97AEA">
        <w:rPr>
          <w:rFonts w:ascii="Arial" w:hAnsi="Arial" w:cs="Arial"/>
          <w:b/>
          <w:sz w:val="44"/>
          <w:szCs w:val="44"/>
        </w:rPr>
        <w:t>Minimum Payment Trap</w:t>
      </w:r>
    </w:p>
    <w:p w:rsidR="00BD65BA" w:rsidRPr="00F97AEA" w:rsidRDefault="00BD65BA" w:rsidP="00BD65BA">
      <w:pPr>
        <w:ind w:firstLine="720"/>
        <w:rPr>
          <w:rFonts w:ascii="Arial" w:hAnsi="Arial" w:cs="Arial"/>
          <w:b/>
          <w:sz w:val="28"/>
          <w:szCs w:val="28"/>
        </w:rPr>
      </w:pPr>
      <w:r>
        <w:rPr>
          <w:rFonts w:ascii="Arial" w:hAnsi="Arial" w:cs="Arial"/>
          <w:sz w:val="28"/>
          <w:szCs w:val="28"/>
        </w:rPr>
        <w:t xml:space="preserve">Creditor: </w:t>
      </w:r>
      <w:r w:rsidRPr="00F97AEA">
        <w:rPr>
          <w:rFonts w:ascii="Arial" w:hAnsi="Arial" w:cs="Arial"/>
          <w:b/>
          <w:sz w:val="28"/>
          <w:szCs w:val="28"/>
        </w:rPr>
        <w:t>Smith and Smith Store</w:t>
      </w:r>
    </w:p>
    <w:p w:rsidR="00BD65BA" w:rsidRPr="00F97AEA" w:rsidRDefault="00BD65BA" w:rsidP="00BD65BA">
      <w:pPr>
        <w:ind w:firstLine="720"/>
        <w:rPr>
          <w:rFonts w:ascii="Arial" w:hAnsi="Arial" w:cs="Arial"/>
          <w:b/>
          <w:sz w:val="28"/>
          <w:szCs w:val="28"/>
        </w:rPr>
      </w:pPr>
      <w:r>
        <w:rPr>
          <w:rFonts w:ascii="Arial" w:hAnsi="Arial" w:cs="Arial"/>
          <w:sz w:val="28"/>
          <w:szCs w:val="28"/>
        </w:rPr>
        <w:t xml:space="preserve">Current Balance: </w:t>
      </w:r>
      <w:r w:rsidRPr="00F97AEA">
        <w:rPr>
          <w:rFonts w:ascii="Arial" w:hAnsi="Arial" w:cs="Arial"/>
          <w:b/>
          <w:sz w:val="28"/>
          <w:szCs w:val="28"/>
        </w:rPr>
        <w:t>$550</w:t>
      </w:r>
    </w:p>
    <w:p w:rsidR="00BD65BA" w:rsidRDefault="00BD65BA" w:rsidP="00BD65BA">
      <w:pPr>
        <w:ind w:firstLine="720"/>
        <w:rPr>
          <w:rFonts w:ascii="Arial" w:hAnsi="Arial" w:cs="Arial"/>
          <w:b/>
          <w:sz w:val="28"/>
          <w:szCs w:val="28"/>
        </w:rPr>
      </w:pPr>
      <w:r>
        <w:rPr>
          <w:rFonts w:ascii="Arial" w:hAnsi="Arial" w:cs="Arial"/>
          <w:sz w:val="28"/>
          <w:szCs w:val="28"/>
        </w:rPr>
        <w:t xml:space="preserve">Annual Interest Rate: </w:t>
      </w:r>
      <w:r w:rsidRPr="00F97AEA">
        <w:rPr>
          <w:rFonts w:ascii="Arial" w:hAnsi="Arial" w:cs="Arial"/>
          <w:b/>
          <w:sz w:val="28"/>
          <w:szCs w:val="28"/>
        </w:rPr>
        <w:t>19.9%</w:t>
      </w:r>
    </w:p>
    <w:p w:rsidR="00BD65BA" w:rsidRPr="00F97AEA" w:rsidRDefault="00BD65BA" w:rsidP="00BD65BA">
      <w:pPr>
        <w:ind w:firstLine="720"/>
        <w:rPr>
          <w:rFonts w:ascii="Arial" w:hAnsi="Arial" w:cs="Arial"/>
          <w:b/>
          <w:sz w:val="16"/>
          <w:szCs w:val="16"/>
        </w:rPr>
      </w:pPr>
    </w:p>
    <w:tbl>
      <w:tblPr>
        <w:tblStyle w:val="MediumShading2-Accent5"/>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90"/>
        <w:gridCol w:w="2160"/>
        <w:gridCol w:w="1980"/>
        <w:gridCol w:w="1890"/>
      </w:tblGrid>
      <w:tr w:rsidR="00BD65BA" w:rsidTr="009D6E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Borders>
              <w:top w:val="none" w:sz="0" w:space="0" w:color="auto"/>
              <w:left w:val="none" w:sz="0" w:space="0" w:color="auto"/>
              <w:bottom w:val="none" w:sz="0" w:space="0" w:color="auto"/>
              <w:right w:val="none" w:sz="0" w:space="0" w:color="auto"/>
            </w:tcBorders>
          </w:tcPr>
          <w:p w:rsidR="00BD65BA" w:rsidRDefault="00BD65BA" w:rsidP="009D6E90">
            <w:pPr>
              <w:rPr>
                <w:rFonts w:ascii="Arial" w:hAnsi="Arial" w:cs="Arial"/>
                <w:sz w:val="28"/>
                <w:szCs w:val="28"/>
              </w:rPr>
            </w:pPr>
          </w:p>
        </w:tc>
        <w:tc>
          <w:tcPr>
            <w:tcW w:w="1890" w:type="dxa"/>
            <w:tcBorders>
              <w:top w:val="none" w:sz="0" w:space="0" w:color="auto"/>
              <w:left w:val="none" w:sz="0" w:space="0" w:color="auto"/>
              <w:bottom w:val="none" w:sz="0" w:space="0" w:color="auto"/>
              <w:right w:val="none" w:sz="0" w:space="0" w:color="auto"/>
            </w:tcBorders>
          </w:tcPr>
          <w:p w:rsidR="00BD65BA" w:rsidRDefault="00BD65BA" w:rsidP="009D6E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Monthly amount paid</w:t>
            </w:r>
          </w:p>
        </w:tc>
        <w:tc>
          <w:tcPr>
            <w:tcW w:w="2160" w:type="dxa"/>
            <w:tcBorders>
              <w:top w:val="none" w:sz="0" w:space="0" w:color="auto"/>
              <w:left w:val="none" w:sz="0" w:space="0" w:color="auto"/>
              <w:bottom w:val="none" w:sz="0" w:space="0" w:color="auto"/>
              <w:right w:val="none" w:sz="0" w:space="0" w:color="auto"/>
            </w:tcBorders>
          </w:tcPr>
          <w:p w:rsidR="00BD65BA" w:rsidRDefault="00BD65BA" w:rsidP="009D6E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Total  number of months to repay</w:t>
            </w:r>
          </w:p>
        </w:tc>
        <w:tc>
          <w:tcPr>
            <w:tcW w:w="1980" w:type="dxa"/>
            <w:tcBorders>
              <w:top w:val="none" w:sz="0" w:space="0" w:color="auto"/>
              <w:left w:val="none" w:sz="0" w:space="0" w:color="auto"/>
              <w:bottom w:val="none" w:sz="0" w:space="0" w:color="auto"/>
              <w:right w:val="none" w:sz="0" w:space="0" w:color="auto"/>
            </w:tcBorders>
          </w:tcPr>
          <w:p w:rsidR="00BD65BA" w:rsidRDefault="00BD65BA" w:rsidP="009D6E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Total amount of interest paid</w:t>
            </w:r>
          </w:p>
        </w:tc>
        <w:tc>
          <w:tcPr>
            <w:tcW w:w="1890" w:type="dxa"/>
            <w:tcBorders>
              <w:top w:val="none" w:sz="0" w:space="0" w:color="auto"/>
              <w:left w:val="none" w:sz="0" w:space="0" w:color="auto"/>
              <w:bottom w:val="none" w:sz="0" w:space="0" w:color="auto"/>
              <w:right w:val="none" w:sz="0" w:space="0" w:color="auto"/>
            </w:tcBorders>
          </w:tcPr>
          <w:p w:rsidR="00BD65BA" w:rsidRDefault="00BD65BA" w:rsidP="009D6E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Total amount of debt paid</w:t>
            </w:r>
          </w:p>
        </w:tc>
      </w:tr>
      <w:tr w:rsidR="00BD65BA" w:rsidTr="009D6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left w:val="none" w:sz="0" w:space="0" w:color="auto"/>
              <w:bottom w:val="none" w:sz="0" w:space="0" w:color="auto"/>
              <w:right w:val="none" w:sz="0" w:space="0" w:color="auto"/>
            </w:tcBorders>
            <w:vAlign w:val="center"/>
          </w:tcPr>
          <w:p w:rsidR="00BD65BA" w:rsidRDefault="00BD65BA" w:rsidP="009D6E90">
            <w:pPr>
              <w:jc w:val="center"/>
              <w:rPr>
                <w:rFonts w:ascii="Arial" w:hAnsi="Arial" w:cs="Arial"/>
                <w:sz w:val="28"/>
                <w:szCs w:val="28"/>
              </w:rPr>
            </w:pPr>
          </w:p>
          <w:p w:rsidR="00BD65BA" w:rsidRDefault="00BD65BA" w:rsidP="009D6E90">
            <w:pPr>
              <w:jc w:val="center"/>
              <w:rPr>
                <w:rFonts w:ascii="Arial" w:hAnsi="Arial" w:cs="Arial"/>
                <w:sz w:val="28"/>
                <w:szCs w:val="28"/>
              </w:rPr>
            </w:pPr>
            <w:r>
              <w:rPr>
                <w:rFonts w:ascii="Arial" w:hAnsi="Arial" w:cs="Arial"/>
                <w:sz w:val="28"/>
                <w:szCs w:val="28"/>
              </w:rPr>
              <w:t>Minimum payment</w:t>
            </w:r>
          </w:p>
          <w:p w:rsidR="00BD65BA" w:rsidRDefault="00BD65BA" w:rsidP="009D6E90">
            <w:pPr>
              <w:rPr>
                <w:rFonts w:ascii="Arial" w:hAnsi="Arial" w:cs="Arial"/>
                <w:sz w:val="28"/>
                <w:szCs w:val="28"/>
              </w:rPr>
            </w:pPr>
          </w:p>
        </w:tc>
        <w:tc>
          <w:tcPr>
            <w:tcW w:w="1890" w:type="dxa"/>
          </w:tcPr>
          <w:p w:rsidR="00BD65BA" w:rsidRDefault="00BD65BA" w:rsidP="009D6E9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$15</w:t>
            </w:r>
          </w:p>
        </w:tc>
        <w:tc>
          <w:tcPr>
            <w:tcW w:w="2160" w:type="dxa"/>
          </w:tcPr>
          <w:p w:rsidR="00BD65BA" w:rsidRDefault="00BD65BA" w:rsidP="009D6E9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4 years            9 months</w:t>
            </w:r>
          </w:p>
        </w:tc>
        <w:tc>
          <w:tcPr>
            <w:tcW w:w="1980" w:type="dxa"/>
          </w:tcPr>
          <w:p w:rsidR="00BD65BA" w:rsidRDefault="00BD65BA" w:rsidP="009D6E9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BD65BA" w:rsidRPr="00F97AEA" w:rsidRDefault="00BD65BA" w:rsidP="009D6E9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 xml:space="preserve">    $304.13</w:t>
            </w:r>
          </w:p>
        </w:tc>
        <w:tc>
          <w:tcPr>
            <w:tcW w:w="1890" w:type="dxa"/>
          </w:tcPr>
          <w:p w:rsidR="00BD65BA" w:rsidRDefault="00BD65BA" w:rsidP="009D6E9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$854.13</w:t>
            </w:r>
          </w:p>
        </w:tc>
      </w:tr>
      <w:tr w:rsidR="00BD65BA" w:rsidTr="009D6E90">
        <w:tc>
          <w:tcPr>
            <w:cnfStyle w:val="001000000000" w:firstRow="0" w:lastRow="0" w:firstColumn="1" w:lastColumn="0" w:oddVBand="0" w:evenVBand="0" w:oddHBand="0" w:evenHBand="0" w:firstRowFirstColumn="0" w:firstRowLastColumn="0" w:lastRowFirstColumn="0" w:lastRowLastColumn="0"/>
            <w:tcW w:w="2970" w:type="dxa"/>
            <w:tcBorders>
              <w:left w:val="none" w:sz="0" w:space="0" w:color="auto"/>
              <w:bottom w:val="none" w:sz="0" w:space="0" w:color="auto"/>
              <w:right w:val="none" w:sz="0" w:space="0" w:color="auto"/>
            </w:tcBorders>
            <w:vAlign w:val="center"/>
          </w:tcPr>
          <w:p w:rsidR="00BD65BA" w:rsidRDefault="00BD65BA" w:rsidP="009D6E90">
            <w:pPr>
              <w:jc w:val="center"/>
              <w:rPr>
                <w:rFonts w:ascii="Arial" w:hAnsi="Arial" w:cs="Arial"/>
                <w:sz w:val="28"/>
                <w:szCs w:val="28"/>
              </w:rPr>
            </w:pPr>
          </w:p>
          <w:p w:rsidR="00BD65BA" w:rsidRDefault="00BD65BA" w:rsidP="009D6E90">
            <w:pPr>
              <w:jc w:val="center"/>
              <w:rPr>
                <w:rFonts w:ascii="Arial" w:hAnsi="Arial" w:cs="Arial"/>
                <w:sz w:val="28"/>
                <w:szCs w:val="28"/>
              </w:rPr>
            </w:pPr>
            <w:r>
              <w:rPr>
                <w:rFonts w:ascii="Arial" w:hAnsi="Arial" w:cs="Arial"/>
                <w:sz w:val="28"/>
                <w:szCs w:val="28"/>
              </w:rPr>
              <w:t>Extra payment of $5</w:t>
            </w:r>
          </w:p>
          <w:p w:rsidR="00BD65BA" w:rsidRDefault="00BD65BA" w:rsidP="009D6E90">
            <w:pPr>
              <w:rPr>
                <w:rFonts w:ascii="Arial" w:hAnsi="Arial" w:cs="Arial"/>
                <w:sz w:val="28"/>
                <w:szCs w:val="28"/>
              </w:rPr>
            </w:pPr>
          </w:p>
        </w:tc>
        <w:tc>
          <w:tcPr>
            <w:tcW w:w="1890" w:type="dxa"/>
          </w:tcPr>
          <w:p w:rsidR="00BD65BA" w:rsidRDefault="00BD65BA" w:rsidP="009D6E9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$20</w:t>
            </w:r>
          </w:p>
        </w:tc>
        <w:tc>
          <w:tcPr>
            <w:tcW w:w="2160" w:type="dxa"/>
          </w:tcPr>
          <w:p w:rsidR="00BD65BA" w:rsidRDefault="00BD65BA" w:rsidP="009D6E9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3 years             2 months</w:t>
            </w:r>
          </w:p>
        </w:tc>
        <w:tc>
          <w:tcPr>
            <w:tcW w:w="1980" w:type="dxa"/>
          </w:tcPr>
          <w:p w:rsidR="00BD65BA" w:rsidRDefault="00BD65BA" w:rsidP="009D6E9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BD65BA" w:rsidRPr="00F97AEA" w:rsidRDefault="00BD65BA" w:rsidP="009D6E9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    $190.43</w:t>
            </w:r>
          </w:p>
        </w:tc>
        <w:tc>
          <w:tcPr>
            <w:tcW w:w="1890" w:type="dxa"/>
          </w:tcPr>
          <w:p w:rsidR="00BD65BA" w:rsidRDefault="00BD65BA" w:rsidP="009D6E9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BD65BA" w:rsidRPr="00F97AEA" w:rsidRDefault="00BD65BA" w:rsidP="009D6E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$740.43</w:t>
            </w:r>
          </w:p>
        </w:tc>
      </w:tr>
    </w:tbl>
    <w:p w:rsidR="00BD65BA" w:rsidRDefault="00BD65BA" w:rsidP="00BD65BA">
      <w:pPr>
        <w:rPr>
          <w:rFonts w:ascii="Arial" w:hAnsi="Arial" w:cs="Arial"/>
          <w:sz w:val="28"/>
          <w:szCs w:val="28"/>
        </w:rPr>
      </w:pPr>
    </w:p>
    <w:p w:rsidR="00BD65BA" w:rsidRDefault="00BD65BA" w:rsidP="00BD65BA">
      <w:pPr>
        <w:rPr>
          <w:rFonts w:ascii="Arial" w:hAnsi="Arial" w:cs="Arial"/>
          <w:sz w:val="28"/>
          <w:szCs w:val="28"/>
        </w:rPr>
      </w:pPr>
      <w:r>
        <w:rPr>
          <w:rFonts w:ascii="Arial" w:hAnsi="Arial" w:cs="Arial"/>
          <w:sz w:val="28"/>
          <w:szCs w:val="28"/>
        </w:rPr>
        <w:t>Maggie got an installment loan at the Smith and Smith Store to buy a TV. Her payment is $15 each month.</w:t>
      </w:r>
    </w:p>
    <w:p w:rsidR="00BD65BA" w:rsidRDefault="00BD65BA" w:rsidP="00BD65BA">
      <w:pPr>
        <w:rPr>
          <w:rFonts w:ascii="Arial" w:hAnsi="Arial" w:cs="Arial"/>
          <w:sz w:val="28"/>
          <w:szCs w:val="28"/>
        </w:rPr>
      </w:pPr>
      <w:r>
        <w:rPr>
          <w:rFonts w:ascii="Arial" w:hAnsi="Arial" w:cs="Arial"/>
          <w:sz w:val="28"/>
          <w:szCs w:val="28"/>
        </w:rPr>
        <w:t>If she pays an extra $5 each month or $20 total,</w:t>
      </w:r>
    </w:p>
    <w:p w:rsidR="00BD65BA" w:rsidRDefault="00BD65BA" w:rsidP="00BD65BA">
      <w:pPr>
        <w:pStyle w:val="ListParagraph"/>
        <w:numPr>
          <w:ilvl w:val="0"/>
          <w:numId w:val="2"/>
        </w:numPr>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6608" behindDoc="0" locked="0" layoutInCell="1" allowOverlap="1" wp14:anchorId="78253167" wp14:editId="45E534D4">
                <wp:simplePos x="0" y="0"/>
                <wp:positionH relativeFrom="column">
                  <wp:posOffset>3562350</wp:posOffset>
                </wp:positionH>
                <wp:positionV relativeFrom="paragraph">
                  <wp:posOffset>192405</wp:posOffset>
                </wp:positionV>
                <wp:extent cx="1847850" cy="0"/>
                <wp:effectExtent l="38100" t="38100" r="57150" b="95250"/>
                <wp:wrapNone/>
                <wp:docPr id="45" name="Straight Connector 45"/>
                <wp:cNvGraphicFramePr/>
                <a:graphic xmlns:a="http://schemas.openxmlformats.org/drawingml/2006/main">
                  <a:graphicData uri="http://schemas.microsoft.com/office/word/2010/wordprocessingShape">
                    <wps:wsp>
                      <wps:cNvCnPr/>
                      <wps:spPr>
                        <a:xfrm>
                          <a:off x="0" y="0"/>
                          <a:ext cx="1847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80.5pt,15.15pt" to="42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4CQIAABIEAAAOAAAAZHJzL2Uyb0RvYy54bWysU8uu2jAQ3VfqP1jelwCFFkWEuwDdbqoW&#10;lVt1PdhOYskvjQ2Bv+/Y4VLa7qqyMJ7X8Tkzk/XTxRp2Vhi1dw2fTaacKSe81K5r+PeX53crzmIC&#10;J8F4pxp+VZE/bd6+WQ+hVnPfeyMVMgJxsR5Cw/uUQl1VUfTKQpz4oBwFW48WEpnYVRJhIHRrqvl0&#10;+qEaPMqAXqgYybsbg3xT8NtWifS1baNKzDScuKVyYjmP+aw2a6g7hNBrcaMB/8DCgnb06B1qBwnY&#10;CfVfUFYL9NG3aSK8rXzbaqGKBlIzm/6h5tBDUEULNSeGe5vi/4MVX857ZFo2fLHkzIGlGR0Sgu76&#10;xLbeOeqgR0ZB6tQQYk0FW7fHmxXDHrPsS4s2/5Mgdindvd67qy6JCXLOVouPqyUNQbzGql+FAWP6&#10;pLxl+dJwo10WDjWcP8dEj1Hqa0p2O/+sjSnDM44NDZ8vF9MMDbRDrYFEVxtIVXQdZ2A6Wk6RsEBG&#10;b7TM5RkoXuPWIDsD7QetlfTDC/HlzEBMFCAR5ZfVE4XfSjOfHcR+LC6hW5pxGVqV9SP62fCnpPDQ&#10;y4EdzQm/QW54RuZM6iyYdnk06MkspVjo0w+d+rIGuZ2FMHbHO+OSN/rBhB5GKu9XufrGeEwv7O8c&#10;ivVAr8qDHUeZb0cvr2XCxU+LV/JvH0ne7Eeb7o+f8uYnAAAA//8DAFBLAwQUAAYACAAAACEAaBqK&#10;UtsAAAAJAQAADwAAAGRycy9kb3ducmV2LnhtbEyPwU7DMBBE70j8g7VI3KjdVqmiEKdCoEocuFC4&#10;cHPjJQnY68h20vD3LOIAx50dzbyp94t3YsaYhkAa1isFAqkNdqBOw+vL4aYEkbIha1wg1PCFCfbN&#10;5UVtKhvO9IzzMXeCQyhVRkOf81hJmdoevUmrMCLx7z1EbzKfsZM2mjOHeyc3Su2kNwNxQ29GvO+x&#10;/TxOXkPAuVXZPcTCy/Ewpbenxw9Van19tdzdgsi45D8z/OAzOjTMdAoT2SSchmK35i1Zw1ZtQbCh&#10;LDYsnH4F2dTy/4LmGwAA//8DAFBLAQItABQABgAIAAAAIQC2gziS/gAAAOEBAAATAAAAAAAAAAAA&#10;AAAAAAAAAABbQ29udGVudF9UeXBlc10ueG1sUEsBAi0AFAAGAAgAAAAhADj9If/WAAAAlAEAAAsA&#10;AAAAAAAAAAAAAAAALwEAAF9yZWxzLy5yZWxzUEsBAi0AFAAGAAgAAAAhABr/c7gJAgAAEgQAAA4A&#10;AAAAAAAAAAAAAAAALgIAAGRycy9lMm9Eb2MueG1sUEsBAi0AFAAGAAgAAAAhAGgailLbAAAACQEA&#10;AA8AAAAAAAAAAAAAAAAAYwQAAGRycy9kb3ducmV2LnhtbFBLBQYAAAAABAAEAPMAAABrBQAAAAA=&#10;" strokecolor="windowText" strokeweight="2pt">
                <v:shadow on="t" color="black" opacity="24903f" origin=",.5" offset="0,.55556mm"/>
              </v:line>
            </w:pict>
          </mc:Fallback>
        </mc:AlternateContent>
      </w:r>
      <w:proofErr w:type="gramStart"/>
      <w:r>
        <w:rPr>
          <w:rFonts w:ascii="Arial" w:hAnsi="Arial" w:cs="Arial"/>
          <w:sz w:val="28"/>
          <w:szCs w:val="28"/>
        </w:rPr>
        <w:t>how</w:t>
      </w:r>
      <w:proofErr w:type="gramEnd"/>
      <w:r>
        <w:rPr>
          <w:rFonts w:ascii="Arial" w:hAnsi="Arial" w:cs="Arial"/>
          <w:sz w:val="28"/>
          <w:szCs w:val="28"/>
        </w:rPr>
        <w:t xml:space="preserve"> much money will she save in interest?  $</w:t>
      </w:r>
    </w:p>
    <w:p w:rsidR="00BD65BA" w:rsidRDefault="00BD65BA" w:rsidP="00BD65BA">
      <w:pPr>
        <w:pStyle w:val="ListParagraph"/>
        <w:ind w:left="0"/>
        <w:rPr>
          <w:rFonts w:ascii="Arial" w:hAnsi="Arial" w:cs="Arial"/>
          <w:sz w:val="28"/>
          <w:szCs w:val="28"/>
        </w:rPr>
      </w:pPr>
    </w:p>
    <w:p w:rsidR="00BD65BA" w:rsidRDefault="00BD65BA" w:rsidP="00BD65BA">
      <w:pPr>
        <w:pStyle w:val="ListParagraph"/>
        <w:numPr>
          <w:ilvl w:val="0"/>
          <w:numId w:val="2"/>
        </w:numPr>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7632" behindDoc="0" locked="0" layoutInCell="1" allowOverlap="1" wp14:anchorId="4D567782" wp14:editId="0933976A">
                <wp:simplePos x="0" y="0"/>
                <wp:positionH relativeFrom="column">
                  <wp:posOffset>4038600</wp:posOffset>
                </wp:positionH>
                <wp:positionV relativeFrom="paragraph">
                  <wp:posOffset>189230</wp:posOffset>
                </wp:positionV>
                <wp:extent cx="1847850" cy="0"/>
                <wp:effectExtent l="38100" t="38100" r="57150" b="95250"/>
                <wp:wrapNone/>
                <wp:docPr id="46" name="Straight Connector 46"/>
                <wp:cNvGraphicFramePr/>
                <a:graphic xmlns:a="http://schemas.openxmlformats.org/drawingml/2006/main">
                  <a:graphicData uri="http://schemas.microsoft.com/office/word/2010/wordprocessingShape">
                    <wps:wsp>
                      <wps:cNvCnPr/>
                      <wps:spPr>
                        <a:xfrm>
                          <a:off x="0" y="0"/>
                          <a:ext cx="1847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18pt,14.9pt" to="46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bcCQIAABIEAAAOAAAAZHJzL2Uyb0RvYy54bWysU02P2jAQvVfqf7B8LwHKblFE2ANoe6la&#10;VLbqebCdxJK/NDYE/n3HDsvS9laVg/F8Pb83M1k9na1hJ4VRe9fw2WTKmXLCS+26hv94ef6w5Cwm&#10;cBKMd6rhFxX50/r9u9UQajX3vTdSISMQF+shNLxPKdRVFUWvLMSJD8pRsPVoIZGJXSURBkK3pppP&#10;p4/V4FEG9ELFSN7tGOTrgt+2SqRvbRtVYqbhxC2VE8t5yGe1XkHdIYReiysN+AcWFrSjR29QW0jA&#10;jqj/grJaoI++TRPhbeXbVgtVNJCa2fQPNfsegipaqDkx3NoU/x+s+HraIdOy4YtHzhxYmtE+Ieiu&#10;T2zjnaMOemQUpE4NIdZUsHE7vFox7DDLPrdo8z8JYufS3cutu+qcmCDnbLn4tHygIYjXWPVWGDCm&#10;z8pbli8NN9pl4VDD6UtM9BilvqZkt/PP2pgyPOPY0PD5w2KaoYF2qDWQ6GoDqYqu4wxMR8spEhbI&#10;6I2WuTwDxUvcGGQnoP2gtZJ+eCG+nBmIiQIkovyyeqLwW2nms4XYj8UldE0zLkOrsn5EPxv+mBTu&#10;ezmwgznid8gNz8icSZ0F0y6PBj2ZpRQLffqpU1/WILezEMbucGNc8kY/mNDDSOXjMldfGY/phf2N&#10;Q7Hu6FV5sOMo8+3g5aVMuPhp8Ur+9SPJm31v0/3+U17/AgAA//8DAFBLAwQUAAYACAAAACEA9rr0&#10;r9sAAAAJAQAADwAAAGRycy9kb3ducmV2LnhtbEyPsU7EMBBEeyT+wVokOs4miHAX4pwQ6CQKGg4a&#10;Ol+8JAF7HdlOLvw9iyig3NnRzLx6u3gnZoxpCKThcqVAILXBDtRpeH3ZXaxBpGzIGhcINXxhgm1z&#10;elKbyoYjPeO8z53gEEqV0dDnPFZSprZHb9IqjEj8ew/Rm8xn7KSN5sjh3slCqVJ6MxA39GbE+x7b&#10;z/3kNQScW5XdQ7z2ctxN6e3p8UOttT4/W+5uQWRc8p8ZfubzdGh40yFMZJNwGsqrklmyhmLDCGzY&#10;FDcsHH4F2dTyP0HzDQAA//8DAFBLAQItABQABgAIAAAAIQC2gziS/gAAAOEBAAATAAAAAAAAAAAA&#10;AAAAAAAAAABbQ29udGVudF9UeXBlc10ueG1sUEsBAi0AFAAGAAgAAAAhADj9If/WAAAAlAEAAAsA&#10;AAAAAAAAAAAAAAAALwEAAF9yZWxzLy5yZWxzUEsBAi0AFAAGAAgAAAAhAAsy9twJAgAAEgQAAA4A&#10;AAAAAAAAAAAAAAAALgIAAGRycy9lMm9Eb2MueG1sUEsBAi0AFAAGAAgAAAAhAPa69K/bAAAACQEA&#10;AA8AAAAAAAAAAAAAAAAAYwQAAGRycy9kb3ducmV2LnhtbFBLBQYAAAAABAAEAPMAAABrBQAAAAA=&#10;" strokecolor="windowText" strokeweight="2pt">
                <v:shadow on="t" color="black" opacity="24903f" origin=",.5" offset="0,.55556mm"/>
              </v:line>
            </w:pict>
          </mc:Fallback>
        </mc:AlternateContent>
      </w:r>
      <w:proofErr w:type="gramStart"/>
      <w:r>
        <w:rPr>
          <w:rFonts w:ascii="Arial" w:hAnsi="Arial" w:cs="Arial"/>
          <w:sz w:val="28"/>
          <w:szCs w:val="28"/>
        </w:rPr>
        <w:t>how</w:t>
      </w:r>
      <w:proofErr w:type="gramEnd"/>
      <w:r>
        <w:rPr>
          <w:rFonts w:ascii="Arial" w:hAnsi="Arial" w:cs="Arial"/>
          <w:sz w:val="28"/>
          <w:szCs w:val="28"/>
        </w:rPr>
        <w:t xml:space="preserve"> much money will she save in her total debt?  $</w:t>
      </w:r>
    </w:p>
    <w:p w:rsidR="00BD65BA" w:rsidRDefault="00BD65BA" w:rsidP="00BD65BA">
      <w:pPr>
        <w:pStyle w:val="ListParagraph"/>
        <w:ind w:left="0"/>
        <w:rPr>
          <w:rFonts w:ascii="Arial" w:hAnsi="Arial" w:cs="Arial"/>
          <w:sz w:val="28"/>
          <w:szCs w:val="28"/>
        </w:rPr>
      </w:pPr>
    </w:p>
    <w:p w:rsidR="00BD65BA" w:rsidRDefault="00BD65BA" w:rsidP="00BD65BA">
      <w:pPr>
        <w:pStyle w:val="ListParagraph"/>
        <w:numPr>
          <w:ilvl w:val="0"/>
          <w:numId w:val="2"/>
        </w:numPr>
        <w:ind w:left="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9680" behindDoc="0" locked="0" layoutInCell="1" allowOverlap="1" wp14:anchorId="33986D93" wp14:editId="79B0790A">
                <wp:simplePos x="0" y="0"/>
                <wp:positionH relativeFrom="column">
                  <wp:posOffset>4304665</wp:posOffset>
                </wp:positionH>
                <wp:positionV relativeFrom="paragraph">
                  <wp:posOffset>290195</wp:posOffset>
                </wp:positionV>
                <wp:extent cx="1781175" cy="2667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781175" cy="266700"/>
                        </a:xfrm>
                        <a:prstGeom prst="rect">
                          <a:avLst/>
                        </a:prstGeom>
                        <a:solidFill>
                          <a:sysClr val="window" lastClr="FFFFFF"/>
                        </a:solidFill>
                        <a:ln w="6350">
                          <a:solidFill>
                            <a:prstClr val="black"/>
                          </a:solidFill>
                        </a:ln>
                        <a:effectLst/>
                      </wps:spPr>
                      <wps:txbx>
                        <w:txbxContent>
                          <w:p w:rsidR="00BD65BA" w:rsidRPr="00F97AEA" w:rsidRDefault="00BD65BA" w:rsidP="00BD65BA">
                            <w:pPr>
                              <w:rPr>
                                <w:b/>
                                <w:sz w:val="24"/>
                                <w:szCs w:val="24"/>
                              </w:rPr>
                            </w:pPr>
                            <w:proofErr w:type="gramStart"/>
                            <w:r w:rsidRPr="00F97AEA">
                              <w:rPr>
                                <w:b/>
                                <w:sz w:val="24"/>
                                <w:szCs w:val="24"/>
                              </w:rPr>
                              <w:t>number</w:t>
                            </w:r>
                            <w:proofErr w:type="gramEnd"/>
                            <w:r w:rsidRPr="00F97AEA">
                              <w:rPr>
                                <w:b/>
                                <w:sz w:val="24"/>
                                <w:szCs w:val="24"/>
                              </w:rPr>
                              <w:t xml:space="preserve"> of years/months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0" type="#_x0000_t202" style="position:absolute;left:0;text-align:left;margin-left:338.95pt;margin-top:22.85pt;width:140.25pt;height:2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TYXwIAAMkEAAAOAAAAZHJzL2Uyb0RvYy54bWysVNtuGjEQfa/Uf7D8XhYolxRliSgRVaUo&#10;iZRUeTZeL6zq9bi2YZd+fY+9QG59qsqD8Vx8ZubMzF5etbVme+V8RSbng16fM2UkFZXZ5PzH4+rT&#10;BWc+CFMITUbl/KA8v5p//HDZ2Jka0pZ0oRwDiPGzxuZ8G4KdZZmXW1UL3yOrDIwluVoEiG6TFU40&#10;QK91Nuz3J1lDrrCOpPIe2uvOyOcJvyyVDHdl6VVgOufILaTTpXMdz2x+KWYbJ+y2ksc0xD9kUYvK&#10;IOgZ6loEwXauegdVV9KRpzL0JNUZlWUlVaoB1Qz6b6p52AqrUi0gx9szTf7/wcrb/b1jVZHz0ZQz&#10;I2r06FG1gX2llkEFfhrrZ3B7sHAMLfTo80nvoYxlt6Wr4z8KYrCD6cOZ3Ygm46PpxWAwHXMmYRtO&#10;JtN+oj97fm2dD98U1Sxecu7QvUSq2N/4gEzgenKJwTzpqlhVWifh4Jfasb1AozEfBTWcaeEDlDlf&#10;pV9MGhCvnmnDmpxPPo/7KdIrW4x1xlxrIX++RwCeNjG+SsN2zDNS1lETb6Fdtx3FJ9rWVBzApqNu&#10;Hr2VqwrBbpDvvXAYQBCIpQp3OEpNyJCON8625H7/TR/9MRewctZgoHPuf+2EU6Dhu8HEfBmMRnED&#10;kjAaT4cQ3EvL+qXF7OolgcoB1tfKdI3+QZ+upaP6Cbu3iFFhEkYids7D6boM3Zphd6VaLJITZt6K&#10;cGMerIzQkbdI8mP7JJw9dj1gXm7pNPpi9qb5nW98aWixC1RWaTIizx2r6HEUsC+p28fdjgv5Uk5e&#10;z1+g+R8AAAD//wMAUEsDBBQABgAIAAAAIQCTQUSl3QAAAAkBAAAPAAAAZHJzL2Rvd25yZXYueG1s&#10;TI/LTsMwEEX3SPyDNUjsqANqmweZVAiJJUIEFrBz7SExxOModtPQr8esYDm6R/eeqXeLG8RMU7Ce&#10;Ea5XGQhi7Y3lDuH15eGqABGiYqMGz4TwTQF2zflZrSrjj/xMcxs7kUo4VAqhj3GspAy6J6fCyo/E&#10;Kfvwk1MxnVMnzaSOqdwN8ibLttIpy2mhVyPd96S/2oNDMPzmWb/bx5PlVtvy9FR86hnx8mK5uwUR&#10;aYl/MPzqJ3VoktPeH9gEMSBs87xMKMJ6k4NIQLkp1iD2CEWeg2xq+f+D5gcAAP//AwBQSwECLQAU&#10;AAYACAAAACEAtoM4kv4AAADhAQAAEwAAAAAAAAAAAAAAAAAAAAAAW0NvbnRlbnRfVHlwZXNdLnht&#10;bFBLAQItABQABgAIAAAAIQA4/SH/1gAAAJQBAAALAAAAAAAAAAAAAAAAAC8BAABfcmVscy8ucmVs&#10;c1BLAQItABQABgAIAAAAIQAuGHTYXwIAAMkEAAAOAAAAAAAAAAAAAAAAAC4CAABkcnMvZTJvRG9j&#10;LnhtbFBLAQItABQABgAIAAAAIQCTQUSl3QAAAAkBAAAPAAAAAAAAAAAAAAAAALkEAABkcnMvZG93&#10;bnJldi54bWxQSwUGAAAAAAQABADzAAAAwwUAAAAA&#10;" fillcolor="window" strokeweight=".5pt">
                <v:textbox>
                  <w:txbxContent>
                    <w:p w:rsidR="00BD65BA" w:rsidRPr="00F97AEA" w:rsidRDefault="00BD65BA" w:rsidP="00BD65BA">
                      <w:pPr>
                        <w:rPr>
                          <w:b/>
                          <w:sz w:val="24"/>
                          <w:szCs w:val="24"/>
                        </w:rPr>
                      </w:pPr>
                      <w:proofErr w:type="gramStart"/>
                      <w:r w:rsidRPr="00F97AEA">
                        <w:rPr>
                          <w:b/>
                          <w:sz w:val="24"/>
                          <w:szCs w:val="24"/>
                        </w:rPr>
                        <w:t>number</w:t>
                      </w:r>
                      <w:proofErr w:type="gramEnd"/>
                      <w:r w:rsidRPr="00F97AEA">
                        <w:rPr>
                          <w:b/>
                          <w:sz w:val="24"/>
                          <w:szCs w:val="24"/>
                        </w:rPr>
                        <w:t xml:space="preserve"> of years/months</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18656" behindDoc="0" locked="0" layoutInCell="1" allowOverlap="1" wp14:anchorId="02207045" wp14:editId="317FAF4E">
                <wp:simplePos x="0" y="0"/>
                <wp:positionH relativeFrom="column">
                  <wp:posOffset>4276725</wp:posOffset>
                </wp:positionH>
                <wp:positionV relativeFrom="paragraph">
                  <wp:posOffset>204470</wp:posOffset>
                </wp:positionV>
                <wp:extent cx="184785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1847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8"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36.75pt,16.1pt" to="482.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ZkCQIAABIEAAAOAAAAZHJzL2Uyb0RvYy54bWysU02P2jAQvVfqf7B8LwGWbVFE2ANoe6la&#10;VLbqebCdxJK/NDYE/n3HDktpe6uWg/F8Pb83M1k9na1hJ4VRe9fw2WTKmXLCS+26hv94ef6w5Cwm&#10;cBKMd6rhFxX50/r9u9UQajX3vTdSISMQF+shNLxPKdRVFUWvLMSJD8pRsPVoIZGJXSURBkK3pppP&#10;px+rwaMM6IWKkbzbMcjXBb9tlUjf2jaqxEzDiVsqJ5bzkM9qvYK6Qwi9Flca8B8sLGhHj96gtpCA&#10;HVH/A2W1QB99mybC28q3rRaqaCA1s+lfavY9BFW0UHNiuLUpvh2s+HraIdOy4QualANLM9onBN31&#10;iW28c9RBj4yC1KkhxJoKNm6HVyuGHWbZ5xZt/idB7Fy6e7l1V50TE+ScLReflo80BPEaq34XBozp&#10;s/KW5UvDjXZZONRw+hITPUaprynZ7fyzNqYMzzg2NHz+uJhmaKAdag0kutpAqqLrOAPT0XKKhAUy&#10;eqNlLs9A8RI3BtkJaD9oraQfXogvZwZiogCJKL+snij8UZr5bCH2Y3EJXdOMy9CqrB/Rz4Y/JoX7&#10;Xg7sYI74HXLDMzJnUmfBtMujQU9mKcVCn37q1Jc1yO0shLE73BiXvNEPJvQwUnlY5uor4zG9sL9x&#10;KNYdvSoPdhxlvh28vJQJFz8tXsm/fiR5s+9tut9/yutfAAAA//8DAFBLAwQUAAYACAAAACEAd+/J&#10;SdwAAAAJAQAADwAAAGRycy9kb3ducmV2LnhtbEyPwU7DMAyG70i8Q2QkbiyhY90oTScEmsSBC4PL&#10;bllr2kLiVEnalbfHiAMc/fvT78/ldnZWTBhi70nD9UKBQKp901Or4e11d7UBEZOhxlhPqOELI2yr&#10;87PSFI0/0QtO+9QKLqFYGA1dSkMhZaw7dCYu/IDEu3cfnEk8hlY2wZy43FmZKZVLZ3riC50Z8KHD&#10;+nM/Og0ep1ol+xhWTg67MR6enz7URuvLi/n+DkTCOf3B8KPP6lCx09GP1ERhNeTr5YpRDcssA8HA&#10;bX7DwfE3kFUp/39QfQMAAP//AwBQSwECLQAUAAYACAAAACEAtoM4kv4AAADhAQAAEwAAAAAAAAAA&#10;AAAAAAAAAAAAW0NvbnRlbnRfVHlwZXNdLnhtbFBLAQItABQABgAIAAAAIQA4/SH/1gAAAJQBAAAL&#10;AAAAAAAAAAAAAAAAAC8BAABfcmVscy8ucmVsc1BLAQItABQABgAIAAAAIQAvdEZkCQIAABIEAAAO&#10;AAAAAAAAAAAAAAAAAC4CAABkcnMvZTJvRG9jLnhtbFBLAQItABQABgAIAAAAIQB378lJ3AAAAAkB&#10;AAAPAAAAAAAAAAAAAAAAAGMEAABkcnMvZG93bnJldi54bWxQSwUGAAAAAAQABADzAAAAbAUAAAAA&#10;" strokecolor="windowText" strokeweight="2pt">
                <v:shadow on="t" color="black" opacity="24903f" origin=",.5" offset="0,.55556mm"/>
              </v:line>
            </w:pict>
          </mc:Fallback>
        </mc:AlternateContent>
      </w:r>
      <w:proofErr w:type="gramStart"/>
      <w:r>
        <w:rPr>
          <w:rFonts w:ascii="Arial" w:hAnsi="Arial" w:cs="Arial"/>
          <w:sz w:val="28"/>
          <w:szCs w:val="28"/>
        </w:rPr>
        <w:t>how</w:t>
      </w:r>
      <w:proofErr w:type="gramEnd"/>
      <w:r>
        <w:rPr>
          <w:rFonts w:ascii="Arial" w:hAnsi="Arial" w:cs="Arial"/>
          <w:sz w:val="28"/>
          <w:szCs w:val="28"/>
        </w:rPr>
        <w:t xml:space="preserve"> much quicker will she have her total debt paid?  $  </w:t>
      </w:r>
    </w:p>
    <w:p w:rsidR="00BD65BA" w:rsidRDefault="00BD65BA" w:rsidP="00BD65BA"/>
    <w:p w:rsidR="00BD65BA" w:rsidRDefault="00BD65BA" w:rsidP="00BD65BA">
      <w:pPr>
        <w:rPr>
          <w:rFonts w:ascii="Arial" w:hAnsi="Arial" w:cs="Arial"/>
          <w:sz w:val="28"/>
          <w:szCs w:val="28"/>
        </w:rPr>
      </w:pPr>
      <w:r w:rsidRPr="00F97AEA">
        <w:rPr>
          <w:rFonts w:ascii="Arial" w:hAnsi="Arial" w:cs="Arial"/>
          <w:sz w:val="28"/>
          <w:szCs w:val="28"/>
        </w:rPr>
        <w:t>Do you think it is a good idea for Maggie to pay an extra $5 a month</w:t>
      </w:r>
      <w:r>
        <w:rPr>
          <w:rFonts w:ascii="Arial" w:hAnsi="Arial" w:cs="Arial"/>
          <w:sz w:val="28"/>
          <w:szCs w:val="28"/>
        </w:rPr>
        <w:t>?</w:t>
      </w:r>
    </w:p>
    <w:p w:rsidR="00BD65BA" w:rsidRDefault="00BA6020" w:rsidP="00BD65BA">
      <w:pPr>
        <w:rPr>
          <w:rFonts w:ascii="Arial" w:hAnsi="Arial" w:cs="Arial"/>
          <w:sz w:val="28"/>
          <w:szCs w:val="28"/>
        </w:rPr>
      </w:pPr>
      <w:sdt>
        <w:sdtPr>
          <w:rPr>
            <w:rFonts w:ascii="Arial" w:hAnsi="Arial" w:cs="Arial"/>
            <w:sz w:val="28"/>
            <w:szCs w:val="28"/>
          </w:rPr>
          <w:id w:val="1011812090"/>
          <w14:checkbox>
            <w14:checked w14:val="0"/>
            <w14:checkedState w14:val="2612" w14:font="MS Gothic"/>
            <w14:uncheckedState w14:val="2610" w14:font="MS Gothic"/>
          </w14:checkbox>
        </w:sdtPr>
        <w:sdtEndPr/>
        <w:sdtContent>
          <w:r w:rsidR="00BD65BA">
            <w:rPr>
              <w:rFonts w:ascii="MS Gothic" w:eastAsia="MS Gothic" w:hAnsi="MS Gothic" w:cs="Arial" w:hint="eastAsia"/>
              <w:sz w:val="28"/>
              <w:szCs w:val="28"/>
            </w:rPr>
            <w:t>☐</w:t>
          </w:r>
        </w:sdtContent>
      </w:sdt>
      <w:r w:rsidR="00BD65BA">
        <w:rPr>
          <w:rFonts w:ascii="Arial" w:hAnsi="Arial" w:cs="Arial"/>
          <w:sz w:val="28"/>
          <w:szCs w:val="28"/>
        </w:rPr>
        <w:t xml:space="preserve"> Yes        </w:t>
      </w:r>
      <w:sdt>
        <w:sdtPr>
          <w:rPr>
            <w:rFonts w:ascii="Arial" w:hAnsi="Arial" w:cs="Arial"/>
            <w:sz w:val="28"/>
            <w:szCs w:val="28"/>
          </w:rPr>
          <w:id w:val="-344168510"/>
          <w14:checkbox>
            <w14:checked w14:val="0"/>
            <w14:checkedState w14:val="2612" w14:font="MS Gothic"/>
            <w14:uncheckedState w14:val="2610" w14:font="MS Gothic"/>
          </w14:checkbox>
        </w:sdtPr>
        <w:sdtEndPr/>
        <w:sdtContent>
          <w:r w:rsidR="00BD65BA">
            <w:rPr>
              <w:rFonts w:ascii="MS Gothic" w:eastAsia="MS Gothic" w:hAnsi="MS Gothic" w:cs="Arial" w:hint="eastAsia"/>
              <w:sz w:val="28"/>
              <w:szCs w:val="28"/>
            </w:rPr>
            <w:t>☐</w:t>
          </w:r>
        </w:sdtContent>
      </w:sdt>
      <w:r w:rsidR="00BD65BA">
        <w:rPr>
          <w:rFonts w:ascii="Arial" w:hAnsi="Arial" w:cs="Arial"/>
          <w:sz w:val="28"/>
          <w:szCs w:val="28"/>
        </w:rPr>
        <w:t xml:space="preserve"> No</w:t>
      </w:r>
    </w:p>
    <w:p w:rsidR="00BD65BA" w:rsidRPr="00F97AEA" w:rsidRDefault="00BD65BA" w:rsidP="00BD65BA">
      <w:pPr>
        <w:rPr>
          <w:rFonts w:ascii="Arial" w:hAnsi="Arial" w:cs="Arial"/>
          <w:sz w:val="28"/>
          <w:szCs w:val="28"/>
        </w:rPr>
      </w:pPr>
      <w:r>
        <w:rPr>
          <w:rFonts w:ascii="Arial" w:hAnsi="Arial" w:cs="Arial"/>
          <w:sz w:val="28"/>
          <w:szCs w:val="28"/>
        </w:rPr>
        <w:t xml:space="preserve">Why?   </w:t>
      </w:r>
      <w:sdt>
        <w:sdtPr>
          <w:rPr>
            <w:rFonts w:ascii="Arial" w:hAnsi="Arial" w:cs="Arial"/>
            <w:sz w:val="28"/>
            <w:szCs w:val="28"/>
          </w:rPr>
          <w:id w:val="64381257"/>
          <w:showingPlcHdr/>
          <w:text/>
        </w:sdtPr>
        <w:sdtEndPr/>
        <w:sdtContent>
          <w:r w:rsidRPr="00A0268B">
            <w:rPr>
              <w:rStyle w:val="PlaceholderText"/>
            </w:rPr>
            <w:t>Click here to enter text.</w:t>
          </w:r>
        </w:sdtContent>
      </w:sdt>
    </w:p>
    <w:p w:rsidR="00057826" w:rsidRDefault="00057826" w:rsidP="00690CD5">
      <w:pPr>
        <w:tabs>
          <w:tab w:val="left" w:pos="2115"/>
        </w:tabs>
      </w:pPr>
    </w:p>
    <w:p w:rsidR="00BD65BA" w:rsidRDefault="00BD65BA" w:rsidP="00690CD5">
      <w:pPr>
        <w:tabs>
          <w:tab w:val="left" w:pos="2115"/>
        </w:tabs>
      </w:pPr>
    </w:p>
    <w:p w:rsidR="00D06C63" w:rsidRDefault="00D06C63" w:rsidP="00D06C63">
      <w:pPr>
        <w:jc w:val="center"/>
        <w:rPr>
          <w:rFonts w:cs="Aharoni"/>
          <w:b/>
          <w:sz w:val="48"/>
          <w:szCs w:val="48"/>
        </w:rPr>
      </w:pPr>
      <w:r w:rsidRPr="00A74BCA">
        <w:rPr>
          <w:rFonts w:cs="Aharoni"/>
          <w:b/>
          <w:sz w:val="48"/>
          <w:szCs w:val="48"/>
        </w:rPr>
        <w:t>Payday Loans Can Be Costly!</w:t>
      </w:r>
    </w:p>
    <w:p w:rsidR="00D06C63" w:rsidRDefault="00D06C63" w:rsidP="00D06C63">
      <w:pPr>
        <w:jc w:val="center"/>
        <w:rPr>
          <w:rFonts w:cs="Aharoni"/>
          <w:i/>
          <w:sz w:val="32"/>
          <w:szCs w:val="32"/>
        </w:rPr>
      </w:pPr>
      <w:r>
        <w:rPr>
          <w:noProof/>
        </w:rPr>
        <w:drawing>
          <wp:anchor distT="0" distB="0" distL="114300" distR="114300" simplePos="0" relativeHeight="251729920" behindDoc="1" locked="0" layoutInCell="1" allowOverlap="1" wp14:anchorId="3EB2C3DF" wp14:editId="6B11194D">
            <wp:simplePos x="0" y="0"/>
            <wp:positionH relativeFrom="column">
              <wp:posOffset>4362450</wp:posOffset>
            </wp:positionH>
            <wp:positionV relativeFrom="paragraph">
              <wp:posOffset>125095</wp:posOffset>
            </wp:positionV>
            <wp:extent cx="1657350" cy="1246505"/>
            <wp:effectExtent l="0" t="0" r="0" b="0"/>
            <wp:wrapThrough wrapText="bothSides">
              <wp:wrapPolygon edited="0">
                <wp:start x="0" y="0"/>
                <wp:lineTo x="0" y="21127"/>
                <wp:lineTo x="21352" y="21127"/>
                <wp:lineTo x="21352" y="0"/>
                <wp:lineTo x="0" y="0"/>
              </wp:wrapPolygon>
            </wp:wrapThrough>
            <wp:docPr id="57" name="Picture 57" descr="Image result for Payday Loa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yday Loans 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l="9091" r="9091"/>
                    <a:stretch/>
                  </pic:blipFill>
                  <pic:spPr bwMode="auto">
                    <a:xfrm>
                      <a:off x="0" y="0"/>
                      <a:ext cx="165735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C63" w:rsidRDefault="00D06C63" w:rsidP="00D06C63">
      <w:pPr>
        <w:jc w:val="center"/>
        <w:rPr>
          <w:rFonts w:cs="Aharoni"/>
          <w:i/>
          <w:sz w:val="32"/>
          <w:szCs w:val="32"/>
        </w:rPr>
      </w:pPr>
      <w:r w:rsidRPr="00A74BCA">
        <w:rPr>
          <w:rFonts w:cs="Aharoni"/>
          <w:i/>
          <w:sz w:val="32"/>
          <w:szCs w:val="32"/>
        </w:rPr>
        <w:t>Need extra cash to get by until your next payday?</w:t>
      </w:r>
    </w:p>
    <w:p w:rsidR="00D06C63" w:rsidRDefault="00D06C63" w:rsidP="00D06C63">
      <w:pPr>
        <w:tabs>
          <w:tab w:val="left" w:pos="1635"/>
        </w:tabs>
        <w:jc w:val="center"/>
        <w:rPr>
          <w:rFonts w:cs="Aharoni"/>
          <w:i/>
          <w:sz w:val="32"/>
          <w:szCs w:val="32"/>
        </w:rPr>
      </w:pPr>
      <w:r w:rsidRPr="00A74BCA">
        <w:rPr>
          <w:rFonts w:cs="Aharoni"/>
          <w:i/>
          <w:sz w:val="32"/>
          <w:szCs w:val="32"/>
        </w:rPr>
        <w:t>Get Cash Fast!</w:t>
      </w:r>
    </w:p>
    <w:p w:rsidR="00D06C63" w:rsidRDefault="00D06C63" w:rsidP="00D06C63">
      <w:pPr>
        <w:rPr>
          <w:rFonts w:cs="Aharoni"/>
          <w:sz w:val="28"/>
          <w:szCs w:val="28"/>
        </w:rPr>
      </w:pPr>
    </w:p>
    <w:p w:rsidR="00D06C63" w:rsidRDefault="00D06C63" w:rsidP="00D06C63">
      <w:pPr>
        <w:rPr>
          <w:rFonts w:cs="Aharoni"/>
          <w:sz w:val="28"/>
          <w:szCs w:val="28"/>
        </w:rPr>
      </w:pPr>
      <w:r>
        <w:rPr>
          <w:rFonts w:cs="Aharoni"/>
          <w:sz w:val="28"/>
          <w:szCs w:val="28"/>
        </w:rPr>
        <w:t xml:space="preserve">In italic above </w:t>
      </w:r>
      <w:r w:rsidRPr="00475F3C">
        <w:rPr>
          <w:rFonts w:cs="Aharoni"/>
          <w:sz w:val="28"/>
          <w:szCs w:val="28"/>
        </w:rPr>
        <w:t xml:space="preserve">are just two of the ads used on </w:t>
      </w:r>
      <w:r>
        <w:rPr>
          <w:rFonts w:cs="Aharoni"/>
          <w:sz w:val="28"/>
          <w:szCs w:val="28"/>
        </w:rPr>
        <w:t>TV, radio, and even in the mail.</w:t>
      </w:r>
      <w:r w:rsidRPr="00475F3C">
        <w:rPr>
          <w:rFonts w:cs="Aharoni"/>
          <w:sz w:val="28"/>
          <w:szCs w:val="28"/>
        </w:rPr>
        <w:t xml:space="preserve"> They’re ads for a costly way to get money-payday loans.</w:t>
      </w:r>
    </w:p>
    <w:p w:rsidR="00D06C63" w:rsidRDefault="00D06C63" w:rsidP="00D06C63">
      <w:pPr>
        <w:rPr>
          <w:rFonts w:cs="Aharoni"/>
          <w:sz w:val="28"/>
          <w:szCs w:val="28"/>
        </w:rPr>
      </w:pPr>
      <w:r>
        <w:rPr>
          <w:rFonts w:cs="Aharoni"/>
          <w:sz w:val="28"/>
          <w:szCs w:val="28"/>
        </w:rPr>
        <w:t>Let’s say that John’s car needs repairs, and he doesn’t have the $100 he needs to get it fixed. He’s thinking about going to a payday loan store. The lender will loan him $100 in cash, but John will have to write a check for $115 to borrow the money. The payday lender says he’ll hold the check until John’s next payday two weeks later. At that time the lender will deposit the check, or John can redeem it by paying $115 in cash.</w:t>
      </w:r>
    </w:p>
    <w:p w:rsidR="00D06C63" w:rsidRDefault="00D06C63" w:rsidP="00D06C63">
      <w:pPr>
        <w:rPr>
          <w:rFonts w:cs="Aharoni"/>
          <w:sz w:val="28"/>
          <w:szCs w:val="28"/>
        </w:rPr>
      </w:pPr>
      <w:r>
        <w:rPr>
          <w:rFonts w:cs="Aharoni"/>
          <w:sz w:val="28"/>
          <w:szCs w:val="28"/>
        </w:rPr>
        <w:t>If John doesn’t have the money and rolls over the loan for another two weeks, he’ll have to pay an extra $15 fee! In the bar graph below see what happens if John continues to roll-over the loan.</w:t>
      </w:r>
    </w:p>
    <w:p w:rsidR="00D06C63" w:rsidRDefault="00D06C63" w:rsidP="00D06C63">
      <w:pPr>
        <w:rPr>
          <w:rFonts w:cs="Aharoni"/>
          <w:sz w:val="28"/>
          <w:szCs w:val="28"/>
        </w:rPr>
      </w:pPr>
    </w:p>
    <w:p w:rsidR="00D06C63" w:rsidRDefault="00D06C63" w:rsidP="00D06C63">
      <w:pPr>
        <w:rPr>
          <w:rFonts w:cs="Aharoni"/>
          <w:sz w:val="28"/>
          <w:szCs w:val="28"/>
        </w:rPr>
      </w:pPr>
      <w:r>
        <w:rPr>
          <w:noProof/>
        </w:rPr>
        <w:drawing>
          <wp:anchor distT="0" distB="0" distL="114300" distR="114300" simplePos="0" relativeHeight="251728896" behindDoc="1" locked="0" layoutInCell="1" allowOverlap="1" wp14:anchorId="7AAF35F4" wp14:editId="2EB5D30B">
            <wp:simplePos x="0" y="0"/>
            <wp:positionH relativeFrom="column">
              <wp:posOffset>1095375</wp:posOffset>
            </wp:positionH>
            <wp:positionV relativeFrom="paragraph">
              <wp:posOffset>26035</wp:posOffset>
            </wp:positionV>
            <wp:extent cx="3562350" cy="828675"/>
            <wp:effectExtent l="0" t="0" r="0" b="9525"/>
            <wp:wrapThrough wrapText="bothSides">
              <wp:wrapPolygon edited="0">
                <wp:start x="0" y="0"/>
                <wp:lineTo x="0" y="21352"/>
                <wp:lineTo x="21484" y="21352"/>
                <wp:lineTo x="21484" y="0"/>
                <wp:lineTo x="0" y="0"/>
              </wp:wrapPolygon>
            </wp:wrapThrough>
            <wp:docPr id="58" name="Picture 58" descr="http://static.guim.co.uk/sys-images/Guardian/Pix/pictures/2013/2/26/1361901766767/Payday-loan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uim.co.uk/sys-images/Guardian/Pix/pictures/2013/2/26/1361901766767/Payday-loans-008.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61232"/>
                    <a:stretch/>
                  </pic:blipFill>
                  <pic:spPr bwMode="auto">
                    <a:xfrm>
                      <a:off x="0" y="0"/>
                      <a:ext cx="356235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C63" w:rsidRDefault="00D06C63" w:rsidP="00D06C63">
      <w:pPr>
        <w:tabs>
          <w:tab w:val="left" w:pos="3645"/>
        </w:tabs>
        <w:rPr>
          <w:rFonts w:cs="Aharoni"/>
          <w:sz w:val="28"/>
          <w:szCs w:val="28"/>
        </w:rPr>
      </w:pPr>
      <w:r>
        <w:rPr>
          <w:rFonts w:cs="Aharoni"/>
          <w:sz w:val="28"/>
          <w:szCs w:val="28"/>
        </w:rPr>
        <w:tab/>
      </w:r>
    </w:p>
    <w:p w:rsidR="00D06C63" w:rsidRDefault="00D06C63" w:rsidP="00D06C63">
      <w:pPr>
        <w:rPr>
          <w:rFonts w:cs="Aharoni"/>
          <w:sz w:val="28"/>
          <w:szCs w:val="28"/>
        </w:rPr>
      </w:pPr>
    </w:p>
    <w:p w:rsidR="00D06C63" w:rsidRDefault="00D06C63" w:rsidP="00D06C63">
      <w:pPr>
        <w:rPr>
          <w:rFonts w:cs="Aharoni"/>
          <w:sz w:val="28"/>
          <w:szCs w:val="28"/>
        </w:rPr>
      </w:pPr>
    </w:p>
    <w:p w:rsidR="00D06C63" w:rsidRDefault="00D06C63" w:rsidP="00D06C63">
      <w:pPr>
        <w:rPr>
          <w:rFonts w:cs="Aharoni"/>
          <w:sz w:val="28"/>
          <w:szCs w:val="28"/>
        </w:rPr>
      </w:pPr>
    </w:p>
    <w:p w:rsidR="00D06C63" w:rsidRDefault="00D06C63" w:rsidP="00D06C63">
      <w:pPr>
        <w:rPr>
          <w:rFonts w:cs="Aharoni"/>
          <w:sz w:val="28"/>
          <w:szCs w:val="28"/>
        </w:rPr>
      </w:pPr>
    </w:p>
    <w:p w:rsidR="00D06C63" w:rsidRDefault="00D06C63" w:rsidP="00D06C63">
      <w:pPr>
        <w:rPr>
          <w:rFonts w:cs="Aharoni"/>
          <w:sz w:val="28"/>
          <w:szCs w:val="28"/>
        </w:rPr>
      </w:pPr>
    </w:p>
    <w:p w:rsidR="00D06C63" w:rsidRPr="00D06C63" w:rsidRDefault="00D06C63" w:rsidP="00D06C63">
      <w:pPr>
        <w:tabs>
          <w:tab w:val="left" w:pos="1695"/>
        </w:tabs>
        <w:rPr>
          <w:rFonts w:cs="Aharoni"/>
          <w:sz w:val="16"/>
          <w:szCs w:val="16"/>
        </w:rPr>
      </w:pPr>
    </w:p>
    <w:tbl>
      <w:tblPr>
        <w:tblStyle w:val="TableGrid"/>
        <w:tblW w:w="0" w:type="auto"/>
        <w:tblLook w:val="04A0" w:firstRow="1" w:lastRow="0" w:firstColumn="1" w:lastColumn="0" w:noHBand="0" w:noVBand="1"/>
      </w:tblPr>
      <w:tblGrid>
        <w:gridCol w:w="1595"/>
        <w:gridCol w:w="1596"/>
        <w:gridCol w:w="1596"/>
        <w:gridCol w:w="1596"/>
        <w:gridCol w:w="1596"/>
        <w:gridCol w:w="1597"/>
      </w:tblGrid>
      <w:tr w:rsidR="00D06C63" w:rsidTr="009D6E90">
        <w:tc>
          <w:tcPr>
            <w:tcW w:w="1595" w:type="dxa"/>
            <w:tcBorders>
              <w:top w:val="nil"/>
              <w:left w:val="nil"/>
              <w:bottom w:val="nil"/>
            </w:tcBorders>
          </w:tcPr>
          <w:p w:rsidR="00D06C63" w:rsidRPr="00475F3C" w:rsidRDefault="00D06C63" w:rsidP="009D6E90">
            <w:pPr>
              <w:tabs>
                <w:tab w:val="left" w:pos="1695"/>
              </w:tabs>
              <w:rPr>
                <w:rFonts w:cs="Aharoni"/>
                <w:b/>
                <w:sz w:val="32"/>
                <w:szCs w:val="32"/>
              </w:rPr>
            </w:pPr>
            <w:r w:rsidRPr="00475F3C">
              <w:rPr>
                <w:rFonts w:cs="Aharoni"/>
                <w:b/>
                <w:sz w:val="32"/>
                <w:szCs w:val="32"/>
              </w:rPr>
              <w:t>$160</w:t>
            </w:r>
          </w:p>
        </w:tc>
        <w:tc>
          <w:tcPr>
            <w:tcW w:w="1596" w:type="dxa"/>
            <w:tcBorders>
              <w:bottom w:val="single" w:sz="4" w:space="0" w:color="auto"/>
              <w:right w:val="nil"/>
            </w:tcBorders>
          </w:tcPr>
          <w:p w:rsidR="00D06C63" w:rsidRDefault="00D06C63" w:rsidP="009D6E90">
            <w:pPr>
              <w:tabs>
                <w:tab w:val="left" w:pos="1695"/>
              </w:tabs>
              <w:rPr>
                <w:rFonts w:cs="Aharoni"/>
                <w:sz w:val="32"/>
                <w:szCs w:val="32"/>
              </w:rPr>
            </w:pPr>
            <w:r>
              <w:rPr>
                <w:rFonts w:cs="Aharoni"/>
                <w:noProof/>
                <w:sz w:val="32"/>
                <w:szCs w:val="32"/>
              </w:rPr>
              <mc:AlternateContent>
                <mc:Choice Requires="wps">
                  <w:drawing>
                    <wp:anchor distT="0" distB="0" distL="114300" distR="114300" simplePos="0" relativeHeight="251730944" behindDoc="0" locked="0" layoutInCell="1" allowOverlap="1" wp14:anchorId="57F4C702" wp14:editId="648378D5">
                      <wp:simplePos x="0" y="0"/>
                      <wp:positionH relativeFrom="column">
                        <wp:posOffset>139700</wp:posOffset>
                      </wp:positionH>
                      <wp:positionV relativeFrom="paragraph">
                        <wp:posOffset>107950</wp:posOffset>
                      </wp:positionV>
                      <wp:extent cx="2085975" cy="2952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ysClr val="window" lastClr="FFFFFF"/>
                              </a:solidFill>
                              <a:ln w="6350">
                                <a:solidFill>
                                  <a:prstClr val="black"/>
                                </a:solidFill>
                              </a:ln>
                              <a:effectLst/>
                            </wps:spPr>
                            <wps:txbx>
                              <w:txbxContent>
                                <w:p w:rsidR="00D06C63" w:rsidRPr="00631519" w:rsidRDefault="00D06C63" w:rsidP="00D06C63">
                                  <w:pPr>
                                    <w:rPr>
                                      <w:sz w:val="24"/>
                                      <w:szCs w:val="24"/>
                                    </w:rPr>
                                  </w:pPr>
                                  <w:r w:rsidRPr="00631519">
                                    <w:rPr>
                                      <w:sz w:val="24"/>
                                      <w:szCs w:val="24"/>
                                    </w:rPr>
                                    <w:t>John’s payday loan roll-overs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1" type="#_x0000_t202" style="position:absolute;margin-left:11pt;margin-top:8.5pt;width:164.2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GuWwIAAMkEAAAOAAAAZHJzL2Uyb0RvYy54bWysVMtuGjEU3VfqP1jelwEKSUAZIpqIqhJK&#10;IkGUtfF4wqgeX9c2zNCv77F55dFVVRbmvnwfx+fO9U1ba7ZVzldkct7rdDlTRlJRmZecPy1nX644&#10;80GYQmgyKuc75fnN5POn68aOVZ/WpAvlGJIYP25sztch2HGWeblWtfAdssrAWZKrRYDqXrLCiQbZ&#10;a531u92LrCFXWEdSeQ/r3d7JJyl/WSoZHsrSq8B0ztFbSKdL5yqe2eRajF+csOtKHtoQ/9BFLSqD&#10;oqdUdyIItnHVh1R1JR15KkNHUp1RWVZSpRkwTa/7bprFWliVZgE43p5g8v8vrbzfPjpWFTkfjDgz&#10;osYbLVUb2DdqGUzAp7F+jLCFRWBoYcc7H+0exjh2W7o6/mMgBj+Q3p3QjdkkjP3u1XB0OeRMwtcf&#10;DfuQkT4737bOh++KahaFnDu8XgJVbOc+7EOPIbGYJ10Vs0rrpOz8rXZsK/DQ4EdBDWda+ABjzmfp&#10;d6j25po2rMn5xddhN1V644u1TjlXWsifHzOge21ifZXIdugzQraHJkqhXbUJ4jRvtKyo2AFNR3s+&#10;eitnFYrN0e+jcCAgAMRShQccpSZ0SAeJszW533+zx3jwAl7OGhA65/7XRjgFGH4YMGbUGwziBiRl&#10;MLzsQ3GvPavXHrOpbwlQ9rC+ViYxxgd9FEtH9TN2bxqrwiWMRO2ch6N4G/Zrht2VajpNQeC8FWFu&#10;FlbG1BG3CPKyfRbOHl49gC/3dKS+GL97/H1svGlouglUVokZZ1TBqKhgXxK3DrsdF/K1nqLOX6DJ&#10;HwAAAP//AwBQSwMEFAAGAAgAAAAhAKEIjyfdAAAACAEAAA8AAABkcnMvZG93bnJldi54bWxMj0FP&#10;wzAMhe9I/IfISNxYSqeOrTSdEBJHhOg4wC1LvDbQOFWTdWW/HnOCk2W/p+fvVdvZ92LCMbpACm4X&#10;GQgkE6yjVsHb7ulmDSImTVb3gVDBN0bY1pcXlS5tONErTk1qBYdQLLWCLqWhlDKaDr2OizAgsXYI&#10;o9eJ17GVdtQnDve9zLNsJb12xB86PeBjh+arOXoFlt4DmQ/3fHbUGLc5v6w/zaTU9dX8cA8i4Zz+&#10;zPCLz+hQM9M+HMlG0SvIc66S+H7Hk/VlkRUg9gpWywJkXcn/BeofAAAA//8DAFBLAQItABQABgAI&#10;AAAAIQC2gziS/gAAAOEBAAATAAAAAAAAAAAAAAAAAAAAAABbQ29udGVudF9UeXBlc10ueG1sUEsB&#10;Ai0AFAAGAAgAAAAhADj9If/WAAAAlAEAAAsAAAAAAAAAAAAAAAAALwEAAF9yZWxzLy5yZWxzUEsB&#10;Ai0AFAAGAAgAAAAhAElooa5bAgAAyQQAAA4AAAAAAAAAAAAAAAAALgIAAGRycy9lMm9Eb2MueG1s&#10;UEsBAi0AFAAGAAgAAAAhAKEIjyfdAAAACAEAAA8AAAAAAAAAAAAAAAAAtQQAAGRycy9kb3ducmV2&#10;LnhtbFBLBQYAAAAABAAEAPMAAAC/BQAAAAA=&#10;" fillcolor="window" strokeweight=".5pt">
                      <v:textbox>
                        <w:txbxContent>
                          <w:p w:rsidR="00D06C63" w:rsidRPr="00631519" w:rsidRDefault="00D06C63" w:rsidP="00D06C63">
                            <w:pPr>
                              <w:rPr>
                                <w:sz w:val="24"/>
                                <w:szCs w:val="24"/>
                              </w:rPr>
                            </w:pPr>
                            <w:r w:rsidRPr="00631519">
                              <w:rPr>
                                <w:sz w:val="24"/>
                                <w:szCs w:val="24"/>
                              </w:rPr>
                              <w:t>John’s payday loan roll-overs</w:t>
                            </w:r>
                          </w:p>
                        </w:txbxContent>
                      </v:textbox>
                    </v:shape>
                  </w:pict>
                </mc:Fallback>
              </mc:AlternateContent>
            </w:r>
          </w:p>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7" w:type="dxa"/>
            <w:tcBorders>
              <w:left w:val="nil"/>
              <w:bottom w:val="single" w:sz="4" w:space="0" w:color="auto"/>
            </w:tcBorders>
          </w:tcPr>
          <w:p w:rsidR="00D06C63" w:rsidRDefault="00D06C63" w:rsidP="009D6E90">
            <w:pPr>
              <w:tabs>
                <w:tab w:val="left" w:pos="1695"/>
              </w:tabs>
              <w:rPr>
                <w:rFonts w:cs="Aharoni"/>
                <w:sz w:val="32"/>
                <w:szCs w:val="32"/>
              </w:rPr>
            </w:pPr>
            <w:r>
              <w:rPr>
                <w:rFonts w:cs="Aharoni"/>
                <w:noProof/>
                <w:sz w:val="32"/>
                <w:szCs w:val="32"/>
              </w:rPr>
              <mc:AlternateContent>
                <mc:Choice Requires="wps">
                  <w:drawing>
                    <wp:anchor distT="0" distB="0" distL="114300" distR="114300" simplePos="0" relativeHeight="251724800" behindDoc="0" locked="0" layoutInCell="1" allowOverlap="1" wp14:anchorId="1B34C2D8" wp14:editId="52239B14">
                      <wp:simplePos x="0" y="0"/>
                      <wp:positionH relativeFrom="column">
                        <wp:posOffset>153035</wp:posOffset>
                      </wp:positionH>
                      <wp:positionV relativeFrom="paragraph">
                        <wp:posOffset>3810</wp:posOffset>
                      </wp:positionV>
                      <wp:extent cx="552450" cy="37242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552450" cy="37242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12.05pt;margin-top:.3pt;width:43.5pt;height:293.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mybwIAAP0EAAAOAAAAZHJzL2Uyb0RvYy54bWysVE1v2zAMvQ/YfxB0X5149toFdYqsQYYB&#10;xVqsHXpmZMk2IEsapcTpfv0o2enXehqWg0KK1KPeE+nzi0Ov2V6i76yp+Pxkxpk0wtadaSr+827z&#10;4YwzH8DUoK2RFX+Qnl8s3787H9xC5ra1upbICMT4xeAq3obgFlnmRSt78CfWSUNBZbGHQC42WY0w&#10;EHqvs3w2+5QNFmuHVkjvaXc9Bvky4SslRbhWysvAdMXpbiGtmNZtXLPlOSwaBNd2YroG/MMteugM&#10;FX2EWkMAtsPuL6i+E2i9VeFE2D6zSnVCJg7EZj57xea2BScTFxLHu0eZ/P+DFd/3N8i6uuIlyWOg&#10;pzf6QaqBabRktEcCDc4vKO/W3eDkeTIj24PCPv4TD3ZIoj48iioPgQnaLMu8iNiCQh9P8yI/LSNo&#10;9nTaoQ9fpe1ZNCqOVD5pCfsrH8bUY0os5q3u6k2ndXKw2V5qZHugBy42Z/Mv6wn9RZo2bKh4Xhaz&#10;eBOgRlMaApm9I+reNJyBbqiDRcBU+8Vp/0aRVLyFWo6lyxn9jpXH9MTxBU5ksQbfjkdSaDqiTcST&#10;qWEn0lH1UedobW39QA+Fduxg78SmI7Qr8OEGkFqWeNEYhmtalLZE1k4WZ63F32/tx3zqJIpyNtAI&#10;kBC/doCSM/3NUI99nhcFwYbkFOVpTg4+j2yfR8yuv7T0CHMaeCeSGfODPpoKbX9P07qKVSkERlDt&#10;UfLJuQzjaNK8C7lapTSaEwfhytw6EcGjTlHHu8M9oJtaJlCzfbfHcYHFq84Zc+NJY1e7YFWX2upJ&#10;V3qq6NCMpUebvgdxiJ/7Kevpq7X8AwAA//8DAFBLAwQUAAYACAAAACEAzeo3UdwAAAAHAQAADwAA&#10;AGRycy9kb3ducmV2LnhtbEyOzU7DMBCE70i8g7VI3KiTCPoTsqkQouKAUEXphZsTL3HUeB3Zbhve&#10;HvcEcxvNaOar1pMdxIl86B0j5LMMBHHrdM8dwv5zc7cEEaJirQbHhPBDAdb19VWlSu3O/EGnXexE&#10;GuFQKgQT41hKGVpDVoWZG4lT9u28VTFZ30nt1TmN20EWWTaXVvWcHowa6dlQe9gdLcLh62X7vl3t&#10;i43Vr03Wx8XK+DfE25vp6RFEpCn+leGCn9ChTkyNO7IOYkAo7vPURJiDuKRJIBqEh+UiB1lX8j9/&#10;/QsAAP//AwBQSwECLQAUAAYACAAAACEAtoM4kv4AAADhAQAAEwAAAAAAAAAAAAAAAAAAAAAAW0Nv&#10;bnRlbnRfVHlwZXNdLnhtbFBLAQItABQABgAIAAAAIQA4/SH/1gAAAJQBAAALAAAAAAAAAAAAAAAA&#10;AC8BAABfcmVscy8ucmVsc1BLAQItABQABgAIAAAAIQCV4FmybwIAAP0EAAAOAAAAAAAAAAAAAAAA&#10;AC4CAABkcnMvZTJvRG9jLnhtbFBLAQItABQABgAIAAAAIQDN6jdR3AAAAAcBAAAPAAAAAAAAAAAA&#10;AAAAAMkEAABkcnMvZG93bnJldi54bWxQSwUGAAAAAAQABADzAAAA0gUAAAAA&#10;" fillcolor="#4f81bd" strokecolor="#385d8a" strokeweight="2pt"/>
                  </w:pict>
                </mc:Fallback>
              </mc:AlternateContent>
            </w:r>
          </w:p>
        </w:tc>
      </w:tr>
      <w:tr w:rsidR="00D06C63" w:rsidTr="009D6E90">
        <w:tc>
          <w:tcPr>
            <w:tcW w:w="1595" w:type="dxa"/>
            <w:tcBorders>
              <w:top w:val="nil"/>
              <w:left w:val="nil"/>
              <w:bottom w:val="nil"/>
            </w:tcBorders>
          </w:tcPr>
          <w:p w:rsidR="00D06C63" w:rsidRPr="00475F3C" w:rsidRDefault="00D06C63" w:rsidP="009D6E90">
            <w:pPr>
              <w:tabs>
                <w:tab w:val="left" w:pos="1695"/>
              </w:tabs>
              <w:rPr>
                <w:rFonts w:cs="Aharoni"/>
                <w:b/>
                <w:sz w:val="32"/>
                <w:szCs w:val="32"/>
              </w:rPr>
            </w:pPr>
            <w:r w:rsidRPr="00475F3C">
              <w:rPr>
                <w:rFonts w:cs="Aharoni"/>
                <w:b/>
                <w:sz w:val="32"/>
                <w:szCs w:val="32"/>
              </w:rPr>
              <w:t>$145</w:t>
            </w:r>
          </w:p>
        </w:tc>
        <w:tc>
          <w:tcPr>
            <w:tcW w:w="1596" w:type="dxa"/>
            <w:tcBorders>
              <w:bottom w:val="single" w:sz="4" w:space="0" w:color="auto"/>
              <w:right w:val="nil"/>
            </w:tcBorders>
          </w:tcPr>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r>
              <w:rPr>
                <w:rFonts w:cs="Aharoni"/>
                <w:noProof/>
                <w:sz w:val="32"/>
                <w:szCs w:val="32"/>
              </w:rPr>
              <mc:AlternateContent>
                <mc:Choice Requires="wps">
                  <w:drawing>
                    <wp:anchor distT="0" distB="0" distL="114300" distR="114300" simplePos="0" relativeHeight="251723776" behindDoc="0" locked="0" layoutInCell="1" allowOverlap="1" wp14:anchorId="0382A0E6" wp14:editId="456359CB">
                      <wp:simplePos x="0" y="0"/>
                      <wp:positionH relativeFrom="column">
                        <wp:posOffset>137795</wp:posOffset>
                      </wp:positionH>
                      <wp:positionV relativeFrom="paragraph">
                        <wp:posOffset>5715</wp:posOffset>
                      </wp:positionV>
                      <wp:extent cx="552450" cy="29718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552450" cy="2971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10.85pt;margin-top:.45pt;width:43.5pt;height:23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HIbwIAAP0EAAAOAAAAZHJzL2Uyb0RvYy54bWysVNtuGjEQfa/Uf7D83iwgtklQIKJBVJWi&#10;BDWp8jx4vRfJa7u2YUm/vsfeJfenqjyYGc/lzBzP7MXloVVsL51vjJ7z8cmIM6mFKRpdzfmv+/WX&#10;M858IF2QMlrO+aP0/HLx+dNFZ2dyYmqjCukYkmg/6+yc1yHYWZZ5UcuW/ImxUsNYGtdSgOqqrHDU&#10;IXursslo9DXrjCusM0J6j9tVb+SLlL8spQi3ZellYGrOUVtIp0vnNp7Z4oJmlSNbN2Iog/6hipYa&#10;DdCnVCsKxHaueZeqbYQz3pThRJg2M2XZCJl6QDfj0Ztu7mqyMvUCcrx9osn/v7TiZr9xrCnmPB9z&#10;pqnFG/0Ea6QrJRnuQFBn/Qx+d3bjBs1DjN0eStfGf/TBDonUxydS5SEwgcs8n0xzUC9gmpyfjs9G&#10;ifXsOdo6H75L07IozLkDfOKS9tc+ABGuR5cI5o1qinWjVFJctb1Sju0JDzxdn42/rWLJCHnlpjTr&#10;AJ9PAc4EYdBKRQFia9G61xVnpCpMsAguYb+K9h+AJPCaCtlD5yP8jsi9+/sqYhcr8nUfkiCGEKVj&#10;PpkGdmg6st7zHKWtKR7xUM70E+ytWDfIdk0+bMhhZNEX1jDc4iiVQbNmkDirjfvz0X30xyTBylmH&#10;FQARv3fkJGfqh8aMnY+n07gzSZnmpxMo7qVl+9Kid+2VwSNgjFBdEqN/UEexdKZ9wLYuIypMpAWw&#10;e8oH5Sr0q4l9F3K5TG7YE0vhWt9ZEZNHniKP94cHcnYYmYBhuzHHdaHZm8npfWOkNstdMGWTxuqZ&#10;VzxVVLBj6dGG70Fc4pd68nr+ai3+AgAA//8DAFBLAwQUAAYACAAAACEAyTPsN9wAAAAHAQAADwAA&#10;AGRycy9kb3ducmV2LnhtbEyOwU7DMBBE70j8g7WVuFG7EWqTEKdCiIoDQhWlF25OvI2jxuvIdtvw&#10;97gnehzN6M2r1pMd2Bl96B1JWMwFMKTW6Z46CfvvzWMOLERFWg2OUMIvBljX93eVKrW70Beed7Fj&#10;CUKhVBJMjGPJeWgNWhXmbkRK3cF5q2KKvuPaq0uC24FnQiy5VT2lB6NGfDXYHncnK+H487b93Bb7&#10;bGP1eyP6uCqM/5DyYTa9PAOLOMX/MVz1kzrUyalxJ9KBDRKyxSotJRTArq3IU2wkPC3zAnhd8Vv/&#10;+g8AAP//AwBQSwECLQAUAAYACAAAACEAtoM4kv4AAADhAQAAEwAAAAAAAAAAAAAAAAAAAAAAW0Nv&#10;bnRlbnRfVHlwZXNdLnhtbFBLAQItABQABgAIAAAAIQA4/SH/1gAAAJQBAAALAAAAAAAAAAAAAAAA&#10;AC8BAABfcmVscy8ucmVsc1BLAQItABQABgAIAAAAIQDhLHHIbwIAAP0EAAAOAAAAAAAAAAAAAAAA&#10;AC4CAABkcnMvZTJvRG9jLnhtbFBLAQItABQABgAIAAAAIQDJM+w33AAAAAcBAAAPAAAAAAAAAAAA&#10;AAAAAMkEAABkcnMvZG93bnJldi54bWxQSwUGAAAAAAQABADzAAAA0gUAAAAA&#10;" fillcolor="#4f81bd" strokecolor="#385d8a" strokeweight="2pt"/>
                  </w:pict>
                </mc:Fallback>
              </mc:AlternateContent>
            </w:r>
          </w:p>
        </w:tc>
        <w:tc>
          <w:tcPr>
            <w:tcW w:w="1597" w:type="dxa"/>
            <w:tcBorders>
              <w:left w:val="nil"/>
              <w:bottom w:val="single" w:sz="4" w:space="0" w:color="auto"/>
            </w:tcBorders>
          </w:tcPr>
          <w:p w:rsidR="00D06C63" w:rsidRDefault="00D06C63" w:rsidP="009D6E90">
            <w:pPr>
              <w:tabs>
                <w:tab w:val="left" w:pos="1695"/>
              </w:tabs>
              <w:rPr>
                <w:rFonts w:cs="Aharoni"/>
                <w:sz w:val="32"/>
                <w:szCs w:val="32"/>
              </w:rPr>
            </w:pPr>
          </w:p>
        </w:tc>
      </w:tr>
      <w:tr w:rsidR="00D06C63" w:rsidTr="009D6E90">
        <w:tc>
          <w:tcPr>
            <w:tcW w:w="1595" w:type="dxa"/>
            <w:tcBorders>
              <w:top w:val="nil"/>
              <w:left w:val="nil"/>
              <w:bottom w:val="nil"/>
            </w:tcBorders>
          </w:tcPr>
          <w:p w:rsidR="00D06C63" w:rsidRPr="00475F3C" w:rsidRDefault="00D06C63" w:rsidP="009D6E90">
            <w:pPr>
              <w:tabs>
                <w:tab w:val="left" w:pos="1695"/>
              </w:tabs>
              <w:rPr>
                <w:rFonts w:cs="Aharoni"/>
                <w:b/>
                <w:sz w:val="32"/>
                <w:szCs w:val="32"/>
              </w:rPr>
            </w:pPr>
            <w:r w:rsidRPr="00475F3C">
              <w:rPr>
                <w:rFonts w:cs="Aharoni"/>
                <w:b/>
                <w:sz w:val="32"/>
                <w:szCs w:val="32"/>
              </w:rPr>
              <w:t>$130</w:t>
            </w:r>
          </w:p>
        </w:tc>
        <w:tc>
          <w:tcPr>
            <w:tcW w:w="1596" w:type="dxa"/>
            <w:tcBorders>
              <w:bottom w:val="single" w:sz="4" w:space="0" w:color="auto"/>
              <w:right w:val="nil"/>
            </w:tcBorders>
          </w:tcPr>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r>
              <w:rPr>
                <w:rFonts w:cs="Aharoni"/>
                <w:noProof/>
                <w:sz w:val="32"/>
                <w:szCs w:val="32"/>
              </w:rPr>
              <mc:AlternateContent>
                <mc:Choice Requires="wps">
                  <w:drawing>
                    <wp:anchor distT="0" distB="0" distL="114300" distR="114300" simplePos="0" relativeHeight="251722752" behindDoc="0" locked="0" layoutInCell="1" allowOverlap="1" wp14:anchorId="66EF6170" wp14:editId="0879FEB3">
                      <wp:simplePos x="0" y="0"/>
                      <wp:positionH relativeFrom="column">
                        <wp:posOffset>132080</wp:posOffset>
                      </wp:positionH>
                      <wp:positionV relativeFrom="paragraph">
                        <wp:posOffset>7620</wp:posOffset>
                      </wp:positionV>
                      <wp:extent cx="552450" cy="22193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52450" cy="22193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10.4pt;margin-top:.6pt;width:43.5pt;height:174.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kycAIAAP0EAAAOAAAAZHJzL2Uyb0RvYy54bWysVE1v2zAMvQ/YfxB0X5148dYGdYqsQYYB&#10;RRu0HXpmZMk2IEsapcTpfv0o2enXehqWg0KK1KPeE+nzi0On2V6ib60p+fRkwpk0wlatqUv+8379&#10;6ZQzH8BUoK2RJX+Unl8sPn44791c5raxupLICMT4ee9K3oTg5lnmRSM78CfWSUNBZbGDQC7WWYXQ&#10;E3qns3wy+ZL1FiuHVkjvaXc1BPki4SslRbhRysvAdMnpbiGtmNZtXLPFOcxrBNe0YrwG/MMtOmgN&#10;FX2CWkEAtsP2L6iuFWi9VeFE2C6zSrVCJg7EZjp5w+auAScTFxLHuyeZ/P+DFdf7DbK2KnmRc2ag&#10;oze6JdXA1Foy2iOBeufnlHfnNjh6nszI9qCwi//Egx2SqI9PospDYII2iyKfFSS9oFCeT88+50UE&#10;zZ5PO/Thu7Qdi0bJkconLWF/5cOQekyJxbzVbbVutU4O1ttLjWwP9MCz9en022pEf5WmDeupfDGb&#10;xJsANZrSEMjsHFH3puYMdE0dLAKm2q9O+3eKpOINVHIoXUzod6w8pCeOr3AiixX4ZjiSQuMRbSKe&#10;TA07ko6qDzpHa2urR3ootEMHeyfWLaFdgQ8bQGpZ4kVjGG5oUdoSWTtanDUWf7+3H/OpkyjKWU8j&#10;QEL82gFKzvQPQz12Np3N4swkZ1Z8zcnBl5Hty4jZdZeWHmFKA+9EMmN+0EdToe0eaFqXsSqFwAiq&#10;PUg+OpdhGE2adyGXy5RGc+IgXJk7JyJ41CnqeH94AHRjywRqtmt7HBeYv+mcITeeNHa5C1a1qa2e&#10;daWnig7NWHq08XsQh/iln7Kev1qLPwAAAP//AwBQSwMEFAAGAAgAAAAhAEB4MrbdAAAACAEAAA8A&#10;AABkcnMvZG93bnJldi54bWxMj8FOwzAQRO9I/IO1SNyoTRCEpnEqhKg4IFRReuHmxNs4aryOYrcN&#10;f8/2RI+zs5p5Uy4n34sjjrELpOF+pkAgNcF21GrYfq/unkHEZMiaPhBq+MUIy+r6qjSFDSf6wuMm&#10;tYJDKBZGg0tpKKSMjUNv4iwMSOztwuhNYjm20o7mxOG+l5lST9KbjrjBmQFfHTb7zcFr2P+8rT/X&#10;82228va9Vl3K52780Pr2ZnpZgEg4pf9nOOMzOlTMVIcD2Sh6DZli8sT3DMTZVjnrWsPDo8pBVqW8&#10;HFD9AQAA//8DAFBLAQItABQABgAIAAAAIQC2gziS/gAAAOEBAAATAAAAAAAAAAAAAAAAAAAAAABb&#10;Q29udGVudF9UeXBlc10ueG1sUEsBAi0AFAAGAAgAAAAhADj9If/WAAAAlAEAAAsAAAAAAAAAAAAA&#10;AAAALwEAAF9yZWxzLy5yZWxzUEsBAi0AFAAGAAgAAAAhAPpbaTJwAgAA/QQAAA4AAAAAAAAAAAAA&#10;AAAALgIAAGRycy9lMm9Eb2MueG1sUEsBAi0AFAAGAAgAAAAhAEB4MrbdAAAACAEAAA8AAAAAAAAA&#10;AAAAAAAAygQAAGRycy9kb3ducmV2LnhtbFBLBQYAAAAABAAEAPMAAADUBQAAAAA=&#10;" fillcolor="#4f81bd" strokecolor="#385d8a" strokeweight="2pt"/>
                  </w:pict>
                </mc:Fallback>
              </mc:AlternateContent>
            </w: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7" w:type="dxa"/>
            <w:tcBorders>
              <w:left w:val="nil"/>
              <w:bottom w:val="single" w:sz="4" w:space="0" w:color="auto"/>
            </w:tcBorders>
          </w:tcPr>
          <w:p w:rsidR="00D06C63" w:rsidRDefault="00D06C63" w:rsidP="009D6E90">
            <w:pPr>
              <w:tabs>
                <w:tab w:val="left" w:pos="1695"/>
              </w:tabs>
              <w:rPr>
                <w:rFonts w:cs="Aharoni"/>
                <w:sz w:val="32"/>
                <w:szCs w:val="32"/>
              </w:rPr>
            </w:pPr>
          </w:p>
        </w:tc>
      </w:tr>
      <w:tr w:rsidR="00D06C63" w:rsidTr="009D6E90">
        <w:tc>
          <w:tcPr>
            <w:tcW w:w="1595" w:type="dxa"/>
            <w:tcBorders>
              <w:top w:val="nil"/>
              <w:left w:val="nil"/>
              <w:bottom w:val="nil"/>
            </w:tcBorders>
          </w:tcPr>
          <w:p w:rsidR="00D06C63" w:rsidRPr="00475F3C" w:rsidRDefault="00D06C63" w:rsidP="009D6E90">
            <w:pPr>
              <w:tabs>
                <w:tab w:val="left" w:pos="1695"/>
              </w:tabs>
              <w:rPr>
                <w:rFonts w:cs="Aharoni"/>
                <w:b/>
                <w:sz w:val="32"/>
                <w:szCs w:val="32"/>
              </w:rPr>
            </w:pPr>
            <w:r w:rsidRPr="00475F3C">
              <w:rPr>
                <w:rFonts w:cs="Aharoni"/>
                <w:b/>
                <w:sz w:val="32"/>
                <w:szCs w:val="32"/>
              </w:rPr>
              <w:t>$115</w:t>
            </w:r>
          </w:p>
        </w:tc>
        <w:tc>
          <w:tcPr>
            <w:tcW w:w="1596" w:type="dxa"/>
            <w:tcBorders>
              <w:bottom w:val="single" w:sz="4" w:space="0" w:color="auto"/>
              <w:right w:val="nil"/>
            </w:tcBorders>
          </w:tcPr>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r>
              <w:rPr>
                <w:rFonts w:cs="Aharoni"/>
                <w:noProof/>
                <w:sz w:val="32"/>
                <w:szCs w:val="32"/>
              </w:rPr>
              <mc:AlternateContent>
                <mc:Choice Requires="wps">
                  <w:drawing>
                    <wp:anchor distT="0" distB="0" distL="114300" distR="114300" simplePos="0" relativeHeight="251721728" behindDoc="0" locked="0" layoutInCell="1" allowOverlap="1" wp14:anchorId="4291E75D" wp14:editId="7265C0C3">
                      <wp:simplePos x="0" y="0"/>
                      <wp:positionH relativeFrom="column">
                        <wp:posOffset>135890</wp:posOffset>
                      </wp:positionH>
                      <wp:positionV relativeFrom="paragraph">
                        <wp:posOffset>0</wp:posOffset>
                      </wp:positionV>
                      <wp:extent cx="552450" cy="14763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552450" cy="14763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10.7pt;margin-top:0;width:43.5pt;height:116.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3WcQIAAP0EAAAOAAAAZHJzL2Uyb0RvYy54bWysVE1v2zAMvQ/YfxB0X52kdtsFdYqsQYYB&#10;RVu0HXpmZMk2IEsapcTpfv0o2enXehqWg0KK1KPeE+nzi32n2U6ib60p+fRowpk0wlatqUv+82H9&#10;5YwzH8BUoK2RJX+Snl8sPn86791czmxjdSWREYjx896VvAnBzbPMi0Z24I+sk4aCymIHgVysswqh&#10;J/ROZ7PJ5CTrLVYOrZDe0+5qCPJFwldKinCjlJeB6ZLT3UJaMa2buGaLc5jXCK5pxXgN+IdbdNAa&#10;KvoMtYIAbIvtX1BdK9B6q8KRsF1mlWqFTByIzXTyjs19A04mLiSOd88y+f8HK653t8jaquTFMWcG&#10;OnqjO1INTK0loz0SqHd+Tnn37hZHz5MZ2e4VdvGfeLB9EvXpWVS5D0zQZlHM8oKkFxSa5qcnx6dF&#10;BM1eTjv04bu0HYtGyZHKJy1hd+XDkHpIicW81W21brVODtabS41sB/TA+fps+m01or9J04b1JZ8V&#10;+STeBKjRlIZAZueIujc1Z6Br6mARMNV+c9p/UCQVb6CSQ+liQr9D5SE9cXyDE1mswDfDkRQaj2gT&#10;8WRq2JF0VH3QOVobWz3RQ6EdOtg7sW4J7Qp8uAWkliVeNIbhhhalLZG1o8VZY/H3R/sxnzqJopz1&#10;NAIkxK8toORM/zDUY1+neR5nJjl5cTojB19HNq8jZttdWnqEKQ28E8mM+UEfTIW2e6RpXcaqFAIj&#10;qPYg+ehchmE0ad6FXC5TGs2Jg3Bl7p2I4FGnqOPD/hHQjS0TqNmu7WFcYP6uc4bceNLY5TZY1aa2&#10;etGVnio6NGPp0cbvQRzi137KevlqLf4AAAD//wMAUEsDBBQABgAIAAAAIQB++F7o3QAAAAcBAAAP&#10;AAAAZHJzL2Rvd25yZXYueG1sTI/NTsMwEITvSLyDtUjcqN3w14Y4FUJUHFBV0fbSmxMvcdR4HcVu&#10;G96e7QmOszOa/aZYjL4TJxxiG0jDdKJAINXBttRo2G2XdzMQMRmypguEGn4wwqK8vipMbsOZvvC0&#10;SY3gEoq50eBS6nMpY+3QmzgJPRJ732HwJrEcGmkHc+Zy38lMqSfpTUv8wZke3xzWh83Razjs39er&#10;9XyXLb39qFSbnudu+NT69mZ8fQGRcEx/YbjgMzqUzFSFI9koOg3Z9IGTGnjQxVUzlhWf77NHkGUh&#10;//OXvwAAAP//AwBQSwECLQAUAAYACAAAACEAtoM4kv4AAADhAQAAEwAAAAAAAAAAAAAAAAAAAAAA&#10;W0NvbnRlbnRfVHlwZXNdLnhtbFBLAQItABQABgAIAAAAIQA4/SH/1gAAAJQBAAALAAAAAAAAAAAA&#10;AAAAAC8BAABfcmVscy8ucmVsc1BLAQItABQABgAIAAAAIQA8Vh3WcQIAAP0EAAAOAAAAAAAAAAAA&#10;AAAAAC4CAABkcnMvZTJvRG9jLnhtbFBLAQItABQABgAIAAAAIQB++F7o3QAAAAcBAAAPAAAAAAAA&#10;AAAAAAAAAMsEAABkcnMvZG93bnJldi54bWxQSwUGAAAAAAQABADzAAAA1QUAAAAA&#10;" fillcolor="#4f81bd" strokecolor="#385d8a" strokeweight="2pt"/>
                  </w:pict>
                </mc:Fallback>
              </mc:AlternateContent>
            </w: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7" w:type="dxa"/>
            <w:tcBorders>
              <w:left w:val="nil"/>
              <w:bottom w:val="single" w:sz="4" w:space="0" w:color="auto"/>
            </w:tcBorders>
          </w:tcPr>
          <w:p w:rsidR="00D06C63" w:rsidRDefault="00D06C63" w:rsidP="009D6E90">
            <w:pPr>
              <w:tabs>
                <w:tab w:val="left" w:pos="1695"/>
              </w:tabs>
              <w:rPr>
                <w:rFonts w:cs="Aharoni"/>
                <w:sz w:val="32"/>
                <w:szCs w:val="32"/>
              </w:rPr>
            </w:pPr>
          </w:p>
        </w:tc>
      </w:tr>
      <w:tr w:rsidR="00D06C63" w:rsidTr="009D6E90">
        <w:tc>
          <w:tcPr>
            <w:tcW w:w="1595" w:type="dxa"/>
            <w:tcBorders>
              <w:top w:val="nil"/>
              <w:left w:val="nil"/>
              <w:bottom w:val="nil"/>
            </w:tcBorders>
          </w:tcPr>
          <w:p w:rsidR="00D06C63" w:rsidRPr="00475F3C" w:rsidRDefault="00D06C63" w:rsidP="009D6E90">
            <w:pPr>
              <w:tabs>
                <w:tab w:val="left" w:pos="1695"/>
              </w:tabs>
              <w:rPr>
                <w:rFonts w:cs="Aharoni"/>
                <w:b/>
                <w:sz w:val="32"/>
                <w:szCs w:val="32"/>
              </w:rPr>
            </w:pPr>
            <w:r w:rsidRPr="00475F3C">
              <w:rPr>
                <w:rFonts w:cs="Aharoni"/>
                <w:b/>
                <w:sz w:val="32"/>
                <w:szCs w:val="32"/>
              </w:rPr>
              <w:t>$100</w:t>
            </w:r>
          </w:p>
        </w:tc>
        <w:tc>
          <w:tcPr>
            <w:tcW w:w="1596" w:type="dxa"/>
            <w:tcBorders>
              <w:bottom w:val="single" w:sz="4" w:space="0" w:color="auto"/>
              <w:right w:val="nil"/>
            </w:tcBorders>
          </w:tcPr>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6" w:type="dxa"/>
            <w:tcBorders>
              <w:left w:val="nil"/>
              <w:bottom w:val="single" w:sz="4" w:space="0" w:color="auto"/>
              <w:right w:val="nil"/>
            </w:tcBorders>
          </w:tcPr>
          <w:p w:rsidR="00D06C63" w:rsidRDefault="00D06C63" w:rsidP="009D6E90">
            <w:pPr>
              <w:tabs>
                <w:tab w:val="left" w:pos="1695"/>
              </w:tabs>
              <w:rPr>
                <w:rFonts w:cs="Aharoni"/>
                <w:sz w:val="32"/>
                <w:szCs w:val="32"/>
              </w:rPr>
            </w:pPr>
          </w:p>
        </w:tc>
        <w:tc>
          <w:tcPr>
            <w:tcW w:w="1597" w:type="dxa"/>
            <w:tcBorders>
              <w:left w:val="nil"/>
              <w:bottom w:val="single" w:sz="4" w:space="0" w:color="auto"/>
            </w:tcBorders>
          </w:tcPr>
          <w:p w:rsidR="00D06C63" w:rsidRDefault="00D06C63" w:rsidP="009D6E90">
            <w:pPr>
              <w:tabs>
                <w:tab w:val="left" w:pos="1695"/>
              </w:tabs>
              <w:rPr>
                <w:rFonts w:cs="Aharoni"/>
                <w:sz w:val="32"/>
                <w:szCs w:val="32"/>
              </w:rPr>
            </w:pPr>
          </w:p>
        </w:tc>
      </w:tr>
      <w:tr w:rsidR="00D06C63" w:rsidTr="009D6E90">
        <w:tc>
          <w:tcPr>
            <w:tcW w:w="1595" w:type="dxa"/>
            <w:tcBorders>
              <w:top w:val="nil"/>
              <w:left w:val="nil"/>
              <w:bottom w:val="nil"/>
            </w:tcBorders>
          </w:tcPr>
          <w:p w:rsidR="00D06C63" w:rsidRDefault="00D06C63" w:rsidP="009D6E90">
            <w:pPr>
              <w:tabs>
                <w:tab w:val="left" w:pos="1695"/>
              </w:tabs>
              <w:rPr>
                <w:rFonts w:cs="Aharoni"/>
                <w:sz w:val="32"/>
                <w:szCs w:val="32"/>
              </w:rPr>
            </w:pPr>
          </w:p>
        </w:tc>
        <w:tc>
          <w:tcPr>
            <w:tcW w:w="1596" w:type="dxa"/>
            <w:tcBorders>
              <w:bottom w:val="nil"/>
              <w:right w:val="nil"/>
            </w:tcBorders>
          </w:tcPr>
          <w:p w:rsidR="00D06C63" w:rsidRPr="00631519" w:rsidRDefault="00D06C63" w:rsidP="009D6E90">
            <w:pPr>
              <w:tabs>
                <w:tab w:val="left" w:pos="1695"/>
              </w:tabs>
              <w:jc w:val="center"/>
              <w:rPr>
                <w:rFonts w:cs="Aharoni"/>
                <w:b/>
                <w:sz w:val="28"/>
                <w:szCs w:val="28"/>
              </w:rPr>
            </w:pPr>
            <w:r w:rsidRPr="00631519">
              <w:rPr>
                <w:rFonts w:cs="Aharoni"/>
                <w:b/>
                <w:sz w:val="28"/>
                <w:szCs w:val="28"/>
              </w:rPr>
              <w:t>$100 Money Needed</w:t>
            </w:r>
          </w:p>
        </w:tc>
        <w:tc>
          <w:tcPr>
            <w:tcW w:w="1596" w:type="dxa"/>
            <w:tcBorders>
              <w:left w:val="nil"/>
              <w:bottom w:val="nil"/>
              <w:right w:val="nil"/>
            </w:tcBorders>
          </w:tcPr>
          <w:p w:rsidR="00D06C63" w:rsidRPr="00475F3C" w:rsidRDefault="00D06C63" w:rsidP="009D6E90">
            <w:pPr>
              <w:tabs>
                <w:tab w:val="left" w:pos="1695"/>
              </w:tabs>
              <w:jc w:val="center"/>
              <w:rPr>
                <w:rFonts w:cs="Aharoni"/>
                <w:b/>
                <w:sz w:val="32"/>
                <w:szCs w:val="32"/>
              </w:rPr>
            </w:pPr>
            <w:r w:rsidRPr="00475F3C">
              <w:rPr>
                <w:rFonts w:cs="Aharoni"/>
                <w:b/>
                <w:sz w:val="32"/>
                <w:szCs w:val="32"/>
              </w:rPr>
              <w:t>1</w:t>
            </w:r>
            <w:r w:rsidRPr="00475F3C">
              <w:rPr>
                <w:rFonts w:cs="Aharoni"/>
                <w:b/>
                <w:sz w:val="32"/>
                <w:szCs w:val="32"/>
                <w:vertAlign w:val="superscript"/>
              </w:rPr>
              <w:t>st</w:t>
            </w:r>
            <w:r w:rsidRPr="00475F3C">
              <w:rPr>
                <w:rFonts w:cs="Aharoni"/>
                <w:b/>
                <w:sz w:val="32"/>
                <w:szCs w:val="32"/>
              </w:rPr>
              <w:t xml:space="preserve"> Loan</w:t>
            </w:r>
          </w:p>
        </w:tc>
        <w:tc>
          <w:tcPr>
            <w:tcW w:w="1596" w:type="dxa"/>
            <w:tcBorders>
              <w:left w:val="nil"/>
              <w:bottom w:val="nil"/>
              <w:right w:val="nil"/>
            </w:tcBorders>
          </w:tcPr>
          <w:p w:rsidR="00D06C63" w:rsidRDefault="00D06C63" w:rsidP="009D6E90">
            <w:pPr>
              <w:tabs>
                <w:tab w:val="left" w:pos="1695"/>
              </w:tabs>
              <w:jc w:val="center"/>
              <w:rPr>
                <w:rFonts w:cs="Aharoni"/>
                <w:b/>
                <w:sz w:val="32"/>
                <w:szCs w:val="32"/>
              </w:rPr>
            </w:pPr>
            <w:r>
              <w:rPr>
                <w:rFonts w:cs="Aharoni"/>
                <w:b/>
                <w:noProof/>
                <w:sz w:val="32"/>
                <w:szCs w:val="32"/>
              </w:rPr>
              <mc:AlternateContent>
                <mc:Choice Requires="wps">
                  <w:drawing>
                    <wp:anchor distT="0" distB="0" distL="114300" distR="114300" simplePos="0" relativeHeight="251725824" behindDoc="0" locked="0" layoutInCell="1" allowOverlap="1" wp14:anchorId="7E141896" wp14:editId="64003CA8">
                      <wp:simplePos x="0" y="0"/>
                      <wp:positionH relativeFrom="column">
                        <wp:posOffset>827405</wp:posOffset>
                      </wp:positionH>
                      <wp:positionV relativeFrom="paragraph">
                        <wp:posOffset>213360</wp:posOffset>
                      </wp:positionV>
                      <wp:extent cx="47625" cy="275590"/>
                      <wp:effectExtent l="76200" t="38100" r="66675" b="29210"/>
                      <wp:wrapNone/>
                      <wp:docPr id="54" name="Straight Arrow Connector 54"/>
                      <wp:cNvGraphicFramePr/>
                      <a:graphic xmlns:a="http://schemas.openxmlformats.org/drawingml/2006/main">
                        <a:graphicData uri="http://schemas.microsoft.com/office/word/2010/wordprocessingShape">
                          <wps:wsp>
                            <wps:cNvCnPr/>
                            <wps:spPr>
                              <a:xfrm flipH="1" flipV="1">
                                <a:off x="0" y="0"/>
                                <a:ext cx="47625" cy="2755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65.15pt;margin-top:16.8pt;width:3.75pt;height:21.7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f8+wEAANwDAAAOAAAAZHJzL2Uyb0RvYy54bWysU02P0zAQvSPxHyzfadKq2d1WTVfQUjjw&#10;UWmB+9R2EkuObY1N0/57xk62WuCGuFjzkXnzZuZl83jpDTsrDNrZms9nJWfKCie1bWv+/dvhzQNn&#10;IYKVYJxVNb+qwB+3r19tBr9WC9c5IxUyArFhPfiadzH6dVEE0akewsx5ZSnZOOwhkottIREGQu9N&#10;sSjLu2JwKD06oUKg6H5M8m3Gbxol4temCSoyU3PiFvOL+T2lt9huYN0i+E6LiQb8A4setKWmN6g9&#10;RGA/Uf8F1WuBLrgmzoTrC9c0Wqg8A00zL/+Y5qkDr/IstJzgb2sK/w9WfDkfkWlZ82rJmYWebvQU&#10;EXTbRfYW0Q1s56ylPTpk9Anta/BhTWU7e8TJC/6IafhLgz1rjPYfSQo8Wz+SlXI0KrvkvV9ve1eX&#10;yAQFl/d3i4ozQZnFfVWt8lmKES/Vegzxg3I9S0bNw8TvRmzsAOdPIRIjKnwuSMXWHbQx+c7GsqHm&#10;qyo3A1JbYyBS397T/MG2nIFpScYiYuYcnNEyVSecgO1pZ5CdgaS0PDzM3+3HjzqQaoyuqrKcJBUg&#10;fnZyDM/L5zhRm2Ayzd/wE+c9hG6syalRnRG0eW8li1dPx4F0k5QgLGMTMZVlPs2ejjOeI1knJ6/5&#10;SkXySEK5bJJ70uhLn+yXP+X2FwAAAP//AwBQSwMEFAAGAAgAAAAhAE10spHcAAAACQEAAA8AAABk&#10;cnMvZG93bnJldi54bWxMj8FOwzAQRO9I/IO1SNyo3VpKSohTARISEifaIq7b2CQR8Tqy3Tb8PdsT&#10;HEf7NPum3sx+FCcX0xDIwHKhQDhqgx2oM7DfvdytQaSMZHEM5Az8uASb5vqqxsqGM7270zZ3gkso&#10;VWigz3mqpExt7zymRZgc8e0rRI+ZY+ykjXjmcj/KlVKF9DgQf+hxcs+9a7+3R29gh0/lW3id1jp+&#10;fIbCrsr75RyNub2ZHx9AZDfnPxgu+qwODTsdwpFsEiNnrTSjBrQuQFwAXfKWg4GyVCCbWv5f0PwC&#10;AAD//wMAUEsBAi0AFAAGAAgAAAAhALaDOJL+AAAA4QEAABMAAAAAAAAAAAAAAAAAAAAAAFtDb250&#10;ZW50X1R5cGVzXS54bWxQSwECLQAUAAYACAAAACEAOP0h/9YAAACUAQAACwAAAAAAAAAAAAAAAAAv&#10;AQAAX3JlbHMvLnJlbHNQSwECLQAUAAYACAAAACEAK52n/PsBAADcAwAADgAAAAAAAAAAAAAAAAAu&#10;AgAAZHJzL2Uyb0RvYy54bWxQSwECLQAUAAYACAAAACEATXSykdwAAAAJAQAADwAAAAAAAAAAAAAA&#10;AABVBAAAZHJzL2Rvd25yZXYueG1sUEsFBgAAAAAEAAQA8wAAAF4FAAAAAA==&#10;" strokecolor="#4a7ebb">
                      <v:stroke endarrow="open"/>
                    </v:shape>
                  </w:pict>
                </mc:Fallback>
              </mc:AlternateContent>
            </w:r>
            <w:r>
              <w:rPr>
                <w:rFonts w:cs="Aharoni"/>
                <w:b/>
                <w:noProof/>
                <w:sz w:val="32"/>
                <w:szCs w:val="32"/>
              </w:rPr>
              <mc:AlternateContent>
                <mc:Choice Requires="wps">
                  <w:drawing>
                    <wp:anchor distT="0" distB="0" distL="114300" distR="114300" simplePos="0" relativeHeight="251726848" behindDoc="0" locked="0" layoutInCell="1" allowOverlap="1" wp14:anchorId="7823F722" wp14:editId="16CCC818">
                      <wp:simplePos x="0" y="0"/>
                      <wp:positionH relativeFrom="column">
                        <wp:posOffset>875030</wp:posOffset>
                      </wp:positionH>
                      <wp:positionV relativeFrom="paragraph">
                        <wp:posOffset>213360</wp:posOffset>
                      </wp:positionV>
                      <wp:extent cx="228600" cy="276225"/>
                      <wp:effectExtent l="0" t="38100" r="57150" b="28575"/>
                      <wp:wrapNone/>
                      <wp:docPr id="55" name="Straight Arrow Connector 55"/>
                      <wp:cNvGraphicFramePr/>
                      <a:graphic xmlns:a="http://schemas.openxmlformats.org/drawingml/2006/main">
                        <a:graphicData uri="http://schemas.microsoft.com/office/word/2010/wordprocessingShape">
                          <wps:wsp>
                            <wps:cNvCnPr/>
                            <wps:spPr>
                              <a:xfrm flipV="1">
                                <a:off x="0" y="0"/>
                                <a:ext cx="228600"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68.9pt;margin-top:16.8pt;width:18pt;height:21.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uO9wEAANMDAAAOAAAAZHJzL2Uyb0RvYy54bWysU02P0zAQvSPxHyzfadKIlm7VdAUt5QJs&#10;pV24Tx07seTY1tg07b9n7GSrhb0hLtZ8ZN68NzPZ3F96w84Sg3a25vNZyZm0wjXatjX/8XR4t+Is&#10;RLANGGdlza8y8Pvt2zebwa9l5TpnGomMQGxYD77mXYx+XRRBdLKHMHNeWkoqhz1EcrEtGoSB0HtT&#10;VGW5LAaHjUcnZAgU3Y9Jvs34SkkRH5QKMjJTc+IW84v5PaW32G5g3SL4TouJBvwDix60paY3qD1E&#10;YL9Qv4LqtUAXnIoz4frCKaWFzBpIzbz8S81jB15mLTSc4G9jCv8PVnw/H5HppuaLBWcWetrRY0TQ&#10;bRfZR0Q3sJ2zlubokNEnNK/BhzWV7ewRJy/4IybxF4U9U0b7n3QKeRwkkF3ytK+3actLZIKCVbVa&#10;lrQTQanqw7KqMnoxwiQ4jyF+ka5nyah5mGjd+Iwt4Pw1RCJChc8Fqdi6gzYmr9dYNtT8bkENmAA6&#10;MmUgktl7kh1syxmYlq5XRMykgzO6SdUJJ2B72hlkZ6ALen9YzT/tx486aOQYvVuUpCO3ChC/uWYM&#10;z8vnOFGbYDLNP/AT5z2EbqzJqREqgjafbcPi1dNOIK0iJQjL2ERM5uuetKedjFtI1sk117ycInl0&#10;OblsuvJ0mi99sl/+i9vfAAAA//8DAFBLAwQUAAYACAAAACEAptZcAd8AAAAJAQAADwAAAGRycy9k&#10;b3ducmV2LnhtbEyPwU7DMBBE70j8g7VI3KjTWmlQiFMBEoceOBAiVdzceEmixusodtvA17M90ePs&#10;jGbeFpvZDeKEU+g9aVguEhBIjbc9tRrqz7eHRxAhGrJm8IQafjDApry9KUxu/Zk+8FTFVnAJhdxo&#10;6GIccylD06EzYeFHJPa+/eRMZDm10k7mzOVukKskWUtneuKFzoz42mFzqI5Og9/uDv7rpU5+0zpV&#10;u9U8Vu/bVOv7u/n5CUTEOf6H4YLP6FAy094fyQYxsFYZo0cNSq1BXAKZ4sNeQ5YtQZaFvP6g/AMA&#10;AP//AwBQSwECLQAUAAYACAAAACEAtoM4kv4AAADhAQAAEwAAAAAAAAAAAAAAAAAAAAAAW0NvbnRl&#10;bnRfVHlwZXNdLnhtbFBLAQItABQABgAIAAAAIQA4/SH/1gAAAJQBAAALAAAAAAAAAAAAAAAAAC8B&#10;AABfcmVscy8ucmVsc1BLAQItABQABgAIAAAAIQDbIuuO9wEAANMDAAAOAAAAAAAAAAAAAAAAAC4C&#10;AABkcnMvZTJvRG9jLnhtbFBLAQItABQABgAIAAAAIQCm1lwB3wAAAAkBAAAPAAAAAAAAAAAAAAAA&#10;AFEEAABkcnMvZG93bnJldi54bWxQSwUGAAAAAAQABADzAAAAXQUAAAAA&#10;" strokecolor="#4a7ebb">
                      <v:stroke endarrow="open"/>
                    </v:shape>
                  </w:pict>
                </mc:Fallback>
              </mc:AlternateContent>
            </w:r>
            <w:r w:rsidRPr="00475F3C">
              <w:rPr>
                <w:rFonts w:cs="Aharoni"/>
                <w:b/>
                <w:sz w:val="32"/>
                <w:szCs w:val="32"/>
              </w:rPr>
              <w:t>2</w:t>
            </w:r>
            <w:r w:rsidRPr="00475F3C">
              <w:rPr>
                <w:rFonts w:cs="Aharoni"/>
                <w:b/>
                <w:sz w:val="32"/>
                <w:szCs w:val="32"/>
                <w:vertAlign w:val="superscript"/>
              </w:rPr>
              <w:t>nd</w:t>
            </w:r>
            <w:r w:rsidRPr="00475F3C">
              <w:rPr>
                <w:rFonts w:cs="Aharoni"/>
                <w:b/>
                <w:sz w:val="32"/>
                <w:szCs w:val="32"/>
              </w:rPr>
              <w:t xml:space="preserve"> Loan</w:t>
            </w:r>
          </w:p>
          <w:p w:rsidR="00D06C63" w:rsidRPr="00631519" w:rsidRDefault="00D06C63" w:rsidP="009D6E90">
            <w:pPr>
              <w:jc w:val="center"/>
              <w:rPr>
                <w:rFonts w:cs="Aharoni"/>
                <w:sz w:val="32"/>
                <w:szCs w:val="32"/>
              </w:rPr>
            </w:pPr>
            <w:r>
              <w:rPr>
                <w:rFonts w:cs="Aharoni"/>
                <w:b/>
                <w:noProof/>
                <w:sz w:val="32"/>
                <w:szCs w:val="32"/>
              </w:rPr>
              <mc:AlternateContent>
                <mc:Choice Requires="wps">
                  <w:drawing>
                    <wp:anchor distT="0" distB="0" distL="114300" distR="114300" simplePos="0" relativeHeight="251727872" behindDoc="0" locked="0" layoutInCell="1" allowOverlap="1" wp14:anchorId="29B33419" wp14:editId="5AE25E59">
                      <wp:simplePos x="0" y="0"/>
                      <wp:positionH relativeFrom="column">
                        <wp:posOffset>875030</wp:posOffset>
                      </wp:positionH>
                      <wp:positionV relativeFrom="paragraph">
                        <wp:posOffset>41275</wp:posOffset>
                      </wp:positionV>
                      <wp:extent cx="1095375" cy="200025"/>
                      <wp:effectExtent l="0" t="76200" r="66675" b="28575"/>
                      <wp:wrapNone/>
                      <wp:docPr id="56" name="Straight Arrow Connector 56"/>
                      <wp:cNvGraphicFramePr/>
                      <a:graphic xmlns:a="http://schemas.openxmlformats.org/drawingml/2006/main">
                        <a:graphicData uri="http://schemas.microsoft.com/office/word/2010/wordprocessingShape">
                          <wps:wsp>
                            <wps:cNvCnPr/>
                            <wps:spPr>
                              <a:xfrm flipV="1">
                                <a:off x="0" y="0"/>
                                <a:ext cx="10953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68.9pt;margin-top:3.25pt;width:86.25pt;height:15.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l9gEAANQDAAAOAAAAZHJzL2Uyb0RvYy54bWysU02P0zAQvSPxHyzfadJClm3UdAUt5cJH&#10;pQXuU8dJLDm2NTZN++8Z29lqgRviYs2MM8/vzbxsHi6jZmeJXlnT8OWi5EwaYVtl+oZ//3Z4dc+Z&#10;D2Ba0NbIhl+l5w/bly82k6vlyg5WtxIZgRhfT67hQwiuLgovBjmCX1gnDV12FkcIlGJftAgToY+6&#10;WJXlXTFZbB1aIb2n6j5f8m3C7zopwteu8zIw3XDiFtKJ6TzFs9huoO4R3KDETAP+gcUIytCjN6g9&#10;BGA/Uf0FNSqB1tsuLIQdC9t1SsikgdQsyz/UPA7gZNJCw/HuNib//2DFl/MRmWobXt1xZmCkHT0G&#10;BNUPgb1DtBPbWWNojhYZfULzmpyvqW1njjhn3h0xir90OLJOK/eDrJDGQQLZJU37epu2vAQmqLgs&#10;19XrtxVngu5ol+WqivBFxol4Dn34KO3IYtBwP/O6EcpvwPmTD7nxqSE2G3tQWlMdam3Y1PB1RQ8w&#10;AeSyTkOgcHSk25ueM9A92VcETKy91aqN3bHZY3/aaWRnIAu9Odwv3+/zRwO0MlfXFbHPVvIQPts2&#10;l5flU500zTBJ32/4kfMe/JB70lWGCqD0B9OycHW0FIi7mOejTSQmk71n7XEpeQ0xOtn2mrZTxIys&#10;k56dbR69+Tyn+PnPuP0FAAD//wMAUEsDBBQABgAIAAAAIQCCccr73wAAAAgBAAAPAAAAZHJzL2Rv&#10;d25yZXYueG1sTI/BTsMwEETvSP0Ha5F6o3YbpVQhTlWQeuiBAyFSxc2NlyRqvI5itw18PcsJbjOa&#10;1czbfDu5XlxxDJ0nDcuFAoFUe9tRo6F63z9sQIRoyJreE2r4wgDbYnaXm8z6G73htYyN4BIKmdHQ&#10;xjhkUoa6RWfCwg9InH360ZnIdmykHc2Ny10vV0qtpTMd8UJrBnxpsT6XF6fBH45n//Fcqe+0SpPj&#10;ahrK10Oq9fx+2j2BiDjFv2P4xWd0KJjp5C9kg+jZJ4+MHjWsUxCcJ0uVgDix2CiQRS7/P1D8AAAA&#10;//8DAFBLAQItABQABgAIAAAAIQC2gziS/gAAAOEBAAATAAAAAAAAAAAAAAAAAAAAAABbQ29udGVu&#10;dF9UeXBlc10ueG1sUEsBAi0AFAAGAAgAAAAhADj9If/WAAAAlAEAAAsAAAAAAAAAAAAAAAAALwEA&#10;AF9yZWxzLy5yZWxzUEsBAi0AFAAGAAgAAAAhAJp/92X2AQAA1AMAAA4AAAAAAAAAAAAAAAAALgIA&#10;AGRycy9lMm9Eb2MueG1sUEsBAi0AFAAGAAgAAAAhAIJxyvvfAAAACAEAAA8AAAAAAAAAAAAAAAAA&#10;UAQAAGRycy9kb3ducmV2LnhtbFBLBQYAAAAABAAEAPMAAABcBQAAAAA=&#10;" strokecolor="#4a7ebb">
                      <v:stroke endarrow="open"/>
                    </v:shape>
                  </w:pict>
                </mc:Fallback>
              </mc:AlternateContent>
            </w:r>
            <w:r w:rsidRPr="00631519">
              <w:rPr>
                <w:rFonts w:cs="Aharoni"/>
              </w:rPr>
              <w:t>Roll over loan every 2 weeks</w:t>
            </w:r>
          </w:p>
        </w:tc>
        <w:tc>
          <w:tcPr>
            <w:tcW w:w="1596" w:type="dxa"/>
            <w:tcBorders>
              <w:left w:val="nil"/>
              <w:bottom w:val="nil"/>
              <w:right w:val="nil"/>
            </w:tcBorders>
          </w:tcPr>
          <w:p w:rsidR="00D06C63" w:rsidRPr="00475F3C" w:rsidRDefault="00D06C63" w:rsidP="009D6E90">
            <w:pPr>
              <w:tabs>
                <w:tab w:val="left" w:pos="1695"/>
              </w:tabs>
              <w:jc w:val="center"/>
              <w:rPr>
                <w:rFonts w:cs="Aharoni"/>
                <w:b/>
                <w:sz w:val="32"/>
                <w:szCs w:val="32"/>
              </w:rPr>
            </w:pPr>
            <w:r w:rsidRPr="00475F3C">
              <w:rPr>
                <w:rFonts w:cs="Aharoni"/>
                <w:b/>
                <w:sz w:val="32"/>
                <w:szCs w:val="32"/>
              </w:rPr>
              <w:t>3</w:t>
            </w:r>
            <w:r w:rsidRPr="00475F3C">
              <w:rPr>
                <w:rFonts w:cs="Aharoni"/>
                <w:b/>
                <w:sz w:val="32"/>
                <w:szCs w:val="32"/>
                <w:vertAlign w:val="superscript"/>
              </w:rPr>
              <w:t>rd</w:t>
            </w:r>
            <w:r w:rsidRPr="00475F3C">
              <w:rPr>
                <w:rFonts w:cs="Aharoni"/>
                <w:b/>
                <w:sz w:val="32"/>
                <w:szCs w:val="32"/>
              </w:rPr>
              <w:t xml:space="preserve"> Loan</w:t>
            </w:r>
          </w:p>
        </w:tc>
        <w:tc>
          <w:tcPr>
            <w:tcW w:w="1597" w:type="dxa"/>
            <w:tcBorders>
              <w:left w:val="nil"/>
              <w:bottom w:val="nil"/>
            </w:tcBorders>
          </w:tcPr>
          <w:p w:rsidR="00D06C63" w:rsidRPr="00475F3C" w:rsidRDefault="00D06C63" w:rsidP="009D6E90">
            <w:pPr>
              <w:tabs>
                <w:tab w:val="left" w:pos="1695"/>
              </w:tabs>
              <w:jc w:val="center"/>
              <w:rPr>
                <w:rFonts w:cs="Aharoni"/>
                <w:b/>
                <w:sz w:val="32"/>
                <w:szCs w:val="32"/>
              </w:rPr>
            </w:pPr>
            <w:r w:rsidRPr="00475F3C">
              <w:rPr>
                <w:rFonts w:cs="Aharoni"/>
                <w:b/>
                <w:sz w:val="32"/>
                <w:szCs w:val="32"/>
              </w:rPr>
              <w:t>4</w:t>
            </w:r>
            <w:r w:rsidRPr="00475F3C">
              <w:rPr>
                <w:rFonts w:cs="Aharoni"/>
                <w:b/>
                <w:sz w:val="32"/>
                <w:szCs w:val="32"/>
                <w:vertAlign w:val="superscript"/>
              </w:rPr>
              <w:t>th</w:t>
            </w:r>
            <w:r w:rsidRPr="00475F3C">
              <w:rPr>
                <w:rFonts w:cs="Aharoni"/>
                <w:b/>
                <w:sz w:val="32"/>
                <w:szCs w:val="32"/>
              </w:rPr>
              <w:t xml:space="preserve"> Loan</w:t>
            </w:r>
          </w:p>
        </w:tc>
      </w:tr>
    </w:tbl>
    <w:p w:rsidR="00D06C63" w:rsidRPr="008400E8" w:rsidRDefault="00D06C63" w:rsidP="00D06C63">
      <w:pPr>
        <w:tabs>
          <w:tab w:val="left" w:pos="1695"/>
        </w:tabs>
        <w:rPr>
          <w:rFonts w:cs="Aharoni"/>
          <w:sz w:val="16"/>
          <w:szCs w:val="16"/>
        </w:rPr>
      </w:pPr>
    </w:p>
    <w:p w:rsidR="00D06C63" w:rsidRPr="00631519" w:rsidRDefault="00D06C63" w:rsidP="00D06C63">
      <w:pPr>
        <w:pStyle w:val="NoSpacing"/>
        <w:rPr>
          <w:sz w:val="24"/>
          <w:szCs w:val="24"/>
        </w:rPr>
      </w:pPr>
      <w:r w:rsidRPr="00631519">
        <w:rPr>
          <w:sz w:val="24"/>
          <w:szCs w:val="24"/>
        </w:rPr>
        <w:t xml:space="preserve">In John’s example, the cost of his first loan is a $15 finance charge at 390% APR. If he doesn’t pay off his first loan and rolls over the loan three times, the finance charge would be $60 just to borrow $100. </w:t>
      </w:r>
      <w:r w:rsidRPr="00631519">
        <w:rPr>
          <w:b/>
          <w:sz w:val="24"/>
          <w:szCs w:val="24"/>
        </w:rPr>
        <w:t>If you’re thinking about getting a payday loan, the Truth in Lending Act says you must receive, in writing, the finance charge (the fee charged to borrow money) and APR (the cost of credit on a year basis).</w:t>
      </w:r>
    </w:p>
    <w:p w:rsidR="00D06C63" w:rsidRPr="00631519" w:rsidRDefault="00D06C63" w:rsidP="00D06C63">
      <w:pPr>
        <w:pStyle w:val="NoSpacing"/>
      </w:pPr>
    </w:p>
    <w:p w:rsidR="00D06C63" w:rsidRPr="00631519" w:rsidRDefault="00D06C63" w:rsidP="00D06C63">
      <w:pPr>
        <w:pStyle w:val="ListParagraph"/>
        <w:numPr>
          <w:ilvl w:val="0"/>
          <w:numId w:val="3"/>
        </w:numPr>
        <w:ind w:left="360"/>
        <w:rPr>
          <w:rFonts w:cs="Aharoni"/>
          <w:sz w:val="24"/>
          <w:szCs w:val="24"/>
        </w:rPr>
      </w:pPr>
      <w:r>
        <w:rPr>
          <w:rFonts w:cs="Aharoni"/>
          <w:sz w:val="24"/>
          <w:szCs w:val="24"/>
        </w:rPr>
        <w:t xml:space="preserve">Edward’s single family home needs some roof repairs. He </w:t>
      </w:r>
      <w:r w:rsidRPr="00631519">
        <w:rPr>
          <w:rFonts w:cs="Aharoni"/>
          <w:sz w:val="24"/>
          <w:szCs w:val="24"/>
        </w:rPr>
        <w:t xml:space="preserve">doesn’t have the </w:t>
      </w:r>
      <w:r>
        <w:rPr>
          <w:rFonts w:cs="Aharoni"/>
          <w:sz w:val="24"/>
          <w:szCs w:val="24"/>
        </w:rPr>
        <w:t>estimated $15</w:t>
      </w:r>
      <w:r w:rsidRPr="00631519">
        <w:rPr>
          <w:rFonts w:cs="Aharoni"/>
          <w:sz w:val="24"/>
          <w:szCs w:val="24"/>
        </w:rPr>
        <w:t>0</w:t>
      </w:r>
      <w:r>
        <w:rPr>
          <w:rFonts w:cs="Aharoni"/>
          <w:sz w:val="24"/>
          <w:szCs w:val="24"/>
        </w:rPr>
        <w:t xml:space="preserve">0 </w:t>
      </w:r>
      <w:r w:rsidRPr="00631519">
        <w:rPr>
          <w:rFonts w:cs="Aharoni"/>
          <w:sz w:val="24"/>
          <w:szCs w:val="24"/>
        </w:rPr>
        <w:t xml:space="preserve">to get it fixed. </w:t>
      </w:r>
      <w:r>
        <w:rPr>
          <w:rFonts w:cs="Aharoni"/>
          <w:sz w:val="24"/>
          <w:szCs w:val="24"/>
        </w:rPr>
        <w:t>His credit rating is not the best, so to get a bank loan will be challenging. He goes</w:t>
      </w:r>
      <w:r w:rsidRPr="00631519">
        <w:rPr>
          <w:rFonts w:cs="Aharoni"/>
          <w:sz w:val="24"/>
          <w:szCs w:val="24"/>
        </w:rPr>
        <w:t xml:space="preserve"> to a payday loan store. The lender will loan him $1</w:t>
      </w:r>
      <w:r>
        <w:rPr>
          <w:rFonts w:cs="Aharoni"/>
          <w:sz w:val="24"/>
          <w:szCs w:val="24"/>
        </w:rPr>
        <w:t>5</w:t>
      </w:r>
      <w:r w:rsidRPr="00631519">
        <w:rPr>
          <w:rFonts w:cs="Aharoni"/>
          <w:sz w:val="24"/>
          <w:szCs w:val="24"/>
        </w:rPr>
        <w:t xml:space="preserve">00 in cash, but </w:t>
      </w:r>
      <w:r>
        <w:rPr>
          <w:rFonts w:cs="Aharoni"/>
          <w:sz w:val="24"/>
          <w:szCs w:val="24"/>
        </w:rPr>
        <w:t>Ed</w:t>
      </w:r>
      <w:r w:rsidRPr="00631519">
        <w:rPr>
          <w:rFonts w:cs="Aharoni"/>
          <w:sz w:val="24"/>
          <w:szCs w:val="24"/>
        </w:rPr>
        <w:t xml:space="preserve"> will have to write a check for</w:t>
      </w:r>
      <w:r>
        <w:rPr>
          <w:rFonts w:cs="Aharoni"/>
          <w:sz w:val="24"/>
          <w:szCs w:val="24"/>
        </w:rPr>
        <w:t xml:space="preserve"> $1650</w:t>
      </w:r>
      <w:r w:rsidRPr="00631519">
        <w:rPr>
          <w:rFonts w:cs="Aharoni"/>
          <w:sz w:val="24"/>
          <w:szCs w:val="24"/>
        </w:rPr>
        <w:t xml:space="preserve"> to borrow the money. The payday lender says he’ll hold the check until </w:t>
      </w:r>
      <w:r>
        <w:rPr>
          <w:rFonts w:cs="Aharoni"/>
          <w:sz w:val="24"/>
          <w:szCs w:val="24"/>
        </w:rPr>
        <w:t>Edward</w:t>
      </w:r>
      <w:r w:rsidRPr="00631519">
        <w:rPr>
          <w:rFonts w:cs="Aharoni"/>
          <w:sz w:val="24"/>
          <w:szCs w:val="24"/>
        </w:rPr>
        <w:t xml:space="preserve">’s next payday two weeks later. At that time the lender will deposit the check, or </w:t>
      </w:r>
      <w:r>
        <w:rPr>
          <w:rFonts w:cs="Aharoni"/>
          <w:sz w:val="24"/>
          <w:szCs w:val="24"/>
        </w:rPr>
        <w:t>Edward can redeem it by paying $1650</w:t>
      </w:r>
      <w:r w:rsidRPr="00631519">
        <w:rPr>
          <w:rFonts w:cs="Aharoni"/>
          <w:sz w:val="24"/>
          <w:szCs w:val="24"/>
        </w:rPr>
        <w:t xml:space="preserve"> in cash.</w:t>
      </w:r>
      <w:r>
        <w:rPr>
          <w:rFonts w:cs="Aharoni"/>
          <w:sz w:val="24"/>
          <w:szCs w:val="24"/>
        </w:rPr>
        <w:t xml:space="preserve"> </w:t>
      </w:r>
      <w:r w:rsidRPr="00631519">
        <w:rPr>
          <w:rFonts w:cs="Aharoni"/>
          <w:sz w:val="24"/>
          <w:szCs w:val="24"/>
        </w:rPr>
        <w:t xml:space="preserve">If Edward doesn’t have the money and rolls over the loan for another two weeks, he’ll have to pay an extra $150 fee! </w:t>
      </w:r>
    </w:p>
    <w:p w:rsidR="00D06C63" w:rsidRDefault="00D06C63" w:rsidP="00D06C63">
      <w:pPr>
        <w:pStyle w:val="ListParagraph"/>
        <w:numPr>
          <w:ilvl w:val="0"/>
          <w:numId w:val="4"/>
        </w:numPr>
        <w:rPr>
          <w:rFonts w:cs="Aharoni"/>
          <w:sz w:val="24"/>
          <w:szCs w:val="24"/>
        </w:rPr>
      </w:pPr>
      <w:r w:rsidRPr="00631519">
        <w:rPr>
          <w:rFonts w:cs="Aharoni"/>
          <w:sz w:val="24"/>
          <w:szCs w:val="24"/>
        </w:rPr>
        <w:t>Create a bar graph below similar to the one above for John to see what happens if Edward continues to roll-over the loan at this rate.</w:t>
      </w:r>
    </w:p>
    <w:p w:rsidR="00D06C63" w:rsidRPr="00631519" w:rsidRDefault="00D06C63" w:rsidP="00D06C63">
      <w:pPr>
        <w:pStyle w:val="ListParagraph"/>
        <w:numPr>
          <w:ilvl w:val="0"/>
          <w:numId w:val="4"/>
        </w:numPr>
        <w:rPr>
          <w:rFonts w:cs="Aharoni"/>
          <w:sz w:val="24"/>
          <w:szCs w:val="24"/>
        </w:rPr>
      </w:pPr>
      <w:r>
        <w:rPr>
          <w:rFonts w:cs="Aharoni"/>
          <w:sz w:val="24"/>
          <w:szCs w:val="24"/>
        </w:rPr>
        <w:t>Calculate the APR for Edward. Remember that for the example: John had an APR of 390%.</w:t>
      </w:r>
    </w:p>
    <w:p w:rsidR="00D06C63" w:rsidRDefault="00D06C63" w:rsidP="00690CD5">
      <w:pPr>
        <w:tabs>
          <w:tab w:val="left" w:pos="2115"/>
        </w:tabs>
      </w:pPr>
    </w:p>
    <w:p w:rsidR="0037009D" w:rsidRPr="00D226D9" w:rsidRDefault="0037009D" w:rsidP="0037009D">
      <w:pPr>
        <w:rPr>
          <w:rFonts w:ascii="Arial" w:hAnsi="Arial" w:cs="Arial"/>
          <w:b/>
          <w:sz w:val="28"/>
          <w:szCs w:val="28"/>
        </w:rPr>
      </w:pPr>
      <w:r w:rsidRPr="00D226D9">
        <w:rPr>
          <w:rFonts w:ascii="Arial" w:hAnsi="Arial" w:cs="Arial"/>
          <w:b/>
          <w:sz w:val="28"/>
          <w:szCs w:val="28"/>
        </w:rPr>
        <w:t>The Classroom Shopping Show – Fed Bucks: inflation or recession</w:t>
      </w:r>
    </w:p>
    <w:p w:rsidR="0037009D" w:rsidRDefault="0037009D" w:rsidP="0037009D">
      <w:pPr>
        <w:rPr>
          <w:rFonts w:ascii="Arial" w:hAnsi="Arial" w:cs="Arial"/>
          <w:sz w:val="24"/>
          <w:szCs w:val="24"/>
        </w:rPr>
      </w:pPr>
      <w:r>
        <w:rPr>
          <w:rFonts w:ascii="Arial" w:hAnsi="Arial" w:cs="Arial"/>
          <w:sz w:val="24"/>
          <w:szCs w:val="24"/>
        </w:rPr>
        <w:t xml:space="preserve">**Too much spending in the economy leads to </w:t>
      </w:r>
      <w:r w:rsidRPr="00C2192F">
        <w:rPr>
          <w:rFonts w:ascii="Arial" w:hAnsi="Arial" w:cs="Arial"/>
          <w:b/>
          <w:sz w:val="24"/>
          <w:szCs w:val="24"/>
        </w:rPr>
        <w:t>Inflation</w:t>
      </w:r>
      <w:r>
        <w:rPr>
          <w:rFonts w:ascii="Arial" w:hAnsi="Arial" w:cs="Arial"/>
          <w:sz w:val="24"/>
          <w:szCs w:val="24"/>
        </w:rPr>
        <w:t xml:space="preserve">…too little spending leads to a </w:t>
      </w:r>
      <w:r w:rsidRPr="00C2192F">
        <w:rPr>
          <w:rFonts w:ascii="Arial" w:hAnsi="Arial" w:cs="Arial"/>
          <w:b/>
          <w:sz w:val="24"/>
          <w:szCs w:val="24"/>
        </w:rPr>
        <w:t>Recession</w:t>
      </w:r>
      <w:r>
        <w:rPr>
          <w:rFonts w:ascii="Arial" w:hAnsi="Arial" w:cs="Arial"/>
          <w:sz w:val="24"/>
          <w:szCs w:val="24"/>
        </w:rPr>
        <w:t xml:space="preserve">. </w:t>
      </w:r>
    </w:p>
    <w:p w:rsidR="0037009D" w:rsidRDefault="0037009D" w:rsidP="0037009D">
      <w:pPr>
        <w:rPr>
          <w:rFonts w:ascii="Arial" w:hAnsi="Arial" w:cs="Arial"/>
          <w:sz w:val="24"/>
          <w:szCs w:val="24"/>
        </w:rPr>
      </w:pPr>
      <w:r>
        <w:rPr>
          <w:rFonts w:ascii="Arial" w:hAnsi="Arial" w:cs="Arial"/>
          <w:sz w:val="24"/>
          <w:szCs w:val="24"/>
        </w:rPr>
        <w:t xml:space="preserve">Understanding of what happens when there is too much or too little money flowing in the economy takes time and a number of activities. Play </w:t>
      </w:r>
      <w:r w:rsidRPr="00DC6DFC">
        <w:rPr>
          <w:rFonts w:ascii="Arial" w:hAnsi="Arial" w:cs="Arial"/>
          <w:b/>
          <w:sz w:val="24"/>
          <w:szCs w:val="24"/>
        </w:rPr>
        <w:t>The Classroom Shopping</w:t>
      </w:r>
      <w:r>
        <w:rPr>
          <w:rFonts w:ascii="Arial" w:hAnsi="Arial" w:cs="Arial"/>
          <w:sz w:val="24"/>
          <w:szCs w:val="24"/>
        </w:rPr>
        <w:t xml:space="preserve"> Show. The game is similar to an auction. The teacher is the host auctioneer. There are three rounds of shopping. A total of five samples of a highly desired item (such as a candy bar) are auctioned for the entire simulation to represent a limited number of goods in the economy. Students are given money at the beginning of the game and at the start of each successive round to illustrate how prices rise when the money supply increases and there aren’t enough goods to keep up with demand. </w:t>
      </w:r>
    </w:p>
    <w:p w:rsidR="0037009D" w:rsidRPr="00C10663" w:rsidRDefault="0037009D" w:rsidP="0037009D">
      <w:pPr>
        <w:rPr>
          <w:rFonts w:ascii="Arial" w:hAnsi="Arial" w:cs="Arial"/>
          <w:b/>
          <w:sz w:val="24"/>
          <w:szCs w:val="24"/>
        </w:rPr>
      </w:pPr>
      <w:r>
        <w:rPr>
          <w:rFonts w:ascii="Arial" w:hAnsi="Arial" w:cs="Arial"/>
          <w:sz w:val="24"/>
          <w:szCs w:val="24"/>
        </w:rPr>
        <w:t xml:space="preserve">Select two students to be responsible for recording the prices accepted during the three rounds of shopping. </w:t>
      </w:r>
      <w:r w:rsidRPr="00C10663">
        <w:rPr>
          <w:rFonts w:ascii="Arial" w:hAnsi="Arial" w:cs="Arial"/>
          <w:b/>
          <w:sz w:val="24"/>
          <w:szCs w:val="24"/>
        </w:rPr>
        <w:t>Distribute $1.00 - $5.00 dollars of Fed Bucks</w:t>
      </w:r>
      <w:r>
        <w:rPr>
          <w:rFonts w:ascii="Arial" w:hAnsi="Arial" w:cs="Arial"/>
          <w:sz w:val="24"/>
          <w:szCs w:val="24"/>
        </w:rPr>
        <w:t xml:space="preserve"> in random amounts to remaining students in the classroom. </w:t>
      </w:r>
      <w:r w:rsidRPr="00C10663">
        <w:rPr>
          <w:rFonts w:ascii="Arial" w:hAnsi="Arial" w:cs="Arial"/>
          <w:b/>
          <w:sz w:val="24"/>
          <w:szCs w:val="24"/>
        </w:rPr>
        <w:t xml:space="preserve">Each of the three rounds of spending should last approximately 20 seconds. </w:t>
      </w:r>
    </w:p>
    <w:p w:rsidR="0037009D" w:rsidRDefault="0037009D" w:rsidP="0037009D">
      <w:pPr>
        <w:rPr>
          <w:rFonts w:ascii="Arial" w:hAnsi="Arial" w:cs="Arial"/>
          <w:b/>
          <w:sz w:val="24"/>
          <w:szCs w:val="24"/>
        </w:rPr>
      </w:pPr>
    </w:p>
    <w:p w:rsidR="0037009D" w:rsidRDefault="0037009D" w:rsidP="0037009D">
      <w:pPr>
        <w:rPr>
          <w:rFonts w:ascii="Arial" w:hAnsi="Arial" w:cs="Arial"/>
          <w:sz w:val="24"/>
          <w:szCs w:val="24"/>
        </w:rPr>
      </w:pPr>
      <w:r w:rsidRPr="00DC6DFC">
        <w:rPr>
          <w:rFonts w:ascii="Arial" w:hAnsi="Arial" w:cs="Arial"/>
          <w:b/>
          <w:sz w:val="24"/>
          <w:szCs w:val="24"/>
        </w:rPr>
        <w:t xml:space="preserve">Round 1: </w:t>
      </w:r>
      <w:r>
        <w:rPr>
          <w:rFonts w:ascii="Arial" w:hAnsi="Arial" w:cs="Arial"/>
          <w:sz w:val="24"/>
          <w:szCs w:val="24"/>
        </w:rPr>
        <w:t xml:space="preserve">The auctioneer begins the game by announcing to the class that there are five chocolate candy bars for sale. Begin the bidding, selling candy bars to the highest bidder. Record all of the prices for Round 1 on the blackboard. </w:t>
      </w:r>
    </w:p>
    <w:p w:rsidR="0037009D" w:rsidRPr="00C10663" w:rsidRDefault="0037009D" w:rsidP="0037009D">
      <w:pPr>
        <w:rPr>
          <w:rFonts w:ascii="Arial" w:hAnsi="Arial" w:cs="Arial"/>
          <w:b/>
          <w:sz w:val="24"/>
          <w:szCs w:val="24"/>
        </w:rPr>
      </w:pPr>
      <w:r w:rsidRPr="00C10663">
        <w:rPr>
          <w:rFonts w:ascii="Arial" w:hAnsi="Arial" w:cs="Arial"/>
          <w:b/>
          <w:sz w:val="24"/>
          <w:szCs w:val="24"/>
          <w:u w:val="single"/>
        </w:rPr>
        <w:t xml:space="preserve">At least one candy bar should be available to sell in the final round. </w:t>
      </w:r>
    </w:p>
    <w:p w:rsidR="0037009D" w:rsidRDefault="0037009D" w:rsidP="0037009D">
      <w:pPr>
        <w:rPr>
          <w:rFonts w:ascii="Arial" w:hAnsi="Arial" w:cs="Arial"/>
          <w:b/>
          <w:sz w:val="24"/>
          <w:szCs w:val="24"/>
        </w:rPr>
      </w:pPr>
    </w:p>
    <w:p w:rsidR="0037009D" w:rsidRDefault="0037009D" w:rsidP="0037009D">
      <w:pPr>
        <w:rPr>
          <w:rFonts w:ascii="Arial" w:hAnsi="Arial" w:cs="Arial"/>
          <w:sz w:val="24"/>
          <w:szCs w:val="24"/>
        </w:rPr>
      </w:pPr>
      <w:r>
        <w:rPr>
          <w:rFonts w:ascii="Arial" w:hAnsi="Arial" w:cs="Arial"/>
          <w:b/>
          <w:sz w:val="24"/>
          <w:szCs w:val="24"/>
        </w:rPr>
        <w:t>Round 2:</w:t>
      </w:r>
      <w:r>
        <w:rPr>
          <w:rFonts w:ascii="Arial" w:hAnsi="Arial" w:cs="Arial"/>
          <w:sz w:val="24"/>
          <w:szCs w:val="24"/>
        </w:rPr>
        <w:t xml:space="preserve"> </w:t>
      </w:r>
      <w:r w:rsidRPr="00C10663">
        <w:rPr>
          <w:rFonts w:ascii="Arial" w:hAnsi="Arial" w:cs="Arial"/>
          <w:b/>
          <w:sz w:val="24"/>
          <w:szCs w:val="24"/>
        </w:rPr>
        <w:t>Distribute $1.00 - $5.00 dollars in random amounts to each participant.</w:t>
      </w:r>
      <w:r>
        <w:rPr>
          <w:rFonts w:ascii="Arial" w:hAnsi="Arial" w:cs="Arial"/>
          <w:sz w:val="24"/>
          <w:szCs w:val="24"/>
        </w:rPr>
        <w:t xml:space="preserve"> Announce that the classroom </w:t>
      </w:r>
      <w:r w:rsidRPr="00C10663">
        <w:rPr>
          <w:rFonts w:ascii="Arial" w:hAnsi="Arial" w:cs="Arial"/>
          <w:i/>
          <w:sz w:val="24"/>
          <w:szCs w:val="24"/>
        </w:rPr>
        <w:t>money supply is increasing and each participant is getting a salary bonus.</w:t>
      </w:r>
      <w:r>
        <w:rPr>
          <w:rFonts w:ascii="Arial" w:hAnsi="Arial" w:cs="Arial"/>
          <w:sz w:val="24"/>
          <w:szCs w:val="24"/>
        </w:rPr>
        <w:t xml:space="preserve"> Once again, begin the bidding, recording the prices. </w:t>
      </w:r>
    </w:p>
    <w:p w:rsidR="0037009D" w:rsidRDefault="0037009D" w:rsidP="0037009D">
      <w:pPr>
        <w:rPr>
          <w:rFonts w:ascii="Arial" w:hAnsi="Arial" w:cs="Arial"/>
          <w:b/>
          <w:sz w:val="24"/>
          <w:szCs w:val="24"/>
        </w:rPr>
      </w:pPr>
    </w:p>
    <w:p w:rsidR="0037009D" w:rsidRDefault="0037009D" w:rsidP="0037009D">
      <w:pPr>
        <w:rPr>
          <w:rFonts w:ascii="Arial" w:hAnsi="Arial" w:cs="Arial"/>
          <w:sz w:val="24"/>
          <w:szCs w:val="24"/>
        </w:rPr>
      </w:pPr>
      <w:r>
        <w:rPr>
          <w:rFonts w:ascii="Arial" w:hAnsi="Arial" w:cs="Arial"/>
          <w:b/>
          <w:sz w:val="24"/>
          <w:szCs w:val="24"/>
        </w:rPr>
        <w:t>Round 3:</w:t>
      </w:r>
      <w:r>
        <w:rPr>
          <w:rFonts w:ascii="Arial" w:hAnsi="Arial" w:cs="Arial"/>
          <w:sz w:val="24"/>
          <w:szCs w:val="24"/>
        </w:rPr>
        <w:t xml:space="preserve"> </w:t>
      </w:r>
      <w:r w:rsidRPr="00E54CA5">
        <w:rPr>
          <w:rFonts w:ascii="Arial" w:hAnsi="Arial" w:cs="Arial"/>
          <w:b/>
          <w:sz w:val="24"/>
          <w:szCs w:val="24"/>
        </w:rPr>
        <w:t>Distribute $1.00 - $5.00 dollars in random amounts to each participant.</w:t>
      </w:r>
      <w:r>
        <w:rPr>
          <w:rFonts w:ascii="Arial" w:hAnsi="Arial" w:cs="Arial"/>
          <w:sz w:val="24"/>
          <w:szCs w:val="24"/>
        </w:rPr>
        <w:t xml:space="preserve"> </w:t>
      </w:r>
      <w:r w:rsidRPr="00E54CA5">
        <w:rPr>
          <w:rFonts w:ascii="Arial" w:hAnsi="Arial" w:cs="Arial"/>
          <w:i/>
          <w:sz w:val="24"/>
          <w:szCs w:val="24"/>
        </w:rPr>
        <w:t>Record the prices accepted for the candy bar(s).</w:t>
      </w:r>
      <w:r>
        <w:rPr>
          <w:rFonts w:ascii="Arial" w:hAnsi="Arial" w:cs="Arial"/>
          <w:sz w:val="24"/>
          <w:szCs w:val="24"/>
        </w:rPr>
        <w:t xml:space="preserve"> </w:t>
      </w:r>
    </w:p>
    <w:p w:rsidR="0037009D" w:rsidRDefault="0037009D" w:rsidP="0037009D">
      <w:pPr>
        <w:rPr>
          <w:rFonts w:ascii="Arial" w:hAnsi="Arial" w:cs="Arial"/>
          <w:b/>
          <w:sz w:val="24"/>
          <w:szCs w:val="24"/>
        </w:rPr>
      </w:pPr>
    </w:p>
    <w:p w:rsidR="0037009D" w:rsidRDefault="0037009D" w:rsidP="0037009D">
      <w:pPr>
        <w:rPr>
          <w:rFonts w:ascii="Arial" w:hAnsi="Arial" w:cs="Arial"/>
          <w:b/>
          <w:sz w:val="24"/>
          <w:szCs w:val="24"/>
        </w:rPr>
      </w:pPr>
    </w:p>
    <w:p w:rsidR="0037009D" w:rsidRDefault="0037009D" w:rsidP="0037009D">
      <w:pPr>
        <w:rPr>
          <w:rFonts w:ascii="Arial" w:hAnsi="Arial" w:cs="Arial"/>
          <w:b/>
          <w:sz w:val="24"/>
          <w:szCs w:val="24"/>
        </w:rPr>
      </w:pPr>
    </w:p>
    <w:p w:rsidR="0037009D" w:rsidRDefault="0037009D" w:rsidP="0037009D">
      <w:pPr>
        <w:rPr>
          <w:rFonts w:ascii="Arial" w:hAnsi="Arial" w:cs="Arial"/>
          <w:b/>
          <w:sz w:val="24"/>
          <w:szCs w:val="24"/>
        </w:rPr>
      </w:pPr>
    </w:p>
    <w:p w:rsidR="0037009D" w:rsidRDefault="0037009D" w:rsidP="0037009D">
      <w:pPr>
        <w:rPr>
          <w:rFonts w:ascii="Arial" w:hAnsi="Arial" w:cs="Arial"/>
          <w:b/>
          <w:sz w:val="24"/>
          <w:szCs w:val="24"/>
        </w:rPr>
      </w:pPr>
    </w:p>
    <w:p w:rsidR="0037009D" w:rsidRDefault="0037009D" w:rsidP="0037009D">
      <w:pPr>
        <w:rPr>
          <w:rFonts w:ascii="Arial" w:hAnsi="Arial" w:cs="Arial"/>
          <w:sz w:val="24"/>
          <w:szCs w:val="24"/>
        </w:rPr>
      </w:pPr>
      <w:r>
        <w:rPr>
          <w:rFonts w:ascii="Arial" w:hAnsi="Arial" w:cs="Arial"/>
          <w:b/>
          <w:sz w:val="24"/>
          <w:szCs w:val="24"/>
        </w:rPr>
        <w:t>Debriefing your students after the auction:</w:t>
      </w:r>
      <w:r>
        <w:rPr>
          <w:rFonts w:ascii="Arial" w:hAnsi="Arial" w:cs="Arial"/>
          <w:sz w:val="24"/>
          <w:szCs w:val="24"/>
        </w:rPr>
        <w:t xml:space="preserve"> </w:t>
      </w:r>
    </w:p>
    <w:p w:rsidR="0037009D" w:rsidRDefault="0037009D" w:rsidP="0037009D">
      <w:pPr>
        <w:pStyle w:val="ListParagraph"/>
        <w:numPr>
          <w:ilvl w:val="0"/>
          <w:numId w:val="6"/>
        </w:numPr>
        <w:rPr>
          <w:rFonts w:ascii="Arial" w:hAnsi="Arial" w:cs="Arial"/>
          <w:sz w:val="24"/>
          <w:szCs w:val="24"/>
        </w:rPr>
      </w:pPr>
      <w:r w:rsidRPr="00E54CA5">
        <w:rPr>
          <w:rFonts w:ascii="Arial" w:hAnsi="Arial" w:cs="Arial"/>
          <w:sz w:val="24"/>
          <w:szCs w:val="24"/>
        </w:rPr>
        <w:t xml:space="preserve">Ask the class to repeat out loud the prices recorded for each successive round in sequential order. </w:t>
      </w:r>
    </w:p>
    <w:p w:rsidR="0037009D" w:rsidRDefault="0037009D" w:rsidP="0037009D">
      <w:pPr>
        <w:pStyle w:val="ListParagraph"/>
        <w:numPr>
          <w:ilvl w:val="0"/>
          <w:numId w:val="6"/>
        </w:numPr>
        <w:rPr>
          <w:rFonts w:ascii="Arial" w:hAnsi="Arial" w:cs="Arial"/>
          <w:sz w:val="24"/>
          <w:szCs w:val="24"/>
        </w:rPr>
      </w:pPr>
      <w:r w:rsidRPr="00E54CA5">
        <w:rPr>
          <w:rFonts w:ascii="Arial" w:hAnsi="Arial" w:cs="Arial"/>
          <w:sz w:val="24"/>
          <w:szCs w:val="24"/>
        </w:rPr>
        <w:t>To reinforce the idea that prices rose wen a fixed number of goods were auctioned, ask the class what happened to the price of candy bars from the first to the third auction? (It increased</w:t>
      </w:r>
      <w:r>
        <w:rPr>
          <w:rFonts w:ascii="Arial" w:hAnsi="Arial" w:cs="Arial"/>
          <w:sz w:val="24"/>
          <w:szCs w:val="24"/>
        </w:rPr>
        <w:t xml:space="preserve"> or decreased</w:t>
      </w:r>
      <w:r w:rsidRPr="00E54CA5">
        <w:rPr>
          <w:rFonts w:ascii="Arial" w:hAnsi="Arial" w:cs="Arial"/>
          <w:sz w:val="24"/>
          <w:szCs w:val="24"/>
        </w:rPr>
        <w:t xml:space="preserve">.) </w:t>
      </w:r>
    </w:p>
    <w:p w:rsidR="0037009D" w:rsidRPr="00E54CA5" w:rsidRDefault="0037009D" w:rsidP="0037009D">
      <w:pPr>
        <w:pStyle w:val="ListParagraph"/>
        <w:numPr>
          <w:ilvl w:val="0"/>
          <w:numId w:val="6"/>
        </w:numPr>
        <w:rPr>
          <w:rFonts w:ascii="Arial" w:hAnsi="Arial" w:cs="Arial"/>
          <w:sz w:val="24"/>
          <w:szCs w:val="24"/>
        </w:rPr>
      </w:pPr>
      <w:r w:rsidRPr="00E54CA5">
        <w:rPr>
          <w:rFonts w:ascii="Arial" w:hAnsi="Arial" w:cs="Arial"/>
          <w:sz w:val="24"/>
          <w:szCs w:val="24"/>
        </w:rPr>
        <w:t>What happened to the number of candy bars from the first to the third auction? (It decreased</w:t>
      </w:r>
      <w:r>
        <w:rPr>
          <w:rFonts w:ascii="Arial" w:hAnsi="Arial" w:cs="Arial"/>
          <w:sz w:val="24"/>
          <w:szCs w:val="24"/>
        </w:rPr>
        <w:t xml:space="preserve"> or increased</w:t>
      </w:r>
      <w:r w:rsidRPr="00E54CA5">
        <w:rPr>
          <w:rFonts w:ascii="Arial" w:hAnsi="Arial" w:cs="Arial"/>
          <w:sz w:val="24"/>
          <w:szCs w:val="24"/>
        </w:rPr>
        <w:t>.)</w:t>
      </w:r>
    </w:p>
    <w:p w:rsidR="0037009D" w:rsidRPr="00E54CA5" w:rsidRDefault="0037009D" w:rsidP="0037009D">
      <w:pPr>
        <w:rPr>
          <w:rFonts w:ascii="Arial" w:hAnsi="Arial" w:cs="Arial"/>
          <w:b/>
          <w:sz w:val="24"/>
          <w:szCs w:val="24"/>
        </w:rPr>
      </w:pPr>
      <w:r>
        <w:rPr>
          <w:rFonts w:ascii="Arial" w:hAnsi="Arial" w:cs="Arial"/>
          <w:sz w:val="24"/>
          <w:szCs w:val="24"/>
        </w:rPr>
        <w:t xml:space="preserve">Tell the class this is what happens in the economy when there aren’t enough goods and services available for spending: </w:t>
      </w:r>
      <w:r w:rsidRPr="00E54CA5">
        <w:rPr>
          <w:rFonts w:ascii="Arial" w:hAnsi="Arial" w:cs="Arial"/>
          <w:b/>
          <w:sz w:val="24"/>
          <w:szCs w:val="24"/>
        </w:rPr>
        <w:t xml:space="preserve">Prices increase for many purchases. </w:t>
      </w:r>
    </w:p>
    <w:p w:rsidR="0037009D" w:rsidRDefault="0037009D" w:rsidP="0037009D">
      <w:pPr>
        <w:rPr>
          <w:rFonts w:ascii="Arial" w:hAnsi="Arial" w:cs="Arial"/>
          <w:sz w:val="24"/>
          <w:szCs w:val="24"/>
        </w:rPr>
      </w:pPr>
      <w:r>
        <w:rPr>
          <w:rFonts w:ascii="Arial" w:hAnsi="Arial" w:cs="Arial"/>
          <w:sz w:val="24"/>
          <w:szCs w:val="24"/>
        </w:rPr>
        <w:t xml:space="preserve">Personalize the discussion by asking your students what they think the impact of inflation or a recession would be on their families. Are there some goods they would be less likely to buy? Emphasize that when prices go up and down all the time, rather than staying steady, it makes it hard for families to make good decisions about when to buy the things they need and want. </w:t>
      </w:r>
    </w:p>
    <w:p w:rsidR="0037009D" w:rsidRDefault="0037009D" w:rsidP="0037009D">
      <w:pPr>
        <w:rPr>
          <w:rFonts w:ascii="Arial" w:hAnsi="Arial" w:cs="Arial"/>
          <w:sz w:val="24"/>
          <w:szCs w:val="24"/>
        </w:rPr>
      </w:pPr>
      <w:r>
        <w:rPr>
          <w:rFonts w:ascii="Arial" w:hAnsi="Arial" w:cs="Arial"/>
          <w:sz w:val="24"/>
          <w:szCs w:val="24"/>
        </w:rPr>
        <w:t xml:space="preserve">**Too much spending in the economy leads to </w:t>
      </w:r>
      <w:r w:rsidRPr="00C2192F">
        <w:rPr>
          <w:rFonts w:ascii="Arial" w:hAnsi="Arial" w:cs="Arial"/>
          <w:b/>
          <w:sz w:val="24"/>
          <w:szCs w:val="24"/>
        </w:rPr>
        <w:t>Inflation</w:t>
      </w:r>
      <w:r>
        <w:rPr>
          <w:rFonts w:ascii="Arial" w:hAnsi="Arial" w:cs="Arial"/>
          <w:sz w:val="24"/>
          <w:szCs w:val="24"/>
        </w:rPr>
        <w:t xml:space="preserve">…too little spending leads to a </w:t>
      </w:r>
      <w:r w:rsidRPr="00C2192F">
        <w:rPr>
          <w:rFonts w:ascii="Arial" w:hAnsi="Arial" w:cs="Arial"/>
          <w:b/>
          <w:sz w:val="24"/>
          <w:szCs w:val="24"/>
        </w:rPr>
        <w:t>Recession</w:t>
      </w:r>
      <w:r>
        <w:rPr>
          <w:rFonts w:ascii="Arial" w:hAnsi="Arial" w:cs="Arial"/>
          <w:sz w:val="24"/>
          <w:szCs w:val="24"/>
        </w:rPr>
        <w:t xml:space="preserve">. </w:t>
      </w:r>
    </w:p>
    <w:p w:rsidR="0037009D" w:rsidRPr="00D226D9" w:rsidRDefault="0037009D" w:rsidP="0037009D">
      <w:pPr>
        <w:rPr>
          <w:rFonts w:ascii="Arial" w:hAnsi="Arial" w:cs="Arial"/>
          <w:b/>
          <w:sz w:val="24"/>
          <w:szCs w:val="24"/>
        </w:rPr>
      </w:pPr>
      <w:r w:rsidRPr="00D226D9">
        <w:rPr>
          <w:rFonts w:ascii="Arial" w:hAnsi="Arial" w:cs="Arial"/>
          <w:b/>
          <w:sz w:val="24"/>
          <w:szCs w:val="24"/>
        </w:rPr>
        <w:t>LEARNING EXTENSIONS</w:t>
      </w:r>
    </w:p>
    <w:p w:rsidR="0037009D" w:rsidRPr="00C2192F" w:rsidRDefault="0037009D" w:rsidP="0037009D">
      <w:pPr>
        <w:pStyle w:val="ListParagraph"/>
        <w:numPr>
          <w:ilvl w:val="0"/>
          <w:numId w:val="5"/>
        </w:numPr>
        <w:rPr>
          <w:rFonts w:ascii="Arial" w:hAnsi="Arial" w:cs="Arial"/>
          <w:b/>
          <w:sz w:val="24"/>
          <w:szCs w:val="24"/>
          <w:u w:val="single"/>
        </w:rPr>
      </w:pPr>
      <w:r w:rsidRPr="00C2192F">
        <w:rPr>
          <w:rFonts w:ascii="Arial" w:hAnsi="Arial" w:cs="Arial"/>
          <w:b/>
          <w:sz w:val="24"/>
          <w:szCs w:val="24"/>
        </w:rPr>
        <w:t>Price Hunter</w:t>
      </w:r>
    </w:p>
    <w:p w:rsidR="0037009D" w:rsidRDefault="0037009D" w:rsidP="0037009D">
      <w:pPr>
        <w:pStyle w:val="ListParagraph"/>
        <w:ind w:left="1080"/>
        <w:rPr>
          <w:rFonts w:ascii="Arial" w:hAnsi="Arial" w:cs="Arial"/>
          <w:i/>
          <w:sz w:val="24"/>
          <w:szCs w:val="24"/>
        </w:rPr>
      </w:pPr>
      <w:r w:rsidRPr="00C2192F">
        <w:rPr>
          <w:rFonts w:ascii="Arial" w:hAnsi="Arial" w:cs="Arial"/>
          <w:sz w:val="24"/>
          <w:szCs w:val="24"/>
        </w:rPr>
        <w:t>Track prices</w:t>
      </w:r>
      <w:r>
        <w:rPr>
          <w:rFonts w:ascii="Arial" w:hAnsi="Arial" w:cs="Arial"/>
          <w:sz w:val="24"/>
          <w:szCs w:val="24"/>
        </w:rPr>
        <w:t xml:space="preserve"> for specific brands of three items over a three-month period by cutting ads for these items from the newspaper and creating a wall graph with the ads to illustrate price fluctuations. Discuss the results, including why prices rose to declined, and the impact on each student’s spending habits. Point out </w:t>
      </w:r>
      <w:proofErr w:type="gramStart"/>
      <w:r>
        <w:rPr>
          <w:rFonts w:ascii="Arial" w:hAnsi="Arial" w:cs="Arial"/>
          <w:sz w:val="24"/>
          <w:szCs w:val="24"/>
        </w:rPr>
        <w:t>that prices</w:t>
      </w:r>
      <w:proofErr w:type="gramEnd"/>
      <w:r>
        <w:rPr>
          <w:rFonts w:ascii="Arial" w:hAnsi="Arial" w:cs="Arial"/>
          <w:sz w:val="24"/>
          <w:szCs w:val="24"/>
        </w:rPr>
        <w:t xml:space="preserve"> might have risen because the cost of the resources to make the product rose or because too much money was flowing in the economy, bidding up prices just like in </w:t>
      </w:r>
      <w:r w:rsidRPr="00C2192F">
        <w:rPr>
          <w:rFonts w:ascii="Arial" w:hAnsi="Arial" w:cs="Arial"/>
          <w:b/>
          <w:sz w:val="24"/>
          <w:szCs w:val="24"/>
        </w:rPr>
        <w:t>The Classroom Shopping Show</w:t>
      </w:r>
      <w:r>
        <w:rPr>
          <w:rFonts w:ascii="Arial" w:hAnsi="Arial" w:cs="Arial"/>
          <w:sz w:val="24"/>
          <w:szCs w:val="24"/>
        </w:rPr>
        <w:t xml:space="preserve">. </w:t>
      </w:r>
      <w:r w:rsidRPr="00C2192F">
        <w:rPr>
          <w:rFonts w:ascii="Arial" w:hAnsi="Arial" w:cs="Arial"/>
          <w:i/>
          <w:sz w:val="24"/>
          <w:szCs w:val="24"/>
        </w:rPr>
        <w:t>(Courtesy of the Federal Reserve Bank of New York)</w:t>
      </w:r>
    </w:p>
    <w:p w:rsidR="0037009D" w:rsidRDefault="0037009D" w:rsidP="0037009D">
      <w:pPr>
        <w:pStyle w:val="ListParagraph"/>
        <w:ind w:left="1080"/>
        <w:rPr>
          <w:rFonts w:ascii="Arial" w:hAnsi="Arial" w:cs="Arial"/>
          <w:sz w:val="24"/>
          <w:szCs w:val="24"/>
        </w:rPr>
      </w:pPr>
    </w:p>
    <w:p w:rsidR="0037009D" w:rsidRDefault="0037009D" w:rsidP="0037009D">
      <w:pPr>
        <w:pStyle w:val="ListParagraph"/>
        <w:numPr>
          <w:ilvl w:val="0"/>
          <w:numId w:val="5"/>
        </w:numPr>
        <w:rPr>
          <w:rFonts w:ascii="Arial" w:hAnsi="Arial" w:cs="Arial"/>
          <w:b/>
          <w:sz w:val="24"/>
          <w:szCs w:val="24"/>
        </w:rPr>
      </w:pPr>
      <w:r w:rsidRPr="00C2192F">
        <w:rPr>
          <w:rFonts w:ascii="Arial" w:hAnsi="Arial" w:cs="Arial"/>
          <w:b/>
          <w:sz w:val="24"/>
          <w:szCs w:val="24"/>
        </w:rPr>
        <w:t>Money Flows in Your Community</w:t>
      </w:r>
    </w:p>
    <w:p w:rsidR="0037009D" w:rsidRDefault="0037009D" w:rsidP="0037009D">
      <w:pPr>
        <w:pStyle w:val="ListParagraph"/>
        <w:ind w:left="1080"/>
        <w:rPr>
          <w:rFonts w:ascii="Arial" w:hAnsi="Arial" w:cs="Arial"/>
          <w:sz w:val="24"/>
          <w:szCs w:val="24"/>
        </w:rPr>
      </w:pPr>
      <w:r w:rsidRPr="00D226D9">
        <w:rPr>
          <w:rFonts w:ascii="Arial" w:hAnsi="Arial" w:cs="Arial"/>
          <w:sz w:val="24"/>
          <w:szCs w:val="24"/>
        </w:rPr>
        <w:t xml:space="preserve">To reinforce your students’ understanding of money flows in the economy, ask the students to interview business people in their community, such as a grocery store owner, banker, or business owner. The interview should focus on: the person’s specific job and skills required for the job; how he or she receives and spends money in the economy; and what is the impact of </w:t>
      </w:r>
      <w:r w:rsidRPr="00D226D9">
        <w:rPr>
          <w:rFonts w:ascii="Arial" w:hAnsi="Arial" w:cs="Arial"/>
          <w:b/>
          <w:sz w:val="24"/>
          <w:szCs w:val="24"/>
        </w:rPr>
        <w:t>inflation</w:t>
      </w:r>
      <w:r w:rsidRPr="00D226D9">
        <w:rPr>
          <w:rFonts w:ascii="Arial" w:hAnsi="Arial" w:cs="Arial"/>
          <w:sz w:val="24"/>
          <w:szCs w:val="24"/>
        </w:rPr>
        <w:t xml:space="preserve"> or </w:t>
      </w:r>
      <w:r w:rsidRPr="00D226D9">
        <w:rPr>
          <w:rFonts w:ascii="Arial" w:hAnsi="Arial" w:cs="Arial"/>
          <w:b/>
          <w:sz w:val="24"/>
          <w:szCs w:val="24"/>
        </w:rPr>
        <w:t xml:space="preserve">recession </w:t>
      </w:r>
      <w:r w:rsidRPr="00D226D9">
        <w:rPr>
          <w:rFonts w:ascii="Arial" w:hAnsi="Arial" w:cs="Arial"/>
          <w:sz w:val="24"/>
          <w:szCs w:val="24"/>
        </w:rPr>
        <w:t>on his or her work</w:t>
      </w:r>
      <w:r>
        <w:rPr>
          <w:rFonts w:ascii="Arial" w:hAnsi="Arial" w:cs="Arial"/>
          <w:sz w:val="24"/>
          <w:szCs w:val="24"/>
        </w:rPr>
        <w:t>.</w:t>
      </w:r>
    </w:p>
    <w:p w:rsidR="0037009D" w:rsidRDefault="0037009D" w:rsidP="0037009D">
      <w:pPr>
        <w:pStyle w:val="ListParagraph"/>
        <w:ind w:left="1080"/>
        <w:rPr>
          <w:rFonts w:ascii="Arial" w:hAnsi="Arial" w:cs="Arial"/>
          <w:sz w:val="24"/>
          <w:szCs w:val="24"/>
        </w:rPr>
      </w:pPr>
    </w:p>
    <w:p w:rsidR="0037009D" w:rsidRDefault="0037009D" w:rsidP="0037009D">
      <w:pPr>
        <w:pStyle w:val="ListParagraph"/>
        <w:ind w:left="1080"/>
        <w:rPr>
          <w:rFonts w:ascii="Arial" w:hAnsi="Arial" w:cs="Arial"/>
          <w:sz w:val="24"/>
          <w:szCs w:val="24"/>
        </w:rPr>
      </w:pPr>
    </w:p>
    <w:p w:rsidR="00AA39BD" w:rsidRPr="009937E6" w:rsidRDefault="00AA39BD" w:rsidP="00AA39BD">
      <w:pPr>
        <w:pStyle w:val="ListParagraph"/>
        <w:ind w:left="0"/>
        <w:contextualSpacing w:val="0"/>
        <w:jc w:val="center"/>
        <w:rPr>
          <w:rFonts w:ascii="Arial" w:hAnsi="Arial" w:cs="Arial"/>
          <w:b/>
          <w:sz w:val="36"/>
          <w:szCs w:val="36"/>
          <w:u w:val="single"/>
        </w:rPr>
      </w:pPr>
      <w:r w:rsidRPr="009937E6">
        <w:rPr>
          <w:rFonts w:ascii="Arial" w:hAnsi="Arial" w:cs="Arial"/>
          <w:b/>
          <w:sz w:val="36"/>
          <w:szCs w:val="36"/>
          <w:u w:val="single"/>
        </w:rPr>
        <w:t>Anna Decides How to Get Out of Debt</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A few months ago, Anna made a budget to help control her spending. She found that her expenses were more than her income. Anna’s goal for the year is to get out of debt. She must make many decisions to reach this goal.</w:t>
      </w:r>
    </w:p>
    <w:p w:rsidR="00AA39BD" w:rsidRPr="009937E6"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She must look at her choices, weigh the pros and cons of each, decide which plan to use, and then finally follow through with the plan. She realized that she needs all the information she can get to decide the best plan. She seeks the advice of family members who have some experience and appear to be financially secure and good money managers. She knows that she also may take out some library books on developing a spending plan. She also may seek the advice of a consumer credit-counseling service. </w:t>
      </w:r>
    </w:p>
    <w:p w:rsidR="00AA39BD" w:rsidRDefault="00AA39BD" w:rsidP="00AA39BD">
      <w:pPr>
        <w:pStyle w:val="ListParagraph"/>
        <w:ind w:left="0"/>
        <w:contextualSpacing w:val="0"/>
        <w:rPr>
          <w:rFonts w:ascii="Arial" w:hAnsi="Arial" w:cs="Arial"/>
          <w:b/>
          <w:sz w:val="24"/>
          <w:szCs w:val="24"/>
        </w:rPr>
      </w:pPr>
      <w:r w:rsidRPr="00127C3A">
        <w:rPr>
          <w:rFonts w:ascii="Arial" w:hAnsi="Arial" w:cs="Arial"/>
          <w:b/>
          <w:sz w:val="24"/>
          <w:szCs w:val="24"/>
        </w:rPr>
        <w:t>Control Spending</w:t>
      </w:r>
    </w:p>
    <w:p w:rsidR="00AA39BD" w:rsidRDefault="00AA39BD" w:rsidP="00AA39BD">
      <w:pPr>
        <w:pStyle w:val="ListParagraph"/>
        <w:ind w:left="0"/>
        <w:contextualSpacing w:val="0"/>
        <w:rPr>
          <w:rFonts w:ascii="Arial" w:hAnsi="Arial" w:cs="Arial"/>
          <w:sz w:val="24"/>
          <w:szCs w:val="24"/>
        </w:rPr>
      </w:pPr>
      <w:r>
        <w:rPr>
          <w:rFonts w:ascii="Arial" w:hAnsi="Arial" w:cs="Arial"/>
          <w:b/>
          <w:sz w:val="24"/>
          <w:szCs w:val="24"/>
        </w:rPr>
        <w:tab/>
      </w:r>
      <w:r>
        <w:rPr>
          <w:rFonts w:ascii="Arial" w:hAnsi="Arial" w:cs="Arial"/>
          <w:sz w:val="24"/>
          <w:szCs w:val="24"/>
        </w:rPr>
        <w:t>To help control her spending, Anna can…</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Name two ways Anna can cut down on spending.</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590F215F" wp14:editId="34801D64">
                <wp:simplePos x="0" y="0"/>
                <wp:positionH relativeFrom="column">
                  <wp:posOffset>1143000</wp:posOffset>
                </wp:positionH>
                <wp:positionV relativeFrom="paragraph">
                  <wp:posOffset>178435</wp:posOffset>
                </wp:positionV>
                <wp:extent cx="4695825" cy="1"/>
                <wp:effectExtent l="0" t="0" r="9525" b="19050"/>
                <wp:wrapNone/>
                <wp:docPr id="59" name="Straight Connector 59"/>
                <wp:cNvGraphicFramePr/>
                <a:graphic xmlns:a="http://schemas.openxmlformats.org/drawingml/2006/main">
                  <a:graphicData uri="http://schemas.microsoft.com/office/word/2010/wordprocessingShape">
                    <wps:wsp>
                      <wps:cNvCnPr/>
                      <wps:spPr>
                        <a:xfrm flipV="1">
                          <a:off x="0" y="0"/>
                          <a:ext cx="469582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9" o:spid="_x0000_s1026" style="position:absolute;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4.05pt" to="45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x5AEAALUDAAAOAAAAZHJzL2Uyb0RvYy54bWysU8tu2zAQvBfoPxC817KNOogFyznYSC99&#10;GEja+4YPiQBf4LKW/fddUoqRtreiOhDcXe5wZzjaPVycZWeV0ATf8dViyZnyIkjj+45/f378cM8Z&#10;ZvASbPCq41eF/GH//t1ujK1ahyFYqRIjEI/tGDs+5BzbpkExKAe4CFF5KuqQHGQKU9/IBCOhO9us&#10;l8u7ZgxJxhSEQqTscSryfcXXWon8TWtUmdmO02y5rqmuL2Vt9jto+wRxMGIeA/5hCgfG06U3qCNk&#10;YD+T+QvKGZECBp0XIrgmaG2EqhyIzWr5B5unAaKqXEgcjDeZ8P/Biq/nU2JGdnyz5cyDozd6yglM&#10;P2R2CN6TgiExKpJSY8SWGg7+lOYI4ykV2hedHNPWxB9kgioEUWOXqvP1prO6ZCYo+fFuu7lfbzgT&#10;VFsV5GaCKFAxYf6kgmNl03FrfJEAWjh/xjwdfT1S0j48GmspD631bOz4dlORgcykLWS6xEWih77n&#10;DGxPLhU5VUQM1sjSXZrxigeb2BnIKOQvGcZnGpczC5ipQBzqNzUOINV0dLuh9OQihPwlyCm9Wr7m&#10;idkEXUn+dmWhcQQcppZamrWwvoykqn9n1kX7Se2yewnyWh+hKRF5o6LPPi7mexvT/u3ftv8FAAD/&#10;/wMAUEsDBBQABgAIAAAAIQCyxB2c3AAAAAkBAAAPAAAAZHJzL2Rvd25yZXYueG1sTI9BS8QwEIXv&#10;gv8hjODNTVpR2tp0WUS9CIJr9Zw2Y1tsJqXJduu/d8SDe3xvHm++V25XN4oF5zB40pBsFAik1tuB&#10;Og312+NVBiJEQ9aMnlDDNwbYVudnpSmsP9IrLvvYCS6hUBgNfYxTIWVoe3QmbPyExLdPPzsTWc6d&#10;tLM5crkbZarUrXRmIP7Qmwnve2y/9genYffx/HD9sjTOjzbv6nfravWUan15se7uQERc438YfvEZ&#10;HSpmavyBbBAj60zxlqghzRIQHMiT/AZE82fIqpSnC6ofAAAA//8DAFBLAQItABQABgAIAAAAIQC2&#10;gziS/gAAAOEBAAATAAAAAAAAAAAAAAAAAAAAAABbQ29udGVudF9UeXBlc10ueG1sUEsBAi0AFAAG&#10;AAgAAAAhADj9If/WAAAAlAEAAAsAAAAAAAAAAAAAAAAALwEAAF9yZWxzLy5yZWxzUEsBAi0AFAAG&#10;AAgAAAAhAP59OzHkAQAAtQMAAA4AAAAAAAAAAAAAAAAALgIAAGRycy9lMm9Eb2MueG1sUEsBAi0A&#10;FAAGAAgAAAAhALLEHZzcAAAACQEAAA8AAAAAAAAAAAAAAAAAPgQAAGRycy9kb3ducmV2LnhtbFBL&#10;BQYAAAAABAAEAPMAAABHBQAAAAA=&#10;"/>
            </w:pict>
          </mc:Fallback>
        </mc:AlternateContent>
      </w:r>
      <w:r>
        <w:rPr>
          <w:rFonts w:ascii="Arial" w:hAnsi="Arial" w:cs="Arial"/>
          <w:sz w:val="24"/>
          <w:szCs w:val="24"/>
        </w:rPr>
        <w:tab/>
        <w:t xml:space="preserve">1. </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4016" behindDoc="0" locked="0" layoutInCell="1" allowOverlap="1" wp14:anchorId="31F4640A" wp14:editId="07AE9DE4">
                <wp:simplePos x="0" y="0"/>
                <wp:positionH relativeFrom="column">
                  <wp:posOffset>1143000</wp:posOffset>
                </wp:positionH>
                <wp:positionV relativeFrom="paragraph">
                  <wp:posOffset>164465</wp:posOffset>
                </wp:positionV>
                <wp:extent cx="4695825" cy="0"/>
                <wp:effectExtent l="0" t="0" r="9525" b="19050"/>
                <wp:wrapNone/>
                <wp:docPr id="60" name="Straight Connector 60"/>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0"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95pt" to="45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08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TPB4cvdFzTmD6&#10;IbN98J4UDIlRkZQaI7bUsPfHdI0wHlOhfdbJMW1N/EEmqEIQNXauOl/uOqtzZoKSH9eb1cNyxZm4&#10;1ZoJokDFhPmTCo6VTcet8UUCaOH0GTNdS0dvR0rahydjbX1G69nY8c2qIgOZSVvIdImLRA99zxnY&#10;nlwqcqqIGKyRpbvg4AX3NrETkFHIXzKMLzQuZxYwU4E41G9qHECq6ehmRenJRQj5S5BTejG/5Wnc&#10;CbpO/tuVhcYBcJhaaqkgUYf1ZSRV/XtlXbSf1C671yAv9RGaEpE3atvVx8V8b2Pav/3bdr8AAAD/&#10;/wMAUEsDBBQABgAIAAAAIQBqgkhh3AAAAAkBAAAPAAAAZHJzL2Rvd25yZXYueG1sTI9BS8QwEIXv&#10;gv8hjODNTbaysq1Nl0XUiyC4Vs9pM7bFZFKabLf+e0c86PG9ebz5XrlbvBMzTnEIpGG9UiCQ2mAH&#10;6jTUrw9XWxAxGbLGBUINXxhhV52flaaw4UQvOB9SJ7iEYmE09CmNhZSx7dGbuAojEt8+wuRNYjl1&#10;0k7mxOXeyUypG+nNQPyhNyPe9dh+Ho5ew/796f76eW58cDbv6jfra/WYaX15sexvQSRc0l8YfvAZ&#10;HSpmasKRbBSO9VbxlqQh2+QgOJCv8w2I5teQVSn/L6i+AQAA//8DAFBLAQItABQABgAIAAAAIQC2&#10;gziS/gAAAOEBAAATAAAAAAAAAAAAAAAAAAAAAABbQ29udGVudF9UeXBlc10ueG1sUEsBAi0AFAAG&#10;AAgAAAAhADj9If/WAAAAlAEAAAsAAAAAAAAAAAAAAAAALwEAAF9yZWxzLy5yZWxzUEsBAi0AFAAG&#10;AAgAAAAhAHbRDTzkAQAAtQMAAA4AAAAAAAAAAAAAAAAALgIAAGRycy9lMm9Eb2MueG1sUEsBAi0A&#10;FAAGAAgAAAAhAGqCSGHcAAAACQEAAA8AAAAAAAAAAAAAAAAAPgQAAGRycy9kb3ducmV2LnhtbFBL&#10;BQYAAAAABAAEAPMAAABHBQAAAAA=&#10;"/>
            </w:pict>
          </mc:Fallback>
        </mc:AlternateContent>
      </w:r>
      <w:r>
        <w:rPr>
          <w:rFonts w:ascii="Arial" w:hAnsi="Arial" w:cs="Arial"/>
          <w:sz w:val="24"/>
          <w:szCs w:val="24"/>
        </w:rPr>
        <w:tab/>
        <w:t>2.</w:t>
      </w:r>
      <w:r w:rsidRPr="009937E6">
        <w:rPr>
          <w:rFonts w:ascii="Arial" w:hAnsi="Arial" w:cs="Arial"/>
          <w:noProof/>
          <w:sz w:val="24"/>
          <w:szCs w:val="24"/>
        </w:rPr>
        <w:t xml:space="preserve"> </w:t>
      </w:r>
    </w:p>
    <w:p w:rsidR="00AA39BD" w:rsidRDefault="00AA39BD" w:rsidP="00AA39BD">
      <w:pPr>
        <w:pStyle w:val="ListParagraph"/>
        <w:ind w:left="0"/>
        <w:contextualSpacing w:val="0"/>
        <w:rPr>
          <w:rFonts w:ascii="Arial" w:hAnsi="Arial" w:cs="Arial"/>
          <w:b/>
          <w:sz w:val="24"/>
          <w:szCs w:val="24"/>
        </w:rPr>
      </w:pPr>
      <w:r w:rsidRPr="00127C3A">
        <w:rPr>
          <w:rFonts w:ascii="Arial" w:hAnsi="Arial" w:cs="Arial"/>
          <w:b/>
          <w:sz w:val="24"/>
          <w:szCs w:val="24"/>
        </w:rPr>
        <w:t>Increase income</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Name two ways Anna might try to increase her income.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50EBE787" wp14:editId="051E0CA0">
                <wp:simplePos x="0" y="0"/>
                <wp:positionH relativeFrom="column">
                  <wp:posOffset>1143000</wp:posOffset>
                </wp:positionH>
                <wp:positionV relativeFrom="paragraph">
                  <wp:posOffset>187960</wp:posOffset>
                </wp:positionV>
                <wp:extent cx="4695825" cy="0"/>
                <wp:effectExtent l="0" t="0" r="9525" b="19050"/>
                <wp:wrapNone/>
                <wp:docPr id="61" name="Straight Connector 61"/>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1" o:spid="_x0000_s1026" style="position:absolute;flip: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4.8pt" to="459.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0X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8vOPPg6I2ecwLT&#10;D5ntg/ekYEiMiqTUGLGlhr0/pmuE8ZgK7bNOjmlr4g8yQRWCqLFz1fly11mdMxOU/LjerB6WK87E&#10;rdZMEAUqJsyfVHCsbDpujS8SQAunz5jpWjp6O1LSPjwZa+szWs/Gjm9WFRnITNpCpktcJHroe87A&#10;9uRSkVNFxGCNLN0FBy+4t4mdgIxC/pJhfKFxObOAmQrEoX5T4wBSTUc3K0pPLkLIX4Kc0ov5LU/j&#10;TtB18t+uLDQOgMPUUksFiTqsLyOp6t8r66L9pHbZvQZ5qY/QlIi8UduuPi7mexvT/u3ftvsFAAD/&#10;/wMAUEsDBBQABgAIAAAAIQDJQARv3AAAAAkBAAAPAAAAZHJzL2Rvd25yZXYueG1sTI9BS8QwEIXv&#10;gv8hjODNTbbisq1Nl0XUiyC4Vs9pM7bFZFKabLf+e0c86PG9ebz5XrlbvBMzTnEIpGG9UiCQ2mAH&#10;6jTUrw9XWxAxGbLGBUINXxhhV52flaaw4UQvOB9SJ7iEYmE09CmNhZSx7dGbuAojEt8+wuRNYjl1&#10;0k7mxOXeyUypjfRmIP7QmxHvemw/D0evYf/+dH/9PDc+OJt39Zv1tXrMtL68WPa3IBIu6S8MP/iM&#10;DhUzNeFINgrHeqt4S9KQ5RsQHMjX+Q2I5teQVSn/L6i+AQAA//8DAFBLAQItABQABgAIAAAAIQC2&#10;gziS/gAAAOEBAAATAAAAAAAAAAAAAAAAAAAAAABbQ29udGVudF9UeXBlc10ueG1sUEsBAi0AFAAG&#10;AAgAAAAhADj9If/WAAAAlAEAAAsAAAAAAAAAAAAAAAAALwEAAF9yZWxzLy5yZWxzUEsBAi0AFAAG&#10;AAgAAAAhALuD3RfkAQAAtQMAAA4AAAAAAAAAAAAAAAAALgIAAGRycy9lMm9Eb2MueG1sUEsBAi0A&#10;FAAGAAgAAAAhAMlABG/cAAAACQEAAA8AAAAAAAAAAAAAAAAAPgQAAGRycy9kb3ducmV2LnhtbFBL&#10;BQYAAAAABAAEAPMAAABHBQAAAAA=&#10;"/>
            </w:pict>
          </mc:Fallback>
        </mc:AlternateContent>
      </w:r>
      <w:r>
        <w:rPr>
          <w:rFonts w:ascii="Arial" w:hAnsi="Arial" w:cs="Arial"/>
          <w:sz w:val="24"/>
          <w:szCs w:val="24"/>
        </w:rPr>
        <w:tab/>
        <w:t>1.</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5040" behindDoc="0" locked="0" layoutInCell="1" allowOverlap="1" wp14:anchorId="6CD6FCC9" wp14:editId="0EACA0BC">
                <wp:simplePos x="0" y="0"/>
                <wp:positionH relativeFrom="column">
                  <wp:posOffset>1143000</wp:posOffset>
                </wp:positionH>
                <wp:positionV relativeFrom="paragraph">
                  <wp:posOffset>183515</wp:posOffset>
                </wp:positionV>
                <wp:extent cx="4695825" cy="0"/>
                <wp:effectExtent l="0" t="0" r="9525" b="19050"/>
                <wp:wrapNone/>
                <wp:docPr id="62" name="Straight Connector 62"/>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2" o:spid="_x0000_s1026" style="position:absolute;flip: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4.45pt" to="459.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1r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8vOfPg6I2ecwLT&#10;D5ntg/ekYEiMiqTUGLGlhr0/pmuE8ZgK7bNOjmlr4g8yQRWCqLFz1fly11mdMxOU/LjerB6WK87E&#10;rdZMEAUqJsyfVHCsbDpujS8SQAunz5jpWjp6O1LSPjwZa+szWs/Gjm9WFRnITNpCpktcJHroe87A&#10;9uRSkVNFxGCNLN0FBy+4t4mdgIxC/pJhfKFxObOAmQrEoX5T4wBSTUc3K0pPLkLIX4Kc0ov5LU/j&#10;TtB18t+uLDQOgMPUUksFiTqsLyOp6t8r66L9pHbZvQZ5qY/QlIi8UduuPi7mexvT/u3ftvsFAAD/&#10;/wMAUEsDBBQABgAIAAAAIQAZaBzl3AAAAAkBAAAPAAAAZHJzL2Rvd25yZXYueG1sTI/BTsMwEETv&#10;SPyDtUjcqN0gUBLiVBUCLkhIlMDZibdJ1HgdxW4a/p5FHOhxZkezb4rN4gYx4xR6TxrWKwUCqfG2&#10;p1ZD9fF8k4II0ZA1gyfU8I0BNuXlRWFy60/0jvMutoJLKORGQxfjmEsZmg6dCSs/IvFt7ydnIsup&#10;lXYyJy53g0yUupfO9MQfOjPiY4fNYXd0GrZfr0+3b3Pt/GCztvq0rlIvidbXV8v2AUTEJf6H4Ref&#10;0aFkptofyQYxsE4Vb4kakjQDwYFsnd2BqP8MWRbyfEH5AwAA//8DAFBLAQItABQABgAIAAAAIQC2&#10;gziS/gAAAOEBAAATAAAAAAAAAAAAAAAAAAAAAABbQ29udGVudF9UeXBlc10ueG1sUEsBAi0AFAAG&#10;AAgAAAAhADj9If/WAAAAlAEAAAsAAAAAAAAAAAAAAAAALwEAAF9yZWxzLy5yZWxzUEsBAi0AFAAG&#10;AAgAAAAhAOx0rWvkAQAAtQMAAA4AAAAAAAAAAAAAAAAALgIAAGRycy9lMm9Eb2MueG1sUEsBAi0A&#10;FAAGAAgAAAAhABloHOXcAAAACQEAAA8AAAAAAAAAAAAAAAAAPgQAAGRycy9kb3ducmV2LnhtbFBL&#10;BQYAAAAABAAEAPMAAABHBQAAAAA=&#10;"/>
            </w:pict>
          </mc:Fallback>
        </mc:AlternateContent>
      </w:r>
      <w:r>
        <w:rPr>
          <w:rFonts w:ascii="Arial" w:hAnsi="Arial" w:cs="Arial"/>
          <w:sz w:val="24"/>
          <w:szCs w:val="24"/>
        </w:rPr>
        <w:tab/>
        <w:t>2.</w:t>
      </w:r>
    </w:p>
    <w:p w:rsidR="00AA39BD" w:rsidRPr="00096E08" w:rsidRDefault="00AA39BD" w:rsidP="00AA39BD">
      <w:pPr>
        <w:pStyle w:val="ListParagraph"/>
        <w:ind w:left="0"/>
        <w:contextualSpacing w:val="0"/>
        <w:rPr>
          <w:rFonts w:ascii="Arial" w:hAnsi="Arial" w:cs="Arial"/>
          <w:sz w:val="24"/>
          <w:szCs w:val="24"/>
        </w:rPr>
      </w:pPr>
      <w:r>
        <w:rPr>
          <w:rFonts w:ascii="Arial" w:hAnsi="Arial" w:cs="Arial"/>
          <w:sz w:val="24"/>
          <w:szCs w:val="24"/>
        </w:rPr>
        <w:t>As hard as Anna tries, she cannot increase her income to meet her expenses. Anna must make some other choices. Some of these choices will have good and bad results.</w:t>
      </w:r>
      <w:r w:rsidRPr="00096E08">
        <w:rPr>
          <w:rFonts w:ascii="Arial" w:hAnsi="Arial" w:cs="Arial"/>
          <w:noProof/>
          <w:sz w:val="24"/>
          <w:szCs w:val="24"/>
        </w:rPr>
        <w:t xml:space="preserve"> </w:t>
      </w:r>
    </w:p>
    <w:p w:rsidR="00AA39BD" w:rsidRDefault="00AA39BD" w:rsidP="00AA39BD">
      <w:pPr>
        <w:pStyle w:val="ListParagraph"/>
        <w:ind w:left="0"/>
        <w:contextualSpacing w:val="0"/>
        <w:rPr>
          <w:rFonts w:ascii="Arial" w:hAnsi="Arial" w:cs="Arial"/>
          <w:b/>
          <w:sz w:val="24"/>
          <w:szCs w:val="24"/>
        </w:rPr>
      </w:pPr>
      <w:r w:rsidRPr="00127C3A">
        <w:rPr>
          <w:rFonts w:ascii="Arial" w:hAnsi="Arial" w:cs="Arial"/>
          <w:b/>
          <w:sz w:val="24"/>
          <w:szCs w:val="24"/>
        </w:rPr>
        <w:t>Stop Making Creditor Payments</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good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7088" behindDoc="0" locked="0" layoutInCell="1" allowOverlap="1" wp14:anchorId="0F9F0D90" wp14:editId="63D808CE">
                <wp:simplePos x="0" y="0"/>
                <wp:positionH relativeFrom="column">
                  <wp:posOffset>933450</wp:posOffset>
                </wp:positionH>
                <wp:positionV relativeFrom="paragraph">
                  <wp:posOffset>180975</wp:posOffset>
                </wp:positionV>
                <wp:extent cx="4695825" cy="0"/>
                <wp:effectExtent l="0" t="0" r="9525" b="19050"/>
                <wp:wrapNone/>
                <wp:docPr id="63" name="Straight Connector 63"/>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3" o:spid="_x0000_s1026" style="position:absolute;flip:y;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25pt" to="443.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1A5QEAALUDAAAOAAAAZHJzL2Uyb0RvYy54bWysU8tu2zAQvBfoPxC817Ld2ogFyznYSC99&#10;BEja+4YPiQBf4LKW/fddUraRpreiOhDcXe5wZzja3p+cZUeV0ATf8cVszpnyIkjj+47/eH74cMcZ&#10;ZvASbPCq42eF/H73/t12jK1ahiFYqRIjEI/tGDs+5BzbpkExKAc4C1F5KuqQHGQKU9/IBCOhO9ss&#10;5/N1M4YkYwpCIVL2MBX5ruJrrUT+rjWqzGzHabZc11TXl7I2uy20fYI4GHEZA/5hCgfG06U3qANk&#10;YL+S+QvKGZECBp1nIrgmaG2EqhyIzWL+hs3TAFFVLiQOxptM+P9gxbfjY2JGdnz9kTMPjt7oKScw&#10;/ZDZPnhPCobEqEhKjRFbatj7x3SJMD6mQvukk2PamviTTFCFIGrsVHU+33RWp8wEJT+tN6u75Yoz&#10;ca01E0SBignzZxUcK5uOW+OLBNDC8QtmupaOXo+UtA8Pxtr6jNazseObVUUGMpO2kOkSF4ke+p4z&#10;sD25VORUETFYI0t3wcEz7m1iRyCjkL9kGJ9pXM4sYKYCcajf1DiAVNPRzYrSk4sQ8tcgp/Rifs3T&#10;uBN0nfyPKwuNA+AwtdRSQaIO68tIqvr3wrpoP6lddi9BnusjNCUib9S2i4+L+V7HtH/9t+1+AwAA&#10;//8DAFBLAwQUAAYACAAAACEAgxjBBd0AAAAJAQAADwAAAGRycy9kb3ducmV2LnhtbEyPQU/DMAyF&#10;70j8h8iTdmPpCoxSmk4TGlyQkBiFc9qYtiJxqibryr/HiAPc/Oyn5+8V29lZMeEYek8K1qsEBFLj&#10;TU+tgur14SIDEaImo60nVPCFAbbl+Vmhc+NP9ILTIbaCQyjkWkEX45BLGZoOnQ4rPyDx7cOPTkeW&#10;YyvNqE8c7qxMk2Qjne6JP3R6wPsOm8/D0SnYvT/tL5+n2nlrbtvqzbgqeUyVWi7m3R2IiHP8M8MP&#10;PqNDyUy1P5IJwrK+uuEuUUGaXYNgQ5ZteKh/F7Is5P8G5TcAAAD//wMAUEsBAi0AFAAGAAgAAAAh&#10;ALaDOJL+AAAA4QEAABMAAAAAAAAAAAAAAAAAAAAAAFtDb250ZW50X1R5cGVzXS54bWxQSwECLQAU&#10;AAYACAAAACEAOP0h/9YAAACUAQAACwAAAAAAAAAAAAAAAAAvAQAAX3JlbHMvLnJlbHNQSwECLQAU&#10;AAYACAAAACEAISZ9QOUBAAC1AwAADgAAAAAAAAAAAAAAAAAuAgAAZHJzL2Uyb0RvYy54bWxQSwEC&#10;LQAUAAYACAAAACEAgxjBBd0AAAAJAQAADwAAAAAAAAAAAAAAAAA/BAAAZHJzL2Rvd25yZXYueG1s&#10;UEsFBgAAAAAEAAQA8wAAAEkFAAAAAA==&#10;"/>
            </w:pict>
          </mc:Fallback>
        </mc:AlternateContent>
      </w:r>
      <w:r>
        <w:rPr>
          <w:rFonts w:ascii="Arial" w:hAnsi="Arial" w:cs="Arial"/>
          <w:sz w:val="24"/>
          <w:szCs w:val="24"/>
        </w:rPr>
        <w:tab/>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 xml:space="preserve">This move would be </w:t>
      </w:r>
      <w:r w:rsidRPr="00127C3A">
        <w:rPr>
          <w:rFonts w:ascii="Arial" w:hAnsi="Arial" w:cs="Arial"/>
          <w:i/>
          <w:sz w:val="24"/>
          <w:szCs w:val="24"/>
        </w:rPr>
        <w:t>bad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8112" behindDoc="0" locked="0" layoutInCell="1" allowOverlap="1" wp14:anchorId="71D6A937" wp14:editId="53268FC7">
                <wp:simplePos x="0" y="0"/>
                <wp:positionH relativeFrom="column">
                  <wp:posOffset>933450</wp:posOffset>
                </wp:positionH>
                <wp:positionV relativeFrom="paragraph">
                  <wp:posOffset>200025</wp:posOffset>
                </wp:positionV>
                <wp:extent cx="4695825" cy="0"/>
                <wp:effectExtent l="0" t="0" r="9525" b="19050"/>
                <wp:wrapNone/>
                <wp:docPr id="64" name="Straight Connector 64"/>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4" o:spid="_x0000_s1026" style="position:absolute;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5.75pt" to="44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yT5QEAALUDAAAOAAAAZHJzL2Uyb0RvYy54bWysU8tu2zAQvBfoPxC817KN2EgEyznYSC99&#10;GEjS+4YPiQBf4LKW/fddUraRtreiOhDcXe5wZzjaPJ6cZUeV0ATf8cVszpnyIkjj+46/vjx9uucM&#10;M3gJNnjV8bNC/rj9+GEzxlYtwxCsVIkRiMd2jB0fco5t06AYlAOchag8FXVIDjKFqW9kgpHQnW2W&#10;8/m6GUOSMQWhECm7n4p8W/G1ViJ/1xpVZrbjNFuua6rrW1mb7QbaPkEcjLiMAf8whQPj6dIb1B4y&#10;sJ/J/AXljEgBg84zEVwTtDZCVQ7EZjH/g83zAFFVLiQOxptM+P9gxbfjITEjO76+48yDozd6zglM&#10;P2S2C96TgiExKpJSY8SWGnb+kC4RxkMqtE86OaatiT/IBFUIosZOVefzTWd1ykxQ8m79sLpfrjgT&#10;11ozQRSomDB/VsGxsum4Nb5IAC0cv2Cma+no9UhJ+/BkrK3PaD0bO/6wqshAZtIWMl3iItFD33MG&#10;tieXipwqIgZrZOkuOHjGnU3sCGQU8pcM4wuNy5kFzFQgDvWbGgeQajr6sKL05CKE/DXIKb2YX/M0&#10;7gRdJ//tykJjDzhMLbVUkKjD+jKSqv69sC7aT2qX3VuQ5/oITYnIG7Xt4uNivvcx7d//bdtfAAAA&#10;//8DAFBLAwQUAAYACAAAACEAajF5s90AAAAJAQAADwAAAGRycy9kb3ducmV2LnhtbEyPQU/DMAyF&#10;75P2HyJP4ral22CU0nSaEHBBQmIUzmlj2orEqZqsK/8eIw5w87Ofnr+X7ydnxYhD6DwpWK8SEEi1&#10;Nx01CsrXh2UKIkRNRltPqOALA+yL+SzXmfFnesHxGBvBIRQyraCNsc+kDHWLToeV75H49uEHpyPL&#10;oZFm0GcOd1ZukmQnne6IP7S6x7sW68/jySk4vD/db5/HynlrbpryzbgyedwodbGYDrcgIk7xzww/&#10;+IwOBTNV/kQmCMv68pq7RAXb9RUINqTpjofqdyGLXP5vUHwDAAD//wMAUEsBAi0AFAAGAAgAAAAh&#10;ALaDOJL+AAAA4QEAABMAAAAAAAAAAAAAAAAAAAAAAFtDb250ZW50X1R5cGVzXS54bWxQSwECLQAU&#10;AAYACAAAACEAOP0h/9YAAACUAQAACwAAAAAAAAAAAAAAAAAvAQAAX3JlbHMvLnJlbHNQSwECLQAU&#10;AAYACAAAACEAQppMk+UBAAC1AwAADgAAAAAAAAAAAAAAAAAuAgAAZHJzL2Uyb0RvYy54bWxQSwEC&#10;LQAUAAYACAAAACEAajF5s90AAAAJAQAADwAAAAAAAAAAAAAAAAA/BAAAZHJzL2Rvd25yZXYueG1s&#10;UEsFBgAAAAAEAAQA8wAAAEkFAAAAAA==&#10;"/>
            </w:pict>
          </mc:Fallback>
        </mc:AlternateContent>
      </w:r>
    </w:p>
    <w:p w:rsidR="00AA39BD" w:rsidRDefault="00AA39BD" w:rsidP="00AA39BD">
      <w:pPr>
        <w:pStyle w:val="ListParagraph"/>
        <w:ind w:left="0"/>
        <w:contextualSpacing w:val="0"/>
        <w:rPr>
          <w:rFonts w:ascii="Arial" w:hAnsi="Arial" w:cs="Arial"/>
          <w:b/>
          <w:sz w:val="24"/>
          <w:szCs w:val="24"/>
        </w:rPr>
      </w:pPr>
    </w:p>
    <w:p w:rsidR="00AA39BD" w:rsidRDefault="00AA39BD" w:rsidP="00AA39BD">
      <w:pPr>
        <w:pStyle w:val="ListParagraph"/>
        <w:ind w:left="0"/>
        <w:contextualSpacing w:val="0"/>
        <w:rPr>
          <w:rFonts w:ascii="Arial" w:hAnsi="Arial" w:cs="Arial"/>
          <w:b/>
          <w:sz w:val="24"/>
          <w:szCs w:val="24"/>
        </w:rPr>
      </w:pPr>
    </w:p>
    <w:p w:rsidR="00AA39BD" w:rsidRDefault="00AA39BD" w:rsidP="00AA39BD">
      <w:pPr>
        <w:pStyle w:val="ListParagraph"/>
        <w:ind w:left="0"/>
        <w:contextualSpacing w:val="0"/>
        <w:rPr>
          <w:rFonts w:ascii="Arial" w:hAnsi="Arial" w:cs="Arial"/>
          <w:b/>
          <w:sz w:val="24"/>
          <w:szCs w:val="24"/>
        </w:rPr>
      </w:pPr>
      <w:r w:rsidRPr="00127C3A">
        <w:rPr>
          <w:rFonts w:ascii="Arial" w:hAnsi="Arial" w:cs="Arial"/>
          <w:b/>
          <w:sz w:val="24"/>
          <w:szCs w:val="24"/>
        </w:rPr>
        <w:t>Consolidation Loan</w:t>
      </w:r>
    </w:p>
    <w:p w:rsidR="00AA39BD" w:rsidRDefault="00AA39BD" w:rsidP="00AA39BD">
      <w:pPr>
        <w:pStyle w:val="ListParagraph"/>
        <w:ind w:left="0"/>
        <w:contextualSpacing w:val="0"/>
        <w:rPr>
          <w:rFonts w:ascii="Arial" w:hAnsi="Arial" w:cs="Arial"/>
          <w:sz w:val="24"/>
          <w:szCs w:val="24"/>
        </w:rPr>
      </w:pPr>
      <w:r>
        <w:rPr>
          <w:rFonts w:ascii="Arial" w:hAnsi="Arial" w:cs="Arial"/>
          <w:b/>
          <w:sz w:val="24"/>
          <w:szCs w:val="24"/>
        </w:rPr>
        <w:tab/>
      </w:r>
      <w:r>
        <w:rPr>
          <w:rFonts w:ascii="Arial" w:hAnsi="Arial" w:cs="Arial"/>
          <w:sz w:val="24"/>
          <w:szCs w:val="24"/>
        </w:rPr>
        <w:t xml:space="preserve">Anna can get one big loan to cover all her other loans. This is called a consolidation loan. </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good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9136" behindDoc="0" locked="0" layoutInCell="1" allowOverlap="1" wp14:anchorId="0966953F" wp14:editId="3F783E18">
                <wp:simplePos x="0" y="0"/>
                <wp:positionH relativeFrom="column">
                  <wp:posOffset>952500</wp:posOffset>
                </wp:positionH>
                <wp:positionV relativeFrom="paragraph">
                  <wp:posOffset>189865</wp:posOffset>
                </wp:positionV>
                <wp:extent cx="4695825" cy="0"/>
                <wp:effectExtent l="0" t="0" r="9525" b="19050"/>
                <wp:wrapNone/>
                <wp:docPr id="65" name="Straight Connector 65"/>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5" o:spid="_x0000_s1026" style="position:absolute;flip: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4.95pt" to="44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y45AEAALUDAAAOAAAAZHJzL2Uyb0RvYy54bWysU8uOGjEQvEfKP1i+hwEU0DJi2ANoc8kD&#10;aTe59/oxY8kvuR0G/j5tD6BNcosyB8vudld3lWu2j2dn2UklNMF3fDGbc6a8CNL4vuPfX54+PHCG&#10;GbwEG7zq+EUhf9y9f7cdY6uWYQhWqsQIxGM7xo4POce2aVAMygHOQlSekjokB5mOqW9kgpHQnW2W&#10;8/m6GUOSMQWhECl6mJJ8V/G1ViJ/0xpVZrbjNFuua6rra1mb3RbaPkEcjLiOAf8whQPjqekd6gAZ&#10;2M9k/oJyRqSAQeeZCK4JWhuhKgdis5j/weZ5gKgqFxIH410m/H+w4uvpmJiRHV+vOPPg6I2ecwLT&#10;D5ntg/ekYEiMkqTUGLGlgr0/pusJ4zEV2medHNPWxB9kgioEUWPnqvPlrrM6ZyYo+HG9WT0sqZ+4&#10;5ZoJokDFhPmTCo6VTcet8UUCaOH0GTO1pau3KyXsw5Oxtj6j9Wzs+GZVkYHMpC1kauIi0UPfcwa2&#10;J5eKnCoiBmtkqS44eMG9TewEZBTylwzjC43LmQXMlCAO9ZsKB5BqurpZUXhyEUL+EuQUXsxvcRp3&#10;gq6T/9ay0DgADlNJTRUkqrC+jKSqf6+si/aT2mX3GuSlPkJTTuSNWnb1cTHf2zPt3/5tu18AAAD/&#10;/wMAUEsDBBQABgAIAAAAIQBKmADi3AAAAAkBAAAPAAAAZHJzL2Rvd25yZXYueG1sTI/BTsMwEETv&#10;SPyDtUjcqE1QURLiVBUCLkhIlMDZibdJ1HgdxW4a/p5FHOhxZkezb4rN4gYx4xR6TxpuVwoEUuNt&#10;T62G6uP5JgURoiFrBk+o4RsDbMrLi8Lk1p/oHeddbAWXUMiNhi7GMZcyNB06E1Z+ROLb3k/ORJZT&#10;K+1kTlzuBpkodS+d6Yk/dGbExw6bw+7oNGy/Xp/u3uba+cFmbfVpXaVeEq2vr5btA4iIS/wPwy8+&#10;o0PJTLU/kg1iYL1WvCVqSLIMBAfSNFuDqP8MWRbyfEH5AwAA//8DAFBLAQItABQABgAIAAAAIQC2&#10;gziS/gAAAOEBAAATAAAAAAAAAAAAAAAAAAAAAABbQ29udGVudF9UeXBlc10ueG1sUEsBAi0AFAAG&#10;AAgAAAAhADj9If/WAAAAlAEAAAsAAAAAAAAAAAAAAAAALwEAAF9yZWxzLy5yZWxzUEsBAi0AFAAG&#10;AAgAAAAhAI/InLjkAQAAtQMAAA4AAAAAAAAAAAAAAAAALgIAAGRycy9lMm9Eb2MueG1sUEsBAi0A&#10;FAAGAAgAAAAhAEqYAOLcAAAACQEAAA8AAAAAAAAAAAAAAAAAPgQAAGRycy9kb3ducmV2LnhtbFBL&#10;BQYAAAAABAAEAPMAAABHBQAAAAA=&#10;"/>
            </w:pict>
          </mc:Fallback>
        </mc:AlternateConten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bad</w:t>
      </w:r>
      <w:r>
        <w:rPr>
          <w:rFonts w:ascii="Arial" w:hAnsi="Arial" w:cs="Arial"/>
          <w:sz w:val="24"/>
          <w:szCs w:val="24"/>
        </w:rPr>
        <w:t xml:space="preserve"> because…</w:t>
      </w:r>
    </w:p>
    <w:p w:rsidR="00AA39BD" w:rsidRPr="006D4B00"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160" behindDoc="0" locked="0" layoutInCell="1" allowOverlap="1" wp14:anchorId="02F2FF01" wp14:editId="3F2D8C80">
                <wp:simplePos x="0" y="0"/>
                <wp:positionH relativeFrom="column">
                  <wp:posOffset>1000125</wp:posOffset>
                </wp:positionH>
                <wp:positionV relativeFrom="paragraph">
                  <wp:posOffset>208915</wp:posOffset>
                </wp:positionV>
                <wp:extent cx="4695825" cy="0"/>
                <wp:effectExtent l="0" t="0" r="9525" b="19050"/>
                <wp:wrapNone/>
                <wp:docPr id="66" name="Straight Connector 66"/>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6" o:spid="_x0000_s1026" style="position:absolute;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16.45pt" to="4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E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vOfPg6I2ecwLT&#10;D5ntg/ekYEiMiqTUGLGlhr0/pmuE8ZgK7bNOjmlr4g8yQRWCqLFz1fly11mdMxOU/LjerB6WK87E&#10;rdZMEAUqJsyfVHCsbDpujS8SQAunz5jpWjp6O1LSPjwZa+szWs/Gjm9WFRnITNpCpktcJHroe87A&#10;9uRSkVNFxGCNLN0FBy+4t4mdgIxC/pJhfKFxObOAmQrEoX5T4wBSTUc3K0pPLkLIX4Kc0ov5LU/j&#10;TtB18t+uLDQOgMPUUksFiTqsLyOp6t8r66L9pHbZvQZ5qY/QlIi8UduuPi7mexvT/u3ftvsFAAD/&#10;/wMAUEsDBBQABgAIAAAAIQBarLZ+3QAAAAkBAAAPAAAAZHJzL2Rvd25yZXYueG1sTI/BTsMwEETv&#10;SPyDtUjcqEOq0ibEqSoEXCohUQJnJ16SCHsdxW4a/p6tOMBxZp9mZ4rt7KyYcAy9JwW3iwQEUuNN&#10;T62C6u3pZgMiRE1GW0+o4BsDbMvLi0Lnxp/oFadDbAWHUMi1gi7GIZcyNB06HRZ+QOLbpx+djizH&#10;VppRnzjcWZkmyZ10uif+0OkBHzpsvg5Hp2D3sX9cvky189ZkbfVuXJU8p0pdX827exAR5/gHw7k+&#10;V4eSO9X+SCYIy3q1XjGqYJlmIBjYZGseV/8asizk/wXlDwAAAP//AwBQSwECLQAUAAYACAAAACEA&#10;toM4kv4AAADhAQAAEwAAAAAAAAAAAAAAAAAAAAAAW0NvbnRlbnRfVHlwZXNdLnhtbFBLAQItABQA&#10;BgAIAAAAIQA4/SH/1gAAAJQBAAALAAAAAAAAAAAAAAAAAC8BAABfcmVscy8ucmVsc1BLAQItABQA&#10;BgAIAAAAIQDYP+zE5AEAALUDAAAOAAAAAAAAAAAAAAAAAC4CAABkcnMvZTJvRG9jLnhtbFBLAQIt&#10;ABQABgAIAAAAIQBarLZ+3QAAAAkBAAAPAAAAAAAAAAAAAAAAAD4EAABkcnMvZG93bnJldi54bWxQ&#10;SwUGAAAAAAQABADzAAAASAUAAAAA&#10;"/>
            </w:pict>
          </mc:Fallback>
        </mc:AlternateContent>
      </w:r>
    </w:p>
    <w:p w:rsidR="00AA39BD" w:rsidRDefault="00AA39BD" w:rsidP="00AA39BD">
      <w:pPr>
        <w:pStyle w:val="ListParagraph"/>
        <w:ind w:left="0"/>
        <w:contextualSpacing w:val="0"/>
        <w:rPr>
          <w:rFonts w:ascii="Arial" w:hAnsi="Arial" w:cs="Arial"/>
          <w:b/>
          <w:sz w:val="24"/>
          <w:szCs w:val="24"/>
        </w:rPr>
      </w:pPr>
      <w:r w:rsidRPr="00127C3A">
        <w:rPr>
          <w:rFonts w:ascii="Arial" w:hAnsi="Arial" w:cs="Arial"/>
          <w:b/>
          <w:sz w:val="24"/>
          <w:szCs w:val="24"/>
        </w:rPr>
        <w:t>Make Payment Arrangement with Creditors</w:t>
      </w:r>
    </w:p>
    <w:p w:rsidR="00AA39BD" w:rsidRDefault="00AA39BD" w:rsidP="00AA39BD">
      <w:pPr>
        <w:pStyle w:val="ListParagraph"/>
        <w:ind w:left="0"/>
        <w:contextualSpacing w:val="0"/>
        <w:rPr>
          <w:rFonts w:ascii="Arial" w:hAnsi="Arial" w:cs="Arial"/>
          <w:sz w:val="24"/>
          <w:szCs w:val="24"/>
        </w:rPr>
      </w:pPr>
      <w:r>
        <w:rPr>
          <w:rFonts w:ascii="Arial" w:hAnsi="Arial" w:cs="Arial"/>
          <w:b/>
          <w:sz w:val="24"/>
          <w:szCs w:val="24"/>
        </w:rPr>
        <w:tab/>
      </w:r>
      <w:r>
        <w:rPr>
          <w:rFonts w:ascii="Arial" w:hAnsi="Arial" w:cs="Arial"/>
          <w:sz w:val="24"/>
          <w:szCs w:val="24"/>
        </w:rPr>
        <w:t>Anna can talk with people she owes money about changing the payments.</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good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2208" behindDoc="0" locked="0" layoutInCell="1" allowOverlap="1" wp14:anchorId="5173DAC0" wp14:editId="649BD6D5">
                <wp:simplePos x="0" y="0"/>
                <wp:positionH relativeFrom="column">
                  <wp:posOffset>952500</wp:posOffset>
                </wp:positionH>
                <wp:positionV relativeFrom="paragraph">
                  <wp:posOffset>180340</wp:posOffset>
                </wp:positionV>
                <wp:extent cx="4695825" cy="0"/>
                <wp:effectExtent l="0" t="0" r="9525" b="19050"/>
                <wp:wrapNone/>
                <wp:docPr id="67" name="Straight Connector 67"/>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 o:spid="_x0000_s1026" style="position:absolute;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4.2pt" to="444.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zv5QEAALUDAAAOAAAAZHJzL2Uyb0RvYy54bWysU8tu2zAQvBfoPxC817KN2o0FyznYSC99&#10;GEja+4YPiQBf4LKW/fddUo6RpreiOhDcXe5wZzja3p+dZSeV0ATf8cVszpnyIkjj+47/eHr4cMcZ&#10;ZvASbPCq4xeF/H73/t12jK1ahiFYqRIjEI/tGDs+5BzbpkExKAc4C1F5KuqQHGQKU9/IBCOhO9ss&#10;5/N1M4YkYwpCIVL2MBX5ruJrrUT+rjWqzGzHabZc11TX57I2uy20fYI4GHEdA/5hCgfG06U3qANk&#10;YL+S+QvKGZECBp1nIrgmaG2EqhyIzWL+hs3jAFFVLiQOxptM+P9gxbfTMTEjO77+xJkHR2/0mBOY&#10;fshsH7wnBUNiVCSlxogtNez9MV0jjMdUaJ91ckxbE3+SCaoQRI2dq86Xm87qnJmg5Mf1ZnW3XHEm&#10;XmrNBFGgYsL8WQXHyqbj1vgiAbRw+oKZrqWjL0dK2ocHY219RuvZ2PHNqiIDmUlbyHSJi0QPfc8Z&#10;2J5cKnKqiBiskaW74OAF9zaxE5BRyF8yjE80LmcWMFOBONRvahxAqunoZkXpyUUI+WuQU3oxf8nT&#10;uBN0nfyPKwuNA+AwtdRSQaIO68tIqvr3yrpoP6ldds9BXuojNCUib9S2q4+L+V7HtH/9t+1+AwAA&#10;//8DAFBLAwQUAAYACAAAACEAABk87dwAAAAJAQAADwAAAGRycy9kb3ducmV2LnhtbEyPQUvEMBCF&#10;74L/IYzgzU2srnRr02UR9SIIrtVz2oxtMZmUJtut/94RD3p8bx5vvlduF+/EjFMcAmm4XCkQSG2w&#10;A3Ua6teHixxETIascYFQwxdG2FanJ6UpbDjSC8771AkuoVgYDX1KYyFlbHv0Jq7CiMS3jzB5k1hO&#10;nbSTOXK5dzJT6kZ6MxB/6M2Idz22n/uD17B7f7q/ep4bH5zddPWb9bV6zLQ+P1t2tyASLukvDD/4&#10;jA4VMzXhQDYKx3qteEvSkOXXIDiQ55s1iObXkFUp/y+ovgEAAP//AwBQSwECLQAUAAYACAAAACEA&#10;toM4kv4AAADhAQAAEwAAAAAAAAAAAAAAAAAAAAAAW0NvbnRlbnRfVHlwZXNdLnhtbFBLAQItABQA&#10;BgAIAAAAIQA4/SH/1gAAAJQBAAALAAAAAAAAAAAAAAAAAC8BAABfcmVscy8ucmVsc1BLAQItABQA&#10;BgAIAAAAIQAVbTzv5QEAALUDAAAOAAAAAAAAAAAAAAAAAC4CAABkcnMvZTJvRG9jLnhtbFBLAQIt&#10;ABQABgAIAAAAIQAAGTzt3AAAAAkBAAAPAAAAAAAAAAAAAAAAAD8EAABkcnMvZG93bnJldi54bWxQ&#10;SwUGAAAAAAQABADzAAAASAUAAAAA&#10;"/>
            </w:pict>
          </mc:Fallback>
        </mc:AlternateConten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bad</w:t>
      </w:r>
      <w:r>
        <w:rPr>
          <w:rFonts w:ascii="Arial" w:hAnsi="Arial" w:cs="Arial"/>
          <w:sz w:val="24"/>
          <w:szCs w:val="24"/>
        </w:rPr>
        <w:t xml:space="preserve"> because…</w:t>
      </w:r>
    </w:p>
    <w:p w:rsidR="00AA39BD" w:rsidRPr="006D4B00"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1184" behindDoc="0" locked="0" layoutInCell="1" allowOverlap="1" wp14:anchorId="498D9679" wp14:editId="57D28BC7">
                <wp:simplePos x="0" y="0"/>
                <wp:positionH relativeFrom="column">
                  <wp:posOffset>952500</wp:posOffset>
                </wp:positionH>
                <wp:positionV relativeFrom="paragraph">
                  <wp:posOffset>209550</wp:posOffset>
                </wp:positionV>
                <wp:extent cx="4695825" cy="0"/>
                <wp:effectExtent l="0" t="0" r="9525" b="19050"/>
                <wp:wrapNone/>
                <wp:docPr id="68" name="Straight Connector 68"/>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8" o:spid="_x0000_s1026" style="position:absolute;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6.5pt" to="444.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65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TS3lw9EbPOYHp&#10;h8z2wXtSMCRGRVJqjNhSw94f0zXCeEyF9lknx7Q18QeZoApB1Ni56ny566zOmQlKflxvVg/LFWfi&#10;VmsmiAIVE+ZPKjhWNh23xhcJoIXTZ8x0LR29HSlpH56MtfUZrWdjxzerigxkJm0h0yUuEj30PWdg&#10;e3KpyKkiYrBGlu6Cgxfc28ROQEYhf8kwvtC4nFnATAXiUL+pcQCppqObFaUnFyHkL0FO6cX8lqdx&#10;J+g6+W9XFhoHwGFqqaWCRB3Wl5FU9e+VddF+UrvsXoO81EdoSkTeqG1XHxfzvY1p//Zv2/0CAAD/&#10;/wMAUEsDBBQABgAIAAAAIQBvO+Oa3AAAAAkBAAAPAAAAZHJzL2Rvd25yZXYueG1sTI9BS8QwEIXv&#10;gv8hjODNTdyy0q1Nl0XUiyC4Vs9pM7bFZFKabLf+e0c86Gl4M4833yt3i3dixikOgTRcrxQIpDbY&#10;gToN9evDVQ4iJkPWuECo4Qsj7Krzs9IUNpzoBedD6gSHUCyMhj6lsZAytj16E1dhROLbR5i8SSyn&#10;TtrJnDjcO7lW6kZ6MxB/6M2Idz22n4ej17B/f7rPnufGB2e3Xf1mfa0e11pfXiz7WxAJl/Rnhh98&#10;RoeKmZpwJBuFY71R3CVpyDKebMjz7QZE87uQVSn/N6i+AQAA//8DAFBLAQItABQABgAIAAAAIQC2&#10;gziS/gAAAOEBAAATAAAAAAAAAAAAAAAAAAAAAABbQ29udGVudF9UeXBlc10ueG1sUEsBAi0AFAAG&#10;AAgAAAAhADj9If/WAAAAlAEAAAsAAAAAAAAAAAAAAAAALwEAAF9yZWxzLy5yZWxzUEsBAi0AFAAG&#10;AAgAAAAhAF9B/rnkAQAAtQMAAA4AAAAAAAAAAAAAAAAALgIAAGRycy9lMm9Eb2MueG1sUEsBAi0A&#10;FAAGAAgAAAAhAG8745rcAAAACQEAAA8AAAAAAAAAAAAAAAAAPgQAAGRycy9kb3ducmV2LnhtbFBL&#10;BQYAAAAABAAEAPMAAABHBQAAAAA=&#10;"/>
            </w:pict>
          </mc:Fallback>
        </mc:AlternateContent>
      </w:r>
    </w:p>
    <w:p w:rsidR="00AA39BD" w:rsidRDefault="00AA39BD" w:rsidP="00AA39BD">
      <w:pPr>
        <w:pStyle w:val="ListParagraph"/>
        <w:ind w:left="0"/>
        <w:contextualSpacing w:val="0"/>
        <w:rPr>
          <w:rFonts w:ascii="Arial" w:hAnsi="Arial" w:cs="Arial"/>
          <w:sz w:val="24"/>
          <w:szCs w:val="24"/>
        </w:rPr>
      </w:pPr>
      <w:r w:rsidRPr="00127C3A">
        <w:rPr>
          <w:rFonts w:ascii="Arial" w:hAnsi="Arial" w:cs="Arial"/>
          <w:b/>
          <w:sz w:val="24"/>
          <w:szCs w:val="24"/>
        </w:rPr>
        <w:t>Get Credit Counseling</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Anna can get credit counseling. Credit-counseling groups help a person work out a debt repayment plan or even suggest some other actions to take.</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The move would be </w:t>
      </w:r>
      <w:r w:rsidRPr="00127C3A">
        <w:rPr>
          <w:rFonts w:ascii="Arial" w:hAnsi="Arial" w:cs="Arial"/>
          <w:i/>
          <w:sz w:val="24"/>
          <w:szCs w:val="24"/>
        </w:rPr>
        <w:t>good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3232" behindDoc="0" locked="0" layoutInCell="1" allowOverlap="1" wp14:anchorId="434939BE" wp14:editId="6B390FCD">
                <wp:simplePos x="0" y="0"/>
                <wp:positionH relativeFrom="column">
                  <wp:posOffset>952500</wp:posOffset>
                </wp:positionH>
                <wp:positionV relativeFrom="paragraph">
                  <wp:posOffset>198755</wp:posOffset>
                </wp:positionV>
                <wp:extent cx="4695825" cy="0"/>
                <wp:effectExtent l="0" t="0" r="9525" b="19050"/>
                <wp:wrapNone/>
                <wp:docPr id="69" name="Straight Connector 69"/>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9" o:spid="_x0000_s1026" style="position:absolute;flip: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5.65pt" to="444.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6S5AEAALU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9vOPPg6I2ecwLT&#10;D5ntg/ekYEiMiqTUGLGlhr0/pmuE8ZgK7bNOjmlr4g8yQRWCqLFz1fly11mdMxOU/LjerB6WK87E&#10;rdZMEAUqJsyfVHCsbDpujS8SQAunz5jpWjp6O1LSPjwZa+szWs/Gjm9WFRnITNpCpktcJHroe87A&#10;9uRSkVNFxGCNLN0FBy+4t4mdgIxC/pJhfKFxObOAmQrEoX5T4wBSTUc3K0pPLkLIX4Kc0ov5LU/j&#10;TtB18t+uLDQOgMPUUksFiTqsLyOp6t8r66L9pHbZvQZ5qY/QlIi8UduuPi7mexvT/u3ftvsFAAD/&#10;/wMAUEsDBBQABgAIAAAAIQDLmApN3QAAAAkBAAAPAAAAZHJzL2Rvd25yZXYueG1sTI/BTsMwEETv&#10;SPyDtUjcqN1GRWmIU1UIuCAhUQJnJ94mUeN1FLtp+HsWcaDHmR3Nvsm3s+vFhGPoPGlYLhQIpNrb&#10;jhoN5cfzXQoiREPW9J5QwzcG2BbXV7nJrD/TO0772AguoZAZDW2MQyZlqFt0Jiz8gMS3gx+diSzH&#10;RtrRnLnc9XKl1L10piP+0JoBH1usj/uT07D7en1K3qbK+d5umvLTulK9rLS+vZl3DyAizvE/DL/4&#10;jA4FM1X+RDaInvVa8ZaoIVkmIDiQpps1iOrPkEUuLxcUPwAAAP//AwBQSwECLQAUAAYACAAAACEA&#10;toM4kv4AAADhAQAAEwAAAAAAAAAAAAAAAAAAAAAAW0NvbnRlbnRfVHlwZXNdLnhtbFBLAQItABQA&#10;BgAIAAAAIQA4/SH/1gAAAJQBAAALAAAAAAAAAAAAAAAAAC8BAABfcmVscy8ucmVsc1BLAQItABQA&#10;BgAIAAAAIQCSEy6S5AEAALUDAAAOAAAAAAAAAAAAAAAAAC4CAABkcnMvZTJvRG9jLnhtbFBLAQIt&#10;ABQABgAIAAAAIQDLmApN3QAAAAkBAAAPAAAAAAAAAAAAAAAAAD4EAABkcnMvZG93bnJldi54bWxQ&#10;SwUGAAAAAAQABADzAAAASAUAAAAA&#10;"/>
            </w:pict>
          </mc:Fallback>
        </mc:AlternateConten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127C3A">
        <w:rPr>
          <w:rFonts w:ascii="Arial" w:hAnsi="Arial" w:cs="Arial"/>
          <w:i/>
          <w:sz w:val="24"/>
          <w:szCs w:val="24"/>
        </w:rPr>
        <w:t xml:space="preserve">bad </w:t>
      </w:r>
      <w:r>
        <w:rPr>
          <w:rFonts w:ascii="Arial" w:hAnsi="Arial" w:cs="Arial"/>
          <w:sz w:val="24"/>
          <w:szCs w:val="24"/>
        </w:rPr>
        <w:t>because…</w:t>
      </w:r>
    </w:p>
    <w:p w:rsidR="00AA39BD" w:rsidRPr="006D4B00"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4256" behindDoc="0" locked="0" layoutInCell="1" allowOverlap="1" wp14:anchorId="07202D41" wp14:editId="7874BACD">
                <wp:simplePos x="0" y="0"/>
                <wp:positionH relativeFrom="column">
                  <wp:posOffset>952500</wp:posOffset>
                </wp:positionH>
                <wp:positionV relativeFrom="paragraph">
                  <wp:posOffset>184785</wp:posOffset>
                </wp:positionV>
                <wp:extent cx="4695825" cy="0"/>
                <wp:effectExtent l="0" t="0" r="9525" b="19050"/>
                <wp:wrapNone/>
                <wp:docPr id="70" name="Straight Connector 70"/>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0" o:spid="_x0000_s1026" style="position:absolute;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4.55pt" to="444.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Z5QEAALUDAAAOAAAAZHJzL2Uyb0RvYy54bWysU8tu2zAQvBfoPxC817KNOo0FyznYSC99&#10;GEja+4YPiQBf4LKW/fddUraRpreiOhDcXe5wZzjaPJycZUeV0ATf8cVszpnyIkjj+47/eH78cM8Z&#10;ZvASbPCq42eF/GH7/t1mjK1ahiFYqRIjEI/tGDs+5BzbpkExKAc4C1F5KuqQHGQKU9/IBCOhO9ss&#10;5/O7ZgxJxhSEQqTsfirybcXXWon8XWtUmdmO02y5rqmuL2Vtthto+wRxMOIyBvzDFA6Mp0tvUHvI&#10;wH4l8xeUMyIFDDrPRHBN0NoIVTkQm8X8DZunAaKqXEgcjDeZ8P/Bim/HQ2JGdvwTyePB0Rs95QSm&#10;HzLbBe9JwZAYFUmpMWJLDTt/SJcI4yEV2iedHNPWxJ9kgioEUWOnqvP5prM6ZSYo+fFuvbpfrjgT&#10;11ozQRSomDB/VsGxsum4Nb5IAC0cv2Cma+no9UhJ+/BorK3PaD0bO75eVWQgM2kLmS5xkeih7zkD&#10;25NLRU4VEYM1snQXHDzjziZ2BDIK+UuG8ZnG5cwCZioQh/pNjQNINR1dryg9uQghfw1ySi/m1zyN&#10;O0HXyf+4stDYAw5TSy0VJOqwvoykqn8vrIv2k9pl9xLkuT5CUyLyRm27+LiY73VM+9d/2/Y3AAAA&#10;//8DAFBLAwQUAAYACAAAACEA4TQBm9wAAAAJAQAADwAAAGRycy9kb3ducmV2LnhtbEyPwU7DMBBE&#10;70j8g7VI3KjdoKIkjVNVCLggIVECZyfeJhHxOordNPw9izjAcWZHs2+K3eIGMeMUek8a1isFAqnx&#10;tqdWQ/X2eJOCCNGQNYMn1PCFAXbl5UVhcuvP9IrzIbaCSyjkRkMX45hLGZoOnQkrPyLx7egnZyLL&#10;qZV2Mmcud4NMlLqTzvTEHzoz4n2Hzefh5DTsP54fbl/m2vnBZm31bl2lnhKtr6+W/RZExCX+heEH&#10;n9GhZKban8gGMbDeKN4SNSTZGgQH0jTbgKh/DVkW8v+C8hsAAP//AwBQSwECLQAUAAYACAAAACEA&#10;toM4kv4AAADhAQAAEwAAAAAAAAAAAAAAAAAAAAAAW0NvbnRlbnRfVHlwZXNdLnhtbFBLAQItABQA&#10;BgAIAAAAIQA4/SH/1gAAAJQBAAALAAAAAAAAAAAAAAAAAC8BAABfcmVscy8ucmVsc1BLAQItABQA&#10;BgAIAAAAIQApv/PZ5QEAALUDAAAOAAAAAAAAAAAAAAAAAC4CAABkcnMvZTJvRG9jLnhtbFBLAQIt&#10;ABQABgAIAAAAIQDhNAGb3AAAAAkBAAAPAAAAAAAAAAAAAAAAAD8EAABkcnMvZG93bnJldi54bWxQ&#10;SwUGAAAAAAQABADzAAAASAUAAAAA&#10;"/>
            </w:pict>
          </mc:Fallback>
        </mc:AlternateConten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 xml:space="preserve">Before using a credit-counseling service, Anna should know who is doing the counseling, what the costs are, and how the program works. </w:t>
      </w:r>
    </w:p>
    <w:p w:rsidR="00AA39BD" w:rsidRDefault="00AA39BD" w:rsidP="00AA39BD">
      <w:pPr>
        <w:pStyle w:val="ListParagraph"/>
        <w:ind w:left="0"/>
        <w:contextualSpacing w:val="0"/>
        <w:rPr>
          <w:rFonts w:ascii="Arial" w:hAnsi="Arial" w:cs="Arial"/>
          <w:b/>
          <w:sz w:val="24"/>
          <w:szCs w:val="24"/>
        </w:rPr>
      </w:pPr>
      <w:r w:rsidRPr="008405D0">
        <w:rPr>
          <w:rFonts w:ascii="Arial" w:hAnsi="Arial" w:cs="Arial"/>
          <w:b/>
          <w:sz w:val="24"/>
          <w:szCs w:val="24"/>
        </w:rPr>
        <w:t>Take Legal Action</w:t>
      </w:r>
    </w:p>
    <w:p w:rsidR="00AA39BD" w:rsidRDefault="00AA39BD" w:rsidP="00AA39BD">
      <w:pPr>
        <w:pStyle w:val="ListParagraph"/>
        <w:ind w:left="0"/>
        <w:contextualSpacing w:val="0"/>
        <w:rPr>
          <w:rFonts w:ascii="Arial" w:hAnsi="Arial" w:cs="Arial"/>
          <w:sz w:val="24"/>
          <w:szCs w:val="24"/>
        </w:rPr>
      </w:pPr>
      <w:r>
        <w:rPr>
          <w:rFonts w:ascii="Arial" w:hAnsi="Arial" w:cs="Arial"/>
          <w:b/>
          <w:sz w:val="24"/>
          <w:szCs w:val="24"/>
        </w:rPr>
        <w:tab/>
      </w:r>
      <w:r>
        <w:rPr>
          <w:rFonts w:ascii="Arial" w:hAnsi="Arial" w:cs="Arial"/>
          <w:sz w:val="24"/>
          <w:szCs w:val="24"/>
        </w:rPr>
        <w:t>Anna may have to consider filing for bankruptcy.</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 xml:space="preserve">This move would be </w:t>
      </w:r>
      <w:r w:rsidRPr="008405D0">
        <w:rPr>
          <w:rFonts w:ascii="Arial" w:hAnsi="Arial" w:cs="Arial"/>
          <w:i/>
          <w:sz w:val="24"/>
          <w:szCs w:val="24"/>
        </w:rPr>
        <w:t>good</w:t>
      </w:r>
      <w:r>
        <w:rPr>
          <w:rFonts w:ascii="Arial" w:hAnsi="Arial" w:cs="Arial"/>
          <w:sz w:val="24"/>
          <w:szCs w:val="24"/>
        </w:rPr>
        <w:t xml:space="preserve"> because…</w:t>
      </w:r>
    </w:p>
    <w:p w:rsidR="00852CE0"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14:anchorId="312F4069" wp14:editId="7CC6D23C">
                <wp:simplePos x="0" y="0"/>
                <wp:positionH relativeFrom="column">
                  <wp:posOffset>952500</wp:posOffset>
                </wp:positionH>
                <wp:positionV relativeFrom="paragraph">
                  <wp:posOffset>193040</wp:posOffset>
                </wp:positionV>
                <wp:extent cx="4695825" cy="0"/>
                <wp:effectExtent l="0" t="0" r="9525" b="19050"/>
                <wp:wrapNone/>
                <wp:docPr id="71" name="Straight Connector 71"/>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1" o:spid="_x0000_s1026" style="position:absolute;flip:y;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5.2pt" to="44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Py5QEAALUDAAAOAAAAZHJzL2Uyb0RvYy54bWysU8tu2zAQvBfoPxC817KNOo0FyznYSC99&#10;GEja+4YPiQBf4LKW/fddUraRpreiOhDcXe5wZzjaPJycZUeV0ATf8cVszpnyIkjj+47/eH78cM8Z&#10;ZvASbPCq42eF/GH7/t1mjK1ahiFYqRIjEI/tGDs+5BzbpkExKAc4C1F5KuqQHGQKU9/IBCOhO9ss&#10;5/O7ZgxJxhSEQqTsfirybcXXWon8XWtUmdmO02y5rqmuL2Vtthto+wRxMOIyBvzDFA6Mp0tvUHvI&#10;wH4l8xeUMyIFDDrPRHBN0NoIVTkQm8X8DZunAaKqXEgcjDeZ8P/Bim/HQ2JGdvzTgjMPjt7oKScw&#10;/ZDZLnhPCobEqEhKjRFbatj5Q7pEGA+p0D7p5Ji2Jv4kE1QhiBo7VZ3PN53VKTNByY9369X9csWZ&#10;uNaaCaJAxYT5swqOlU3HrfFFAmjh+AUzXUtHr0dK2odHY219RuvZ2PH1qiIDmUlbyHSJi0QPfc8Z&#10;2J5cKnKqiBiskaW74OAZdzaxI5BRyF8yjM80LmcWMFOBONRvahxAqunoekXpyUUI+WuQU3oxv+Zp&#10;3Am6Tv7HlYXGHnCYWmqpIFGH9WUkVf17YV20n9Quu5cgz/URmhKRN2rbxcfFfK9j2r/+27a/AQAA&#10;//8DAFBLAwQUAAYACAAAACEAsBwTvtwAAAAJAQAADwAAAGRycy9kb3ducmV2LnhtbEyPwU7DMBBE&#10;70j8g7VI3KhNS1Ea4lQVAi5ISC2BsxMvSYS9jmI3DX/PIg5wnNnR7JtiO3snJhxjH0jD9UKBQGqC&#10;7anVUL0+XmUgYjJkjQuEGr4wwrY8PytMbsOJ9jgdUiu4hGJuNHQpDbmUsenQm7gIAxLfPsLoTWI5&#10;ttKO5sTl3smlUrfSm574Q2cGvO+w+TwcvYbd+/PD6mWqfXB201Zv1lfqaan15cW8uwORcE5/YfjB&#10;Z3QomakOR7JRONZrxVuShpW6AcGBLNusQdS/hiwL+X9B+Q0AAP//AwBQSwECLQAUAAYACAAAACEA&#10;toM4kv4AAADhAQAAEwAAAAAAAAAAAAAAAAAAAAAAW0NvbnRlbnRfVHlwZXNdLnhtbFBLAQItABQA&#10;BgAIAAAAIQA4/SH/1gAAAJQBAAALAAAAAAAAAAAAAAAAAC8BAABfcmVscy8ucmVsc1BLAQItABQA&#10;BgAIAAAAIQDk7SPy5QEAALUDAAAOAAAAAAAAAAAAAAAAAC4CAABkcnMvZTJvRG9jLnhtbFBLAQIt&#10;ABQABgAIAAAAIQCwHBO+3AAAAAkBAAAPAAAAAAAAAAAAAAAAAD8EAABkcnMvZG93bnJldi54bWxQ&#10;SwUGAAAAAAQABADzAAAASAUAAAAA&#10;"/>
            </w:pict>
          </mc:Fallback>
        </mc:AlternateContent>
      </w:r>
    </w:p>
    <w:p w:rsidR="00B972D8" w:rsidRDefault="00B972D8" w:rsidP="00AA39BD">
      <w:pPr>
        <w:pStyle w:val="ListParagraph"/>
        <w:ind w:left="0"/>
        <w:contextualSpacing w:val="0"/>
        <w:rPr>
          <w:rFonts w:ascii="Arial" w:hAnsi="Arial" w:cs="Arial"/>
          <w:sz w:val="24"/>
          <w:szCs w:val="24"/>
        </w:rPr>
      </w:pPr>
    </w:p>
    <w:p w:rsidR="00AA39BD" w:rsidRDefault="00AA39BD" w:rsidP="00852CE0">
      <w:pPr>
        <w:pStyle w:val="ListParagraph"/>
        <w:contextualSpacing w:val="0"/>
        <w:rPr>
          <w:rFonts w:ascii="Arial" w:hAnsi="Arial" w:cs="Arial"/>
          <w:sz w:val="24"/>
          <w:szCs w:val="24"/>
        </w:rPr>
      </w:pPr>
      <w:r>
        <w:rPr>
          <w:rFonts w:ascii="Arial" w:hAnsi="Arial" w:cs="Arial"/>
          <w:sz w:val="24"/>
          <w:szCs w:val="24"/>
        </w:rPr>
        <w:t xml:space="preserve">This move would </w:t>
      </w:r>
      <w:r w:rsidRPr="008405D0">
        <w:rPr>
          <w:rFonts w:ascii="Arial" w:hAnsi="Arial" w:cs="Arial"/>
          <w:sz w:val="24"/>
          <w:szCs w:val="24"/>
        </w:rPr>
        <w:t>be</w:t>
      </w:r>
      <w:r w:rsidRPr="008405D0">
        <w:rPr>
          <w:rFonts w:ascii="Arial" w:hAnsi="Arial" w:cs="Arial"/>
          <w:i/>
          <w:sz w:val="24"/>
          <w:szCs w:val="24"/>
        </w:rPr>
        <w:t xml:space="preserve"> bad</w:t>
      </w:r>
      <w:r>
        <w:rPr>
          <w:rFonts w:ascii="Arial" w:hAnsi="Arial" w:cs="Arial"/>
          <w:sz w:val="24"/>
          <w:szCs w:val="24"/>
        </w:rPr>
        <w:t xml:space="preserve"> because…</w:t>
      </w:r>
    </w:p>
    <w:p w:rsidR="00AA39BD" w:rsidRDefault="00AA39BD" w:rsidP="00AA39BD">
      <w:pPr>
        <w:pStyle w:val="ListParagraph"/>
        <w:ind w:left="0"/>
        <w:contextualSpacing w:val="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6304" behindDoc="0" locked="0" layoutInCell="1" allowOverlap="1" wp14:anchorId="727C3CAF" wp14:editId="2330ED34">
                <wp:simplePos x="0" y="0"/>
                <wp:positionH relativeFrom="column">
                  <wp:posOffset>923925</wp:posOffset>
                </wp:positionH>
                <wp:positionV relativeFrom="paragraph">
                  <wp:posOffset>162560</wp:posOffset>
                </wp:positionV>
                <wp:extent cx="4695825" cy="0"/>
                <wp:effectExtent l="0" t="0" r="9525" b="19050"/>
                <wp:wrapNone/>
                <wp:docPr id="72" name="Straight Connector 72"/>
                <wp:cNvGraphicFramePr/>
                <a:graphic xmlns:a="http://schemas.openxmlformats.org/drawingml/2006/main">
                  <a:graphicData uri="http://schemas.microsoft.com/office/word/2010/wordprocessingShape">
                    <wps:wsp>
                      <wps:cNvCnPr/>
                      <wps:spPr>
                        <a:xfrm flipV="1">
                          <a:off x="0" y="0"/>
                          <a:ext cx="469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2" o:spid="_x0000_s1026" style="position:absolute;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12.8pt" to="4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OO5QEAALUDAAAOAAAAZHJzL2Uyb0RvYy54bWysU8tu2zAQvBfoPxC817KNOo0FyznYSC99&#10;GEja+4YPiQBf4LKW/fddUraRpreiOhDcXe5wZzjaPJycZUeV0ATf8cVszpnyIkjj+47/eH78cM8Z&#10;ZvASbPCq42eF/GH7/t1mjK1ahiFYqRIjEI/tGDs+5BzbpkExKAc4C1F5KuqQHGQKU9/IBCOhO9ss&#10;5/O7ZgxJxhSEQqTsfirybcXXWon8XWtUmdmO02y5rqmuL2Vtthto+wRxMOIyBvzDFA6Mp0tvUHvI&#10;wH4l8xeUMyIFDDrPRHBN0NoIVTkQm8X8DZunAaKqXEgcjDeZ8P/Bim/HQ2JGdvzTkjMPjt7oKScw&#10;/ZDZLnhPCobEqEhKjRFbatj5Q7pEGA+p0D7p5Ji2Jv4kE1QhiBo7VZ3PN53VKTNByY9369X9csWZ&#10;uNaaCaJAxYT5swqOlU3HrfFFAmjh+AUzXUtHr0dK2odHY219RuvZ2PH1qiIDmUlbyHSJi0QPfc8Z&#10;2J5cKnKqiBiskaW74OAZdzaxI5BRyF8yjM80LmcWMFOBONRvahxAqunoekXpyUUI+WuQU3oxv+Zp&#10;3Am6Tv7HlYXGHnCYWmqpIFGH9WUkVf17YV20n9Quu5cgz/URmhKRN2rbxcfFfK9j2r/+27a/AQAA&#10;//8DAFBLAwQUAAYACAAAACEAt/flVdwAAAAJAQAADwAAAGRycy9kb3ducmV2LnhtbEyPwU7DMBBE&#10;70j8g7VI3KhDIFUa4lQVAi5ISJTQsxMvSYS9jmI3DX/PIg5wnNmn2ZlyuzgrZpzC4EnB9SoBgdR6&#10;M1CnoH57vMpBhKjJaOsJFXxhgG11flbqwvgTveK8j53gEAqFVtDHOBZShrZHp8PKj0h8+/CT05Hl&#10;1Ekz6ROHOyvTJFlLpwfiD70e8b7H9nN/dAp2h+eHm5e5cd6aTVe/G1cnT6lSlxfL7g5ExCX+wfBT&#10;n6tDxZ0afyQThGV9m2WMKkizNQgG8jzjcc2vIatS/l9QfQMAAP//AwBQSwECLQAUAAYACAAAACEA&#10;toM4kv4AAADhAQAAEwAAAAAAAAAAAAAAAAAAAAAAW0NvbnRlbnRfVHlwZXNdLnhtbFBLAQItABQA&#10;BgAIAAAAIQA4/SH/1gAAAJQBAAALAAAAAAAAAAAAAAAAAC8BAABfcmVscy8ucmVsc1BLAQItABQA&#10;BgAIAAAAIQCzGlOO5QEAALUDAAAOAAAAAAAAAAAAAAAAAC4CAABkcnMvZTJvRG9jLnhtbFBLAQIt&#10;ABQABgAIAAAAIQC39+VV3AAAAAkBAAAPAAAAAAAAAAAAAAAAAD8EAABkcnMvZG93bnJldi54bWxQ&#10;SwUGAAAAAAQABADzAAAASAUAAAAA&#10;"/>
            </w:pict>
          </mc:Fallback>
        </mc:AlternateContent>
      </w:r>
    </w:p>
    <w:p w:rsidR="00AA39BD" w:rsidRPr="006D4B00" w:rsidRDefault="00AA39BD" w:rsidP="00AA39BD">
      <w:pPr>
        <w:rPr>
          <w:rFonts w:ascii="Arial" w:hAnsi="Arial" w:cs="Arial"/>
          <w:b/>
          <w:sz w:val="24"/>
          <w:szCs w:val="24"/>
        </w:rPr>
      </w:pPr>
      <w:r w:rsidRPr="006D4B00">
        <w:rPr>
          <w:rFonts w:ascii="Arial" w:hAnsi="Arial" w:cs="Arial"/>
          <w:b/>
          <w:sz w:val="24"/>
          <w:szCs w:val="24"/>
        </w:rPr>
        <w:t>How Anna Will Reach Her Goal</w:t>
      </w:r>
    </w:p>
    <w:p w:rsidR="00AA39BD" w:rsidRDefault="00AA39BD" w:rsidP="00AA39BD">
      <w:pPr>
        <w:pStyle w:val="ListParagraph"/>
        <w:ind w:left="0"/>
        <w:contextualSpacing w:val="0"/>
        <w:rPr>
          <w:rFonts w:ascii="Arial" w:hAnsi="Arial" w:cs="Arial"/>
          <w:sz w:val="24"/>
          <w:szCs w:val="24"/>
        </w:rPr>
      </w:pPr>
      <w:r>
        <w:rPr>
          <w:rFonts w:ascii="Arial" w:hAnsi="Arial" w:cs="Arial"/>
          <w:b/>
          <w:sz w:val="24"/>
          <w:szCs w:val="24"/>
        </w:rPr>
        <w:tab/>
      </w:r>
      <w:r>
        <w:rPr>
          <w:rFonts w:ascii="Arial" w:hAnsi="Arial" w:cs="Arial"/>
          <w:sz w:val="24"/>
          <w:szCs w:val="24"/>
        </w:rPr>
        <w:t>Anna must take many decisions to reach her goal of getting out of debt. It will take planning, sacrifice, and time. But if she is determined, she will succeed.</w:t>
      </w:r>
    </w:p>
    <w:p w:rsidR="00AA39BD" w:rsidRDefault="00AA39BD" w:rsidP="00AA39BD">
      <w:pPr>
        <w:pStyle w:val="ListParagraph"/>
        <w:ind w:left="0"/>
        <w:contextualSpacing w:val="0"/>
        <w:rPr>
          <w:rFonts w:ascii="Arial" w:hAnsi="Arial" w:cs="Arial"/>
          <w:sz w:val="24"/>
          <w:szCs w:val="24"/>
        </w:rPr>
      </w:pPr>
      <w:r>
        <w:rPr>
          <w:rFonts w:ascii="Arial" w:hAnsi="Arial" w:cs="Arial"/>
          <w:sz w:val="24"/>
          <w:szCs w:val="24"/>
        </w:rPr>
        <w:tab/>
        <w:t>If you were Anna, which choice would you make? Would you choose several of these choices?</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Stop making payments.</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Get one big loan to cover all your other loans.</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Talk with people you owe money about arranging payment.</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Get credit counseling.</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File to be on a wage-earner plan</w:t>
      </w:r>
    </w:p>
    <w:p w:rsidR="00AA39BD" w:rsidRDefault="00AA39BD" w:rsidP="00AA39BD">
      <w:pPr>
        <w:pStyle w:val="ListParagraph"/>
        <w:numPr>
          <w:ilvl w:val="0"/>
          <w:numId w:val="7"/>
        </w:numPr>
        <w:ind w:left="0" w:firstLine="0"/>
        <w:contextualSpacing w:val="0"/>
        <w:rPr>
          <w:rFonts w:ascii="Arial" w:hAnsi="Arial" w:cs="Arial"/>
          <w:sz w:val="24"/>
          <w:szCs w:val="24"/>
        </w:rPr>
      </w:pPr>
      <w:r>
        <w:rPr>
          <w:rFonts w:ascii="Arial" w:hAnsi="Arial" w:cs="Arial"/>
          <w:sz w:val="24"/>
          <w:szCs w:val="24"/>
        </w:rPr>
        <w:t>File bankruptcy.</w:t>
      </w:r>
    </w:p>
    <w:p w:rsidR="00AA39BD" w:rsidRDefault="00AA39BD" w:rsidP="00AA39BD">
      <w:pPr>
        <w:ind w:firstLine="720"/>
        <w:rPr>
          <w:rFonts w:ascii="Arial" w:hAnsi="Arial" w:cs="Arial"/>
          <w:sz w:val="24"/>
          <w:szCs w:val="24"/>
        </w:rPr>
      </w:pPr>
      <w:r>
        <w:rPr>
          <w:rFonts w:ascii="Arial" w:hAnsi="Arial" w:cs="Arial"/>
          <w:sz w:val="24"/>
          <w:szCs w:val="24"/>
        </w:rPr>
        <w:t>What are some of the things that Julie can plan to do to keep from getting into financial trouble again?</w:t>
      </w:r>
    </w:p>
    <w:p w:rsidR="00AA39BD" w:rsidRDefault="00AA39BD" w:rsidP="00AA39BD">
      <w:pPr>
        <w:ind w:firstLine="720"/>
        <w:rPr>
          <w:rFonts w:ascii="Arial" w:hAnsi="Arial" w:cs="Arial"/>
          <w:sz w:val="24"/>
          <w:szCs w:val="24"/>
        </w:rPr>
      </w:pPr>
      <w:r>
        <w:rPr>
          <w:rFonts w:ascii="Arial" w:hAnsi="Arial" w:cs="Arial"/>
          <w:sz w:val="24"/>
          <w:szCs w:val="24"/>
        </w:rPr>
        <w:t>Some suggestions:</w:t>
      </w:r>
    </w:p>
    <w:p w:rsidR="00AA39BD" w:rsidRDefault="00AA39BD" w:rsidP="00AA39BD">
      <w:pPr>
        <w:pStyle w:val="ListParagraph"/>
        <w:numPr>
          <w:ilvl w:val="0"/>
          <w:numId w:val="8"/>
        </w:numPr>
        <w:ind w:left="0" w:firstLine="0"/>
        <w:rPr>
          <w:rFonts w:ascii="Arial" w:hAnsi="Arial" w:cs="Arial"/>
          <w:sz w:val="24"/>
          <w:szCs w:val="24"/>
        </w:rPr>
      </w:pPr>
      <w:r>
        <w:rPr>
          <w:rFonts w:ascii="Arial" w:hAnsi="Arial" w:cs="Arial"/>
          <w:sz w:val="24"/>
          <w:szCs w:val="24"/>
        </w:rPr>
        <w:t>Follow a strict spending plan.</w:t>
      </w:r>
    </w:p>
    <w:p w:rsidR="00AA39BD" w:rsidRDefault="00AA39BD" w:rsidP="00AA39BD">
      <w:pPr>
        <w:pStyle w:val="ListParagraph"/>
        <w:numPr>
          <w:ilvl w:val="0"/>
          <w:numId w:val="8"/>
        </w:numPr>
        <w:ind w:left="0" w:firstLine="0"/>
        <w:rPr>
          <w:rFonts w:ascii="Arial" w:hAnsi="Arial" w:cs="Arial"/>
          <w:sz w:val="24"/>
          <w:szCs w:val="24"/>
        </w:rPr>
      </w:pPr>
      <w:r>
        <w:rPr>
          <w:rFonts w:ascii="Arial" w:hAnsi="Arial" w:cs="Arial"/>
          <w:sz w:val="24"/>
          <w:szCs w:val="24"/>
        </w:rPr>
        <w:t>Pay cash for future purchases.</w:t>
      </w:r>
    </w:p>
    <w:p w:rsidR="00AA39BD" w:rsidRDefault="00AA39BD" w:rsidP="00AA39BD">
      <w:pPr>
        <w:pStyle w:val="ListParagraph"/>
        <w:numPr>
          <w:ilvl w:val="0"/>
          <w:numId w:val="8"/>
        </w:numPr>
        <w:ind w:left="0" w:firstLine="0"/>
        <w:rPr>
          <w:rFonts w:ascii="Arial" w:hAnsi="Arial" w:cs="Arial"/>
          <w:sz w:val="24"/>
          <w:szCs w:val="24"/>
        </w:rPr>
      </w:pPr>
      <w:r>
        <w:rPr>
          <w:rFonts w:ascii="Arial" w:hAnsi="Arial" w:cs="Arial"/>
          <w:sz w:val="24"/>
          <w:szCs w:val="24"/>
        </w:rPr>
        <w:t>Increase her potential to earn more money.</w:t>
      </w:r>
    </w:p>
    <w:p w:rsidR="00AA39BD" w:rsidRDefault="00AA39BD" w:rsidP="00AA39BD">
      <w:pPr>
        <w:pStyle w:val="ListParagraph"/>
        <w:numPr>
          <w:ilvl w:val="0"/>
          <w:numId w:val="8"/>
        </w:numPr>
        <w:ind w:left="0" w:firstLine="0"/>
        <w:rPr>
          <w:rFonts w:ascii="Arial" w:hAnsi="Arial" w:cs="Arial"/>
          <w:sz w:val="24"/>
          <w:szCs w:val="24"/>
        </w:rPr>
      </w:pPr>
      <w:r>
        <w:rPr>
          <w:rFonts w:ascii="Arial" w:hAnsi="Arial" w:cs="Arial"/>
          <w:sz w:val="24"/>
          <w:szCs w:val="24"/>
        </w:rPr>
        <w:t>Set realistic financial goals.</w:t>
      </w:r>
    </w:p>
    <w:p w:rsidR="00AA39BD" w:rsidRDefault="00AA39BD" w:rsidP="00AA39BD">
      <w:pPr>
        <w:rPr>
          <w:rFonts w:ascii="Arial" w:hAnsi="Arial" w:cs="Arial"/>
          <w:sz w:val="24"/>
          <w:szCs w:val="24"/>
        </w:rPr>
      </w:pPr>
    </w:p>
    <w:p w:rsidR="00AA39BD" w:rsidRPr="008405D0" w:rsidRDefault="00AA39BD" w:rsidP="00AA39BD">
      <w:pPr>
        <w:rPr>
          <w:rFonts w:ascii="Arial" w:hAnsi="Arial" w:cs="Arial"/>
          <w:sz w:val="24"/>
          <w:szCs w:val="24"/>
        </w:rPr>
      </w:pPr>
    </w:p>
    <w:p w:rsidR="00AA39BD" w:rsidRDefault="00AA39BD" w:rsidP="00AA39BD">
      <w:pPr>
        <w:pStyle w:val="ListParagraph"/>
        <w:ind w:left="0"/>
        <w:contextualSpacing w:val="0"/>
        <w:rPr>
          <w:rFonts w:ascii="Arial" w:hAnsi="Arial" w:cs="Arial"/>
          <w:sz w:val="24"/>
          <w:szCs w:val="24"/>
        </w:rPr>
      </w:pPr>
    </w:p>
    <w:p w:rsidR="004364E2" w:rsidRDefault="004364E2" w:rsidP="00AA39BD">
      <w:pPr>
        <w:pStyle w:val="ListParagraph"/>
        <w:ind w:left="0"/>
        <w:contextualSpacing w:val="0"/>
        <w:rPr>
          <w:rFonts w:ascii="Arial" w:hAnsi="Arial" w:cs="Arial"/>
          <w:sz w:val="24"/>
          <w:szCs w:val="24"/>
        </w:rPr>
      </w:pPr>
    </w:p>
    <w:p w:rsidR="004364E2" w:rsidRDefault="004364E2" w:rsidP="00AA39BD">
      <w:pPr>
        <w:pStyle w:val="ListParagraph"/>
        <w:ind w:left="0"/>
        <w:contextualSpacing w:val="0"/>
        <w:rPr>
          <w:rFonts w:ascii="Arial" w:hAnsi="Arial" w:cs="Arial"/>
          <w:sz w:val="24"/>
          <w:szCs w:val="24"/>
        </w:rPr>
      </w:pPr>
    </w:p>
    <w:p w:rsidR="004364E2" w:rsidRDefault="004364E2" w:rsidP="00AA39BD">
      <w:pPr>
        <w:pStyle w:val="ListParagraph"/>
        <w:ind w:left="0"/>
        <w:contextualSpacing w:val="0"/>
        <w:rPr>
          <w:rFonts w:ascii="Arial" w:hAnsi="Arial" w:cs="Arial"/>
          <w:sz w:val="24"/>
          <w:szCs w:val="24"/>
        </w:rPr>
      </w:pPr>
    </w:p>
    <w:p w:rsidR="004364E2" w:rsidRDefault="004364E2" w:rsidP="00AA39BD">
      <w:pPr>
        <w:pStyle w:val="ListParagraph"/>
        <w:ind w:left="0"/>
        <w:contextualSpacing w:val="0"/>
        <w:rPr>
          <w:rFonts w:ascii="Arial" w:hAnsi="Arial" w:cs="Arial"/>
          <w:sz w:val="24"/>
          <w:szCs w:val="24"/>
        </w:rPr>
      </w:pPr>
    </w:p>
    <w:p w:rsidR="00B972D8" w:rsidRDefault="00B972D8" w:rsidP="00AA39BD">
      <w:pPr>
        <w:pStyle w:val="ListParagraph"/>
        <w:ind w:left="0"/>
        <w:contextualSpacing w:val="0"/>
        <w:rPr>
          <w:rFonts w:ascii="Arial" w:hAnsi="Arial" w:cs="Arial"/>
          <w:sz w:val="24"/>
          <w:szCs w:val="24"/>
        </w:rPr>
      </w:pPr>
    </w:p>
    <w:p w:rsidR="00B972D8" w:rsidRPr="00856ECA" w:rsidRDefault="00B972D8" w:rsidP="00B972D8">
      <w:pPr>
        <w:jc w:val="center"/>
        <w:rPr>
          <w:rFonts w:ascii="Arial" w:hAnsi="Arial" w:cs="Arial"/>
          <w:b/>
          <w:sz w:val="28"/>
          <w:szCs w:val="28"/>
        </w:rPr>
      </w:pPr>
      <w:r w:rsidRPr="00856ECA">
        <w:rPr>
          <w:rFonts w:ascii="Arial" w:hAnsi="Arial" w:cs="Arial"/>
          <w:b/>
          <w:noProof/>
          <w:sz w:val="28"/>
          <w:szCs w:val="28"/>
        </w:rPr>
        <w:drawing>
          <wp:anchor distT="0" distB="0" distL="114300" distR="114300" simplePos="0" relativeHeight="251752448" behindDoc="0" locked="0" layoutInCell="1" allowOverlap="1" wp14:anchorId="5AFC64DF" wp14:editId="1FB69A6D">
            <wp:simplePos x="0" y="0"/>
            <wp:positionH relativeFrom="column">
              <wp:posOffset>4000500</wp:posOffset>
            </wp:positionH>
            <wp:positionV relativeFrom="paragraph">
              <wp:posOffset>142875</wp:posOffset>
            </wp:positionV>
            <wp:extent cx="1885950" cy="1257300"/>
            <wp:effectExtent l="0" t="0" r="0" b="0"/>
            <wp:wrapSquare wrapText="bothSides"/>
            <wp:docPr id="87" name="Picture 87" descr="C:\Users\mmatos\AppData\Local\Microsoft\Windows\Temporary Internet Files\Content.IE5\3DXZ7BI0\1290795_985f22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3DXZ7BI0\1290795_985f221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CA">
        <w:rPr>
          <w:rFonts w:ascii="Arial" w:hAnsi="Arial" w:cs="Arial"/>
          <w:b/>
          <w:sz w:val="28"/>
          <w:szCs w:val="28"/>
        </w:rPr>
        <w:t>Housing: Different Places to Live</w:t>
      </w:r>
    </w:p>
    <w:p w:rsidR="00B972D8" w:rsidRPr="00856ECA" w:rsidRDefault="00B972D8" w:rsidP="00B972D8">
      <w:pPr>
        <w:rPr>
          <w:rFonts w:ascii="Arial" w:hAnsi="Arial" w:cs="Arial"/>
          <w:b/>
          <w:sz w:val="28"/>
          <w:szCs w:val="28"/>
        </w:rPr>
      </w:pPr>
      <w:r w:rsidRPr="00856ECA">
        <w:rPr>
          <w:rFonts w:ascii="Arial" w:hAnsi="Arial" w:cs="Arial"/>
          <w:b/>
          <w:sz w:val="28"/>
          <w:szCs w:val="28"/>
        </w:rPr>
        <w:t>Private House</w:t>
      </w:r>
    </w:p>
    <w:p w:rsidR="00B972D8" w:rsidRPr="005651A2" w:rsidRDefault="00B972D8" w:rsidP="00B972D8">
      <w:pPr>
        <w:rPr>
          <w:rFonts w:ascii="Arial" w:hAnsi="Arial" w:cs="Arial"/>
          <w:sz w:val="28"/>
          <w:szCs w:val="28"/>
        </w:rPr>
      </w:pPr>
      <w:r>
        <w:rPr>
          <w:rFonts w:ascii="Arial" w:hAnsi="Arial" w:cs="Arial"/>
          <w:noProof/>
          <w:sz w:val="28"/>
          <w:szCs w:val="28"/>
        </w:rPr>
        <w:drawing>
          <wp:anchor distT="0" distB="0" distL="114300" distR="114300" simplePos="0" relativeHeight="251753472" behindDoc="0" locked="0" layoutInCell="1" allowOverlap="1" wp14:anchorId="15191C1E" wp14:editId="7F58796B">
            <wp:simplePos x="0" y="0"/>
            <wp:positionH relativeFrom="column">
              <wp:posOffset>4000500</wp:posOffset>
            </wp:positionH>
            <wp:positionV relativeFrom="paragraph">
              <wp:posOffset>780415</wp:posOffset>
            </wp:positionV>
            <wp:extent cx="1885950" cy="1415415"/>
            <wp:effectExtent l="0" t="0" r="0" b="0"/>
            <wp:wrapSquare wrapText="bothSides"/>
            <wp:docPr id="88" name="Picture 88" descr="C:\Users\mmatos\AppData\Local\Microsoft\Windows\Temporary Internet Files\Content.IE5\3DXZ7BI0\736682_6bbeac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tos\AppData\Local\Microsoft\Windows\Temporary Internet Files\Content.IE5\3DXZ7BI0\736682_6bbeacbf[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You own the house and land. You are responsible for everything including utilities. You borrowed money from the bank to buy the house. </w:t>
      </w:r>
    </w:p>
    <w:p w:rsidR="00B972D8" w:rsidRPr="00856ECA" w:rsidRDefault="00B972D8" w:rsidP="00B972D8">
      <w:pPr>
        <w:rPr>
          <w:rFonts w:ascii="Arial" w:hAnsi="Arial" w:cs="Arial"/>
          <w:b/>
          <w:sz w:val="28"/>
          <w:szCs w:val="28"/>
        </w:rPr>
      </w:pPr>
      <w:r w:rsidRPr="00856ECA">
        <w:rPr>
          <w:rFonts w:ascii="Arial" w:hAnsi="Arial" w:cs="Arial"/>
          <w:b/>
          <w:sz w:val="28"/>
          <w:szCs w:val="28"/>
        </w:rPr>
        <w:t xml:space="preserve">Mobile Home </w:t>
      </w:r>
    </w:p>
    <w:p w:rsidR="00B972D8" w:rsidRDefault="00B972D8" w:rsidP="00B972D8">
      <w:pPr>
        <w:rPr>
          <w:rFonts w:ascii="Arial" w:hAnsi="Arial" w:cs="Arial"/>
          <w:sz w:val="28"/>
          <w:szCs w:val="28"/>
        </w:rPr>
      </w:pPr>
      <w:r>
        <w:rPr>
          <w:rFonts w:ascii="Arial" w:hAnsi="Arial" w:cs="Arial"/>
          <w:sz w:val="28"/>
          <w:szCs w:val="28"/>
        </w:rPr>
        <w:t>You are the tenant and landlord. You own the home but not the land. You live in a park with other mobile homes owners.</w:t>
      </w:r>
      <w:r w:rsidRPr="005651A2">
        <w:rPr>
          <w:rFonts w:ascii="Arial" w:hAnsi="Arial" w:cs="Arial"/>
          <w:noProof/>
          <w:sz w:val="28"/>
          <w:szCs w:val="28"/>
        </w:rPr>
        <w:t xml:space="preserve"> </w:t>
      </w:r>
    </w:p>
    <w:p w:rsidR="00B972D8" w:rsidRPr="00856ECA" w:rsidRDefault="00B972D8" w:rsidP="00B972D8">
      <w:pPr>
        <w:rPr>
          <w:rFonts w:ascii="Arial" w:hAnsi="Arial" w:cs="Arial"/>
          <w:b/>
          <w:sz w:val="28"/>
          <w:szCs w:val="28"/>
        </w:rPr>
      </w:pPr>
      <w:r w:rsidRPr="00856ECA">
        <w:rPr>
          <w:rFonts w:ascii="Arial" w:hAnsi="Arial" w:cs="Arial"/>
          <w:b/>
          <w:noProof/>
          <w:sz w:val="28"/>
          <w:szCs w:val="28"/>
        </w:rPr>
        <w:drawing>
          <wp:anchor distT="0" distB="0" distL="114300" distR="114300" simplePos="0" relativeHeight="251754496" behindDoc="0" locked="0" layoutInCell="1" allowOverlap="1" wp14:anchorId="6888278E" wp14:editId="4A62647A">
            <wp:simplePos x="0" y="0"/>
            <wp:positionH relativeFrom="column">
              <wp:posOffset>4000500</wp:posOffset>
            </wp:positionH>
            <wp:positionV relativeFrom="paragraph">
              <wp:posOffset>278130</wp:posOffset>
            </wp:positionV>
            <wp:extent cx="1885950" cy="1229360"/>
            <wp:effectExtent l="0" t="0" r="0" b="8890"/>
            <wp:wrapSquare wrapText="bothSides"/>
            <wp:docPr id="89" name="Picture 89" descr="C:\Users\mmatos\AppData\Local\Microsoft\Windows\Temporary Internet Files\Content.IE5\3DXZ7BI0\9638231669_a2935e2de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3DXZ7BI0\9638231669_a2935e2de9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CA">
        <w:rPr>
          <w:rFonts w:ascii="Arial" w:hAnsi="Arial" w:cs="Arial"/>
          <w:b/>
          <w:sz w:val="28"/>
          <w:szCs w:val="28"/>
        </w:rPr>
        <w:t>Condominium</w:t>
      </w:r>
    </w:p>
    <w:p w:rsidR="00B972D8" w:rsidRDefault="00B972D8" w:rsidP="00B972D8">
      <w:pPr>
        <w:rPr>
          <w:rFonts w:ascii="Arial" w:hAnsi="Arial" w:cs="Arial"/>
          <w:sz w:val="28"/>
          <w:szCs w:val="28"/>
        </w:rPr>
      </w:pPr>
      <w:r>
        <w:rPr>
          <w:rFonts w:ascii="Arial" w:hAnsi="Arial" w:cs="Arial"/>
          <w:sz w:val="28"/>
          <w:szCs w:val="28"/>
        </w:rPr>
        <w:t xml:space="preserve">You own the apartment. A company manages the building. The company is responsible for all repairs “Condo” owners can buy and sell the apartments without permission from anyone. </w:t>
      </w:r>
    </w:p>
    <w:p w:rsidR="00B972D8" w:rsidRPr="00856ECA" w:rsidRDefault="00B972D8" w:rsidP="00B972D8">
      <w:pPr>
        <w:rPr>
          <w:rFonts w:ascii="Arial" w:hAnsi="Arial" w:cs="Arial"/>
          <w:b/>
          <w:sz w:val="28"/>
          <w:szCs w:val="28"/>
        </w:rPr>
      </w:pPr>
      <w:r w:rsidRPr="00856ECA">
        <w:rPr>
          <w:rFonts w:ascii="Arial" w:hAnsi="Arial" w:cs="Arial"/>
          <w:b/>
          <w:noProof/>
          <w:sz w:val="28"/>
          <w:szCs w:val="28"/>
        </w:rPr>
        <w:drawing>
          <wp:anchor distT="0" distB="0" distL="114300" distR="114300" simplePos="0" relativeHeight="251755520" behindDoc="0" locked="0" layoutInCell="1" allowOverlap="1" wp14:anchorId="525572D1" wp14:editId="33229C23">
            <wp:simplePos x="0" y="0"/>
            <wp:positionH relativeFrom="column">
              <wp:posOffset>4038600</wp:posOffset>
            </wp:positionH>
            <wp:positionV relativeFrom="paragraph">
              <wp:posOffset>172085</wp:posOffset>
            </wp:positionV>
            <wp:extent cx="1849755" cy="1437640"/>
            <wp:effectExtent l="0" t="0" r="0" b="0"/>
            <wp:wrapSquare wrapText="bothSides"/>
            <wp:docPr id="90" name="Picture 90" descr="C:\Users\mmatos\AppData\Local\Microsoft\Windows\Temporary Internet Files\Content.IE5\3DXZ7BI0\8274229789_2eaf52cb3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tos\AppData\Local\Microsoft\Windows\Temporary Internet Files\Content.IE5\3DXZ7BI0\8274229789_2eaf52cb3a_z[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975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CA">
        <w:rPr>
          <w:rFonts w:ascii="Arial" w:hAnsi="Arial" w:cs="Arial"/>
          <w:b/>
          <w:sz w:val="28"/>
          <w:szCs w:val="28"/>
        </w:rPr>
        <w:t>Apartment</w:t>
      </w:r>
    </w:p>
    <w:p w:rsidR="00B972D8" w:rsidRDefault="00B972D8" w:rsidP="00B972D8">
      <w:pPr>
        <w:rPr>
          <w:rFonts w:ascii="Arial" w:hAnsi="Arial" w:cs="Arial"/>
          <w:sz w:val="28"/>
          <w:szCs w:val="28"/>
        </w:rPr>
      </w:pPr>
      <w:r>
        <w:rPr>
          <w:rFonts w:ascii="Arial" w:hAnsi="Arial" w:cs="Arial"/>
          <w:sz w:val="28"/>
          <w:szCs w:val="28"/>
        </w:rPr>
        <w:t xml:space="preserve">You pay rent to the landlord. You sign a lease, which is an agreement between you and the owner of the apartment building owner. The lease states how much rent you will pay, usually monthly. </w:t>
      </w:r>
    </w:p>
    <w:p w:rsidR="00B972D8" w:rsidRDefault="00B972D8" w:rsidP="00B972D8">
      <w:pPr>
        <w:rPr>
          <w:rFonts w:ascii="Arial" w:hAnsi="Arial" w:cs="Arial"/>
          <w:b/>
          <w:sz w:val="28"/>
          <w:szCs w:val="28"/>
        </w:rPr>
      </w:pPr>
      <w:r>
        <w:rPr>
          <w:rFonts w:ascii="Arial" w:hAnsi="Arial" w:cs="Arial"/>
          <w:noProof/>
          <w:sz w:val="28"/>
          <w:szCs w:val="28"/>
        </w:rPr>
        <w:drawing>
          <wp:anchor distT="0" distB="0" distL="114300" distR="114300" simplePos="0" relativeHeight="251756544" behindDoc="0" locked="0" layoutInCell="1" allowOverlap="1" wp14:anchorId="13BDE9AB" wp14:editId="77B9F213">
            <wp:simplePos x="0" y="0"/>
            <wp:positionH relativeFrom="column">
              <wp:posOffset>4038600</wp:posOffset>
            </wp:positionH>
            <wp:positionV relativeFrom="paragraph">
              <wp:posOffset>31115</wp:posOffset>
            </wp:positionV>
            <wp:extent cx="1847850" cy="1587500"/>
            <wp:effectExtent l="0" t="0" r="0" b="0"/>
            <wp:wrapSquare wrapText="bothSides"/>
            <wp:docPr id="91" name="Picture 91" descr="C:\Users\mmatos\AppData\Local\Microsoft\Windows\Temporary Internet Files\Content.IE5\MT28UMP0\4324513467_fe417107d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MT28UMP0\4324513467_fe417107de_z[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85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D91">
        <w:rPr>
          <w:rFonts w:ascii="Arial" w:hAnsi="Arial" w:cs="Arial"/>
          <w:b/>
          <w:sz w:val="28"/>
          <w:szCs w:val="28"/>
        </w:rPr>
        <w:t>Co-op</w:t>
      </w:r>
    </w:p>
    <w:p w:rsidR="00B972D8" w:rsidRDefault="00B972D8" w:rsidP="00B972D8">
      <w:pPr>
        <w:rPr>
          <w:rFonts w:ascii="Arial" w:hAnsi="Arial" w:cs="Arial"/>
          <w:sz w:val="28"/>
          <w:szCs w:val="28"/>
        </w:rPr>
      </w:pPr>
      <w:r>
        <w:rPr>
          <w:rFonts w:ascii="Arial" w:hAnsi="Arial" w:cs="Arial"/>
          <w:sz w:val="28"/>
          <w:szCs w:val="28"/>
        </w:rPr>
        <w:t xml:space="preserve">The tenants own and manage the building. They are responsible for any repairs. Tenant-owners who want to sell their apartments need permission from the other tenants.  </w:t>
      </w:r>
    </w:p>
    <w:p w:rsidR="00B972D8" w:rsidRDefault="00B972D8" w:rsidP="00B972D8">
      <w:pPr>
        <w:rPr>
          <w:rFonts w:ascii="Arial" w:hAnsi="Arial" w:cs="Arial"/>
          <w:sz w:val="28"/>
          <w:szCs w:val="28"/>
        </w:rPr>
      </w:pPr>
    </w:p>
    <w:p w:rsidR="00B972D8" w:rsidRDefault="00B972D8" w:rsidP="00B972D8">
      <w:pPr>
        <w:rPr>
          <w:rFonts w:ascii="Arial" w:hAnsi="Arial" w:cs="Arial"/>
          <w:sz w:val="28"/>
          <w:szCs w:val="28"/>
        </w:rPr>
      </w:pPr>
    </w:p>
    <w:p w:rsidR="00B972D8" w:rsidRDefault="00B972D8" w:rsidP="00B972D8">
      <w:pPr>
        <w:rPr>
          <w:rFonts w:ascii="Arial" w:hAnsi="Arial" w:cs="Arial"/>
          <w:sz w:val="28"/>
          <w:szCs w:val="28"/>
        </w:rPr>
      </w:pPr>
    </w:p>
    <w:p w:rsidR="00B972D8" w:rsidRDefault="00B972D8" w:rsidP="00B972D8">
      <w:pPr>
        <w:ind w:right="-720"/>
        <w:rPr>
          <w:rFonts w:ascii="Arial" w:hAnsi="Arial" w:cs="Arial"/>
          <w:sz w:val="28"/>
          <w:szCs w:val="28"/>
        </w:rPr>
      </w:pPr>
      <w:r>
        <w:rPr>
          <w:rFonts w:ascii="Arial" w:hAnsi="Arial" w:cs="Arial"/>
          <w:sz w:val="28"/>
          <w:szCs w:val="28"/>
        </w:rPr>
        <w:t>True or False: Click on Choose an item for True or False or Write in on the Line</w:t>
      </w:r>
    </w:p>
    <w:p w:rsidR="00B972D8" w:rsidRDefault="00B972D8" w:rsidP="00B972D8">
      <w:pPr>
        <w:ind w:right="-720"/>
        <w:rPr>
          <w:rFonts w:ascii="Arial" w:hAnsi="Arial" w:cs="Arial"/>
          <w:sz w:val="28"/>
          <w:szCs w:val="28"/>
        </w:rPr>
      </w:pPr>
    </w:p>
    <w:p w:rsidR="00B972D8" w:rsidRPr="00B57006" w:rsidRDefault="00B972D8" w:rsidP="00B972D8">
      <w:pPr>
        <w:pStyle w:val="ListParagraph"/>
        <w:numPr>
          <w:ilvl w:val="0"/>
          <w:numId w:val="11"/>
        </w:numPr>
        <w:rPr>
          <w:rFonts w:ascii="Arial" w:hAnsi="Arial" w:cs="Arial"/>
          <w:sz w:val="24"/>
          <w:szCs w:val="24"/>
        </w:rPr>
      </w:pPr>
      <w:r w:rsidRPr="00B57006">
        <w:rPr>
          <w:rFonts w:ascii="Arial" w:hAnsi="Arial" w:cs="Arial"/>
          <w:sz w:val="24"/>
          <w:szCs w:val="24"/>
        </w:rPr>
        <w:t>A landlord is the owner of the apartment building.</w:t>
      </w:r>
    </w:p>
    <w:p w:rsidR="00B972D8" w:rsidRPr="00B57006"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7568" behindDoc="0" locked="0" layoutInCell="1" allowOverlap="1" wp14:anchorId="5EEF8B28" wp14:editId="26BA6C21">
                <wp:simplePos x="0" y="0"/>
                <wp:positionH relativeFrom="column">
                  <wp:posOffset>2085975</wp:posOffset>
                </wp:positionH>
                <wp:positionV relativeFrom="paragraph">
                  <wp:posOffset>236220</wp:posOffset>
                </wp:positionV>
                <wp:extent cx="1381125" cy="1"/>
                <wp:effectExtent l="0" t="0" r="9525" b="19050"/>
                <wp:wrapNone/>
                <wp:docPr id="77" name="Straight Connector 77"/>
                <wp:cNvGraphicFramePr/>
                <a:graphic xmlns:a="http://schemas.openxmlformats.org/drawingml/2006/main">
                  <a:graphicData uri="http://schemas.microsoft.com/office/word/2010/wordprocessingShape">
                    <wps:wsp>
                      <wps:cNvCnPr/>
                      <wps:spPr>
                        <a:xfrm flipV="1">
                          <a:off x="0" y="0"/>
                          <a:ext cx="138112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8.6pt" to="27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IS5AEAALUDAAAOAAAAZHJzL2Uyb0RvYy54bWysU8tu2zAQvBfoPxC817JcuEkEyznYSC99&#10;GEja+4YPiQBf4LKW/fddUo6RpreiOhDcXe5wZzja3J+cZUeV0ATf83ax5Ex5EaTxQ89/PD18uOUM&#10;M3gJNnjV87NCfr99/24zxU6twhisVIkRiMduij0fc45d06AYlQNchKg8FXVIDjKFaWhkgonQnW1W&#10;y+WnZgpJxhSEQqTsfi7ybcXXWon8XWtUmdme02y5rqmuz2VtthvohgRxNOIyBvzDFA6Mp0uvUHvI&#10;wH4l8xeUMyIFDDovRHBN0NoIVTkQm3b5hs3jCFFVLiQOxqtM+P9gxbfjITEje35zw5kHR2/0mBOY&#10;YcxsF7wnBUNiVCSlpogdNez8IV0ijIdUaJ90ckxbE3+SCaoQRI2dqs7nq87qlJmgZPvxtm1Xa84E&#10;1dqC3MwQBSomzJ9VcKxsem6NLxJAB8cvmOejL0dK2ocHYy3lobOeTT2/W1dkIDNpC5kucZHooR84&#10;AzuQS0VOFRGDNbJ0l2Y8484mdgQyCvlLhumJxuXMAmYqEIf6zY0jSDUfvVtTenYRQv4a5Jxuly95&#10;YjZDV5J/XFlo7AHHuaWWLlpYX0ZS1b8X1kX7We2yew7yXB+hKRF5o6JffFzM9zqm/eu/bfsbAAD/&#10;/wMAUEsDBBQABgAIAAAAIQDJyKTd3QAAAAkBAAAPAAAAZHJzL2Rvd25yZXYueG1sTI9BT8MwDIXv&#10;SPsPkZG4sZSOjVGaThMCLkhI2wrntDFttcSpmqwr/x4jDnCz/Z6ev5dvJmfFiEPoPCm4mScgkGpv&#10;OmoUlIfn6zWIEDUZbT2hgi8MsClmF7nOjD/TDsd9bASHUMi0gjbGPpMy1C06Hea+R2Lt0w9OR16H&#10;RppBnzncWZkmyUo63RF/aHWPjy3Wx/3JKdh+vD4t3sbKeWvum/LduDJ5SZW6upy2DyAiTvHPDD/4&#10;jA4FM1X+RCYIq2CRrpds5eEuBcGG5e2Ky1W/B1nk8n+D4hsAAP//AwBQSwECLQAUAAYACAAAACEA&#10;toM4kv4AAADhAQAAEwAAAAAAAAAAAAAAAAAAAAAAW0NvbnRlbnRfVHlwZXNdLnhtbFBLAQItABQA&#10;BgAIAAAAIQA4/SH/1gAAAJQBAAALAAAAAAAAAAAAAAAAAC8BAABfcmVscy8ucmVsc1BLAQItABQA&#10;BgAIAAAAIQBePuIS5AEAALUDAAAOAAAAAAAAAAAAAAAAAC4CAABkcnMvZTJvRG9jLnhtbFBLAQIt&#10;ABQABgAIAAAAIQDJyKTd3QAAAAkBAAAPAAAAAAAAAAAAAAAAAD4EAABkcnMvZG93bnJldi54bWxQ&#10;SwUGAAAAAAQABADzAAAASAUAAAAA&#10;"/>
            </w:pict>
          </mc:Fallback>
        </mc:AlternateContent>
      </w:r>
      <w:sdt>
        <w:sdtPr>
          <w:rPr>
            <w:rFonts w:ascii="Arial" w:hAnsi="Arial" w:cs="Arial"/>
            <w:sz w:val="24"/>
            <w:szCs w:val="24"/>
          </w:rPr>
          <w:id w:val="-1272466783"/>
          <w:placeholder>
            <w:docPart w:val="094A183631B649CBBE3FD189D26FEB8A"/>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r w:rsidRPr="00B57006">
        <w:rPr>
          <w:rFonts w:ascii="Arial" w:hAnsi="Arial" w:cs="Arial"/>
          <w:sz w:val="24"/>
          <w:szCs w:val="24"/>
        </w:rPr>
        <w:t xml:space="preserve"> </w:t>
      </w:r>
      <w:r>
        <w:rPr>
          <w:rFonts w:ascii="Arial" w:hAnsi="Arial" w:cs="Arial"/>
          <w:sz w:val="24"/>
          <w:szCs w:val="24"/>
        </w:rPr>
        <w:t xml:space="preserve">    </w:t>
      </w:r>
      <w:r w:rsidRPr="00B57006">
        <w:rPr>
          <w:rFonts w:ascii="Arial" w:hAnsi="Arial" w:cs="Arial"/>
          <w:sz w:val="24"/>
          <w:szCs w:val="24"/>
        </w:rPr>
        <w:t xml:space="preserve"> </w:t>
      </w:r>
    </w:p>
    <w:p w:rsidR="00B972D8"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You can borrow money from a bank to buy a house.</w:t>
      </w:r>
    </w:p>
    <w:p w:rsidR="00B972D8" w:rsidRDefault="00B972D8" w:rsidP="00B972D8">
      <w:pPr>
        <w:pStyle w:val="ListParagraph"/>
        <w:tabs>
          <w:tab w:val="left" w:pos="336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8592" behindDoc="0" locked="0" layoutInCell="1" allowOverlap="1" wp14:anchorId="6705E577" wp14:editId="68410109">
                <wp:simplePos x="0" y="0"/>
                <wp:positionH relativeFrom="column">
                  <wp:posOffset>2133600</wp:posOffset>
                </wp:positionH>
                <wp:positionV relativeFrom="paragraph">
                  <wp:posOffset>227330</wp:posOffset>
                </wp:positionV>
                <wp:extent cx="1381125" cy="0"/>
                <wp:effectExtent l="0" t="0" r="9525" b="19050"/>
                <wp:wrapNone/>
                <wp:docPr id="78" name="Straight Connector 78"/>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7.9pt" to="276.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YS5AEAALUDAAAOAAAAZHJzL2Uyb0RvYy54bWysU8tu2zAQvBfoPxC817JcuE0EyznYSC99&#10;GEja+4YPiQBf4LKW/fddUraRtreiOhDcXe5wZzjaPJycZUeV0ATf83ax5Ex5EaTxQ8+/Pz++u+MM&#10;M3gJNnjV87NC/rB9+2YzxU6twhisVIkRiMduij0fc45d06AYlQNchKg8FXVIDjKFaWhkgonQnW1W&#10;y+WHZgpJxhSEQqTsfi7ybcXXWon8TWtUmdme02y5rqmuL2VtthvohgRxNOIyBvzDFA6Mp0tvUHvI&#10;wH4m8xeUMyIFDDovRHBN0NoIVTkQm3b5B5unEaKqXEgcjDeZ8P/Biq/HQ2JG9vwjvZQHR2/0lBOY&#10;YcxsF7wnBUNiVCSlpogdNez8IV0ijIdUaJ90ckxbE3+QCaoQRI2dqs7nm87qlJmgZPv+rm1Xa87E&#10;tdbMEAUqJsyfVHCsbHpujS8SQAfHz5jpWjp6PVLSPjwaa+szWs+mnt+vKzKQmbSFTJe4SPTQD5yB&#10;HcilIqeKiMEaWboLDp5xZxM7AhmF/CXD9EzjcmYBMxWIQ/3mxhGkmo/eryk9uwghfwlyTrfLa57G&#10;naHr5L9dWWjsAce5pZYKEnVYX0ZS1b8X1kX7We2yewnyXB+hKRF5o7ZdfFzM9zqm/eu/bfsLAAD/&#10;/wMAUEsDBBQABgAIAAAAIQC23UfE3QAAAAkBAAAPAAAAZHJzL2Rvd25yZXYueG1sTI9BT8MwDIXv&#10;SPyHyJO4sXSrOo3SdJoQcEFCYiuc08a0FYlTNVlX/j1GHNjN9nt6/l6xm50VE46h96RgtUxAIDXe&#10;9NQqqI5Pt1sQIWoy2npCBd8YYFdeXxU6N/5MbzgdYis4hEKuFXQxDrmUoenQ6bD0AxJrn350OvI6&#10;ttKM+szhzsp1kmyk0z3xh04P+NBh83U4OQX7j5fH9HWqnbfmrq3ejauS57VSN4t5fw8i4hz/zfCL&#10;z+hQMlPtT2SCsArSdMNdIg8ZV2BDlqUZiPrvIMtCXjYofwAAAP//AwBQSwECLQAUAAYACAAAACEA&#10;toM4kv4AAADhAQAAEwAAAAAAAAAAAAAAAAAAAAAAW0NvbnRlbnRfVHlwZXNdLnhtbFBLAQItABQA&#10;BgAIAAAAIQA4/SH/1gAAAJQBAAALAAAAAAAAAAAAAAAAAC8BAABfcmVscy8ucmVsc1BLAQItABQA&#10;BgAIAAAAIQDYyEYS5AEAALUDAAAOAAAAAAAAAAAAAAAAAC4CAABkcnMvZTJvRG9jLnhtbFBLAQIt&#10;ABQABgAIAAAAIQC23UfE3QAAAAkBAAAPAAAAAAAAAAAAAAAAAD4EAABkcnMvZG93bnJldi54bWxQ&#10;SwUGAAAAAAQABADzAAAASAUAAAAA&#10;"/>
            </w:pict>
          </mc:Fallback>
        </mc:AlternateContent>
      </w:r>
      <w:sdt>
        <w:sdtPr>
          <w:rPr>
            <w:rFonts w:ascii="Arial" w:hAnsi="Arial" w:cs="Arial"/>
            <w:sz w:val="24"/>
            <w:szCs w:val="24"/>
          </w:rPr>
          <w:id w:val="-2076493560"/>
          <w:placeholder>
            <w:docPart w:val="83F7F74A056A431D8B6AFE8EB681963D"/>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r>
        <w:rPr>
          <w:rFonts w:ascii="Arial" w:hAnsi="Arial" w:cs="Arial"/>
          <w:sz w:val="24"/>
          <w:szCs w:val="24"/>
        </w:rPr>
        <w:t xml:space="preserve">       </w:t>
      </w:r>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A family in a mobile home can live next to a private home.</w:t>
      </w:r>
    </w:p>
    <w:p w:rsidR="00B972D8" w:rsidRDefault="00B972D8" w:rsidP="00B972D8">
      <w:pPr>
        <w:pStyle w:val="ListParagraph"/>
        <w:tabs>
          <w:tab w:val="left" w:pos="412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9616" behindDoc="0" locked="0" layoutInCell="1" allowOverlap="1" wp14:anchorId="7724A5C0" wp14:editId="53F79C80">
                <wp:simplePos x="0" y="0"/>
                <wp:positionH relativeFrom="column">
                  <wp:posOffset>2133600</wp:posOffset>
                </wp:positionH>
                <wp:positionV relativeFrom="paragraph">
                  <wp:posOffset>247015</wp:posOffset>
                </wp:positionV>
                <wp:extent cx="1381125" cy="0"/>
                <wp:effectExtent l="0" t="0" r="9525" b="19050"/>
                <wp:wrapNone/>
                <wp:docPr id="79" name="Straight Connector 79"/>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9.45pt" to="276.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Y55QEAALUDAAAOAAAAZHJzL2Uyb0RvYy54bWysU8tu2zAQvBfoPxC817JcuI0FyznYSC99&#10;GEja+4YPiQBf4LKW/fddUo6RtreiOhDcXe5wZzja3p+dZSeV0ATf83ax5Ex5EaTxQ8+/Pz28u+MM&#10;M3gJNnjV84tCfr97+2Y7xU6twhisVIkRiMduij0fc45d06AYlQNchKg8FXVIDjKFaWhkgonQnW1W&#10;y+WHZgpJxhSEQqTsYS7yXcXXWon8TWtUmdme02y5rqmuz2VtdlvohgRxNOI6BvzDFA6Mp0tvUAfI&#10;wH4m8xeUMyIFDDovRHBN0NoIVTkQm3b5B5vHEaKqXEgcjDeZ8P/Biq+nY2JG9vzjhjMPjt7oMScw&#10;w5jZPnhPCobEqEhKTRE7atj7Y7pGGI+p0D7r5Ji2Jv4gE1QhiBo7V50vN53VOTNByfb9Xduu1pyJ&#10;l1ozQxSomDB/UsGxsum5Nb5IAB2cPmOma+noy5GS9uHBWFuf0Xo29XyzrshAZtIWMl3iItFDP3AG&#10;diCXipwqIgZrZOkuOHjBvU3sBGQU8pcM0xONy5kFzFQgDvWbG0eQaj66WVN6dhFC/hLknG6XL3ka&#10;d4auk/92ZaFxABznlloqSNRhfRlJVf9eWRftZ7XL7jnIS32EpkTkjdp29XEx3+uY9q//tt0vAAAA&#10;//8DAFBLAwQUAAYACAAAACEACGOBAt0AAAAJAQAADwAAAGRycy9kb3ducmV2LnhtbEyPQU/DMAyF&#10;70j8h8hI3FjKqk5baTpNCLggITEK57Tx2mqJUzVZV/49RhzYzfZ7ev5esZ2dFROOofek4H6RgEBq&#10;vOmpVVB9PN+tQYSoyWjrCRV8Y4BteX1V6Nz4M73jtI+t4BAKuVbQxTjkUoamQ6fDwg9IrB386HTk&#10;dWylGfWZw52VyyRZSad74g+dHvCxw+a4PzkFu6/Xp/Rtqp23ZtNWn8ZVyctSqdubefcAIuIc/83w&#10;i8/oUDJT7U9kgrAK0nTFXSIP6w0INmRZmoGo/w6yLORlg/IHAAD//wMAUEsBAi0AFAAGAAgAAAAh&#10;ALaDOJL+AAAA4QEAABMAAAAAAAAAAAAAAAAAAAAAAFtDb250ZW50X1R5cGVzXS54bWxQSwECLQAU&#10;AAYACAAAACEAOP0h/9YAAACUAQAACwAAAAAAAAAAAAAAAAAvAQAAX3JlbHMvLnJlbHNQSwECLQAU&#10;AAYACAAAACEAFZqWOeUBAAC1AwAADgAAAAAAAAAAAAAAAAAuAgAAZHJzL2Uyb0RvYy54bWxQSwEC&#10;LQAUAAYACAAAACEACGOBAt0AAAAJAQAADwAAAAAAAAAAAAAAAAA/BAAAZHJzL2Rvd25yZXYueG1s&#10;UEsFBgAAAAAEAAQA8wAAAEkFAAAAAA==&#10;"/>
            </w:pict>
          </mc:Fallback>
        </mc:AlternateContent>
      </w:r>
      <w:sdt>
        <w:sdtPr>
          <w:rPr>
            <w:rFonts w:ascii="Arial" w:hAnsi="Arial" w:cs="Arial"/>
            <w:sz w:val="24"/>
            <w:szCs w:val="24"/>
          </w:rPr>
          <w:id w:val="-1668707652"/>
          <w:placeholder>
            <w:docPart w:val="583A204DAD0D41B8BFBFF2CF4AD4E09B"/>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r>
        <w:rPr>
          <w:rFonts w:ascii="Arial" w:hAnsi="Arial" w:cs="Arial"/>
          <w:sz w:val="24"/>
          <w:szCs w:val="24"/>
        </w:rPr>
        <w:t xml:space="preserve">        </w:t>
      </w:r>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Both condo</w:t>
      </w:r>
      <w:r>
        <w:rPr>
          <w:rFonts w:ascii="Arial" w:hAnsi="Arial" w:cs="Arial"/>
          <w:sz w:val="24"/>
          <w:szCs w:val="24"/>
        </w:rPr>
        <w:t xml:space="preserve"> owners and tenants sign leases.</w:t>
      </w:r>
    </w:p>
    <w:p w:rsidR="00B972D8"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0640" behindDoc="0" locked="0" layoutInCell="1" allowOverlap="1" wp14:anchorId="6CE3DEA5" wp14:editId="7CE142EB">
                <wp:simplePos x="0" y="0"/>
                <wp:positionH relativeFrom="column">
                  <wp:posOffset>2209800</wp:posOffset>
                </wp:positionH>
                <wp:positionV relativeFrom="paragraph">
                  <wp:posOffset>223520</wp:posOffset>
                </wp:positionV>
                <wp:extent cx="1381125" cy="0"/>
                <wp:effectExtent l="0" t="0" r="9525" b="19050"/>
                <wp:wrapNone/>
                <wp:docPr id="80" name="Straight Connector 80"/>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7.6pt" to="282.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oB5AEAALUDAAAOAAAAZHJzL2Uyb0RvYy54bWysU8tu2zAQvBfoPxC817JcuHAEyznYSC99&#10;GEjS+4YPiQBf4LKW/fddUnaQtreiOhDcXe5wZzja3p+dZSeV0ATf83ax5Ex5EaTxQ8+fnx4+bDjD&#10;DF6CDV71/KKQ3+/ev9tOsVOrMAYrVWIE4rGbYs/HnGPXNChG5QAXISpPRR2Sg0xhGhqZYCJ0Z5vV&#10;cvmpmUKSMQWhECl7mIt8V/G1ViJ/1xpVZrbnNFuua6rrS1mb3Ra6IUEcjbiOAf8whQPj6dJXqANk&#10;YD+T+QvKGZECBp0XIrgmaG2EqhyITbv8g83jCFFVLiQOxleZ8P/Bim+nY2JG9nxD8nhw9EaPOYEZ&#10;xsz2wXtSMCRGRVJqithRw94f0zXCeEyF9lknx7Q18QeZoApB1Ni56nx51VmdMxOUbD9u2na15kzc&#10;as0MUaBiwvxZBcfKpufW+CIBdHD6gpmupaO3IyXtw4Oxtj6j9Wzq+d26IgOZSVvIdImLRA/9wBnY&#10;gVwqcqqIGKyRpbvg4AX3NrETkFHIXzJMTzQuZxYwU4E41G9uHEGq+ejdmtKzixDy1yDndLu85Wnc&#10;GbpO/tuVhcYBcJxbaqkgUYf1ZSRV/XtlXbSf1S67lyAv9RGaEpE3atvVx8V8b2Pav/3bdr8AAAD/&#10;/wMAUEsDBBQABgAIAAAAIQCQ1atf3QAAAAkBAAAPAAAAZHJzL2Rvd25yZXYueG1sTI9BT8MwDIXv&#10;SPyHyEjcWEpHp61rOk0IuCAhbRTOaWPaisSpmqwr/x4jDnCz/Z6ev1fsZmfFhGPoPSm4XSQgkBpv&#10;emoVVK+PN2sQIWoy2npCBV8YYFdeXhQ6N/5MB5yOsRUcQiHXCroYh1zK0HTodFj4AYm1Dz86HXkd&#10;W2lGfeZwZ2WaJCvpdE/8odMD3nfYfB5PTsH+/flh+TLVzluzaas346rkKVXq+mreb0FEnOOfGX7w&#10;GR1KZqr9iUwQVsHybs1dIg9ZCoIN2SrLQNS/B1kW8n+D8hsAAP//AwBQSwECLQAUAAYACAAAACEA&#10;toM4kv4AAADhAQAAEwAAAAAAAAAAAAAAAAAAAAAAW0NvbnRlbnRfVHlwZXNdLnhtbFBLAQItABQA&#10;BgAIAAAAIQA4/SH/1gAAAJQBAAALAAAAAAAAAAAAAAAAAC8BAABfcmVscy8ucmVsc1BLAQItABQA&#10;BgAIAAAAIQBTMuoB5AEAALUDAAAOAAAAAAAAAAAAAAAAAC4CAABkcnMvZTJvRG9jLnhtbFBLAQIt&#10;ABQABgAIAAAAIQCQ1atf3QAAAAkBAAAPAAAAAAAAAAAAAAAAAD4EAABkcnMvZG93bnJldi54bWxQ&#10;SwUGAAAAAAQABADzAAAASAUAAAAA&#10;"/>
            </w:pict>
          </mc:Fallback>
        </mc:AlternateContent>
      </w:r>
      <w:sdt>
        <w:sdtPr>
          <w:rPr>
            <w:rFonts w:ascii="Arial" w:hAnsi="Arial" w:cs="Arial"/>
            <w:sz w:val="24"/>
            <w:szCs w:val="24"/>
          </w:rPr>
          <w:id w:val="-1050231660"/>
          <w:placeholder>
            <w:docPart w:val="BE19991AE5664C89BA00DFF98D1F2446"/>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 xml:space="preserve">You have to pay your own heat if you own your </w:t>
      </w:r>
      <w:r>
        <w:rPr>
          <w:rFonts w:ascii="Arial" w:hAnsi="Arial" w:cs="Arial"/>
          <w:sz w:val="24"/>
          <w:szCs w:val="24"/>
        </w:rPr>
        <w:t>home.</w:t>
      </w:r>
    </w:p>
    <w:p w:rsidR="00B972D8"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1664" behindDoc="0" locked="0" layoutInCell="1" allowOverlap="1" wp14:anchorId="29AD5017" wp14:editId="78E65D51">
                <wp:simplePos x="0" y="0"/>
                <wp:positionH relativeFrom="column">
                  <wp:posOffset>2209800</wp:posOffset>
                </wp:positionH>
                <wp:positionV relativeFrom="paragraph">
                  <wp:posOffset>224155</wp:posOffset>
                </wp:positionV>
                <wp:extent cx="1381125" cy="0"/>
                <wp:effectExtent l="0" t="0" r="9525" b="19050"/>
                <wp:wrapNone/>
                <wp:docPr id="81" name="Straight Connector 81"/>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7.65pt" to="282.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q5AEAALUDAAAOAAAAZHJzL2Uyb0RvYy54bWysU8tu2zAQvBfoPxC817JcuHAEyznYSC99&#10;GEjS+4YPiQBf4LKW/fddUnaQtreiOhDcXe5wZzja3p+dZSeV0ATf83ax5Ex5EaTxQ8+fnx4+bDjD&#10;DF6CDV71/KKQ3+/ev9tOsVOrMAYrVWIE4rGbYs/HnGPXNChG5QAXISpPRR2Sg0xhGhqZYCJ0Z5vV&#10;cvmpmUKSMQWhECl7mIt8V/G1ViJ/1xpVZrbnNFuua6rrS1mb3Ra6IUEcjbiOAf8whQPj6dJXqANk&#10;YD+T+QvKGZECBp0XIrgmaG2EqhyITbv8g83jCFFVLiQOxleZ8P/Bim+nY2JG9nzTcubB0Rs95gRm&#10;GDPbB+9JwZAYFUmpKWJHDXt/TNcI4zEV2medHNPWxB9kgioEUWPnqvPlVWd1zkxQsv24advVmjNx&#10;qzUzRIGKCfNnFRwrm55b44sE0MHpC2a6lo7ejpS0Dw/G2vqM1rOp53frigxkJm0h0yUuEj30A2dg&#10;B3KpyKkiYrBGlu6Cgxfc28ROQEYhf8kwPdG4nFnATAXiUL+5cQSp5qN3a0rPLkLIX4Oc0+3ylqdx&#10;Z+g6+W9XFhoHwHFuqaWCRB3Wl5FU9e+VddF+VrvsXoK81EdoSkTeqG1XHxfzvY1p//Zv2/0CAAD/&#10;/wMAUEsDBBQABgAIAAAAIQBdgTkd3QAAAAkBAAAPAAAAZHJzL2Rvd25yZXYueG1sTI9BT8MwDIXv&#10;SPyHyEjcWMpKp61rOk0IuCAhbRTOaWPaisSpmqwr/x4jDnCz/Z6ev1fsZmfFhGPoPSm4XSQgkBpv&#10;emoVVK+PN2sQIWoy2npCBV8YYFdeXhQ6N/5MB5yOsRUcQiHXCroYh1zK0HTodFj4AYm1Dz86HXkd&#10;W2lGfeZwZ+UySVbS6Z74Q6cHvO+w+TyenIL9+/ND+jLVzluzaas346rkaanU9dW834KIOMc/M/zg&#10;MzqUzFT7E5kgrIL0bs1dIg9ZCoIN2SrLQNS/B1kW8n+D8hsAAP//AwBQSwECLQAUAAYACAAAACEA&#10;toM4kv4AAADhAQAAEwAAAAAAAAAAAAAAAAAAAAAAW0NvbnRlbnRfVHlwZXNdLnhtbFBLAQItABQA&#10;BgAIAAAAIQA4/SH/1gAAAJQBAAALAAAAAAAAAAAAAAAAAC8BAABfcmVscy8ucmVsc1BLAQItABQA&#10;BgAIAAAAIQCeYDoq5AEAALUDAAAOAAAAAAAAAAAAAAAAAC4CAABkcnMvZTJvRG9jLnhtbFBLAQIt&#10;ABQABgAIAAAAIQBdgTkd3QAAAAkBAAAPAAAAAAAAAAAAAAAAAD4EAABkcnMvZG93bnJldi54bWxQ&#10;SwUGAAAAAAQABADzAAAASAUAAAAA&#10;"/>
            </w:pict>
          </mc:Fallback>
        </mc:AlternateContent>
      </w:r>
      <w:sdt>
        <w:sdtPr>
          <w:rPr>
            <w:rFonts w:ascii="Arial" w:hAnsi="Arial" w:cs="Arial"/>
            <w:sz w:val="24"/>
            <w:szCs w:val="24"/>
          </w:rPr>
          <w:id w:val="1963153894"/>
          <w:placeholder>
            <w:docPart w:val="5C6F5602DE554114B33FB59ADDC5E4E6"/>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Owners of “condos” can sell their units to anyone they want to.</w:t>
      </w:r>
    </w:p>
    <w:p w:rsidR="00B972D8"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14:anchorId="2470B9F2" wp14:editId="139A4319">
                <wp:simplePos x="0" y="0"/>
                <wp:positionH relativeFrom="column">
                  <wp:posOffset>2276475</wp:posOffset>
                </wp:positionH>
                <wp:positionV relativeFrom="paragraph">
                  <wp:posOffset>253365</wp:posOffset>
                </wp:positionV>
                <wp:extent cx="1381125" cy="0"/>
                <wp:effectExtent l="0" t="0" r="9525" b="19050"/>
                <wp:wrapNone/>
                <wp:docPr id="82" name="Straight Connector 82"/>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9.95pt" to="4in,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pW5AEAALUDAAAOAAAAZHJzL2Uyb0RvYy54bWysU8tu2zAQvBfoPxC817JcuHAEyznYSC99&#10;GEjS+4YPiQBf4LKW/fddUnaQtreiOhDcXe5wZzja3p+dZSeV0ATf83ax5Ex5EaTxQ8+fnx4+bDjD&#10;DF6CDV71/KKQ3+/ev9tOsVOrMAYrVWIE4rGbYs/HnGPXNChG5QAXISpPRR2Sg0xhGhqZYCJ0Z5vV&#10;cvmpmUKSMQWhECl7mIt8V/G1ViJ/1xpVZrbnNFuua6rrS1mb3Ra6IUEcjbiOAf8whQPj6dJXqANk&#10;YD+T+QvKGZECBp0XIrgmaG2EqhyITbv8g83jCFFVLiQOxleZ8P/Bim+nY2JG9nyz4syDozd6zAnM&#10;MGa2D96TgiExKpJSU8SOGvb+mK4RxmMqtM86OaatiT/IBFUIosbOVefLq87qnJmgZPtx07arNWfi&#10;VmtmiAIVE+bPKjhWNj23xhcJoIPTF8x0LR29HSlpHx6MtfUZrWdTz+/WFRnITNpCpktcJHroB87A&#10;DuRSkVNFxGCNLN0FBy+4t4mdgIxC/pJheqJxObOAmQrEoX5z4whSzUfv1pSeXYSQvwY5p9vlLU/j&#10;ztB18t+uLDQOgOPcUksFiTqsLyOp6t8r66L9rHbZvQR5qY/QlIi8UduuPi7mexvT/u3ftvsFAAD/&#10;/wMAUEsDBBQABgAIAAAAIQA4rooT3QAAAAkBAAAPAAAAZHJzL2Rvd25yZXYueG1sTI9BT8MwDIXv&#10;SPyHyEjcWMqmjrVrOk0IuCAhMQrntPHaisSpmqwr/x4jDnCz/Z6ev1fsZmfFhGPoPSm4XSQgkBpv&#10;emoVVG+PNxsQIWoy2npCBV8YYFdeXhQ6N/5MrzgdYis4hEKuFXQxDrmUoenQ6bDwAxJrRz86HXkd&#10;W2lGfeZwZ+UySdbS6Z74Q6cHvO+w+TycnIL9x/PD6mWqnbcma6t346rkaanU9dW834KIOMc/M/zg&#10;MzqUzFT7E5kgrIJVuknZykOWgWBDerfmcvXvQZaF/N+g/AYAAP//AwBQSwECLQAUAAYACAAAACEA&#10;toM4kv4AAADhAQAAEwAAAAAAAAAAAAAAAAAAAAAAW0NvbnRlbnRfVHlwZXNdLnhtbFBLAQItABQA&#10;BgAIAAAAIQA4/SH/1gAAAJQBAAALAAAAAAAAAAAAAAAAAC8BAABfcmVscy8ucmVsc1BLAQItABQA&#10;BgAIAAAAIQDJl0pW5AEAALUDAAAOAAAAAAAAAAAAAAAAAC4CAABkcnMvZTJvRG9jLnhtbFBLAQIt&#10;ABQABgAIAAAAIQA4rooT3QAAAAkBAAAPAAAAAAAAAAAAAAAAAD4EAABkcnMvZG93bnJldi54bWxQ&#10;SwUGAAAAAAQABADzAAAASAUAAAAA&#10;"/>
            </w:pict>
          </mc:Fallback>
        </mc:AlternateContent>
      </w:r>
      <w:sdt>
        <w:sdtPr>
          <w:rPr>
            <w:rFonts w:ascii="Arial" w:hAnsi="Arial" w:cs="Arial"/>
            <w:sz w:val="24"/>
            <w:szCs w:val="24"/>
          </w:rPr>
          <w:id w:val="-1596163663"/>
          <w:placeholder>
            <w:docPart w:val="DEDF245EE3034DE3A53FB3C1D57330C5"/>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A lease is an agreement between tenant and landlord.</w:t>
      </w:r>
    </w:p>
    <w:p w:rsidR="00B972D8"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3712" behindDoc="0" locked="0" layoutInCell="1" allowOverlap="1" wp14:anchorId="1FEDB125" wp14:editId="7CB1AE3B">
                <wp:simplePos x="0" y="0"/>
                <wp:positionH relativeFrom="column">
                  <wp:posOffset>2276475</wp:posOffset>
                </wp:positionH>
                <wp:positionV relativeFrom="paragraph">
                  <wp:posOffset>234950</wp:posOffset>
                </wp:positionV>
                <wp:extent cx="1381125" cy="0"/>
                <wp:effectExtent l="0" t="0" r="9525" b="19050"/>
                <wp:wrapNone/>
                <wp:docPr id="83" name="Straight Connector 83"/>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8.5pt" to="4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p95AEAALUDAAAOAAAAZHJzL2Uyb0RvYy54bWysU8tu2zAQvBfoPxC817IcuHAEyznYSC99&#10;GEja+4YPiQBf4LKW/fddUnaQtreiOhDcXe5wZzjaPpydZSeV0ATf83ax5Ex5EaTxQ8+/Pz9+2HCG&#10;GbwEG7zq+UUhf9i9f7edYqdWYQxWqsQIxGM3xZ6POceuaVCMygEuQlSeijokB5nCNDQywUTozjar&#10;5fJjM4UkYwpCIVL2MBf5ruJrrUT+pjWqzGzPabZc11TXl7I2uy10Q4I4GnEdA/5hCgfG06WvUAfI&#10;wH4m8xeUMyIFDDovRHBN0NoIVTkQm3b5B5unEaKqXEgcjK8y4f+DFV9Px8SM7PnmjjMPjt7oKScw&#10;w5jZPnhPCobEqEhKTRE7atj7Y7pGGI+p0D7r5Ji2Jv4gE1QhiBo7V50vrzqrc2aCku3dpm1Xa87E&#10;rdbMEAUqJsyfVHCsbHpujS8SQAenz5jpWjp6O1LSPjwaa+szWs+mnt+vKzKQmbSFTJe4SPTQD5yB&#10;HcilIqeKiMEaWboLDl5wbxM7ARmF/CXD9EzjcmYBMxWIQ/3mxhGkmo/eryk9uwghfwlyTrfLW57G&#10;naHr5L9dWWgcAMe5pZYKEnVYX0ZS1b9X1kX7We2yewnyUh+hKRF5o7ZdfVzM9zam/du/bfcLAAD/&#10;/wMAUEsDBBQABgAIAAAAIQCHzoVZ3QAAAAkBAAAPAAAAZHJzL2Rvd25yZXYueG1sTI9BT8MwDIXv&#10;SPyHyEjcWLpN3UZpOk3T4IKExCic08a01RKnarKu/HuMOMDt2X56/l6+nZwVIw6h86RgPktAINXe&#10;dNQoKN8e7zYgQtRktPWECr4wwLa4vsp1ZvyFXnE8xkZwCIVMK2hj7DMpQ92i02HmeyS+ffrB6cjj&#10;0Egz6AuHOysXSbKSTnfEH1rd477F+nQ8OwW7j+fD8mWsnLfmvinfjSuTp4VStzfT7gFExCn+meEH&#10;n9GhYKbKn8kEYRUs003KVhZr7sSGdL1iUf0uZJHL/w2KbwAAAP//AwBQSwECLQAUAAYACAAAACEA&#10;toM4kv4AAADhAQAAEwAAAAAAAAAAAAAAAAAAAAAAW0NvbnRlbnRfVHlwZXNdLnhtbFBLAQItABQA&#10;BgAIAAAAIQA4/SH/1gAAAJQBAAALAAAAAAAAAAAAAAAAAC8BAABfcmVscy8ucmVsc1BLAQItABQA&#10;BgAIAAAAIQAExZp95AEAALUDAAAOAAAAAAAAAAAAAAAAAC4CAABkcnMvZTJvRG9jLnhtbFBLAQIt&#10;ABQABgAIAAAAIQCHzoVZ3QAAAAkBAAAPAAAAAAAAAAAAAAAAAD4EAABkcnMvZG93bnJldi54bWxQ&#10;SwUGAAAAAAQABADzAAAASAUAAAAA&#10;"/>
            </w:pict>
          </mc:Fallback>
        </mc:AlternateContent>
      </w:r>
      <w:sdt>
        <w:sdtPr>
          <w:rPr>
            <w:rFonts w:ascii="Arial" w:hAnsi="Arial" w:cs="Arial"/>
            <w:sz w:val="24"/>
            <w:szCs w:val="24"/>
          </w:rPr>
          <w:id w:val="-917015001"/>
          <w:placeholder>
            <w:docPart w:val="C481BAADCE784CDA9B91E2C2DEBC2D72"/>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p>
    <w:p w:rsidR="00B972D8" w:rsidRPr="001E4D01" w:rsidRDefault="00B972D8" w:rsidP="00B972D8">
      <w:pPr>
        <w:pStyle w:val="ListParagraph"/>
        <w:rPr>
          <w:rFonts w:ascii="Arial" w:hAnsi="Arial" w:cs="Arial"/>
          <w:sz w:val="24"/>
          <w:szCs w:val="24"/>
        </w:rPr>
      </w:pPr>
    </w:p>
    <w:p w:rsidR="00B972D8" w:rsidRDefault="00B972D8" w:rsidP="00B972D8">
      <w:pPr>
        <w:pStyle w:val="ListParagraph"/>
        <w:numPr>
          <w:ilvl w:val="0"/>
          <w:numId w:val="11"/>
        </w:numPr>
        <w:ind w:right="-720"/>
        <w:rPr>
          <w:rFonts w:ascii="Arial" w:hAnsi="Arial" w:cs="Arial"/>
          <w:sz w:val="24"/>
          <w:szCs w:val="24"/>
        </w:rPr>
      </w:pPr>
      <w:r w:rsidRPr="001E4D01">
        <w:rPr>
          <w:rFonts w:ascii="Arial" w:hAnsi="Arial" w:cs="Arial"/>
          <w:sz w:val="24"/>
          <w:szCs w:val="24"/>
        </w:rPr>
        <w:t>If you want to sell your co-op apartment, you need to get the permission of all the tenants.</w:t>
      </w:r>
      <w:r w:rsidRPr="00B57006">
        <w:rPr>
          <w:rFonts w:ascii="Arial" w:hAnsi="Arial" w:cs="Arial"/>
          <w:noProof/>
          <w:sz w:val="24"/>
          <w:szCs w:val="24"/>
        </w:rPr>
        <w:t xml:space="preserve"> </w:t>
      </w:r>
    </w:p>
    <w:p w:rsidR="00B972D8" w:rsidRDefault="00B972D8" w:rsidP="00B972D8">
      <w:pPr>
        <w:pStyle w:val="ListParagraph"/>
        <w:ind w:righ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4736" behindDoc="0" locked="0" layoutInCell="1" allowOverlap="1" wp14:anchorId="3334658E" wp14:editId="7C28C4B6">
                <wp:simplePos x="0" y="0"/>
                <wp:positionH relativeFrom="column">
                  <wp:posOffset>2276475</wp:posOffset>
                </wp:positionH>
                <wp:positionV relativeFrom="paragraph">
                  <wp:posOffset>214630</wp:posOffset>
                </wp:positionV>
                <wp:extent cx="1381125" cy="0"/>
                <wp:effectExtent l="0" t="0" r="9525" b="19050"/>
                <wp:wrapNone/>
                <wp:docPr id="84" name="Straight Connector 84"/>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16.9pt" to="4in,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uu5QEAALUDAAAOAAAAZHJzL2Uyb0RvYy54bWysU8tu2zAQvBfoPxC817LcukgEyznYSC99&#10;GEja+4YPiQBf4LKW/fddUraRtreiOhDcXe5wZzjaPJycZUeV0ATf83ax5Ex5EaTxQ8+/Pz++u+MM&#10;M3gJNnjV87NC/rB9+2YzxU6twhisVIkRiMduij0fc45d06AYlQNchKg8FXVIDjKFaWhkgonQnW1W&#10;y+XHZgpJxhSEQqTsfi7ybcXXWon8TWtUmdme02y5rqmuL2VtthvohgRxNOIyBvzDFA6Mp0tvUHvI&#10;wH4m8xeUMyIFDDovRHBN0NoIVTkQm3b5B5unEaKqXEgcjDeZ8P/Biq/HQ2JG9vzuA2ceHL3RU05g&#10;hjGzXfCeFAyJUZGUmiJ21LDzh3SJMB5SoX3SyTFtTfxBJqhCEDV2qjqfbzqrU2aCku37u7ZdrTkT&#10;11ozQxSomDB/UsGxsum5Nb5IAB0cP2Oma+no9UhJ+/BorK3PaD2ben6/rshAZtIWMl3iItFDP3AG&#10;diCXipwqIgZrZOkuOHjGnU3sCGQU8pcM0zONy5kFzFQgDvWbG0eQaj56v6b07CKE/CXIOd0ur3ka&#10;d4auk/92ZaGxBxznlloqSNRhfRlJVf9eWBftZ7XL7iXIc32EpkTkjdp28XEx3+uY9q//tu0vAAAA&#10;//8DAFBLAwQUAAYACAAAACEAyt86AN0AAAAJAQAADwAAAGRycy9kb3ducmV2LnhtbEyPQU/DMAyF&#10;70j8h8hI3FjKqo6tNJ0mBFyQkDbKzmlj2orEqZqsK/8eIw5ws/2enr9XbGdnxYRj6D0puF0kIJAa&#10;b3pqFVRvTzdrECFqMtp6QgVfGGBbXl4UOjf+THucDrEVHEIh1wq6GIdcytB06HRY+AGJtQ8/Oh15&#10;HVtpRn3mcGflMklW0ume+EOnB3zosPk8nJyC3fHlMX2dauet2bTVu3FV8rxU6vpq3t2DiDjHPzP8&#10;4DM6lMxU+xOZIKyCNFtnbOUh5QpsyO5WXK7+PciykP8blN8AAAD//wMAUEsBAi0AFAAGAAgAAAAh&#10;ALaDOJL+AAAA4QEAABMAAAAAAAAAAAAAAAAAAAAAAFtDb250ZW50X1R5cGVzXS54bWxQSwECLQAU&#10;AAYACAAAACEAOP0h/9YAAACUAQAACwAAAAAAAAAAAAAAAAAvAQAAX3JlbHMvLnJlbHNQSwECLQAU&#10;AAYACAAAACEAZ3mrruUBAAC1AwAADgAAAAAAAAAAAAAAAAAuAgAAZHJzL2Uyb0RvYy54bWxQSwEC&#10;LQAUAAYACAAAACEAyt86AN0AAAAJAQAADwAAAAAAAAAAAAAAAAA/BAAAZHJzL2Rvd25yZXYueG1s&#10;UEsFBgAAAAAEAAQA8wAAAEkFAAAAAA==&#10;"/>
            </w:pict>
          </mc:Fallback>
        </mc:AlternateContent>
      </w:r>
      <w:sdt>
        <w:sdtPr>
          <w:rPr>
            <w:rFonts w:ascii="Arial" w:hAnsi="Arial" w:cs="Arial"/>
            <w:sz w:val="24"/>
            <w:szCs w:val="24"/>
          </w:rPr>
          <w:id w:val="1860698970"/>
          <w:placeholder>
            <w:docPart w:val="DECFFE44F0FE4A8CB64D688E30B79393"/>
          </w:placeholder>
          <w:showingPlcHdr/>
          <w:dropDownList>
            <w:listItem w:value="Choose an item."/>
            <w:listItem w:displayText="True" w:value="True"/>
            <w:listItem w:displayText="False" w:value="False"/>
          </w:dropDownList>
        </w:sdtPr>
        <w:sdtEndPr/>
        <w:sdtContent>
          <w:r w:rsidRPr="002D4934">
            <w:rPr>
              <w:rStyle w:val="PlaceholderText"/>
            </w:rPr>
            <w:t>Choose an item.</w:t>
          </w:r>
        </w:sdtContent>
      </w:sdt>
    </w:p>
    <w:p w:rsidR="00B972D8" w:rsidRPr="001E4D01" w:rsidRDefault="00B972D8" w:rsidP="00B972D8">
      <w:pPr>
        <w:pStyle w:val="ListParagraph"/>
        <w:ind w:right="-720"/>
        <w:rPr>
          <w:rFonts w:ascii="Arial" w:hAnsi="Arial" w:cs="Arial"/>
          <w:sz w:val="24"/>
          <w:szCs w:val="24"/>
        </w:rPr>
      </w:pPr>
    </w:p>
    <w:p w:rsidR="00B972D8" w:rsidRDefault="00B972D8" w:rsidP="00B972D8">
      <w:pPr>
        <w:pStyle w:val="ListParagraph"/>
        <w:numPr>
          <w:ilvl w:val="0"/>
          <w:numId w:val="11"/>
        </w:numPr>
        <w:rPr>
          <w:rFonts w:ascii="Arial" w:hAnsi="Arial" w:cs="Arial"/>
          <w:sz w:val="24"/>
          <w:szCs w:val="24"/>
        </w:rPr>
      </w:pPr>
      <w:r w:rsidRPr="001E4D01">
        <w:rPr>
          <w:rFonts w:ascii="Arial" w:hAnsi="Arial" w:cs="Arial"/>
          <w:sz w:val="24"/>
          <w:szCs w:val="24"/>
        </w:rPr>
        <w:t>When you own a mobile home you also own the land with it.</w:t>
      </w:r>
    </w:p>
    <w:p w:rsidR="00B972D8" w:rsidRDefault="00BA6020" w:rsidP="00B972D8">
      <w:pPr>
        <w:pStyle w:val="ListParagraph"/>
        <w:rPr>
          <w:rFonts w:ascii="Arial" w:hAnsi="Arial" w:cs="Arial"/>
          <w:sz w:val="24"/>
          <w:szCs w:val="24"/>
        </w:rPr>
      </w:pPr>
      <w:sdt>
        <w:sdtPr>
          <w:rPr>
            <w:rFonts w:ascii="Arial" w:hAnsi="Arial" w:cs="Arial"/>
            <w:sz w:val="24"/>
            <w:szCs w:val="24"/>
          </w:rPr>
          <w:id w:val="-1810624592"/>
          <w:showingPlcHdr/>
          <w:dropDownList>
            <w:listItem w:value="Choose an item."/>
            <w:listItem w:displayText="True" w:value="True"/>
            <w:listItem w:displayText="False" w:value="False"/>
          </w:dropDownList>
        </w:sdtPr>
        <w:sdtEndPr/>
        <w:sdtContent>
          <w:r w:rsidR="00B972D8" w:rsidRPr="002D4934">
            <w:rPr>
              <w:rStyle w:val="PlaceholderText"/>
            </w:rPr>
            <w:t>Choose an item.</w:t>
          </w:r>
        </w:sdtContent>
      </w:sdt>
    </w:p>
    <w:p w:rsidR="00B972D8"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5760" behindDoc="0" locked="0" layoutInCell="1" allowOverlap="1" wp14:anchorId="3EF74C3D" wp14:editId="30349FFF">
                <wp:simplePos x="0" y="0"/>
                <wp:positionH relativeFrom="column">
                  <wp:posOffset>2276475</wp:posOffset>
                </wp:positionH>
                <wp:positionV relativeFrom="paragraph">
                  <wp:posOffset>28575</wp:posOffset>
                </wp:positionV>
                <wp:extent cx="1381125" cy="0"/>
                <wp:effectExtent l="0" t="0" r="9525" b="19050"/>
                <wp:wrapNone/>
                <wp:docPr id="85" name="Straight Connector 85"/>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25pt" to="4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uF5AEAALUDAAAOAAAAZHJzL2Uyb0RvYy54bWysU8tu2zAQvBfoPxC817JcuHAEyznYSC99&#10;GEjS+4YPiQBf4LKW/fddUnaQtreiOhDkLnd2Zzja3p+dZSeV0ATf83ax5Ex5EaTxQ8+fnx4+bDjD&#10;DF6CDV71/KKQ3+/ev9tOsVOrMAYrVWIE4rGbYs/HnGPXNChG5QAXISpPSR2Sg0zHNDQywUTozjar&#10;5fJTM4UkYwpCIVL0MCf5ruJrrUT+rjWqzGzPabZc11TXl7I2uy10Q4I4GnEdA/5hCgfGU9NXqANk&#10;YD+T+QvKGZECBp0XIrgmaG2EqhyITbv8g83jCFFVLiQOxleZ8P/Bim+nY2JG9nyz5syDozd6zAnM&#10;MGa2D96TgiExSpJSU8SOCvb+mK4njMdUaJ91ckxbE3+QCaoQRI2dq86XV53VOTNBwfbjpm1X1E/c&#10;cs0MUaBiwvxZBcfKpufW+CIBdHD6gpna0tXblRL24cFYW5/Rejb1/G5dkYHMpC1kauIi0UM/cAZ2&#10;IJeKnCoiBmtkqS44eMG9TewEZBTylwzTE43LmQXMlCAO9ZsLR5Bqvnq3pvDsIoT8Ncg53C5vcRp3&#10;hq6T/9ay0DgAjnNJTRUkqrC+jKSqf6+si/az2mX3EuSlPkJTTuSNWnb1cTHf2zPt3/5tu18AAAD/&#10;/wMAUEsDBBQABgAIAAAAIQCh2HGO3AAAAAcBAAAPAAAAZHJzL2Rvd25yZXYueG1sTI/BTsMwEETv&#10;SP0Ha5G4UYeWlBLiVBUCLkhIbQNnJ16SqPY6it00/D0LFzitRjOafZNvJmfFiEPoPCm4mScgkGpv&#10;OmoUlIfn6zWIEDUZbT2hgi8MsClmF7nOjD/TDsd9bASXUMi0gjbGPpMy1C06Hea+R2Lv0w9OR5ZD&#10;I82gz1zurFwkyUo63RF/aHWPjy3Wx/3JKdh+vD4t38bKeWvum/LduDJ5WSh1dTltH0BEnOJfGH7w&#10;GR0KZqr8iUwQVsEyXaccVXDLh/30bsXbql8ti1z+5y++AQAA//8DAFBLAQItABQABgAIAAAAIQC2&#10;gziS/gAAAOEBAAATAAAAAAAAAAAAAAAAAAAAAABbQ29udGVudF9UeXBlc10ueG1sUEsBAi0AFAAG&#10;AAgAAAAhADj9If/WAAAAlAEAAAsAAAAAAAAAAAAAAAAALwEAAF9yZWxzLy5yZWxzUEsBAi0AFAAG&#10;AAgAAAAhAKore4XkAQAAtQMAAA4AAAAAAAAAAAAAAAAALgIAAGRycy9lMm9Eb2MueG1sUEsBAi0A&#10;FAAGAAgAAAAhAKHYcY7cAAAABwEAAA8AAAAAAAAAAAAAAAAAPgQAAGRycy9kb3ducmV2LnhtbFBL&#10;BQYAAAAABAAEAPMAAABHBQAAAAA=&#10;"/>
            </w:pict>
          </mc:Fallback>
        </mc:AlternateContent>
      </w:r>
    </w:p>
    <w:p w:rsidR="00B972D8" w:rsidRDefault="00B972D8" w:rsidP="00B972D8">
      <w:pPr>
        <w:pStyle w:val="ListParagraph"/>
        <w:numPr>
          <w:ilvl w:val="0"/>
          <w:numId w:val="11"/>
        </w:numPr>
        <w:rPr>
          <w:rFonts w:ascii="Arial" w:hAnsi="Arial" w:cs="Arial"/>
          <w:sz w:val="24"/>
          <w:szCs w:val="24"/>
        </w:rPr>
      </w:pPr>
      <w:r>
        <w:rPr>
          <w:rFonts w:ascii="Arial" w:hAnsi="Arial" w:cs="Arial"/>
          <w:sz w:val="24"/>
          <w:szCs w:val="24"/>
        </w:rPr>
        <w:t xml:space="preserve"> Both condominium and co-op owners manage the buildings they live in.</w:t>
      </w:r>
    </w:p>
    <w:p w:rsidR="00B972D8" w:rsidRPr="001E4D01" w:rsidRDefault="00B972D8" w:rsidP="00B972D8">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6784" behindDoc="0" locked="0" layoutInCell="1" allowOverlap="1" wp14:anchorId="555D4DE5" wp14:editId="77823616">
                <wp:simplePos x="0" y="0"/>
                <wp:positionH relativeFrom="column">
                  <wp:posOffset>2324100</wp:posOffset>
                </wp:positionH>
                <wp:positionV relativeFrom="paragraph">
                  <wp:posOffset>263525</wp:posOffset>
                </wp:positionV>
                <wp:extent cx="1381125" cy="0"/>
                <wp:effectExtent l="0" t="0" r="9525" b="19050"/>
                <wp:wrapNone/>
                <wp:docPr id="86" name="Straight Connector 86"/>
                <wp:cNvGraphicFramePr/>
                <a:graphic xmlns:a="http://schemas.openxmlformats.org/drawingml/2006/main">
                  <a:graphicData uri="http://schemas.microsoft.com/office/word/2010/wordprocessingShape">
                    <wps:wsp>
                      <wps:cNvCnPr/>
                      <wps:spPr>
                        <a:xfrm flipV="1">
                          <a:off x="0" y="0"/>
                          <a:ext cx="1381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0.75pt" to="291.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v55AEAALUDAAAOAAAAZHJzL2Uyb0RvYy54bWysU8tu2zAQvBfoPxC817JcOHAEyznYSC99&#10;GEja+4YPiQBf4LKW/fddUnaQtreiOhDcXe5wZzjaPpydZSeV0ATf83ax5Ex5EaTxQ8+/Pz9+2HCG&#10;GbwEG7zq+UUhf9i9f7edYqdWYQxWqsQIxGM3xZ6POceuaVCMygEuQlSeijokB5nCNDQywUTozjar&#10;5fKumUKSMQWhECl7mIt8V/G1ViJ/0xpVZrbnNFuua6rrS1mb3Ra6IUEcjbiOAf8whQPj6dJXqANk&#10;YD+T+QvKGZECBp0XIrgmaG2EqhyITbv8g83TCFFVLiQOxleZ8P/Biq+nY2JG9nxzx5kHR2/0lBOY&#10;YcxsH7wnBUNiVCSlpogdNez9MV0jjMdUaJ91ckxbE3+QCaoQRI2dq86XV53VOTNByfbjpm1Xa87E&#10;rdbMEAUqJsyfVHCsbHpujS8SQAenz5jpWjp6O1LSPjwaa+szWs+mnt+vKzKQmbSFTJe4SPTQD5yB&#10;HcilIqeKiMEaWboLDl5wbxM7ARmF/CXD9EzjcmYBMxWIQ/3mxhGkmo/eryk9uwghfwlyTrfLW57G&#10;naHr5L9dWWgcAMe5pZYKEnVYX0ZS1b9X1kX7We2yewnyUh+hKRF5o7ZdfVzM9zam/du/bfcLAAD/&#10;/wMAUEsDBBQABgAIAAAAIQD+O8aw3gAAAAkBAAAPAAAAZHJzL2Rvd25yZXYueG1sTI9BT8MwDIXv&#10;SPyHyEjcWLqVVaM0nSYEXCYhMQrntDFtReJUTdaVfz8jDnCz/Z6ev1dsZ2fFhGPoPSlYLhIQSI03&#10;PbUKqrenmw2IEDUZbT2hgm8MsC0vLwqdG3+iV5wOsRUcQiHXCroYh1zK0HTodFj4AYm1Tz86HXkd&#10;W2lGfeJwZ+UqSTLpdE/8odMDPnTYfB2OTsHuY/+Yvky189bctdW7cVXyvFLq+mre3YOIOMc/M/zg&#10;MzqUzFT7I5kgrII0y7hLVHC7XINgw3qT8lD/HmRZyP8NyjMAAAD//wMAUEsBAi0AFAAGAAgAAAAh&#10;ALaDOJL+AAAA4QEAABMAAAAAAAAAAAAAAAAAAAAAAFtDb250ZW50X1R5cGVzXS54bWxQSwECLQAU&#10;AAYACAAAACEAOP0h/9YAAACUAQAACwAAAAAAAAAAAAAAAAAvAQAAX3JlbHMvLnJlbHNQSwECLQAU&#10;AAYACAAAACEA/dwL+eQBAAC1AwAADgAAAAAAAAAAAAAAAAAuAgAAZHJzL2Uyb0RvYy54bWxQSwEC&#10;LQAUAAYACAAAACEA/jvGsN4AAAAJAQAADwAAAAAAAAAAAAAAAAA+BAAAZHJzL2Rvd25yZXYueG1s&#10;UEsFBgAAAAAEAAQA8wAAAEkFAAAAAA==&#10;"/>
            </w:pict>
          </mc:Fallback>
        </mc:AlternateContent>
      </w:r>
      <w:sdt>
        <w:sdtPr>
          <w:rPr>
            <w:rFonts w:ascii="Arial" w:hAnsi="Arial" w:cs="Arial"/>
            <w:sz w:val="24"/>
            <w:szCs w:val="24"/>
          </w:rPr>
          <w:id w:val="1853303399"/>
          <w:showingPlcHdr/>
          <w:dropDownList>
            <w:listItem w:value="Choose an item."/>
            <w:listItem w:displayText="True" w:value="True"/>
            <w:listItem w:displayText="False" w:value="False"/>
          </w:dropDownList>
        </w:sdtPr>
        <w:sdtEndPr/>
        <w:sdtContent>
          <w:r w:rsidRPr="00B57006">
            <w:rPr>
              <w:rStyle w:val="PlaceholderText"/>
            </w:rPr>
            <w:t>Choose an item.</w:t>
          </w:r>
        </w:sdtContent>
      </w:sdt>
    </w:p>
    <w:p w:rsidR="00B972D8" w:rsidRDefault="00B972D8" w:rsidP="00B972D8">
      <w:pPr>
        <w:rPr>
          <w:rFonts w:ascii="Arial" w:hAnsi="Arial" w:cs="Arial"/>
          <w:sz w:val="24"/>
          <w:szCs w:val="24"/>
        </w:rPr>
      </w:pPr>
    </w:p>
    <w:p w:rsidR="00B972D8" w:rsidRPr="005C4E06" w:rsidRDefault="00B972D8" w:rsidP="00B972D8">
      <w:pPr>
        <w:rPr>
          <w:rFonts w:ascii="Arial" w:hAnsi="Arial" w:cs="Arial"/>
          <w:sz w:val="24"/>
          <w:szCs w:val="24"/>
        </w:rPr>
      </w:pPr>
    </w:p>
    <w:p w:rsidR="00B972D8" w:rsidRDefault="00B972D8" w:rsidP="00B972D8">
      <w:pPr>
        <w:tabs>
          <w:tab w:val="left" w:pos="915"/>
        </w:tabs>
        <w:rPr>
          <w:rFonts w:ascii="Arial" w:hAnsi="Arial" w:cs="Arial"/>
          <w:sz w:val="28"/>
          <w:szCs w:val="28"/>
        </w:rPr>
      </w:pPr>
      <w:r>
        <w:rPr>
          <w:rFonts w:ascii="Arial" w:hAnsi="Arial" w:cs="Arial"/>
          <w:sz w:val="28"/>
          <w:szCs w:val="28"/>
        </w:rPr>
        <w:t xml:space="preserve"> </w:t>
      </w:r>
      <w:r>
        <w:rPr>
          <w:rFonts w:ascii="Arial" w:hAnsi="Arial" w:cs="Arial"/>
          <w:sz w:val="28"/>
          <w:szCs w:val="28"/>
        </w:rPr>
        <w:tab/>
      </w:r>
    </w:p>
    <w:p w:rsidR="00B972D8" w:rsidRDefault="00B972D8" w:rsidP="00B972D8">
      <w:pPr>
        <w:tabs>
          <w:tab w:val="left" w:pos="915"/>
        </w:tabs>
        <w:rPr>
          <w:rFonts w:ascii="Arial" w:hAnsi="Arial" w:cs="Arial"/>
          <w:sz w:val="28"/>
          <w:szCs w:val="28"/>
        </w:rPr>
      </w:pPr>
    </w:p>
    <w:p w:rsidR="00B972D8" w:rsidRDefault="00B972D8" w:rsidP="00B972D8">
      <w:pPr>
        <w:tabs>
          <w:tab w:val="left" w:pos="915"/>
        </w:tabs>
        <w:rPr>
          <w:rFonts w:ascii="Arial" w:hAnsi="Arial" w:cs="Arial"/>
          <w:sz w:val="28"/>
          <w:szCs w:val="28"/>
        </w:rPr>
      </w:pPr>
      <w:r>
        <w:rPr>
          <w:rFonts w:ascii="Arial" w:hAnsi="Arial" w:cs="Arial"/>
          <w:sz w:val="28"/>
          <w:szCs w:val="28"/>
        </w:rPr>
        <w:t>Should You Rent or Buy?</w:t>
      </w:r>
    </w:p>
    <w:p w:rsidR="00B972D8" w:rsidRDefault="00B972D8" w:rsidP="00B972D8">
      <w:pPr>
        <w:tabs>
          <w:tab w:val="left" w:pos="915"/>
        </w:tabs>
        <w:rPr>
          <w:rFonts w:ascii="Arial" w:hAnsi="Arial" w:cs="Arial"/>
          <w:sz w:val="24"/>
          <w:szCs w:val="24"/>
        </w:rPr>
      </w:pPr>
      <w:r w:rsidRPr="00600E00">
        <w:rPr>
          <w:rFonts w:ascii="Arial" w:hAnsi="Arial" w:cs="Arial"/>
          <w:sz w:val="24"/>
          <w:szCs w:val="24"/>
        </w:rPr>
        <w:t>The average middle-class six-room house in the United States in 2014 cost approximately $102,000. In 1983 the cost was estimated at $75,000.</w:t>
      </w:r>
      <w:r>
        <w:rPr>
          <w:rFonts w:ascii="Arial" w:hAnsi="Arial" w:cs="Arial"/>
          <w:sz w:val="24"/>
          <w:szCs w:val="24"/>
        </w:rPr>
        <w:t xml:space="preserve"> When you buy a house, condominium, or mobile home, you usually have to make a down payment which can range from 5% to 30%. If you buy a $102,000 home with a 15% down payment you need to have $15,300 for the down payment. The bank loans you the rest of the money ($86,700) for a mortgage. Then you pay back the loan plus interest to the bank for a period of 20-30 years. Your mortgage payment to the bank every month for the loan includes the principal, interest, and taxes. Interest rates on home loans change. In 1983, interest rates were as high as 12% in some banks. Today, interest rates can be as low as 2.99% and as high as 5.99%. One-bedroom condos can sell as low as $48,000. So many young couples and retired people prefer condominium ownership.  </w:t>
      </w:r>
      <w:r w:rsidRPr="00600E00">
        <w:rPr>
          <w:rFonts w:ascii="Arial" w:hAnsi="Arial" w:cs="Arial"/>
          <w:sz w:val="24"/>
          <w:szCs w:val="24"/>
        </w:rPr>
        <w:t xml:space="preserve"> </w:t>
      </w:r>
    </w:p>
    <w:tbl>
      <w:tblPr>
        <w:tblStyle w:val="LightGrid-Accent4"/>
        <w:tblW w:w="0" w:type="auto"/>
        <w:tblLook w:val="04A0" w:firstRow="1" w:lastRow="0" w:firstColumn="1" w:lastColumn="0" w:noHBand="0" w:noVBand="1"/>
      </w:tblPr>
      <w:tblGrid>
        <w:gridCol w:w="4788"/>
        <w:gridCol w:w="4788"/>
      </w:tblGrid>
      <w:tr w:rsidR="00B972D8" w:rsidTr="009D6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972D8" w:rsidRPr="00102ED0" w:rsidRDefault="00B972D8" w:rsidP="009D6E90">
            <w:pPr>
              <w:tabs>
                <w:tab w:val="left" w:pos="915"/>
              </w:tabs>
              <w:jc w:val="center"/>
              <w:rPr>
                <w:rFonts w:ascii="Arial" w:hAnsi="Arial" w:cs="Arial"/>
                <w:sz w:val="32"/>
                <w:szCs w:val="32"/>
              </w:rPr>
            </w:pPr>
            <w:r w:rsidRPr="00102ED0">
              <w:rPr>
                <w:rFonts w:ascii="Arial" w:hAnsi="Arial" w:cs="Arial"/>
                <w:sz w:val="32"/>
                <w:szCs w:val="32"/>
              </w:rPr>
              <w:t>If You Buy</w:t>
            </w:r>
          </w:p>
        </w:tc>
        <w:tc>
          <w:tcPr>
            <w:tcW w:w="4788" w:type="dxa"/>
          </w:tcPr>
          <w:p w:rsidR="00B972D8" w:rsidRPr="00102ED0" w:rsidRDefault="00B972D8" w:rsidP="009D6E90">
            <w:pPr>
              <w:tabs>
                <w:tab w:val="left" w:pos="915"/>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102ED0">
              <w:rPr>
                <w:rFonts w:ascii="Arial" w:hAnsi="Arial" w:cs="Arial"/>
                <w:sz w:val="32"/>
                <w:szCs w:val="32"/>
              </w:rPr>
              <w:t>If You Rent</w:t>
            </w:r>
          </w:p>
        </w:tc>
      </w:tr>
      <w:tr w:rsidR="00B972D8" w:rsidTr="009D6E90">
        <w:trPr>
          <w:cnfStyle w:val="000000100000" w:firstRow="0" w:lastRow="0" w:firstColumn="0" w:lastColumn="0" w:oddVBand="0" w:evenVBand="0" w:oddHBand="1" w:evenHBand="0" w:firstRowFirstColumn="0" w:firstRowLastColumn="0" w:lastRowFirstColumn="0" w:lastRowLastColumn="0"/>
          <w:trHeight w:val="5292"/>
        </w:trPr>
        <w:tc>
          <w:tcPr>
            <w:cnfStyle w:val="001000000000" w:firstRow="0" w:lastRow="0" w:firstColumn="1" w:lastColumn="0" w:oddVBand="0" w:evenVBand="0" w:oddHBand="0" w:evenHBand="0" w:firstRowFirstColumn="0" w:firstRowLastColumn="0" w:lastRowFirstColumn="0" w:lastRowLastColumn="0"/>
            <w:tcW w:w="4788" w:type="dxa"/>
          </w:tcPr>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You must have the down-payment money and be able to meet monthly mortgage payments.</w:t>
            </w:r>
          </w:p>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In most cases you also need to have a good credit history.</w:t>
            </w:r>
          </w:p>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Monthly mortgage payments may be less than rent for the same size space and convenience. Interest payments and real estate taxes are tax deductible.</w:t>
            </w:r>
          </w:p>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Homes and condos are almost always good investments.</w:t>
            </w:r>
          </w:p>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 xml:space="preserve">You have independence and especially in a home, you have no noisy upstairs neighbors! </w:t>
            </w:r>
          </w:p>
          <w:p w:rsidR="00B972D8" w:rsidRPr="00102ED0" w:rsidRDefault="00B972D8" w:rsidP="00B972D8">
            <w:pPr>
              <w:pStyle w:val="ListParagraph"/>
              <w:numPr>
                <w:ilvl w:val="0"/>
                <w:numId w:val="12"/>
              </w:numPr>
              <w:tabs>
                <w:tab w:val="left" w:pos="915"/>
              </w:tabs>
              <w:ind w:left="360"/>
              <w:rPr>
                <w:rFonts w:ascii="Arial" w:hAnsi="Arial" w:cs="Arial"/>
                <w:sz w:val="24"/>
                <w:szCs w:val="24"/>
              </w:rPr>
            </w:pPr>
            <w:r w:rsidRPr="00102ED0">
              <w:rPr>
                <w:rFonts w:ascii="Arial" w:hAnsi="Arial" w:cs="Arial"/>
                <w:sz w:val="24"/>
                <w:szCs w:val="24"/>
              </w:rPr>
              <w:t xml:space="preserve">You also have a sense of pride and new responsibility in your neighborhood and town.  </w:t>
            </w:r>
          </w:p>
        </w:tc>
        <w:tc>
          <w:tcPr>
            <w:tcW w:w="4788" w:type="dxa"/>
          </w:tcPr>
          <w:p w:rsidR="00B972D8"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02ED0">
              <w:rPr>
                <w:rFonts w:ascii="Arial" w:hAnsi="Arial" w:cs="Arial"/>
                <w:b/>
                <w:sz w:val="24"/>
                <w:szCs w:val="24"/>
              </w:rPr>
              <w:t>You retain mobility; if you move often you avoid the problem of selling a home.</w:t>
            </w:r>
          </w:p>
          <w:p w:rsidR="00B972D8"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You avoid expensive repairs and leave the upkeep </w:t>
            </w:r>
            <w:proofErr w:type="gramStart"/>
            <w:r>
              <w:rPr>
                <w:rFonts w:ascii="Arial" w:hAnsi="Arial" w:cs="Arial"/>
                <w:b/>
                <w:sz w:val="24"/>
                <w:szCs w:val="24"/>
              </w:rPr>
              <w:t>problems</w:t>
            </w:r>
            <w:proofErr w:type="gramEnd"/>
            <w:r>
              <w:rPr>
                <w:rFonts w:ascii="Arial" w:hAnsi="Arial" w:cs="Arial"/>
                <w:b/>
                <w:sz w:val="24"/>
                <w:szCs w:val="24"/>
              </w:rPr>
              <w:t xml:space="preserve"> to the landlord, which saves you time, money, and allows you to pay attention to other things.</w:t>
            </w:r>
          </w:p>
          <w:p w:rsidR="00B972D8"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However, rents almost always increase. You don’t get money back when you move. </w:t>
            </w:r>
          </w:p>
          <w:p w:rsidR="00B972D8"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You don’t pay interest, but no tax deductions from rent increases.</w:t>
            </w:r>
          </w:p>
          <w:p w:rsidR="00B972D8"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If you work in the city and rent close to your job, you avoid commuting problems and expenses.</w:t>
            </w:r>
          </w:p>
          <w:p w:rsidR="00B972D8" w:rsidRPr="00102ED0" w:rsidRDefault="00B972D8" w:rsidP="00B972D8">
            <w:pPr>
              <w:pStyle w:val="ListParagraph"/>
              <w:numPr>
                <w:ilvl w:val="0"/>
                <w:numId w:val="12"/>
              </w:numPr>
              <w:tabs>
                <w:tab w:val="left" w:pos="915"/>
              </w:tabs>
              <w:ind w:left="36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Allows you explore and experience new neighborhoods without the commitment. </w:t>
            </w:r>
          </w:p>
        </w:tc>
      </w:tr>
    </w:tbl>
    <w:p w:rsidR="00B972D8" w:rsidRPr="00102ED0" w:rsidRDefault="00B972D8" w:rsidP="00B972D8">
      <w:pPr>
        <w:tabs>
          <w:tab w:val="left" w:pos="915"/>
        </w:tabs>
        <w:rPr>
          <w:rFonts w:ascii="Arial" w:hAnsi="Arial" w:cs="Arial"/>
          <w:sz w:val="12"/>
          <w:szCs w:val="12"/>
        </w:rPr>
      </w:pPr>
    </w:p>
    <w:p w:rsidR="00B972D8" w:rsidRDefault="00B972D8" w:rsidP="00B972D8">
      <w:pPr>
        <w:tabs>
          <w:tab w:val="left" w:pos="915"/>
        </w:tabs>
        <w:rPr>
          <w:rFonts w:ascii="Arial" w:hAnsi="Arial" w:cs="Arial"/>
          <w:sz w:val="24"/>
          <w:szCs w:val="24"/>
        </w:rPr>
      </w:pPr>
      <w:r>
        <w:rPr>
          <w:rFonts w:ascii="Arial" w:hAnsi="Arial" w:cs="Arial"/>
          <w:sz w:val="24"/>
          <w:szCs w:val="24"/>
        </w:rPr>
        <w:t>Write a paragraph (at least five sentences) below explaining your reasons for deciding to either buy or rent.</w:t>
      </w:r>
    </w:p>
    <w:p w:rsidR="00B972D8" w:rsidRDefault="00B972D8" w:rsidP="00B972D8">
      <w:pPr>
        <w:tabs>
          <w:tab w:val="left" w:pos="915"/>
        </w:tabs>
        <w:rPr>
          <w:rFonts w:ascii="Arial" w:hAnsi="Arial" w:cs="Arial"/>
          <w:sz w:val="24"/>
          <w:szCs w:val="24"/>
        </w:rPr>
      </w:pPr>
    </w:p>
    <w:p w:rsidR="00B972D8" w:rsidRDefault="00B972D8" w:rsidP="00B972D8">
      <w:pPr>
        <w:tabs>
          <w:tab w:val="left" w:pos="915"/>
        </w:tabs>
        <w:rPr>
          <w:rFonts w:ascii="Arial" w:hAnsi="Arial" w:cs="Arial"/>
          <w:sz w:val="24"/>
          <w:szCs w:val="24"/>
        </w:rPr>
      </w:pPr>
    </w:p>
    <w:p w:rsidR="00B972D8" w:rsidRDefault="00B972D8" w:rsidP="00B972D8">
      <w:pPr>
        <w:tabs>
          <w:tab w:val="left" w:pos="915"/>
        </w:tabs>
        <w:rPr>
          <w:rFonts w:ascii="Arial" w:hAnsi="Arial" w:cs="Arial"/>
          <w:sz w:val="24"/>
          <w:szCs w:val="24"/>
        </w:rPr>
      </w:pPr>
    </w:p>
    <w:p w:rsidR="00A346E3" w:rsidRDefault="00A346E3" w:rsidP="00B972D8">
      <w:pPr>
        <w:spacing w:after="0" w:line="240" w:lineRule="auto"/>
        <w:jc w:val="center"/>
        <w:rPr>
          <w:rFonts w:ascii="Arial" w:eastAsia="Times New Roman" w:hAnsi="Arial" w:cs="Arial"/>
          <w:b/>
          <w:sz w:val="48"/>
          <w:szCs w:val="48"/>
        </w:rPr>
      </w:pPr>
    </w:p>
    <w:p w:rsidR="00B972D8" w:rsidRPr="00637789" w:rsidRDefault="00B972D8" w:rsidP="00B972D8">
      <w:pPr>
        <w:spacing w:after="0" w:line="240" w:lineRule="auto"/>
        <w:jc w:val="center"/>
        <w:rPr>
          <w:rFonts w:ascii="Arial" w:eastAsia="Times New Roman" w:hAnsi="Arial" w:cs="Arial"/>
          <w:b/>
          <w:sz w:val="36"/>
          <w:szCs w:val="36"/>
        </w:rPr>
      </w:pPr>
      <w:r>
        <w:rPr>
          <w:rFonts w:ascii="Arial" w:eastAsia="Times New Roman" w:hAnsi="Arial" w:cs="Arial"/>
          <w:noProof/>
          <w:sz w:val="24"/>
          <w:szCs w:val="24"/>
        </w:rPr>
        <w:drawing>
          <wp:anchor distT="0" distB="0" distL="114300" distR="114300" simplePos="0" relativeHeight="251767808" behindDoc="0" locked="0" layoutInCell="1" allowOverlap="1" wp14:anchorId="0565DCC3" wp14:editId="2FD2E4C1">
            <wp:simplePos x="0" y="0"/>
            <wp:positionH relativeFrom="column">
              <wp:posOffset>-342900</wp:posOffset>
            </wp:positionH>
            <wp:positionV relativeFrom="paragraph">
              <wp:posOffset>-114300</wp:posOffset>
            </wp:positionV>
            <wp:extent cx="1485900" cy="14859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r w:rsidRPr="00637789">
        <w:rPr>
          <w:rFonts w:ascii="Arial" w:eastAsia="Times New Roman" w:hAnsi="Arial" w:cs="Arial"/>
          <w:b/>
          <w:sz w:val="48"/>
          <w:szCs w:val="48"/>
        </w:rPr>
        <w:t xml:space="preserve">Home Budgeting - </w:t>
      </w:r>
      <w:r>
        <w:rPr>
          <w:rFonts w:ascii="Arial" w:eastAsia="Times New Roman" w:hAnsi="Arial" w:cs="Arial"/>
          <w:b/>
          <w:sz w:val="36"/>
          <w:szCs w:val="36"/>
        </w:rPr>
        <w:t xml:space="preserve">Group Project </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spacing w:after="0" w:line="240" w:lineRule="auto"/>
        <w:rPr>
          <w:rFonts w:ascii="Arial" w:eastAsia="Times New Roman" w:hAnsi="Arial" w:cs="Arial"/>
          <w:sz w:val="28"/>
          <w:szCs w:val="28"/>
        </w:rPr>
      </w:pPr>
      <w:r w:rsidRPr="00637789">
        <w:rPr>
          <w:rFonts w:ascii="Arial" w:eastAsia="Times New Roman" w:hAnsi="Arial" w:cs="Arial"/>
          <w:sz w:val="28"/>
          <w:szCs w:val="28"/>
        </w:rPr>
        <w:t>On the computer, open the Excel file you created for Exercise 3 (Budgeting).  This is Elena’s budget for each month of summer 2014.  Use the information in the budget to answer the questions below.</w:t>
      </w:r>
      <w:r w:rsidRPr="00637789">
        <w:rPr>
          <w:rFonts w:ascii="Times New Roman" w:eastAsia="Times New Roman" w:hAnsi="Times New Roman" w:cs="Times New Roman"/>
          <w:sz w:val="24"/>
          <w:szCs w:val="24"/>
        </w:rPr>
        <w:t xml:space="preserve"> </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What fraction of her income is spent on food?</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What percentage of her income is spent on food?</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Elena decided that in the future she needs to put 15% of her income into savings.  If she had saved 15% of her income in 2014, what amount would she have saved?</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Elena’s daycare center is now charging an additional 6% during the summer months.  How much will child care cost for June, July, and August combined?</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Elena wants to make a pie graph to show her different sources of income.  How do you think this graph will look?  Draw your estimate on the back of this page.</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0"/>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Create the pie graph on the computer:</w:t>
      </w:r>
    </w:p>
    <w:p w:rsidR="00B972D8" w:rsidRPr="00637789" w:rsidRDefault="00B972D8" w:rsidP="00B972D8">
      <w:pPr>
        <w:numPr>
          <w:ilvl w:val="1"/>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Highlight Elena’s three sources of income (</w:t>
      </w:r>
      <w:r w:rsidRPr="00637789">
        <w:rPr>
          <w:rFonts w:ascii="Arial" w:eastAsia="Times New Roman" w:hAnsi="Arial" w:cs="Arial"/>
          <w:i/>
          <w:sz w:val="28"/>
          <w:szCs w:val="28"/>
        </w:rPr>
        <w:t xml:space="preserve">paycheck, newspaper delivery pay, lawn mowing pay) </w:t>
      </w:r>
      <w:r w:rsidRPr="00637789">
        <w:rPr>
          <w:rFonts w:ascii="Arial" w:eastAsia="Times New Roman" w:hAnsi="Arial" w:cs="Arial"/>
          <w:sz w:val="28"/>
          <w:szCs w:val="28"/>
        </w:rPr>
        <w:t>and the three income amounts.</w:t>
      </w:r>
    </w:p>
    <w:p w:rsidR="00B972D8" w:rsidRPr="00637789" w:rsidRDefault="00B972D8" w:rsidP="00B972D8">
      <w:pPr>
        <w:spacing w:after="0" w:line="240" w:lineRule="auto"/>
        <w:rPr>
          <w:rFonts w:ascii="Arial" w:eastAsia="Times New Roman" w:hAnsi="Arial" w:cs="Arial"/>
          <w:sz w:val="28"/>
          <w:szCs w:val="28"/>
        </w:rPr>
      </w:pPr>
      <w:r>
        <w:rPr>
          <w:rFonts w:ascii="Times New Roman" w:eastAsia="Times New Roman" w:hAnsi="Times New Roman" w:cs="Times New Roman"/>
          <w:noProof/>
          <w:sz w:val="24"/>
          <w:szCs w:val="24"/>
        </w:rPr>
        <w:drawing>
          <wp:anchor distT="0" distB="0" distL="114300" distR="114300" simplePos="0" relativeHeight="251768832" behindDoc="1" locked="0" layoutInCell="1" allowOverlap="1" wp14:anchorId="263D6D8B" wp14:editId="1DA038BB">
            <wp:simplePos x="0" y="0"/>
            <wp:positionH relativeFrom="column">
              <wp:posOffset>3683635</wp:posOffset>
            </wp:positionH>
            <wp:positionV relativeFrom="paragraph">
              <wp:posOffset>40640</wp:posOffset>
            </wp:positionV>
            <wp:extent cx="2755265" cy="779145"/>
            <wp:effectExtent l="0" t="0" r="6985" b="1905"/>
            <wp:wrapTight wrapText="bothSides">
              <wp:wrapPolygon edited="0">
                <wp:start x="0" y="0"/>
                <wp:lineTo x="0" y="21125"/>
                <wp:lineTo x="21505" y="21125"/>
                <wp:lineTo x="2150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5160" t="5376" r="50459" b="82375"/>
                    <a:stretch>
                      <a:fillRect/>
                    </a:stretch>
                  </pic:blipFill>
                  <pic:spPr bwMode="auto">
                    <a:xfrm>
                      <a:off x="0" y="0"/>
                      <a:ext cx="2755265" cy="779145"/>
                    </a:xfrm>
                    <a:prstGeom prst="rect">
                      <a:avLst/>
                    </a:prstGeom>
                    <a:noFill/>
                  </pic:spPr>
                </pic:pic>
              </a:graphicData>
            </a:graphic>
            <wp14:sizeRelH relativeFrom="page">
              <wp14:pctWidth>0</wp14:pctWidth>
            </wp14:sizeRelH>
            <wp14:sizeRelV relativeFrom="page">
              <wp14:pctHeight>0</wp14:pctHeight>
            </wp14:sizeRelV>
          </wp:anchor>
        </w:drawing>
      </w:r>
    </w:p>
    <w:p w:rsidR="00B972D8" w:rsidRPr="00637789" w:rsidRDefault="00B972D8" w:rsidP="00B972D8">
      <w:pPr>
        <w:numPr>
          <w:ilvl w:val="1"/>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 xml:space="preserve">Click on the </w:t>
      </w:r>
      <w:r w:rsidRPr="00637789">
        <w:rPr>
          <w:rFonts w:ascii="Arial" w:eastAsia="Times New Roman" w:hAnsi="Arial" w:cs="Arial"/>
          <w:b/>
          <w:sz w:val="28"/>
          <w:szCs w:val="28"/>
        </w:rPr>
        <w:t>Insert Tab</w:t>
      </w:r>
      <w:r w:rsidRPr="00637789">
        <w:rPr>
          <w:rFonts w:ascii="Arial" w:eastAsia="Times New Roman" w:hAnsi="Arial" w:cs="Arial"/>
          <w:sz w:val="28"/>
          <w:szCs w:val="28"/>
        </w:rPr>
        <w:t xml:space="preserve"> and then the </w:t>
      </w:r>
      <w:r w:rsidRPr="00637789">
        <w:rPr>
          <w:rFonts w:ascii="Arial" w:eastAsia="Times New Roman" w:hAnsi="Arial" w:cs="Arial"/>
          <w:b/>
          <w:sz w:val="28"/>
          <w:szCs w:val="28"/>
        </w:rPr>
        <w:t>Pie Icon</w:t>
      </w:r>
      <w:r w:rsidRPr="00637789">
        <w:rPr>
          <w:rFonts w:ascii="Arial" w:eastAsia="Times New Roman" w:hAnsi="Arial" w:cs="Arial"/>
          <w:sz w:val="28"/>
          <w:szCs w:val="28"/>
        </w:rPr>
        <w:t>, and select one of the pie charts.</w:t>
      </w:r>
    </w:p>
    <w:p w:rsidR="00B972D8" w:rsidRPr="00637789" w:rsidRDefault="00B972D8" w:rsidP="00B972D8">
      <w:pPr>
        <w:spacing w:after="0" w:line="240" w:lineRule="auto"/>
        <w:rPr>
          <w:rFonts w:ascii="Arial" w:eastAsia="Times New Roman" w:hAnsi="Arial" w:cs="Arial"/>
          <w:sz w:val="28"/>
          <w:szCs w:val="28"/>
        </w:rPr>
      </w:pPr>
    </w:p>
    <w:p w:rsidR="00B972D8" w:rsidRPr="00637789" w:rsidRDefault="00B972D8" w:rsidP="00B972D8">
      <w:pPr>
        <w:numPr>
          <w:ilvl w:val="1"/>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Try different options in the chart wizard.  Can you add these things to your graph?</w:t>
      </w:r>
    </w:p>
    <w:p w:rsidR="00B972D8" w:rsidRPr="00637789" w:rsidRDefault="00B972D8" w:rsidP="00B972D8">
      <w:pPr>
        <w:numPr>
          <w:ilvl w:val="3"/>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a title</w:t>
      </w:r>
    </w:p>
    <w:p w:rsidR="00B972D8" w:rsidRPr="00637789" w:rsidRDefault="00B972D8" w:rsidP="00B972D8">
      <w:pPr>
        <w:numPr>
          <w:ilvl w:val="3"/>
          <w:numId w:val="13"/>
        </w:numPr>
        <w:spacing w:after="0" w:line="240" w:lineRule="auto"/>
        <w:rPr>
          <w:rFonts w:ascii="Arial" w:eastAsia="Times New Roman" w:hAnsi="Arial" w:cs="Arial"/>
          <w:sz w:val="28"/>
          <w:szCs w:val="28"/>
        </w:rPr>
      </w:pPr>
      <w:r w:rsidRPr="00637789">
        <w:rPr>
          <w:rFonts w:ascii="Arial" w:eastAsia="Times New Roman" w:hAnsi="Arial" w:cs="Arial"/>
          <w:sz w:val="28"/>
          <w:szCs w:val="28"/>
        </w:rPr>
        <w:t>the percentage amounts next to each part of the graph</w:t>
      </w:r>
    </w:p>
    <w:p w:rsidR="00B972D8" w:rsidRPr="00600E00" w:rsidRDefault="00B972D8" w:rsidP="00B972D8">
      <w:pPr>
        <w:tabs>
          <w:tab w:val="left" w:pos="915"/>
        </w:tabs>
        <w:rPr>
          <w:rFonts w:ascii="Arial" w:hAnsi="Arial" w:cs="Arial"/>
          <w:sz w:val="24"/>
          <w:szCs w:val="24"/>
        </w:rPr>
      </w:pPr>
    </w:p>
    <w:p w:rsidR="00B972D8" w:rsidRDefault="00B972D8" w:rsidP="00852CE0">
      <w:pPr>
        <w:rPr>
          <w:rFonts w:ascii="Arial" w:hAnsi="Arial" w:cs="Arial"/>
          <w:sz w:val="28"/>
          <w:szCs w:val="28"/>
        </w:rPr>
      </w:pPr>
      <w:bookmarkStart w:id="0" w:name="_GoBack"/>
      <w:bookmarkEnd w:id="0"/>
    </w:p>
    <w:p w:rsidR="00852CE0" w:rsidRPr="00570640" w:rsidRDefault="00852CE0" w:rsidP="00852CE0">
      <w:r>
        <w:rPr>
          <w:rFonts w:ascii="Arial" w:hAnsi="Arial" w:cs="Arial"/>
          <w:noProof/>
          <w:sz w:val="28"/>
          <w:szCs w:val="28"/>
        </w:rPr>
        <w:drawing>
          <wp:anchor distT="0" distB="0" distL="114300" distR="114300" simplePos="0" relativeHeight="251748352" behindDoc="0" locked="0" layoutInCell="1" allowOverlap="1" wp14:anchorId="6F21FF99" wp14:editId="06577F2E">
            <wp:simplePos x="0" y="0"/>
            <wp:positionH relativeFrom="column">
              <wp:posOffset>4057650</wp:posOffset>
            </wp:positionH>
            <wp:positionV relativeFrom="paragraph">
              <wp:posOffset>202565</wp:posOffset>
            </wp:positionV>
            <wp:extent cx="2079625" cy="1247775"/>
            <wp:effectExtent l="0" t="0" r="0" b="9525"/>
            <wp:wrapSquare wrapText="bothSides"/>
            <wp:docPr id="73" name="Picture 73" descr="C:\Users\mmatos\AppData\Local\Microsoft\Windows\Temporary Internet Files\Content.IE5\X91GI7LX\credit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tos\AppData\Local\Microsoft\Windows\Temporary Internet Files\Content.IE5\X91GI7LX\creditcard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9625" cy="1247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w:t>
      </w:r>
      <w:r w:rsidRPr="00952780">
        <w:rPr>
          <w:rFonts w:ascii="Arial" w:hAnsi="Arial" w:cs="Arial"/>
          <w:sz w:val="28"/>
          <w:szCs w:val="28"/>
        </w:rPr>
        <w:t>Creditworthiness</w:t>
      </w:r>
      <w:r>
        <w:rPr>
          <w:rFonts w:ascii="Arial" w:hAnsi="Arial" w:cs="Arial"/>
          <w:sz w:val="28"/>
          <w:szCs w:val="28"/>
        </w:rPr>
        <w:t xml:space="preserve">” - </w:t>
      </w:r>
      <w:r w:rsidRPr="003D2F87">
        <w:rPr>
          <w:rFonts w:ascii="Arial" w:hAnsi="Arial" w:cs="Arial"/>
          <w:sz w:val="28"/>
          <w:szCs w:val="28"/>
        </w:rPr>
        <w:t>Investigate: What is Credit?</w:t>
      </w:r>
    </w:p>
    <w:p w:rsidR="00852CE0" w:rsidRDefault="00852CE0" w:rsidP="00852CE0">
      <w:pPr>
        <w:autoSpaceDE w:val="0"/>
        <w:autoSpaceDN w:val="0"/>
        <w:adjustRightInd w:val="0"/>
        <w:spacing w:after="0" w:line="240" w:lineRule="auto"/>
        <w:rPr>
          <w:rFonts w:ascii="Arial" w:hAnsi="Arial" w:cs="Arial"/>
          <w:sz w:val="28"/>
          <w:szCs w:val="28"/>
        </w:rPr>
      </w:pPr>
      <w:r w:rsidRPr="00952780">
        <w:rPr>
          <w:rFonts w:ascii="Arial" w:hAnsi="Arial" w:cs="Arial"/>
          <w:sz w:val="28"/>
          <w:szCs w:val="28"/>
        </w:rPr>
        <w:t>Understanding credit reports and scores are important aspects of a sound financial future. Enabling students to make smart money decisions is very important. Students will explore different scenarios that challenge their assumptions about credit and “creditworthiness,” while debating the impact certain decisions can have on their credit scores.</w:t>
      </w:r>
      <w:r>
        <w:rPr>
          <w:rFonts w:ascii="Arial" w:hAnsi="Arial" w:cs="Arial"/>
          <w:sz w:val="28"/>
          <w:szCs w:val="28"/>
        </w:rPr>
        <w:t xml:space="preserve"> </w:t>
      </w:r>
      <w:r w:rsidRPr="00952780">
        <w:rPr>
          <w:rFonts w:ascii="Arial" w:hAnsi="Arial" w:cs="Arial"/>
          <w:sz w:val="28"/>
          <w:szCs w:val="28"/>
        </w:rPr>
        <w:t>What does it mean to be “creditworthy?”</w:t>
      </w:r>
    </w:p>
    <w:p w:rsidR="00852CE0" w:rsidRDefault="00852CE0" w:rsidP="00852CE0">
      <w:pPr>
        <w:autoSpaceDE w:val="0"/>
        <w:autoSpaceDN w:val="0"/>
        <w:adjustRightInd w:val="0"/>
        <w:spacing w:after="0" w:line="240" w:lineRule="auto"/>
        <w:rPr>
          <w:rFonts w:ascii="Whitney-Medium" w:hAnsi="Whitney-Medium" w:cs="Whitney-Medium"/>
          <w:color w:val="636467"/>
          <w:sz w:val="20"/>
          <w:szCs w:val="20"/>
        </w:rPr>
      </w:pPr>
    </w:p>
    <w:p w:rsidR="00852CE0" w:rsidRPr="00952780" w:rsidRDefault="00852CE0" w:rsidP="00852CE0">
      <w:pPr>
        <w:pStyle w:val="ListParagraph"/>
        <w:numPr>
          <w:ilvl w:val="0"/>
          <w:numId w:val="9"/>
        </w:numPr>
        <w:tabs>
          <w:tab w:val="left" w:pos="360"/>
        </w:tabs>
        <w:autoSpaceDE w:val="0"/>
        <w:autoSpaceDN w:val="0"/>
        <w:adjustRightInd w:val="0"/>
        <w:spacing w:after="0" w:line="240" w:lineRule="auto"/>
        <w:ind w:left="360"/>
        <w:rPr>
          <w:rFonts w:ascii="Arial" w:hAnsi="Arial" w:cs="Arial"/>
          <w:sz w:val="28"/>
          <w:szCs w:val="28"/>
        </w:rPr>
      </w:pPr>
      <w:r w:rsidRPr="00952780">
        <w:rPr>
          <w:rFonts w:ascii="Arial" w:hAnsi="Arial" w:cs="Arial"/>
          <w:sz w:val="28"/>
          <w:szCs w:val="28"/>
        </w:rPr>
        <w:t>Begin by asking students to think about their last purchase and how they</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roofErr w:type="gramStart"/>
      <w:r w:rsidRPr="00952780">
        <w:rPr>
          <w:rFonts w:ascii="Arial" w:hAnsi="Arial" w:cs="Arial"/>
          <w:sz w:val="28"/>
          <w:szCs w:val="28"/>
        </w:rPr>
        <w:t>paid</w:t>
      </w:r>
      <w:proofErr w:type="gramEnd"/>
      <w:r w:rsidRPr="00952780">
        <w:rPr>
          <w:rFonts w:ascii="Arial" w:hAnsi="Arial" w:cs="Arial"/>
          <w:sz w:val="28"/>
          <w:szCs w:val="28"/>
        </w:rPr>
        <w:t xml:space="preserve"> for it. Did they use cash, debit, </w:t>
      </w:r>
      <w:proofErr w:type="gramStart"/>
      <w:r w:rsidRPr="00952780">
        <w:rPr>
          <w:rFonts w:ascii="Arial" w:hAnsi="Arial" w:cs="Arial"/>
          <w:sz w:val="28"/>
          <w:szCs w:val="28"/>
        </w:rPr>
        <w:t>credit</w:t>
      </w:r>
      <w:proofErr w:type="gramEnd"/>
      <w:r w:rsidRPr="00952780">
        <w:rPr>
          <w:rFonts w:ascii="Arial" w:hAnsi="Arial" w:cs="Arial"/>
          <w:sz w:val="28"/>
          <w:szCs w:val="28"/>
        </w:rPr>
        <w:t xml:space="preserve"> or did they write a check?</w:t>
      </w: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16"/>
          <w:szCs w:val="16"/>
        </w:rPr>
      </w:pP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
    <w:p w:rsidR="00852CE0" w:rsidRPr="00952780" w:rsidRDefault="00852CE0" w:rsidP="00852CE0">
      <w:pPr>
        <w:pStyle w:val="ListParagraph"/>
        <w:numPr>
          <w:ilvl w:val="0"/>
          <w:numId w:val="9"/>
        </w:numPr>
        <w:tabs>
          <w:tab w:val="left" w:pos="360"/>
        </w:tabs>
        <w:autoSpaceDE w:val="0"/>
        <w:autoSpaceDN w:val="0"/>
        <w:adjustRightInd w:val="0"/>
        <w:spacing w:after="0" w:line="240" w:lineRule="auto"/>
        <w:ind w:left="360"/>
        <w:rPr>
          <w:rFonts w:ascii="Arial" w:hAnsi="Arial" w:cs="Arial"/>
          <w:sz w:val="28"/>
          <w:szCs w:val="28"/>
        </w:rPr>
      </w:pPr>
      <w:r w:rsidRPr="00952780">
        <w:rPr>
          <w:rFonts w:ascii="Arial" w:hAnsi="Arial" w:cs="Arial"/>
          <w:sz w:val="28"/>
          <w:szCs w:val="28"/>
        </w:rPr>
        <w:t>Invite volunteers to share their purchases, and engage the class in a</w:t>
      </w: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roofErr w:type="gramStart"/>
      <w:r w:rsidRPr="00952780">
        <w:rPr>
          <w:rFonts w:ascii="Arial" w:hAnsi="Arial" w:cs="Arial"/>
          <w:sz w:val="28"/>
          <w:szCs w:val="28"/>
        </w:rPr>
        <w:t>discussion</w:t>
      </w:r>
      <w:proofErr w:type="gramEnd"/>
      <w:r w:rsidRPr="00952780">
        <w:rPr>
          <w:rFonts w:ascii="Arial" w:hAnsi="Arial" w:cs="Arial"/>
          <w:sz w:val="28"/>
          <w:szCs w:val="28"/>
        </w:rPr>
        <w:t xml:space="preserve"> about the differences between paying with cash, debit, credit</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roofErr w:type="gramStart"/>
      <w:r w:rsidRPr="00952780">
        <w:rPr>
          <w:rFonts w:ascii="Arial" w:hAnsi="Arial" w:cs="Arial"/>
          <w:sz w:val="28"/>
          <w:szCs w:val="28"/>
        </w:rPr>
        <w:t>and</w:t>
      </w:r>
      <w:proofErr w:type="gramEnd"/>
      <w:r w:rsidRPr="00952780">
        <w:rPr>
          <w:rFonts w:ascii="Arial" w:hAnsi="Arial" w:cs="Arial"/>
          <w:sz w:val="28"/>
          <w:szCs w:val="28"/>
        </w:rPr>
        <w:t xml:space="preserve"> checks. How does one get credit and who provides credit?</w:t>
      </w: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16"/>
          <w:szCs w:val="16"/>
        </w:rPr>
      </w:pP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
    <w:p w:rsidR="00852CE0" w:rsidRPr="00952780" w:rsidRDefault="00852CE0" w:rsidP="00852CE0">
      <w:pPr>
        <w:pStyle w:val="ListParagraph"/>
        <w:numPr>
          <w:ilvl w:val="0"/>
          <w:numId w:val="9"/>
        </w:numPr>
        <w:tabs>
          <w:tab w:val="left" w:pos="360"/>
        </w:tabs>
        <w:autoSpaceDE w:val="0"/>
        <w:autoSpaceDN w:val="0"/>
        <w:adjustRightInd w:val="0"/>
        <w:spacing w:after="0" w:line="240" w:lineRule="auto"/>
        <w:ind w:left="360"/>
        <w:rPr>
          <w:rFonts w:ascii="Arial" w:hAnsi="Arial" w:cs="Arial"/>
          <w:sz w:val="28"/>
          <w:szCs w:val="28"/>
        </w:rPr>
      </w:pPr>
      <w:r w:rsidRPr="00952780">
        <w:rPr>
          <w:rFonts w:ascii="Arial" w:hAnsi="Arial" w:cs="Arial"/>
          <w:sz w:val="28"/>
          <w:szCs w:val="28"/>
        </w:rPr>
        <w:t>Ask students if they’ve ever loaned money, clothes or even their car to a</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roofErr w:type="gramStart"/>
      <w:r w:rsidRPr="00952780">
        <w:rPr>
          <w:rFonts w:ascii="Arial" w:hAnsi="Arial" w:cs="Arial"/>
          <w:sz w:val="28"/>
          <w:szCs w:val="28"/>
        </w:rPr>
        <w:t>friend</w:t>
      </w:r>
      <w:proofErr w:type="gramEnd"/>
      <w:r w:rsidRPr="00952780">
        <w:rPr>
          <w:rFonts w:ascii="Arial" w:hAnsi="Arial" w:cs="Arial"/>
          <w:sz w:val="28"/>
          <w:szCs w:val="28"/>
        </w:rPr>
        <w:t>, and whether or not they expected to get the item back. Explain that</w:t>
      </w:r>
      <w:r>
        <w:rPr>
          <w:rFonts w:ascii="Arial" w:hAnsi="Arial" w:cs="Arial"/>
          <w:sz w:val="28"/>
          <w:szCs w:val="28"/>
        </w:rPr>
        <w:t xml:space="preserve"> </w:t>
      </w:r>
      <w:r w:rsidRPr="00952780">
        <w:rPr>
          <w:rFonts w:ascii="Arial" w:hAnsi="Arial" w:cs="Arial"/>
          <w:sz w:val="28"/>
          <w:szCs w:val="28"/>
        </w:rPr>
        <w:t>loaning out money, clothes and cars are all examples of lending credit.</w:t>
      </w: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16"/>
          <w:szCs w:val="16"/>
        </w:rPr>
      </w:pPr>
    </w:p>
    <w:p w:rsidR="00852CE0" w:rsidRPr="0095278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
    <w:p w:rsidR="00852CE0" w:rsidRPr="00952780" w:rsidRDefault="00852CE0" w:rsidP="00852CE0">
      <w:pPr>
        <w:pStyle w:val="ListParagraph"/>
        <w:numPr>
          <w:ilvl w:val="0"/>
          <w:numId w:val="9"/>
        </w:numPr>
        <w:tabs>
          <w:tab w:val="left" w:pos="360"/>
        </w:tabs>
        <w:autoSpaceDE w:val="0"/>
        <w:autoSpaceDN w:val="0"/>
        <w:adjustRightInd w:val="0"/>
        <w:spacing w:after="0" w:line="240" w:lineRule="auto"/>
        <w:ind w:left="360"/>
        <w:rPr>
          <w:rFonts w:ascii="Arial" w:hAnsi="Arial" w:cs="Arial"/>
          <w:sz w:val="28"/>
          <w:szCs w:val="28"/>
        </w:rPr>
      </w:pPr>
      <w:r w:rsidRPr="00952780">
        <w:rPr>
          <w:rFonts w:ascii="Arial" w:hAnsi="Arial" w:cs="Arial"/>
          <w:sz w:val="28"/>
          <w:szCs w:val="28"/>
        </w:rPr>
        <w:t>Now ask students to imagine that they are going to loan their brand new</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roofErr w:type="gramStart"/>
      <w:r w:rsidRPr="00952780">
        <w:rPr>
          <w:rFonts w:ascii="Arial" w:hAnsi="Arial" w:cs="Arial"/>
          <w:sz w:val="28"/>
          <w:szCs w:val="28"/>
        </w:rPr>
        <w:t>car</w:t>
      </w:r>
      <w:proofErr w:type="gramEnd"/>
      <w:r w:rsidRPr="00952780">
        <w:rPr>
          <w:rFonts w:ascii="Arial" w:hAnsi="Arial" w:cs="Arial"/>
          <w:sz w:val="28"/>
          <w:szCs w:val="28"/>
        </w:rPr>
        <w:t xml:space="preserve"> to a stranger. What factors would they consider before letting someone</w:t>
      </w:r>
      <w:r>
        <w:rPr>
          <w:rFonts w:ascii="Arial" w:hAnsi="Arial" w:cs="Arial"/>
          <w:sz w:val="28"/>
          <w:szCs w:val="28"/>
        </w:rPr>
        <w:t xml:space="preserve"> </w:t>
      </w:r>
      <w:r w:rsidRPr="00952780">
        <w:rPr>
          <w:rFonts w:ascii="Arial" w:hAnsi="Arial" w:cs="Arial"/>
          <w:sz w:val="28"/>
          <w:szCs w:val="28"/>
        </w:rPr>
        <w:t xml:space="preserve">borrow their car? Would they consider age, gender, </w:t>
      </w:r>
      <w:proofErr w:type="gramStart"/>
      <w:r w:rsidRPr="00952780">
        <w:rPr>
          <w:rFonts w:ascii="Arial" w:hAnsi="Arial" w:cs="Arial"/>
          <w:sz w:val="28"/>
          <w:szCs w:val="28"/>
        </w:rPr>
        <w:t>religion</w:t>
      </w:r>
      <w:proofErr w:type="gramEnd"/>
      <w:r w:rsidRPr="00952780">
        <w:rPr>
          <w:rFonts w:ascii="Arial" w:hAnsi="Arial" w:cs="Arial"/>
          <w:sz w:val="28"/>
          <w:szCs w:val="28"/>
        </w:rPr>
        <w:t>, work history,</w:t>
      </w:r>
      <w:r>
        <w:rPr>
          <w:rFonts w:ascii="Arial" w:hAnsi="Arial" w:cs="Arial"/>
          <w:sz w:val="28"/>
          <w:szCs w:val="28"/>
        </w:rPr>
        <w:t xml:space="preserve"> </w:t>
      </w:r>
      <w:r w:rsidRPr="00952780">
        <w:rPr>
          <w:rFonts w:ascii="Arial" w:hAnsi="Arial" w:cs="Arial"/>
          <w:sz w:val="28"/>
          <w:szCs w:val="28"/>
        </w:rPr>
        <w:t>driving record, race, language, education or income? Write a list of</w:t>
      </w:r>
      <w:r>
        <w:rPr>
          <w:rFonts w:ascii="Arial" w:hAnsi="Arial" w:cs="Arial"/>
          <w:sz w:val="28"/>
          <w:szCs w:val="28"/>
        </w:rPr>
        <w:t xml:space="preserve"> </w:t>
      </w:r>
      <w:r w:rsidRPr="00952780">
        <w:rPr>
          <w:rFonts w:ascii="Arial" w:hAnsi="Arial" w:cs="Arial"/>
          <w:sz w:val="28"/>
          <w:szCs w:val="28"/>
        </w:rPr>
        <w:t>potential factors on the board and ask students to vote on whether each</w:t>
      </w:r>
      <w:r>
        <w:rPr>
          <w:rFonts w:ascii="Arial" w:hAnsi="Arial" w:cs="Arial"/>
          <w:sz w:val="28"/>
          <w:szCs w:val="28"/>
        </w:rPr>
        <w:t xml:space="preserve"> </w:t>
      </w:r>
      <w:r w:rsidRPr="00952780">
        <w:rPr>
          <w:rFonts w:ascii="Arial" w:hAnsi="Arial" w:cs="Arial"/>
          <w:sz w:val="28"/>
          <w:szCs w:val="28"/>
        </w:rPr>
        <w:t>factor would affect their decision. Tally votes on the board.</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16"/>
          <w:szCs w:val="16"/>
        </w:rPr>
      </w:pP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16"/>
          <w:szCs w:val="16"/>
        </w:rPr>
      </w:pP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i/>
          <w:sz w:val="28"/>
          <w:szCs w:val="28"/>
        </w:rPr>
      </w:pPr>
      <w:r>
        <w:rPr>
          <w:rFonts w:ascii="Arial" w:hAnsi="Arial" w:cs="Arial"/>
          <w:i/>
          <w:sz w:val="28"/>
          <w:szCs w:val="28"/>
        </w:rPr>
        <w:t xml:space="preserve">Use cell phones, tablets or computers with Internet access to go to </w:t>
      </w:r>
      <w:r w:rsidRPr="00570640">
        <w:rPr>
          <w:rFonts w:ascii="Arial" w:hAnsi="Arial" w:cs="Arial"/>
          <w:i/>
          <w:sz w:val="28"/>
          <w:szCs w:val="28"/>
        </w:rPr>
        <w:t>a free website such as</w:t>
      </w:r>
      <w:r>
        <w:rPr>
          <w:rFonts w:ascii="Arial" w:hAnsi="Arial" w:cs="Arial"/>
          <w:i/>
          <w:sz w:val="28"/>
          <w:szCs w:val="28"/>
        </w:rPr>
        <w:t xml:space="preserve"> </w:t>
      </w:r>
      <w:hyperlink r:id="rId33" w:history="1">
        <w:r w:rsidRPr="000C4325">
          <w:rPr>
            <w:rStyle w:val="Hyperlink"/>
            <w:rFonts w:ascii="Arial" w:hAnsi="Arial" w:cs="Arial"/>
            <w:i/>
            <w:sz w:val="28"/>
            <w:szCs w:val="28"/>
          </w:rPr>
          <w:t>www.polleverywhere.com</w:t>
        </w:r>
      </w:hyperlink>
      <w:r>
        <w:rPr>
          <w:rFonts w:ascii="Arial" w:hAnsi="Arial" w:cs="Arial"/>
          <w:i/>
          <w:sz w:val="28"/>
          <w:szCs w:val="28"/>
        </w:rPr>
        <w:t xml:space="preserve"> </w:t>
      </w:r>
      <w:r w:rsidRPr="00570640">
        <w:rPr>
          <w:rFonts w:ascii="Arial" w:hAnsi="Arial" w:cs="Arial"/>
          <w:i/>
          <w:sz w:val="28"/>
          <w:szCs w:val="28"/>
        </w:rPr>
        <w:t xml:space="preserve"> to capture</w:t>
      </w:r>
      <w:r>
        <w:rPr>
          <w:rFonts w:ascii="Arial" w:hAnsi="Arial" w:cs="Arial"/>
          <w:i/>
          <w:sz w:val="28"/>
          <w:szCs w:val="28"/>
        </w:rPr>
        <w:t xml:space="preserve"> </w:t>
      </w:r>
      <w:r w:rsidRPr="00570640">
        <w:rPr>
          <w:rFonts w:ascii="Arial" w:hAnsi="Arial" w:cs="Arial"/>
          <w:i/>
          <w:sz w:val="28"/>
          <w:szCs w:val="28"/>
        </w:rPr>
        <w:t>student answers and instantly</w:t>
      </w:r>
      <w:r>
        <w:rPr>
          <w:rFonts w:ascii="Arial" w:hAnsi="Arial" w:cs="Arial"/>
          <w:i/>
          <w:sz w:val="28"/>
          <w:szCs w:val="28"/>
        </w:rPr>
        <w:t xml:space="preserve"> </w:t>
      </w:r>
      <w:r w:rsidRPr="00570640">
        <w:rPr>
          <w:rFonts w:ascii="Arial" w:hAnsi="Arial" w:cs="Arial"/>
          <w:i/>
          <w:sz w:val="28"/>
          <w:szCs w:val="28"/>
        </w:rPr>
        <w:t>display results in chart or graph form.</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i/>
          <w:sz w:val="28"/>
          <w:szCs w:val="28"/>
        </w:rPr>
      </w:pP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i/>
          <w:sz w:val="28"/>
          <w:szCs w:val="28"/>
        </w:rPr>
      </w:pPr>
    </w:p>
    <w:p w:rsidR="00852CE0" w:rsidRPr="00852CE0" w:rsidRDefault="00852CE0" w:rsidP="00852CE0">
      <w:pPr>
        <w:tabs>
          <w:tab w:val="left" w:pos="360"/>
        </w:tabs>
        <w:autoSpaceDE w:val="0"/>
        <w:autoSpaceDN w:val="0"/>
        <w:adjustRightInd w:val="0"/>
        <w:spacing w:after="0" w:line="240" w:lineRule="auto"/>
        <w:rPr>
          <w:rFonts w:ascii="Arial" w:hAnsi="Arial" w:cs="Arial"/>
          <w:i/>
          <w:sz w:val="28"/>
          <w:szCs w:val="28"/>
        </w:rPr>
      </w:pPr>
    </w:p>
    <w:p w:rsidR="00B972D8" w:rsidRDefault="00B972D8" w:rsidP="00852CE0">
      <w:pPr>
        <w:pStyle w:val="ListParagraph"/>
        <w:tabs>
          <w:tab w:val="left" w:pos="360"/>
        </w:tabs>
        <w:autoSpaceDE w:val="0"/>
        <w:autoSpaceDN w:val="0"/>
        <w:adjustRightInd w:val="0"/>
        <w:spacing w:after="0" w:line="240" w:lineRule="auto"/>
        <w:ind w:left="360"/>
        <w:rPr>
          <w:rFonts w:ascii="Arial" w:hAnsi="Arial" w:cs="Arial"/>
          <w:i/>
          <w:sz w:val="28"/>
          <w:szCs w:val="28"/>
        </w:rPr>
      </w:pPr>
    </w:p>
    <w:p w:rsidR="00B972D8" w:rsidRDefault="00B972D8" w:rsidP="00852CE0">
      <w:pPr>
        <w:pStyle w:val="ListParagraph"/>
        <w:tabs>
          <w:tab w:val="left" w:pos="360"/>
        </w:tabs>
        <w:autoSpaceDE w:val="0"/>
        <w:autoSpaceDN w:val="0"/>
        <w:adjustRightInd w:val="0"/>
        <w:spacing w:after="0" w:line="240" w:lineRule="auto"/>
        <w:ind w:left="360"/>
        <w:rPr>
          <w:rFonts w:ascii="Arial" w:hAnsi="Arial" w:cs="Arial"/>
          <w:i/>
          <w:sz w:val="28"/>
          <w:szCs w:val="28"/>
        </w:rPr>
      </w:pPr>
    </w:p>
    <w:p w:rsidR="00B972D8" w:rsidRDefault="00B972D8" w:rsidP="00852CE0">
      <w:pPr>
        <w:pStyle w:val="ListParagraph"/>
        <w:tabs>
          <w:tab w:val="left" w:pos="360"/>
        </w:tabs>
        <w:autoSpaceDE w:val="0"/>
        <w:autoSpaceDN w:val="0"/>
        <w:adjustRightInd w:val="0"/>
        <w:spacing w:after="0" w:line="240" w:lineRule="auto"/>
        <w:ind w:left="360"/>
        <w:rPr>
          <w:rFonts w:ascii="Arial" w:hAnsi="Arial" w:cs="Arial"/>
          <w:i/>
          <w:sz w:val="28"/>
          <w:szCs w:val="28"/>
        </w:rPr>
      </w:pPr>
    </w:p>
    <w:p w:rsidR="00852CE0" w:rsidRPr="00570640" w:rsidRDefault="00852CE0" w:rsidP="00852CE0">
      <w:pPr>
        <w:pStyle w:val="ListParagraph"/>
        <w:tabs>
          <w:tab w:val="left" w:pos="360"/>
        </w:tabs>
        <w:autoSpaceDE w:val="0"/>
        <w:autoSpaceDN w:val="0"/>
        <w:adjustRightInd w:val="0"/>
        <w:spacing w:after="0" w:line="240" w:lineRule="auto"/>
        <w:ind w:left="360"/>
        <w:rPr>
          <w:rFonts w:ascii="Arial" w:hAnsi="Arial" w:cs="Arial"/>
          <w:i/>
          <w:sz w:val="28"/>
          <w:szCs w:val="28"/>
        </w:rPr>
      </w:pPr>
      <w:r w:rsidRPr="00570640">
        <w:rPr>
          <w:rFonts w:ascii="Arial" w:hAnsi="Arial" w:cs="Arial"/>
          <w:i/>
          <w:sz w:val="28"/>
          <w:szCs w:val="28"/>
        </w:rPr>
        <w:t>Screenshot of poll below:</w:t>
      </w:r>
    </w:p>
    <w:p w:rsidR="00852CE0" w:rsidRDefault="00852CE0" w:rsidP="00852CE0">
      <w:pPr>
        <w:pStyle w:val="ListParagraph"/>
        <w:tabs>
          <w:tab w:val="left" w:pos="360"/>
        </w:tabs>
        <w:autoSpaceDE w:val="0"/>
        <w:autoSpaceDN w:val="0"/>
        <w:adjustRightInd w:val="0"/>
        <w:spacing w:after="0" w:line="240" w:lineRule="auto"/>
        <w:ind w:left="360"/>
        <w:jc w:val="center"/>
        <w:rPr>
          <w:rFonts w:ascii="Arial" w:hAnsi="Arial" w:cs="Arial"/>
          <w:sz w:val="28"/>
          <w:szCs w:val="28"/>
        </w:rPr>
      </w:pPr>
      <w:r>
        <w:rPr>
          <w:noProof/>
        </w:rPr>
        <w:drawing>
          <wp:inline distT="0" distB="0" distL="0" distR="0" wp14:anchorId="1133F2A8" wp14:editId="10F0CE7B">
            <wp:extent cx="5544376" cy="33242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8267" r="25961" b="12771"/>
                    <a:stretch/>
                  </pic:blipFill>
                  <pic:spPr bwMode="auto">
                    <a:xfrm>
                      <a:off x="0" y="0"/>
                      <a:ext cx="5544376" cy="3324225"/>
                    </a:xfrm>
                    <a:prstGeom prst="rect">
                      <a:avLst/>
                    </a:prstGeom>
                    <a:ln>
                      <a:noFill/>
                    </a:ln>
                    <a:extLst>
                      <a:ext uri="{53640926-AAD7-44D8-BBD7-CCE9431645EC}">
                        <a14:shadowObscured xmlns:a14="http://schemas.microsoft.com/office/drawing/2010/main"/>
                      </a:ext>
                    </a:extLst>
                  </pic:spPr>
                </pic:pic>
              </a:graphicData>
            </a:graphic>
          </wp:inline>
        </w:drawing>
      </w:r>
    </w:p>
    <w:p w:rsidR="00852CE0" w:rsidRPr="00952780" w:rsidRDefault="00852CE0" w:rsidP="00852CE0">
      <w:pPr>
        <w:pStyle w:val="ListParagraph"/>
        <w:tabs>
          <w:tab w:val="left" w:pos="360"/>
        </w:tabs>
        <w:autoSpaceDE w:val="0"/>
        <w:autoSpaceDN w:val="0"/>
        <w:adjustRightInd w:val="0"/>
        <w:spacing w:after="0" w:line="240" w:lineRule="auto"/>
        <w:ind w:left="360"/>
        <w:jc w:val="center"/>
        <w:rPr>
          <w:rFonts w:ascii="Arial" w:hAnsi="Arial" w:cs="Arial"/>
          <w:sz w:val="28"/>
          <w:szCs w:val="28"/>
        </w:rPr>
      </w:pPr>
    </w:p>
    <w:p w:rsidR="00852CE0" w:rsidRDefault="00852CE0" w:rsidP="00852CE0">
      <w:pPr>
        <w:pStyle w:val="ListParagraph"/>
        <w:numPr>
          <w:ilvl w:val="0"/>
          <w:numId w:val="9"/>
        </w:numPr>
        <w:tabs>
          <w:tab w:val="left" w:pos="360"/>
        </w:tabs>
        <w:autoSpaceDE w:val="0"/>
        <w:autoSpaceDN w:val="0"/>
        <w:adjustRightInd w:val="0"/>
        <w:spacing w:after="0" w:line="240" w:lineRule="auto"/>
        <w:ind w:left="360"/>
        <w:rPr>
          <w:rFonts w:ascii="Arial" w:hAnsi="Arial" w:cs="Arial"/>
          <w:sz w:val="28"/>
          <w:szCs w:val="28"/>
        </w:rPr>
      </w:pPr>
      <w:r w:rsidRPr="00952780">
        <w:rPr>
          <w:rFonts w:ascii="Arial" w:hAnsi="Arial" w:cs="Arial"/>
          <w:sz w:val="28"/>
          <w:szCs w:val="28"/>
        </w:rPr>
        <w:t>Next, explain that lenders use specific factors to determine whether or not</w:t>
      </w:r>
      <w:r>
        <w:rPr>
          <w:rFonts w:ascii="Arial" w:hAnsi="Arial" w:cs="Arial"/>
          <w:sz w:val="28"/>
          <w:szCs w:val="28"/>
        </w:rPr>
        <w:t xml:space="preserve"> </w:t>
      </w:r>
      <w:r w:rsidRPr="00952780">
        <w:rPr>
          <w:rFonts w:ascii="Arial" w:hAnsi="Arial" w:cs="Arial"/>
          <w:sz w:val="28"/>
          <w:szCs w:val="28"/>
        </w:rPr>
        <w:t xml:space="preserve">a person is “creditworthy” and eligible for a loan. </w:t>
      </w:r>
    </w:p>
    <w:p w:rsidR="00852CE0" w:rsidRDefault="00852CE0" w:rsidP="00852CE0">
      <w:pPr>
        <w:tabs>
          <w:tab w:val="left" w:pos="360"/>
        </w:tabs>
        <w:autoSpaceDE w:val="0"/>
        <w:autoSpaceDN w:val="0"/>
        <w:adjustRightInd w:val="0"/>
        <w:spacing w:after="0" w:line="240" w:lineRule="auto"/>
        <w:rPr>
          <w:rFonts w:ascii="Arial" w:hAnsi="Arial" w:cs="Arial"/>
          <w:sz w:val="28"/>
          <w:szCs w:val="28"/>
        </w:rPr>
      </w:pPr>
    </w:p>
    <w:p w:rsidR="00852CE0" w:rsidRDefault="00852CE0" w:rsidP="00852CE0">
      <w:pPr>
        <w:tabs>
          <w:tab w:val="left" w:pos="360"/>
        </w:tabs>
        <w:autoSpaceDE w:val="0"/>
        <w:autoSpaceDN w:val="0"/>
        <w:adjustRightInd w:val="0"/>
        <w:spacing w:after="0" w:line="240" w:lineRule="auto"/>
        <w:rPr>
          <w:rFonts w:ascii="Arial" w:hAnsi="Arial" w:cs="Arial"/>
          <w:sz w:val="28"/>
          <w:szCs w:val="28"/>
        </w:rPr>
      </w:pPr>
      <w:r>
        <w:rPr>
          <w:rFonts w:ascii="Arial" w:hAnsi="Arial" w:cs="Arial"/>
          <w:sz w:val="28"/>
          <w:szCs w:val="28"/>
        </w:rPr>
        <w:t>T</w:t>
      </w:r>
      <w:r w:rsidRPr="00952780">
        <w:rPr>
          <w:rFonts w:ascii="Arial" w:hAnsi="Arial" w:cs="Arial"/>
          <w:sz w:val="28"/>
          <w:szCs w:val="28"/>
        </w:rPr>
        <w:t>here are</w:t>
      </w:r>
      <w:r>
        <w:rPr>
          <w:rFonts w:ascii="Arial" w:hAnsi="Arial" w:cs="Arial"/>
          <w:sz w:val="28"/>
          <w:szCs w:val="28"/>
        </w:rPr>
        <w:t xml:space="preserve"> </w:t>
      </w:r>
      <w:r w:rsidRPr="00952780">
        <w:rPr>
          <w:rFonts w:ascii="Arial" w:hAnsi="Arial" w:cs="Arial"/>
          <w:sz w:val="28"/>
          <w:szCs w:val="28"/>
        </w:rPr>
        <w:t>five key factors that are considered when determining “creditworthiness”:</w:t>
      </w:r>
    </w:p>
    <w:p w:rsidR="00852CE0" w:rsidRPr="00952780" w:rsidRDefault="00852CE0" w:rsidP="00852CE0">
      <w:pPr>
        <w:tabs>
          <w:tab w:val="left" w:pos="360"/>
        </w:tabs>
        <w:autoSpaceDE w:val="0"/>
        <w:autoSpaceDN w:val="0"/>
        <w:adjustRightInd w:val="0"/>
        <w:spacing w:after="0" w:line="240" w:lineRule="auto"/>
        <w:ind w:left="360"/>
        <w:rPr>
          <w:rFonts w:ascii="Arial" w:hAnsi="Arial" w:cs="Arial"/>
          <w:sz w:val="28"/>
          <w:szCs w:val="28"/>
        </w:rPr>
      </w:pPr>
    </w:p>
    <w:p w:rsidR="00852CE0" w:rsidRDefault="00852CE0" w:rsidP="00852CE0">
      <w:pPr>
        <w:pStyle w:val="ListParagraph"/>
        <w:numPr>
          <w:ilvl w:val="0"/>
          <w:numId w:val="10"/>
        </w:numPr>
        <w:tabs>
          <w:tab w:val="left" w:pos="990"/>
        </w:tabs>
        <w:autoSpaceDE w:val="0"/>
        <w:autoSpaceDN w:val="0"/>
        <w:adjustRightInd w:val="0"/>
        <w:spacing w:after="0" w:line="240" w:lineRule="auto"/>
        <w:rPr>
          <w:rFonts w:ascii="Arial" w:hAnsi="Arial" w:cs="Arial"/>
          <w:sz w:val="28"/>
          <w:szCs w:val="28"/>
        </w:rPr>
      </w:pPr>
      <w:r w:rsidRPr="00F43148">
        <w:rPr>
          <w:rFonts w:ascii="Arial" w:hAnsi="Arial" w:cs="Arial"/>
          <w:sz w:val="28"/>
          <w:szCs w:val="28"/>
        </w:rPr>
        <w:t>Payment history (whether or not you pay your bills on time)</w:t>
      </w:r>
    </w:p>
    <w:p w:rsidR="00852CE0" w:rsidRPr="003D2F87" w:rsidRDefault="00852CE0" w:rsidP="00852CE0">
      <w:pPr>
        <w:pStyle w:val="ListParagraph"/>
        <w:numPr>
          <w:ilvl w:val="0"/>
          <w:numId w:val="10"/>
        </w:numPr>
        <w:tabs>
          <w:tab w:val="left" w:pos="99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Amount owed to current creditors (e.g., whether you have a car payment or a balance on a store credit card)</w:t>
      </w:r>
    </w:p>
    <w:p w:rsidR="00852CE0" w:rsidRPr="00F43148" w:rsidRDefault="00852CE0" w:rsidP="00852CE0">
      <w:pPr>
        <w:pStyle w:val="ListParagraph"/>
        <w:numPr>
          <w:ilvl w:val="0"/>
          <w:numId w:val="10"/>
        </w:numPr>
        <w:tabs>
          <w:tab w:val="left" w:pos="360"/>
        </w:tabs>
        <w:autoSpaceDE w:val="0"/>
        <w:autoSpaceDN w:val="0"/>
        <w:adjustRightInd w:val="0"/>
        <w:spacing w:after="0" w:line="240" w:lineRule="auto"/>
        <w:rPr>
          <w:rFonts w:ascii="Arial" w:hAnsi="Arial" w:cs="Arial"/>
          <w:sz w:val="28"/>
          <w:szCs w:val="28"/>
        </w:rPr>
      </w:pPr>
      <w:r w:rsidRPr="00F43148">
        <w:rPr>
          <w:rFonts w:ascii="Arial" w:hAnsi="Arial" w:cs="Arial"/>
          <w:sz w:val="28"/>
          <w:szCs w:val="28"/>
        </w:rPr>
        <w:t>Length of credit history (in general, the longer you’ve had access to</w:t>
      </w:r>
      <w:r>
        <w:rPr>
          <w:rFonts w:ascii="Arial" w:hAnsi="Arial" w:cs="Arial"/>
          <w:sz w:val="28"/>
          <w:szCs w:val="28"/>
        </w:rPr>
        <w:t xml:space="preserve"> </w:t>
      </w:r>
      <w:r w:rsidRPr="00F43148">
        <w:rPr>
          <w:rFonts w:ascii="Arial" w:hAnsi="Arial" w:cs="Arial"/>
          <w:sz w:val="28"/>
          <w:szCs w:val="28"/>
        </w:rPr>
        <w:t>credit and paid your bills on time, the better)</w:t>
      </w:r>
    </w:p>
    <w:p w:rsidR="00852CE0" w:rsidRPr="00F43148" w:rsidRDefault="00852CE0" w:rsidP="00852CE0">
      <w:pPr>
        <w:pStyle w:val="ListParagraph"/>
        <w:numPr>
          <w:ilvl w:val="0"/>
          <w:numId w:val="10"/>
        </w:numPr>
        <w:tabs>
          <w:tab w:val="left" w:pos="360"/>
        </w:tabs>
        <w:autoSpaceDE w:val="0"/>
        <w:autoSpaceDN w:val="0"/>
        <w:adjustRightInd w:val="0"/>
        <w:spacing w:after="0" w:line="240" w:lineRule="auto"/>
        <w:rPr>
          <w:rFonts w:ascii="Arial" w:hAnsi="Arial" w:cs="Arial"/>
          <w:sz w:val="28"/>
          <w:szCs w:val="28"/>
        </w:rPr>
      </w:pPr>
      <w:r w:rsidRPr="00F43148">
        <w:rPr>
          <w:rFonts w:ascii="Arial" w:hAnsi="Arial" w:cs="Arial"/>
          <w:sz w:val="28"/>
          <w:szCs w:val="28"/>
        </w:rPr>
        <w:t>Types of credit used (e.g., car and mortgage payments are often</w:t>
      </w:r>
      <w:r>
        <w:rPr>
          <w:rFonts w:ascii="Arial" w:hAnsi="Arial" w:cs="Arial"/>
          <w:sz w:val="28"/>
          <w:szCs w:val="28"/>
        </w:rPr>
        <w:t xml:space="preserve"> </w:t>
      </w:r>
      <w:r w:rsidRPr="00F43148">
        <w:rPr>
          <w:rFonts w:ascii="Arial" w:hAnsi="Arial" w:cs="Arial"/>
          <w:sz w:val="28"/>
          <w:szCs w:val="28"/>
        </w:rPr>
        <w:t>viewed as “better” debt than consumer credit card debt)</w:t>
      </w:r>
    </w:p>
    <w:p w:rsidR="00852CE0" w:rsidRDefault="00852CE0" w:rsidP="00852CE0">
      <w:pPr>
        <w:pStyle w:val="ListParagraph"/>
        <w:numPr>
          <w:ilvl w:val="0"/>
          <w:numId w:val="10"/>
        </w:numPr>
        <w:tabs>
          <w:tab w:val="left" w:pos="360"/>
        </w:tabs>
        <w:autoSpaceDE w:val="0"/>
        <w:autoSpaceDN w:val="0"/>
        <w:adjustRightInd w:val="0"/>
        <w:spacing w:after="0" w:line="240" w:lineRule="auto"/>
        <w:rPr>
          <w:rFonts w:ascii="Arial" w:hAnsi="Arial" w:cs="Arial"/>
          <w:sz w:val="28"/>
          <w:szCs w:val="28"/>
        </w:rPr>
      </w:pPr>
      <w:r w:rsidRPr="00F43148">
        <w:rPr>
          <w:rFonts w:ascii="Arial" w:hAnsi="Arial" w:cs="Arial"/>
          <w:sz w:val="28"/>
          <w:szCs w:val="28"/>
        </w:rPr>
        <w:t>Number of open accounts (lenders can be wary of borrowers with</w:t>
      </w:r>
      <w:r>
        <w:rPr>
          <w:rFonts w:ascii="Arial" w:hAnsi="Arial" w:cs="Arial"/>
          <w:sz w:val="28"/>
          <w:szCs w:val="28"/>
        </w:rPr>
        <w:t xml:space="preserve"> </w:t>
      </w:r>
      <w:r w:rsidRPr="00F43148">
        <w:rPr>
          <w:rFonts w:ascii="Arial" w:hAnsi="Arial" w:cs="Arial"/>
          <w:sz w:val="28"/>
          <w:szCs w:val="28"/>
        </w:rPr>
        <w:t>too much credit available)</w:t>
      </w:r>
    </w:p>
    <w:p w:rsidR="00852CE0" w:rsidRPr="00570640" w:rsidRDefault="00852CE0" w:rsidP="00852CE0">
      <w:pPr>
        <w:pStyle w:val="ListParagraph"/>
        <w:tabs>
          <w:tab w:val="left" w:pos="360"/>
        </w:tabs>
        <w:autoSpaceDE w:val="0"/>
        <w:autoSpaceDN w:val="0"/>
        <w:adjustRightInd w:val="0"/>
        <w:spacing w:after="0" w:line="240" w:lineRule="auto"/>
        <w:ind w:left="900"/>
        <w:rPr>
          <w:rFonts w:ascii="Arial" w:hAnsi="Arial" w:cs="Arial"/>
          <w:sz w:val="16"/>
          <w:szCs w:val="16"/>
        </w:rPr>
      </w:pPr>
      <w:r w:rsidRPr="00570640">
        <w:rPr>
          <w:rFonts w:ascii="Arial" w:hAnsi="Arial" w:cs="Arial"/>
          <w:noProof/>
          <w:sz w:val="16"/>
          <w:szCs w:val="16"/>
        </w:rPr>
        <w:drawing>
          <wp:anchor distT="0" distB="0" distL="114300" distR="114300" simplePos="0" relativeHeight="251749376" behindDoc="0" locked="0" layoutInCell="1" allowOverlap="1" wp14:anchorId="09BAD5A6" wp14:editId="5FA3094F">
            <wp:simplePos x="0" y="0"/>
            <wp:positionH relativeFrom="column">
              <wp:posOffset>5143500</wp:posOffset>
            </wp:positionH>
            <wp:positionV relativeFrom="paragraph">
              <wp:posOffset>48895</wp:posOffset>
            </wp:positionV>
            <wp:extent cx="1171575" cy="1062990"/>
            <wp:effectExtent l="0" t="0" r="9525" b="3810"/>
            <wp:wrapSquare wrapText="bothSides"/>
            <wp:docPr id="75" name="Picture 75" descr="C:\Users\mmatos\AppData\Local\Microsoft\Windows\Temporary Internet Files\Content.IE5\REVU0I0H\credit_ra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REVU0I0H\credit_rating[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CE0" w:rsidRDefault="00852CE0" w:rsidP="00852CE0">
      <w:pPr>
        <w:pStyle w:val="ListParagraph"/>
        <w:tabs>
          <w:tab w:val="left" w:pos="360"/>
        </w:tabs>
        <w:autoSpaceDE w:val="0"/>
        <w:autoSpaceDN w:val="0"/>
        <w:adjustRightInd w:val="0"/>
        <w:spacing w:after="0" w:line="240" w:lineRule="auto"/>
        <w:ind w:left="900"/>
        <w:rPr>
          <w:rFonts w:ascii="Arial" w:hAnsi="Arial" w:cs="Arial"/>
          <w:sz w:val="28"/>
          <w:szCs w:val="28"/>
        </w:rPr>
      </w:pPr>
      <w:r w:rsidRPr="00F43148">
        <w:rPr>
          <w:rFonts w:ascii="Arial" w:hAnsi="Arial" w:cs="Arial"/>
          <w:sz w:val="28"/>
          <w:szCs w:val="28"/>
        </w:rPr>
        <w:t>These factors are compiled on a person’s credit report, with an overall</w:t>
      </w:r>
      <w:r>
        <w:rPr>
          <w:rFonts w:ascii="Arial" w:hAnsi="Arial" w:cs="Arial"/>
          <w:sz w:val="28"/>
          <w:szCs w:val="28"/>
        </w:rPr>
        <w:t xml:space="preserve"> </w:t>
      </w:r>
      <w:r w:rsidRPr="00F43148">
        <w:rPr>
          <w:rFonts w:ascii="Arial" w:hAnsi="Arial" w:cs="Arial"/>
          <w:b/>
          <w:bCs/>
          <w:sz w:val="28"/>
          <w:szCs w:val="28"/>
        </w:rPr>
        <w:t xml:space="preserve">credit score </w:t>
      </w:r>
      <w:r w:rsidRPr="00F43148">
        <w:rPr>
          <w:rFonts w:ascii="Arial" w:hAnsi="Arial" w:cs="Arial"/>
          <w:sz w:val="28"/>
          <w:szCs w:val="28"/>
        </w:rPr>
        <w:t>that lets lenders know how risky it is to lend to that borrower.</w:t>
      </w:r>
      <w:r>
        <w:rPr>
          <w:rFonts w:ascii="Arial" w:hAnsi="Arial" w:cs="Arial"/>
          <w:sz w:val="28"/>
          <w:szCs w:val="28"/>
        </w:rPr>
        <w:t xml:space="preserve"> </w:t>
      </w:r>
      <w:r w:rsidRPr="003D2F87">
        <w:rPr>
          <w:rFonts w:ascii="Arial" w:hAnsi="Arial" w:cs="Arial"/>
          <w:sz w:val="28"/>
          <w:szCs w:val="28"/>
        </w:rPr>
        <w:t>Explain that some of the factors students believed should matter when it comes to getting credit actually don’t (e.g., education, race, gender, age, religion, etc.).</w:t>
      </w:r>
    </w:p>
    <w:p w:rsidR="00852CE0" w:rsidRPr="00852CE0" w:rsidRDefault="00852CE0" w:rsidP="00852CE0">
      <w:pPr>
        <w:tabs>
          <w:tab w:val="left" w:pos="360"/>
        </w:tabs>
        <w:autoSpaceDE w:val="0"/>
        <w:autoSpaceDN w:val="0"/>
        <w:adjustRightInd w:val="0"/>
        <w:spacing w:after="0" w:line="240" w:lineRule="auto"/>
        <w:rPr>
          <w:rFonts w:ascii="Arial" w:hAnsi="Arial" w:cs="Arial"/>
          <w:sz w:val="28"/>
          <w:szCs w:val="28"/>
        </w:rPr>
      </w:pPr>
    </w:p>
    <w:p w:rsidR="00852CE0" w:rsidRPr="003D2F87" w:rsidRDefault="00852CE0" w:rsidP="00852CE0">
      <w:pPr>
        <w:pStyle w:val="ListParagraph"/>
        <w:numPr>
          <w:ilvl w:val="0"/>
          <w:numId w:val="9"/>
        </w:numPr>
        <w:tabs>
          <w:tab w:val="left" w:pos="36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Ask students which they would rather earn on a ma</w:t>
      </w:r>
      <w:r>
        <w:rPr>
          <w:rFonts w:ascii="Arial" w:hAnsi="Arial" w:cs="Arial"/>
          <w:sz w:val="28"/>
          <w:szCs w:val="28"/>
        </w:rPr>
        <w:t xml:space="preserve">th test: </w:t>
      </w:r>
      <w:proofErr w:type="gramStart"/>
      <w:r>
        <w:rPr>
          <w:rFonts w:ascii="Arial" w:hAnsi="Arial" w:cs="Arial"/>
          <w:sz w:val="28"/>
          <w:szCs w:val="28"/>
        </w:rPr>
        <w:t>a 95</w:t>
      </w:r>
      <w:proofErr w:type="gramEnd"/>
      <w:r>
        <w:rPr>
          <w:rFonts w:ascii="Arial" w:hAnsi="Arial" w:cs="Arial"/>
          <w:sz w:val="28"/>
          <w:szCs w:val="28"/>
        </w:rPr>
        <w:t xml:space="preserve"> out of 100 </w:t>
      </w:r>
      <w:r w:rsidRPr="003D2F87">
        <w:rPr>
          <w:rFonts w:ascii="Arial" w:hAnsi="Arial" w:cs="Arial"/>
          <w:sz w:val="28"/>
          <w:szCs w:val="28"/>
        </w:rPr>
        <w:t>or a 55 out of 100? Explain that just like test scores in school, the higher</w:t>
      </w:r>
      <w:r>
        <w:rPr>
          <w:rFonts w:ascii="Arial" w:hAnsi="Arial" w:cs="Arial"/>
          <w:sz w:val="28"/>
          <w:szCs w:val="28"/>
        </w:rPr>
        <w:t xml:space="preserve"> </w:t>
      </w:r>
      <w:r w:rsidRPr="003D2F87">
        <w:rPr>
          <w:rFonts w:ascii="Arial" w:hAnsi="Arial" w:cs="Arial"/>
          <w:sz w:val="28"/>
          <w:szCs w:val="28"/>
        </w:rPr>
        <w:t>your credit score, the better. This is because a higher number means you</w:t>
      </w:r>
      <w:r>
        <w:rPr>
          <w:rFonts w:ascii="Arial" w:hAnsi="Arial" w:cs="Arial"/>
          <w:sz w:val="28"/>
          <w:szCs w:val="28"/>
        </w:rPr>
        <w:t xml:space="preserve"> </w:t>
      </w:r>
      <w:r w:rsidRPr="003D2F87">
        <w:rPr>
          <w:rFonts w:ascii="Arial" w:hAnsi="Arial" w:cs="Arial"/>
          <w:sz w:val="28"/>
          <w:szCs w:val="28"/>
        </w:rPr>
        <w:t>are a lower risk as a borrower.</w:t>
      </w:r>
    </w:p>
    <w:p w:rsidR="00852CE0" w:rsidRPr="003D2F87" w:rsidRDefault="00852CE0" w:rsidP="00852CE0">
      <w:pPr>
        <w:tabs>
          <w:tab w:val="left" w:pos="360"/>
        </w:tabs>
        <w:autoSpaceDE w:val="0"/>
        <w:autoSpaceDN w:val="0"/>
        <w:adjustRightInd w:val="0"/>
        <w:spacing w:after="0" w:line="240" w:lineRule="auto"/>
        <w:rPr>
          <w:rFonts w:ascii="Arial" w:hAnsi="Arial" w:cs="Arial"/>
          <w:sz w:val="28"/>
          <w:szCs w:val="28"/>
        </w:rPr>
      </w:pPr>
    </w:p>
    <w:p w:rsidR="00852CE0" w:rsidRPr="003D2F87" w:rsidRDefault="00852CE0" w:rsidP="00852CE0">
      <w:pPr>
        <w:pStyle w:val="ListParagraph"/>
        <w:numPr>
          <w:ilvl w:val="0"/>
          <w:numId w:val="9"/>
        </w:numPr>
        <w:tabs>
          <w:tab w:val="left" w:pos="36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Engage the class in a discussion on “creditworthiness” and discuss the</w:t>
      </w:r>
      <w:r>
        <w:rPr>
          <w:rFonts w:ascii="Arial" w:hAnsi="Arial" w:cs="Arial"/>
          <w:sz w:val="28"/>
          <w:szCs w:val="28"/>
        </w:rPr>
        <w:t xml:space="preserve"> </w:t>
      </w:r>
      <w:r w:rsidRPr="003D2F87">
        <w:rPr>
          <w:rFonts w:ascii="Arial" w:hAnsi="Arial" w:cs="Arial"/>
          <w:sz w:val="28"/>
          <w:szCs w:val="28"/>
        </w:rPr>
        <w:t>components of a credit score. How is a credit score calculated? What is</w:t>
      </w:r>
      <w:r>
        <w:rPr>
          <w:rFonts w:ascii="Arial" w:hAnsi="Arial" w:cs="Arial"/>
          <w:sz w:val="28"/>
          <w:szCs w:val="28"/>
        </w:rPr>
        <w:t xml:space="preserve"> </w:t>
      </w:r>
      <w:r w:rsidRPr="003D2F87">
        <w:rPr>
          <w:rFonts w:ascii="Arial" w:hAnsi="Arial" w:cs="Arial"/>
          <w:sz w:val="28"/>
          <w:szCs w:val="28"/>
        </w:rPr>
        <w:t>considered a good score? What actions impact a credit score? Why does having a good score matter? Why would a bank or cell phone company care about your credit?</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
    <w:p w:rsidR="00852CE0" w:rsidRPr="003D2F87" w:rsidRDefault="00852CE0" w:rsidP="00852CE0">
      <w:pPr>
        <w:pStyle w:val="ListParagraph"/>
        <w:numPr>
          <w:ilvl w:val="0"/>
          <w:numId w:val="9"/>
        </w:numPr>
        <w:tabs>
          <w:tab w:val="left" w:pos="36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 xml:space="preserve">Distribute the student activity sheet, </w:t>
      </w:r>
      <w:hyperlink r:id="rId36" w:history="1">
        <w:r w:rsidRPr="004D0664">
          <w:rPr>
            <w:rStyle w:val="Hyperlink"/>
            <w:rFonts w:ascii="Arial" w:hAnsi="Arial" w:cs="Arial"/>
            <w:sz w:val="28"/>
            <w:szCs w:val="28"/>
          </w:rPr>
          <w:t>Spot the Credit Crisis</w:t>
        </w:r>
      </w:hyperlink>
      <w:r w:rsidRPr="003D2F87">
        <w:rPr>
          <w:rFonts w:ascii="Arial" w:hAnsi="Arial" w:cs="Arial"/>
          <w:sz w:val="28"/>
          <w:szCs w:val="28"/>
        </w:rPr>
        <w:t>, and break</w:t>
      </w:r>
    </w:p>
    <w:p w:rsidR="00852CE0" w:rsidRPr="003D2F87" w:rsidRDefault="00852CE0" w:rsidP="00852CE0">
      <w:pPr>
        <w:pStyle w:val="ListParagraph"/>
        <w:tabs>
          <w:tab w:val="left" w:pos="360"/>
        </w:tabs>
        <w:autoSpaceDE w:val="0"/>
        <w:autoSpaceDN w:val="0"/>
        <w:adjustRightInd w:val="0"/>
        <w:spacing w:after="0" w:line="240" w:lineRule="auto"/>
        <w:rPr>
          <w:rFonts w:ascii="Arial" w:hAnsi="Arial" w:cs="Arial"/>
          <w:sz w:val="28"/>
          <w:szCs w:val="28"/>
        </w:rPr>
      </w:pPr>
      <w:proofErr w:type="gramStart"/>
      <w:r w:rsidRPr="003D2F87">
        <w:rPr>
          <w:rFonts w:ascii="Arial" w:hAnsi="Arial" w:cs="Arial"/>
          <w:sz w:val="28"/>
          <w:szCs w:val="28"/>
        </w:rPr>
        <w:t>students</w:t>
      </w:r>
      <w:proofErr w:type="gramEnd"/>
      <w:r w:rsidRPr="003D2F87">
        <w:rPr>
          <w:rFonts w:ascii="Arial" w:hAnsi="Arial" w:cs="Arial"/>
          <w:sz w:val="28"/>
          <w:szCs w:val="28"/>
        </w:rPr>
        <w:t xml:space="preserve"> into groups of four. Working as a </w:t>
      </w:r>
      <w:r>
        <w:rPr>
          <w:rFonts w:ascii="Arial" w:hAnsi="Arial" w:cs="Arial"/>
          <w:sz w:val="28"/>
          <w:szCs w:val="28"/>
        </w:rPr>
        <w:t xml:space="preserve">team, students will discuss the </w:t>
      </w:r>
      <w:r w:rsidRPr="003D2F87">
        <w:rPr>
          <w:rFonts w:ascii="Arial" w:hAnsi="Arial" w:cs="Arial"/>
          <w:sz w:val="28"/>
          <w:szCs w:val="28"/>
        </w:rPr>
        <w:t>scenarios on the activity sheet and det</w:t>
      </w:r>
      <w:r>
        <w:rPr>
          <w:rFonts w:ascii="Arial" w:hAnsi="Arial" w:cs="Arial"/>
          <w:sz w:val="28"/>
          <w:szCs w:val="28"/>
        </w:rPr>
        <w:t xml:space="preserve">ermine how and why each scenario </w:t>
      </w:r>
      <w:r w:rsidRPr="003D2F87">
        <w:rPr>
          <w:rFonts w:ascii="Arial" w:hAnsi="Arial" w:cs="Arial"/>
          <w:sz w:val="28"/>
          <w:szCs w:val="28"/>
        </w:rPr>
        <w:t>would impact their credit. Students should be prepared to justify their</w:t>
      </w:r>
      <w:r>
        <w:rPr>
          <w:rFonts w:ascii="Arial" w:hAnsi="Arial" w:cs="Arial"/>
          <w:sz w:val="28"/>
          <w:szCs w:val="28"/>
        </w:rPr>
        <w:t xml:space="preserve"> </w:t>
      </w:r>
      <w:r w:rsidRPr="003D2F87">
        <w:rPr>
          <w:rFonts w:ascii="Arial" w:hAnsi="Arial" w:cs="Arial"/>
          <w:sz w:val="28"/>
          <w:szCs w:val="28"/>
        </w:rPr>
        <w:t>answers to the class.</w:t>
      </w:r>
    </w:p>
    <w:p w:rsidR="00852CE0" w:rsidRDefault="00852CE0" w:rsidP="00852CE0">
      <w:pPr>
        <w:pStyle w:val="ListParagraph"/>
        <w:tabs>
          <w:tab w:val="left" w:pos="360"/>
        </w:tabs>
        <w:autoSpaceDE w:val="0"/>
        <w:autoSpaceDN w:val="0"/>
        <w:adjustRightInd w:val="0"/>
        <w:spacing w:after="0" w:line="240" w:lineRule="auto"/>
        <w:ind w:left="360"/>
        <w:rPr>
          <w:rFonts w:ascii="Arial" w:hAnsi="Arial" w:cs="Arial"/>
          <w:sz w:val="28"/>
          <w:szCs w:val="28"/>
        </w:rPr>
      </w:pPr>
    </w:p>
    <w:p w:rsidR="00852CE0" w:rsidRDefault="00852CE0" w:rsidP="00852CE0">
      <w:pPr>
        <w:pStyle w:val="ListParagraph"/>
        <w:numPr>
          <w:ilvl w:val="0"/>
          <w:numId w:val="9"/>
        </w:numPr>
        <w:tabs>
          <w:tab w:val="left" w:pos="36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 xml:space="preserve">Ask a volunteer from each group to share </w:t>
      </w:r>
      <w:r>
        <w:rPr>
          <w:rFonts w:ascii="Arial" w:hAnsi="Arial" w:cs="Arial"/>
          <w:sz w:val="28"/>
          <w:szCs w:val="28"/>
        </w:rPr>
        <w:t xml:space="preserve">one scenario with the class and </w:t>
      </w:r>
      <w:r w:rsidRPr="003D2F87">
        <w:rPr>
          <w:rFonts w:ascii="Arial" w:hAnsi="Arial" w:cs="Arial"/>
          <w:sz w:val="28"/>
          <w:szCs w:val="28"/>
        </w:rPr>
        <w:t>explain the impact that scenario has on credit and “creditworthiness.”</w:t>
      </w:r>
    </w:p>
    <w:p w:rsidR="00852CE0" w:rsidRDefault="00852CE0" w:rsidP="00852CE0">
      <w:pPr>
        <w:pStyle w:val="ListParagraph"/>
        <w:tabs>
          <w:tab w:val="left" w:pos="360"/>
        </w:tabs>
        <w:autoSpaceDE w:val="0"/>
        <w:autoSpaceDN w:val="0"/>
        <w:adjustRightInd w:val="0"/>
        <w:spacing w:after="0" w:line="240" w:lineRule="auto"/>
        <w:rPr>
          <w:rFonts w:ascii="Arial" w:hAnsi="Arial" w:cs="Arial"/>
          <w:sz w:val="28"/>
          <w:szCs w:val="28"/>
        </w:rPr>
      </w:pPr>
    </w:p>
    <w:p w:rsidR="00852CE0" w:rsidRDefault="00852CE0" w:rsidP="00852CE0">
      <w:pPr>
        <w:pStyle w:val="ListParagraph"/>
        <w:numPr>
          <w:ilvl w:val="0"/>
          <w:numId w:val="9"/>
        </w:numPr>
        <w:tabs>
          <w:tab w:val="left" w:pos="360"/>
          <w:tab w:val="left" w:pos="810"/>
          <w:tab w:val="left" w:pos="900"/>
          <w:tab w:val="left" w:pos="990"/>
        </w:tabs>
        <w:autoSpaceDE w:val="0"/>
        <w:autoSpaceDN w:val="0"/>
        <w:adjustRightInd w:val="0"/>
        <w:spacing w:after="0" w:line="240" w:lineRule="auto"/>
        <w:rPr>
          <w:rFonts w:ascii="Arial" w:hAnsi="Arial" w:cs="Arial"/>
          <w:sz w:val="28"/>
          <w:szCs w:val="28"/>
        </w:rPr>
      </w:pPr>
      <w:r w:rsidRPr="003D2F87">
        <w:rPr>
          <w:rFonts w:ascii="Arial" w:hAnsi="Arial" w:cs="Arial"/>
          <w:sz w:val="28"/>
          <w:szCs w:val="28"/>
        </w:rPr>
        <w:t>Ask students to reflect in their notebooks about how their credit scores might impact their short-, medium-, and long-term goals; such as finding a job, buying a house or selecting a cell phone plan.</w:t>
      </w:r>
    </w:p>
    <w:p w:rsidR="00852CE0" w:rsidRPr="00570640" w:rsidRDefault="00852CE0" w:rsidP="00852CE0"/>
    <w:p w:rsidR="00852CE0" w:rsidRDefault="00852CE0" w:rsidP="00852CE0">
      <w:r w:rsidRPr="00570640">
        <w:rPr>
          <w:noProof/>
          <w:sz w:val="24"/>
          <w:szCs w:val="24"/>
        </w:rPr>
        <w:drawing>
          <wp:anchor distT="0" distB="0" distL="114300" distR="114300" simplePos="0" relativeHeight="251750400" behindDoc="0" locked="0" layoutInCell="1" allowOverlap="1" wp14:anchorId="477A70D9" wp14:editId="3F4802D5">
            <wp:simplePos x="0" y="0"/>
            <wp:positionH relativeFrom="column">
              <wp:posOffset>2212975</wp:posOffset>
            </wp:positionH>
            <wp:positionV relativeFrom="paragraph">
              <wp:posOffset>294640</wp:posOffset>
            </wp:positionV>
            <wp:extent cx="4197985" cy="2277110"/>
            <wp:effectExtent l="0" t="0" r="0" b="8890"/>
            <wp:wrapSquare wrapText="bothSides"/>
            <wp:docPr id="76" name="Picture 76" descr="C:\Users\mmatos\AppData\Local\Microsoft\Windows\Temporary Internet Files\Content.IE5\KHEMF3E7\QjAC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tos\AppData\Local\Microsoft\Windows\Temporary Internet Files\Content.IE5\KHEMF3E7\QjACQ[1].pn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7985"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CE0" w:rsidRPr="00570640" w:rsidRDefault="00852CE0" w:rsidP="00852CE0">
      <w:pPr>
        <w:tabs>
          <w:tab w:val="left" w:pos="360"/>
          <w:tab w:val="left" w:pos="810"/>
          <w:tab w:val="left" w:pos="900"/>
          <w:tab w:val="left" w:pos="990"/>
        </w:tabs>
        <w:autoSpaceDE w:val="0"/>
        <w:autoSpaceDN w:val="0"/>
        <w:adjustRightInd w:val="0"/>
        <w:spacing w:after="0" w:line="240" w:lineRule="auto"/>
        <w:rPr>
          <w:rFonts w:ascii="Arial" w:hAnsi="Arial" w:cs="Arial"/>
          <w:sz w:val="24"/>
          <w:szCs w:val="24"/>
        </w:rPr>
      </w:pPr>
      <w:r w:rsidRPr="00570640">
        <w:rPr>
          <w:rFonts w:ascii="Arial" w:hAnsi="Arial" w:cs="Arial"/>
          <w:sz w:val="24"/>
          <w:szCs w:val="24"/>
        </w:rPr>
        <w:t>Note:</w:t>
      </w:r>
    </w:p>
    <w:p w:rsidR="00852CE0" w:rsidRPr="00570640" w:rsidRDefault="00852CE0" w:rsidP="00852CE0">
      <w:pPr>
        <w:tabs>
          <w:tab w:val="left" w:pos="360"/>
          <w:tab w:val="left" w:pos="810"/>
          <w:tab w:val="left" w:pos="900"/>
          <w:tab w:val="left" w:pos="990"/>
        </w:tabs>
        <w:autoSpaceDE w:val="0"/>
        <w:autoSpaceDN w:val="0"/>
        <w:adjustRightInd w:val="0"/>
        <w:spacing w:after="0" w:line="240" w:lineRule="auto"/>
        <w:rPr>
          <w:rFonts w:ascii="Arial" w:hAnsi="Arial" w:cs="Arial"/>
          <w:sz w:val="24"/>
          <w:szCs w:val="24"/>
        </w:rPr>
      </w:pPr>
      <w:r w:rsidRPr="00570640">
        <w:rPr>
          <w:rFonts w:ascii="Arial" w:hAnsi="Arial" w:cs="Arial"/>
          <w:sz w:val="24"/>
          <w:szCs w:val="24"/>
        </w:rPr>
        <w:t>The Essential Question is designed to “hook” the learner, promote</w:t>
      </w:r>
      <w:r>
        <w:rPr>
          <w:rFonts w:ascii="Arial" w:hAnsi="Arial" w:cs="Arial"/>
          <w:sz w:val="24"/>
          <w:szCs w:val="24"/>
        </w:rPr>
        <w:t xml:space="preserve"> inquiry and </w:t>
      </w:r>
      <w:r w:rsidRPr="00570640">
        <w:rPr>
          <w:rFonts w:ascii="Arial" w:hAnsi="Arial" w:cs="Arial"/>
          <w:sz w:val="24"/>
          <w:szCs w:val="24"/>
        </w:rPr>
        <w:t>engagement with the lesson, and allow students to</w:t>
      </w:r>
    </w:p>
    <w:p w:rsidR="00852CE0" w:rsidRDefault="00852CE0" w:rsidP="00852CE0">
      <w:pPr>
        <w:tabs>
          <w:tab w:val="left" w:pos="360"/>
          <w:tab w:val="left" w:pos="810"/>
          <w:tab w:val="left" w:pos="900"/>
          <w:tab w:val="left" w:pos="990"/>
        </w:tabs>
        <w:autoSpaceDE w:val="0"/>
        <w:autoSpaceDN w:val="0"/>
        <w:adjustRightInd w:val="0"/>
        <w:spacing w:after="0" w:line="240" w:lineRule="auto"/>
        <w:rPr>
          <w:rFonts w:ascii="Arial" w:hAnsi="Arial" w:cs="Arial"/>
          <w:sz w:val="24"/>
          <w:szCs w:val="24"/>
        </w:rPr>
      </w:pPr>
      <w:proofErr w:type="gramStart"/>
      <w:r w:rsidRPr="00570640">
        <w:rPr>
          <w:rFonts w:ascii="Arial" w:hAnsi="Arial" w:cs="Arial"/>
          <w:sz w:val="24"/>
          <w:szCs w:val="24"/>
        </w:rPr>
        <w:t>exercise</w:t>
      </w:r>
      <w:proofErr w:type="gramEnd"/>
      <w:r w:rsidRPr="00570640">
        <w:rPr>
          <w:rFonts w:ascii="Arial" w:hAnsi="Arial" w:cs="Arial"/>
          <w:sz w:val="24"/>
          <w:szCs w:val="24"/>
        </w:rPr>
        <w:t xml:space="preserve"> problem-solving abilities. It addresses a larger concept, does not</w:t>
      </w:r>
      <w:r>
        <w:rPr>
          <w:rFonts w:ascii="Arial" w:hAnsi="Arial" w:cs="Arial"/>
          <w:sz w:val="24"/>
          <w:szCs w:val="24"/>
        </w:rPr>
        <w:t xml:space="preserve"> </w:t>
      </w:r>
      <w:r w:rsidRPr="00570640">
        <w:rPr>
          <w:rFonts w:ascii="Arial" w:hAnsi="Arial" w:cs="Arial"/>
          <w:sz w:val="24"/>
          <w:szCs w:val="24"/>
        </w:rPr>
        <w:t>have a right or wrong answer, and requires higher order thinking skills.</w:t>
      </w:r>
    </w:p>
    <w:p w:rsidR="00852CE0" w:rsidRPr="004F61EC" w:rsidRDefault="00852CE0" w:rsidP="00852CE0">
      <w:pPr>
        <w:rPr>
          <w:rFonts w:ascii="Arial" w:hAnsi="Arial" w:cs="Arial"/>
          <w:sz w:val="24"/>
          <w:szCs w:val="24"/>
        </w:rPr>
      </w:pPr>
    </w:p>
    <w:p w:rsidR="00852CE0" w:rsidRDefault="00852CE0" w:rsidP="00852CE0">
      <w:pPr>
        <w:tabs>
          <w:tab w:val="left" w:pos="2160"/>
          <w:tab w:val="left" w:pos="3165"/>
        </w:tabs>
        <w:rPr>
          <w:rFonts w:ascii="Arial" w:hAnsi="Arial" w:cs="Arial"/>
          <w:sz w:val="24"/>
          <w:szCs w:val="24"/>
        </w:rPr>
      </w:pPr>
    </w:p>
    <w:p w:rsidR="00852CE0" w:rsidRDefault="00852CE0" w:rsidP="00852CE0">
      <w:pPr>
        <w:tabs>
          <w:tab w:val="left" w:pos="2160"/>
          <w:tab w:val="left" w:pos="3165"/>
        </w:tabs>
        <w:rPr>
          <w:rFonts w:ascii="Arial" w:hAnsi="Arial" w:cs="Arial"/>
          <w:sz w:val="36"/>
          <w:szCs w:val="36"/>
        </w:rPr>
      </w:pPr>
      <w:r>
        <w:rPr>
          <w:rFonts w:ascii="Arial" w:hAnsi="Arial" w:cs="Arial"/>
          <w:sz w:val="36"/>
          <w:szCs w:val="36"/>
        </w:rPr>
        <w:lastRenderedPageBreak/>
        <w:tab/>
      </w:r>
    </w:p>
    <w:p w:rsidR="00852CE0" w:rsidRDefault="00852CE0" w:rsidP="00852CE0">
      <w:pPr>
        <w:tabs>
          <w:tab w:val="left" w:pos="3165"/>
        </w:tabs>
        <w:jc w:val="center"/>
        <w:rPr>
          <w:rFonts w:ascii="Arial" w:hAnsi="Arial" w:cs="Arial"/>
          <w:sz w:val="36"/>
          <w:szCs w:val="36"/>
        </w:rPr>
      </w:pPr>
      <w:r w:rsidRPr="00E32774">
        <w:rPr>
          <w:rFonts w:ascii="Arial" w:hAnsi="Arial" w:cs="Arial"/>
          <w:sz w:val="36"/>
          <w:szCs w:val="36"/>
        </w:rPr>
        <w:t>Credit Crisis</w:t>
      </w:r>
      <w:r>
        <w:rPr>
          <w:rFonts w:ascii="Arial" w:hAnsi="Arial" w:cs="Arial"/>
          <w:sz w:val="36"/>
          <w:szCs w:val="36"/>
        </w:rPr>
        <w:t>! What Credit Crisis?</w:t>
      </w:r>
    </w:p>
    <w:p w:rsidR="00852CE0" w:rsidRPr="00E32774" w:rsidRDefault="00852CE0" w:rsidP="00852CE0">
      <w:pPr>
        <w:autoSpaceDE w:val="0"/>
        <w:autoSpaceDN w:val="0"/>
        <w:adjustRightInd w:val="0"/>
        <w:spacing w:after="0" w:line="240" w:lineRule="auto"/>
        <w:rPr>
          <w:rFonts w:ascii="Arial" w:hAnsi="Arial" w:cs="Arial"/>
          <w:sz w:val="28"/>
          <w:szCs w:val="28"/>
        </w:rPr>
      </w:pPr>
      <w:r w:rsidRPr="00E32774">
        <w:rPr>
          <w:rFonts w:ascii="Arial" w:hAnsi="Arial" w:cs="Arial"/>
          <w:sz w:val="28"/>
          <w:szCs w:val="28"/>
        </w:rPr>
        <w:t>You’re holding the keys to a brand new car, longing for a cell phone upgrade and planning a trip to Disney World. But wait … will doing these things affect your credit? Determine how the scenarios below might impact your credit score. (Remember—it can go up or down.)</w:t>
      </w:r>
    </w:p>
    <w:p w:rsidR="00852CE0" w:rsidRDefault="00852CE0" w:rsidP="00852CE0">
      <w:pPr>
        <w:rPr>
          <w:rFonts w:ascii="Arial" w:hAnsi="Arial" w:cs="Arial"/>
          <w:sz w:val="36"/>
          <w:szCs w:val="36"/>
        </w:rPr>
      </w:pPr>
      <w:r w:rsidRPr="00E32774">
        <w:rPr>
          <w:rFonts w:ascii="Arial" w:hAnsi="Arial" w:cs="Arial"/>
          <w:sz w:val="28"/>
          <w:szCs w:val="28"/>
        </w:rPr>
        <w:t>Justify your reasoning and offer a solution to any negative impacts.</w:t>
      </w:r>
    </w:p>
    <w:p w:rsidR="00852CE0" w:rsidRPr="0058158D" w:rsidRDefault="00852CE0" w:rsidP="00852CE0">
      <w:pPr>
        <w:rPr>
          <w:rFonts w:ascii="Arial" w:hAnsi="Arial" w:cs="Arial"/>
          <w:sz w:val="28"/>
          <w:szCs w:val="28"/>
        </w:rPr>
      </w:pPr>
      <w:r w:rsidRPr="0058158D">
        <w:rPr>
          <w:rFonts w:ascii="Arial" w:hAnsi="Arial" w:cs="Arial"/>
          <w:b/>
          <w:sz w:val="28"/>
          <w:szCs w:val="28"/>
        </w:rPr>
        <w:t>Scenario 1</w:t>
      </w:r>
      <w:r w:rsidRPr="0058158D">
        <w:rPr>
          <w:rFonts w:ascii="Arial" w:hAnsi="Arial" w:cs="Arial"/>
          <w:sz w:val="28"/>
          <w:szCs w:val="28"/>
        </w:rPr>
        <w:t>:</w:t>
      </w:r>
    </w:p>
    <w:p w:rsidR="00852CE0" w:rsidRPr="0058158D" w:rsidRDefault="00852CE0" w:rsidP="00852CE0">
      <w:pPr>
        <w:pStyle w:val="NoSpacing"/>
        <w:rPr>
          <w:rFonts w:ascii="Arial" w:hAnsi="Arial" w:cs="Arial"/>
          <w:sz w:val="26"/>
          <w:szCs w:val="26"/>
        </w:rPr>
      </w:pPr>
      <w:r w:rsidRPr="0058158D">
        <w:rPr>
          <w:rFonts w:ascii="Arial" w:hAnsi="Arial" w:cs="Arial"/>
          <w:sz w:val="26"/>
          <w:szCs w:val="26"/>
        </w:rPr>
        <w:t>You want to purchase a new vehicle and you have your heart set on a brand new SUV. You take out a loan to pay for the car, but after six months you begin to fall behind on payments and incur late fees.</w:t>
      </w: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Does your credit score go up or down?</w:t>
      </w:r>
    </w:p>
    <w:sdt>
      <w:sdtPr>
        <w:rPr>
          <w:rFonts w:ascii="Arial" w:hAnsi="Arial" w:cs="Arial"/>
          <w:sz w:val="28"/>
          <w:szCs w:val="28"/>
        </w:rPr>
        <w:id w:val="289325788"/>
        <w:showingPlcHdr/>
        <w:text/>
      </w:sdtPr>
      <w:sdtEndPr/>
      <w:sdtContent>
        <w:p w:rsidR="00852CE0" w:rsidRDefault="00852CE0" w:rsidP="00852CE0">
          <w:pPr>
            <w:rPr>
              <w:rFonts w:ascii="Arial" w:hAnsi="Arial" w:cs="Arial"/>
              <w:sz w:val="28"/>
              <w:szCs w:val="28"/>
            </w:rPr>
          </w:pPr>
          <w:r w:rsidRPr="000C4325">
            <w:rPr>
              <w:rStyle w:val="PlaceholderText"/>
            </w:rPr>
            <w:t>Click here to enter text.</w:t>
          </w:r>
        </w:p>
      </w:sdtContent>
    </w:sdt>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Why does it go up or down?</w:t>
      </w:r>
    </w:p>
    <w:sdt>
      <w:sdtPr>
        <w:rPr>
          <w:rFonts w:ascii="Arial" w:hAnsi="Arial" w:cs="Arial"/>
          <w:sz w:val="28"/>
          <w:szCs w:val="28"/>
        </w:rPr>
        <w:id w:val="-564717958"/>
        <w:showingPlcHdr/>
        <w:text/>
      </w:sdtPr>
      <w:sdtEndPr/>
      <w:sdtContent>
        <w:p w:rsidR="00852CE0" w:rsidRDefault="00852CE0" w:rsidP="00852CE0">
          <w:pPr>
            <w:rPr>
              <w:rFonts w:ascii="Arial" w:hAnsi="Arial" w:cs="Arial"/>
              <w:sz w:val="28"/>
              <w:szCs w:val="28"/>
            </w:rPr>
          </w:pPr>
          <w:r w:rsidRPr="000C4325">
            <w:rPr>
              <w:rStyle w:val="PlaceholderText"/>
            </w:rPr>
            <w:t>Click here to enter text.</w:t>
          </w:r>
        </w:p>
      </w:sdtContent>
    </w:sdt>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If your score goes down, how can you fix it?</w:t>
      </w:r>
    </w:p>
    <w:sdt>
      <w:sdtPr>
        <w:rPr>
          <w:rFonts w:ascii="Arial" w:hAnsi="Arial" w:cs="Arial"/>
          <w:sz w:val="28"/>
          <w:szCs w:val="28"/>
        </w:rPr>
        <w:id w:val="-2079358252"/>
        <w:showingPlcHdr/>
        <w:text/>
      </w:sdtPr>
      <w:sdtEndPr/>
      <w:sdtContent>
        <w:p w:rsidR="00852CE0" w:rsidRDefault="00852CE0" w:rsidP="00852CE0">
          <w:pPr>
            <w:rPr>
              <w:rFonts w:ascii="Arial" w:hAnsi="Arial" w:cs="Arial"/>
              <w:sz w:val="28"/>
              <w:szCs w:val="28"/>
            </w:rPr>
          </w:pPr>
          <w:r w:rsidRPr="000C4325">
            <w:rPr>
              <w:rStyle w:val="PlaceholderText"/>
            </w:rPr>
            <w:t>Click here to enter text.</w:t>
          </w:r>
        </w:p>
      </w:sdtContent>
    </w:sdt>
    <w:p w:rsidR="00852CE0" w:rsidRDefault="00852CE0" w:rsidP="00852CE0">
      <w:pPr>
        <w:rPr>
          <w:rFonts w:ascii="Arial" w:hAnsi="Arial" w:cs="Arial"/>
          <w:b/>
          <w:sz w:val="28"/>
          <w:szCs w:val="28"/>
        </w:rPr>
      </w:pPr>
    </w:p>
    <w:p w:rsidR="00852CE0" w:rsidRPr="0058158D" w:rsidRDefault="00852CE0" w:rsidP="00852CE0">
      <w:pPr>
        <w:rPr>
          <w:rFonts w:ascii="Arial" w:hAnsi="Arial" w:cs="Arial"/>
          <w:b/>
          <w:sz w:val="28"/>
          <w:szCs w:val="28"/>
        </w:rPr>
      </w:pPr>
      <w:r w:rsidRPr="0058158D">
        <w:rPr>
          <w:rFonts w:ascii="Arial" w:hAnsi="Arial" w:cs="Arial"/>
          <w:b/>
          <w:sz w:val="28"/>
          <w:szCs w:val="28"/>
        </w:rPr>
        <w:t>Scenario 2:</w:t>
      </w:r>
    </w:p>
    <w:p w:rsidR="00852CE0" w:rsidRPr="0058158D" w:rsidRDefault="00852CE0" w:rsidP="00852CE0">
      <w:pPr>
        <w:autoSpaceDE w:val="0"/>
        <w:autoSpaceDN w:val="0"/>
        <w:adjustRightInd w:val="0"/>
        <w:spacing w:after="0" w:line="240" w:lineRule="auto"/>
        <w:rPr>
          <w:rFonts w:ascii="Arial" w:hAnsi="Arial" w:cs="Arial"/>
          <w:sz w:val="26"/>
          <w:szCs w:val="26"/>
        </w:rPr>
      </w:pPr>
      <w:r w:rsidRPr="0058158D">
        <w:rPr>
          <w:rFonts w:ascii="Arial" w:hAnsi="Arial" w:cs="Arial"/>
          <w:sz w:val="26"/>
          <w:szCs w:val="26"/>
        </w:rPr>
        <w:t>You’ve been eager to buy a new cell phone for months, and now you’re ready to make it happen. You use your credit card to purchase the phone and you set up automatic billing to pay the monthly expenses. At the end of each month, you pay the credit card bill in full.</w:t>
      </w: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Does your credit score go up or down?</w:t>
      </w:r>
    </w:p>
    <w:sdt>
      <w:sdtPr>
        <w:rPr>
          <w:rFonts w:ascii="Arial" w:hAnsi="Arial" w:cs="Arial"/>
          <w:sz w:val="28"/>
          <w:szCs w:val="28"/>
        </w:rPr>
        <w:id w:val="660198510"/>
        <w:showingPlcHdr/>
        <w:text/>
      </w:sdtPr>
      <w:sdtEndPr/>
      <w:sdtContent>
        <w:p w:rsidR="00852CE0" w:rsidRDefault="00852CE0" w:rsidP="00852CE0">
          <w:pPr>
            <w:autoSpaceDE w:val="0"/>
            <w:autoSpaceDN w:val="0"/>
            <w:adjustRightInd w:val="0"/>
            <w:spacing w:after="0" w:line="240" w:lineRule="auto"/>
            <w:rPr>
              <w:rFonts w:ascii="Arial" w:hAnsi="Arial" w:cs="Arial"/>
              <w:sz w:val="28"/>
              <w:szCs w:val="28"/>
            </w:rPr>
          </w:pPr>
          <w:r w:rsidRPr="000C4325">
            <w:rPr>
              <w:rStyle w:val="PlaceholderText"/>
            </w:rPr>
            <w:t>Click here to enter text.</w:t>
          </w:r>
        </w:p>
      </w:sdtContent>
    </w:sdt>
    <w:p w:rsidR="00852CE0" w:rsidRDefault="00852CE0" w:rsidP="00852CE0">
      <w:pPr>
        <w:autoSpaceDE w:val="0"/>
        <w:autoSpaceDN w:val="0"/>
        <w:adjustRightInd w:val="0"/>
        <w:spacing w:after="0" w:line="240" w:lineRule="auto"/>
        <w:rPr>
          <w:rFonts w:ascii="Arial" w:hAnsi="Arial" w:cs="Arial"/>
          <w:sz w:val="28"/>
          <w:szCs w:val="28"/>
        </w:rPr>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Why does it go up or down?</w:t>
      </w:r>
    </w:p>
    <w:sdt>
      <w:sdtPr>
        <w:rPr>
          <w:rFonts w:ascii="Arial" w:hAnsi="Arial" w:cs="Arial"/>
          <w:sz w:val="28"/>
          <w:szCs w:val="28"/>
        </w:rPr>
        <w:id w:val="-478919730"/>
        <w:showingPlcHdr/>
        <w:text/>
      </w:sdtPr>
      <w:sdtEndPr/>
      <w:sdtContent>
        <w:p w:rsidR="00852CE0" w:rsidRDefault="00852CE0" w:rsidP="00852CE0">
          <w:pPr>
            <w:autoSpaceDE w:val="0"/>
            <w:autoSpaceDN w:val="0"/>
            <w:adjustRightInd w:val="0"/>
            <w:spacing w:after="0" w:line="240" w:lineRule="auto"/>
            <w:rPr>
              <w:rFonts w:ascii="Arial" w:hAnsi="Arial" w:cs="Arial"/>
              <w:sz w:val="28"/>
              <w:szCs w:val="28"/>
            </w:rPr>
          </w:pPr>
          <w:r w:rsidRPr="000C4325">
            <w:rPr>
              <w:rStyle w:val="PlaceholderText"/>
            </w:rPr>
            <w:t>Click here to enter text.</w:t>
          </w:r>
        </w:p>
      </w:sdtContent>
    </w:sdt>
    <w:p w:rsidR="00852CE0" w:rsidRDefault="00852CE0" w:rsidP="00852CE0">
      <w:pPr>
        <w:autoSpaceDE w:val="0"/>
        <w:autoSpaceDN w:val="0"/>
        <w:adjustRightInd w:val="0"/>
        <w:spacing w:after="0" w:line="240" w:lineRule="auto"/>
        <w:rPr>
          <w:rFonts w:ascii="Arial" w:hAnsi="Arial" w:cs="Arial"/>
          <w:sz w:val="28"/>
          <w:szCs w:val="28"/>
        </w:rPr>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If your score goes down, how can you fix it?</w:t>
      </w:r>
    </w:p>
    <w:sdt>
      <w:sdtPr>
        <w:rPr>
          <w:rFonts w:ascii="Arial" w:hAnsi="Arial" w:cs="Arial"/>
          <w:sz w:val="28"/>
          <w:szCs w:val="28"/>
        </w:rPr>
        <w:id w:val="-1275867491"/>
        <w:showingPlcHdr/>
        <w:text/>
      </w:sdtPr>
      <w:sdtEndPr/>
      <w:sdtContent>
        <w:p w:rsidR="00852CE0" w:rsidRDefault="00852CE0" w:rsidP="00852CE0">
          <w:pPr>
            <w:rPr>
              <w:rFonts w:ascii="Arial" w:hAnsi="Arial" w:cs="Arial"/>
              <w:sz w:val="28"/>
              <w:szCs w:val="28"/>
            </w:rPr>
          </w:pPr>
          <w:r w:rsidRPr="000C4325">
            <w:rPr>
              <w:rStyle w:val="PlaceholderText"/>
            </w:rPr>
            <w:t>Click here to enter text.</w:t>
          </w:r>
        </w:p>
      </w:sdtContent>
    </w:sdt>
    <w:p w:rsidR="00852CE0" w:rsidRDefault="00852CE0" w:rsidP="00852CE0">
      <w:pPr>
        <w:rPr>
          <w:rFonts w:ascii="Arial" w:hAnsi="Arial" w:cs="Arial"/>
          <w:sz w:val="28"/>
          <w:szCs w:val="28"/>
        </w:rPr>
      </w:pPr>
    </w:p>
    <w:p w:rsidR="00852CE0" w:rsidRPr="0058158D" w:rsidRDefault="00852CE0" w:rsidP="00852CE0">
      <w:pPr>
        <w:rPr>
          <w:rFonts w:ascii="Arial" w:hAnsi="Arial" w:cs="Arial"/>
          <w:b/>
          <w:sz w:val="16"/>
          <w:szCs w:val="16"/>
        </w:rPr>
      </w:pPr>
    </w:p>
    <w:p w:rsidR="00852CE0" w:rsidRDefault="00852CE0" w:rsidP="00852CE0">
      <w:pPr>
        <w:rPr>
          <w:rFonts w:ascii="Arial" w:hAnsi="Arial" w:cs="Arial"/>
          <w:b/>
          <w:sz w:val="28"/>
          <w:szCs w:val="28"/>
        </w:rPr>
      </w:pPr>
    </w:p>
    <w:p w:rsidR="00852CE0" w:rsidRPr="004F61EC" w:rsidRDefault="00852CE0" w:rsidP="00852CE0">
      <w:pPr>
        <w:pStyle w:val="NoSpacing"/>
        <w:rPr>
          <w:rFonts w:ascii="Arial" w:hAnsi="Arial" w:cs="Arial"/>
          <w:b/>
          <w:sz w:val="28"/>
          <w:szCs w:val="28"/>
        </w:rPr>
      </w:pPr>
      <w:r w:rsidRPr="004F61EC">
        <w:rPr>
          <w:rFonts w:ascii="Arial" w:hAnsi="Arial" w:cs="Arial"/>
          <w:b/>
          <w:sz w:val="28"/>
          <w:szCs w:val="28"/>
        </w:rPr>
        <w:t>Scenario 3:</w:t>
      </w:r>
    </w:p>
    <w:p w:rsidR="00852CE0" w:rsidRPr="004F61EC" w:rsidRDefault="00852CE0" w:rsidP="00852CE0">
      <w:pPr>
        <w:pStyle w:val="NoSpacing"/>
        <w:rPr>
          <w:rFonts w:ascii="Arial" w:hAnsi="Arial" w:cs="Arial"/>
          <w:sz w:val="26"/>
          <w:szCs w:val="26"/>
        </w:rPr>
      </w:pPr>
      <w:r w:rsidRPr="004F61EC">
        <w:rPr>
          <w:rFonts w:ascii="Arial" w:hAnsi="Arial" w:cs="Arial"/>
          <w:sz w:val="26"/>
          <w:szCs w:val="26"/>
        </w:rPr>
        <w:t>Your first semester of college, you take out a small loan to help pay for books. Despite being busy, you get a part-time job. Although you don’t have to pay your loan back until you graduate, you’ve saved enough by the end of the semester and you will pay off the loan in full.</w:t>
      </w: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Does your credit score go up or down?</w:t>
      </w:r>
    </w:p>
    <w:sdt>
      <w:sdtPr>
        <w:id w:val="989448125"/>
        <w:showingPlcHdr/>
        <w:text/>
      </w:sdtPr>
      <w:sdtEndPr/>
      <w:sdtContent>
        <w:p w:rsidR="00852CE0" w:rsidRPr="0058158D" w:rsidRDefault="00852CE0" w:rsidP="00852CE0">
          <w:pPr>
            <w:pStyle w:val="NoSpacing"/>
          </w:pPr>
          <w:r w:rsidRPr="000C4325">
            <w:rPr>
              <w:rStyle w:val="PlaceholderText"/>
            </w:rPr>
            <w:t>Click here to enter text.</w:t>
          </w:r>
        </w:p>
      </w:sdtContent>
    </w:sdt>
    <w:p w:rsidR="00852CE0" w:rsidRDefault="00852CE0" w:rsidP="00852CE0">
      <w:pPr>
        <w:pStyle w:val="NoSpacing"/>
        <w:rPr>
          <w:rFonts w:ascii="Arial" w:hAnsi="Arial" w:cs="Arial"/>
          <w:sz w:val="28"/>
          <w:szCs w:val="28"/>
        </w:rPr>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Why does it go up or down?</w:t>
      </w:r>
    </w:p>
    <w:sdt>
      <w:sdtPr>
        <w:rPr>
          <w:rFonts w:ascii="Arial" w:hAnsi="Arial" w:cs="Arial"/>
          <w:sz w:val="28"/>
          <w:szCs w:val="28"/>
        </w:rPr>
        <w:id w:val="-211432732"/>
        <w:showingPlcHdr/>
        <w:text/>
      </w:sdtPr>
      <w:sdtEndPr/>
      <w:sdtContent>
        <w:p w:rsidR="00852CE0" w:rsidRPr="0058158D" w:rsidRDefault="00852CE0" w:rsidP="00852CE0">
          <w:pPr>
            <w:pStyle w:val="NoSpacing"/>
            <w:rPr>
              <w:rFonts w:ascii="Arial" w:hAnsi="Arial" w:cs="Arial"/>
              <w:sz w:val="28"/>
              <w:szCs w:val="28"/>
            </w:rPr>
          </w:pPr>
          <w:r w:rsidRPr="000C4325">
            <w:rPr>
              <w:rStyle w:val="PlaceholderText"/>
            </w:rPr>
            <w:t>Click here to enter text.</w:t>
          </w:r>
        </w:p>
      </w:sdtContent>
    </w:sdt>
    <w:p w:rsidR="00852CE0" w:rsidRDefault="00852CE0" w:rsidP="00852CE0">
      <w:pPr>
        <w:pStyle w:val="NoSpacing"/>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If your score goes down, how can you fix it?</w:t>
      </w:r>
    </w:p>
    <w:sdt>
      <w:sdtPr>
        <w:rPr>
          <w:rFonts w:ascii="Arial" w:hAnsi="Arial" w:cs="Arial"/>
          <w:sz w:val="32"/>
          <w:szCs w:val="32"/>
        </w:rPr>
        <w:id w:val="-998420467"/>
        <w:showingPlcHdr/>
        <w:text/>
      </w:sdtPr>
      <w:sdtEndPr/>
      <w:sdtContent>
        <w:p w:rsidR="00852CE0" w:rsidRPr="0058158D" w:rsidRDefault="00852CE0" w:rsidP="00852CE0">
          <w:pPr>
            <w:pStyle w:val="NoSpacing"/>
            <w:rPr>
              <w:rFonts w:ascii="Arial" w:hAnsi="Arial" w:cs="Arial"/>
              <w:sz w:val="32"/>
              <w:szCs w:val="32"/>
            </w:rPr>
          </w:pPr>
          <w:r w:rsidRPr="000C4325">
            <w:rPr>
              <w:rStyle w:val="PlaceholderText"/>
            </w:rPr>
            <w:t>Click here to enter text.</w:t>
          </w:r>
        </w:p>
      </w:sdtContent>
    </w:sdt>
    <w:p w:rsidR="00852CE0" w:rsidRDefault="00852CE0" w:rsidP="00852CE0">
      <w:pPr>
        <w:pStyle w:val="NoSpacing"/>
      </w:pPr>
    </w:p>
    <w:p w:rsidR="00852CE0" w:rsidRPr="004F61EC" w:rsidRDefault="00852CE0" w:rsidP="00852CE0">
      <w:pPr>
        <w:pStyle w:val="NoSpacing"/>
        <w:rPr>
          <w:rFonts w:ascii="Arial" w:hAnsi="Arial" w:cs="Arial"/>
          <w:b/>
          <w:sz w:val="28"/>
          <w:szCs w:val="28"/>
        </w:rPr>
      </w:pPr>
      <w:r w:rsidRPr="004F61EC">
        <w:rPr>
          <w:rFonts w:ascii="Arial" w:hAnsi="Arial" w:cs="Arial"/>
          <w:b/>
          <w:sz w:val="28"/>
          <w:szCs w:val="28"/>
        </w:rPr>
        <w:t>Scenario 4:</w:t>
      </w:r>
    </w:p>
    <w:p w:rsidR="00852CE0" w:rsidRPr="004F61EC" w:rsidRDefault="00852CE0" w:rsidP="00852CE0">
      <w:pPr>
        <w:pStyle w:val="NoSpacing"/>
        <w:rPr>
          <w:rFonts w:ascii="Arial" w:hAnsi="Arial" w:cs="Arial"/>
          <w:sz w:val="26"/>
          <w:szCs w:val="26"/>
        </w:rPr>
      </w:pPr>
      <w:r w:rsidRPr="004F61EC">
        <w:rPr>
          <w:rFonts w:ascii="Arial" w:hAnsi="Arial" w:cs="Arial"/>
          <w:sz w:val="26"/>
          <w:szCs w:val="26"/>
        </w:rPr>
        <w:t>You just got the keys to your first apartment. You also have a new credit card with a $4,000 limit and you use it to furnish your new place. Before you know it, you’ve bought a TV, a couch and a dining room table. When you get the credit card bill, you realize you’ve spent your full credit limit of $4,000.</w:t>
      </w: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Does your credit score go up or down?</w:t>
      </w:r>
    </w:p>
    <w:sdt>
      <w:sdtPr>
        <w:id w:val="867875040"/>
        <w:showingPlcHdr/>
        <w:text/>
      </w:sdtPr>
      <w:sdtEndPr/>
      <w:sdtContent>
        <w:p w:rsidR="00852CE0" w:rsidRPr="0058158D" w:rsidRDefault="00852CE0" w:rsidP="00852CE0">
          <w:pPr>
            <w:pStyle w:val="NoSpacing"/>
          </w:pPr>
          <w:r w:rsidRPr="000C4325">
            <w:rPr>
              <w:rStyle w:val="PlaceholderText"/>
            </w:rPr>
            <w:t>Click here to enter text.</w:t>
          </w:r>
        </w:p>
      </w:sdtContent>
    </w:sdt>
    <w:p w:rsidR="00852CE0" w:rsidRDefault="00852CE0" w:rsidP="00852CE0">
      <w:pPr>
        <w:pStyle w:val="NoSpacing"/>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Why does it go up or down?</w:t>
      </w:r>
    </w:p>
    <w:sdt>
      <w:sdtPr>
        <w:rPr>
          <w:rFonts w:ascii="Arial" w:hAnsi="Arial" w:cs="Arial"/>
          <w:sz w:val="28"/>
          <w:szCs w:val="28"/>
        </w:rPr>
        <w:id w:val="-926414913"/>
        <w:showingPlcHdr/>
        <w:text/>
      </w:sdtPr>
      <w:sdtEndPr/>
      <w:sdtContent>
        <w:p w:rsidR="00852CE0" w:rsidRPr="0058158D" w:rsidRDefault="00852CE0" w:rsidP="00852CE0">
          <w:pPr>
            <w:pStyle w:val="NoSpacing"/>
            <w:rPr>
              <w:rFonts w:ascii="Arial" w:hAnsi="Arial" w:cs="Arial"/>
              <w:sz w:val="28"/>
              <w:szCs w:val="28"/>
            </w:rPr>
          </w:pPr>
          <w:r w:rsidRPr="000C4325">
            <w:rPr>
              <w:rStyle w:val="PlaceholderText"/>
            </w:rPr>
            <w:t>Click here to enter text.</w:t>
          </w:r>
        </w:p>
      </w:sdtContent>
    </w:sdt>
    <w:p w:rsidR="00852CE0" w:rsidRDefault="00852CE0" w:rsidP="00852CE0">
      <w:pPr>
        <w:pStyle w:val="NoSpacing"/>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If your score goes down, how can you fix it?</w:t>
      </w:r>
    </w:p>
    <w:sdt>
      <w:sdtPr>
        <w:rPr>
          <w:rFonts w:ascii="Arial" w:hAnsi="Arial" w:cs="Arial"/>
          <w:sz w:val="28"/>
          <w:szCs w:val="28"/>
        </w:rPr>
        <w:id w:val="177319391"/>
        <w:showingPlcHdr/>
        <w:text/>
      </w:sdtPr>
      <w:sdtEndPr/>
      <w:sdtContent>
        <w:p w:rsidR="00852CE0" w:rsidRPr="0058158D" w:rsidRDefault="00852CE0" w:rsidP="00852CE0">
          <w:pPr>
            <w:pStyle w:val="NoSpacing"/>
            <w:rPr>
              <w:rFonts w:ascii="Arial" w:hAnsi="Arial" w:cs="Arial"/>
              <w:sz w:val="28"/>
              <w:szCs w:val="28"/>
            </w:rPr>
          </w:pPr>
          <w:r w:rsidRPr="000C4325">
            <w:rPr>
              <w:rStyle w:val="PlaceholderText"/>
            </w:rPr>
            <w:t>Click here to enter text.</w:t>
          </w:r>
        </w:p>
      </w:sdtContent>
    </w:sdt>
    <w:p w:rsidR="00852CE0" w:rsidRDefault="00852CE0" w:rsidP="00852CE0">
      <w:pPr>
        <w:pStyle w:val="NoSpacing"/>
      </w:pPr>
    </w:p>
    <w:p w:rsidR="00852CE0" w:rsidRPr="0058158D" w:rsidRDefault="00852CE0" w:rsidP="00852CE0">
      <w:pPr>
        <w:pStyle w:val="NoSpacing"/>
        <w:rPr>
          <w:rFonts w:ascii="Arial" w:hAnsi="Arial" w:cs="Arial"/>
          <w:b/>
          <w:sz w:val="28"/>
          <w:szCs w:val="28"/>
        </w:rPr>
      </w:pPr>
      <w:r w:rsidRPr="0058158D">
        <w:rPr>
          <w:rFonts w:ascii="Arial" w:hAnsi="Arial" w:cs="Arial"/>
          <w:b/>
          <w:sz w:val="28"/>
          <w:szCs w:val="28"/>
        </w:rPr>
        <w:t>Scenario 5:</w:t>
      </w:r>
    </w:p>
    <w:p w:rsidR="00852CE0" w:rsidRPr="0058158D" w:rsidRDefault="00852CE0" w:rsidP="00852CE0">
      <w:pPr>
        <w:pStyle w:val="NoSpacing"/>
        <w:rPr>
          <w:rFonts w:ascii="Arial" w:hAnsi="Arial" w:cs="Arial"/>
          <w:sz w:val="26"/>
          <w:szCs w:val="26"/>
        </w:rPr>
      </w:pPr>
      <w:r w:rsidRPr="0058158D">
        <w:rPr>
          <w:rFonts w:ascii="Arial" w:hAnsi="Arial" w:cs="Arial"/>
          <w:sz w:val="26"/>
          <w:szCs w:val="26"/>
        </w:rPr>
        <w:t>You’re planning a trip to Disney World with friends over winter break. You get a credit card offer in the mail that lets you earn airline miles for every $1 you spend, plus bonus miles for opening a new account. Even though you opened three other credit cards this year, you jump on the opportunity and sign up immediately because you haven’t bought your flight to Florida yet.</w:t>
      </w: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Does your credit score go up or down?</w:t>
      </w:r>
    </w:p>
    <w:sdt>
      <w:sdtPr>
        <w:rPr>
          <w:rFonts w:ascii="Arial" w:hAnsi="Arial" w:cs="Arial"/>
          <w:sz w:val="28"/>
          <w:szCs w:val="28"/>
        </w:rPr>
        <w:id w:val="1605382726"/>
        <w:showingPlcHdr/>
        <w:text/>
      </w:sdtPr>
      <w:sdtEndPr/>
      <w:sdtContent>
        <w:p w:rsidR="00852CE0" w:rsidRDefault="00852CE0" w:rsidP="00852CE0">
          <w:pPr>
            <w:pStyle w:val="NoSpacing"/>
            <w:rPr>
              <w:rFonts w:ascii="Arial" w:hAnsi="Arial" w:cs="Arial"/>
              <w:sz w:val="28"/>
              <w:szCs w:val="28"/>
            </w:rPr>
          </w:pPr>
          <w:r w:rsidRPr="000C4325">
            <w:rPr>
              <w:rStyle w:val="PlaceholderText"/>
            </w:rPr>
            <w:t>Click here to enter text.</w:t>
          </w:r>
        </w:p>
      </w:sdtContent>
    </w:sdt>
    <w:p w:rsidR="00852CE0" w:rsidRPr="004F61EC" w:rsidRDefault="00852CE0" w:rsidP="00852CE0">
      <w:pPr>
        <w:pStyle w:val="NoSpacing"/>
        <w:rPr>
          <w:rFonts w:ascii="Arial" w:hAnsi="Arial" w:cs="Arial"/>
        </w:rPr>
      </w:pPr>
    </w:p>
    <w:p w:rsidR="00852CE0" w:rsidRPr="0058158D" w:rsidRDefault="00852CE0" w:rsidP="00852CE0">
      <w:pPr>
        <w:pStyle w:val="NoSpacing"/>
        <w:rPr>
          <w:rFonts w:ascii="Arial" w:hAnsi="Arial" w:cs="Arial"/>
          <w:b/>
          <w:sz w:val="26"/>
          <w:szCs w:val="26"/>
        </w:rPr>
      </w:pPr>
      <w:r w:rsidRPr="0058158D">
        <w:rPr>
          <w:rFonts w:ascii="Arial" w:hAnsi="Arial" w:cs="Arial"/>
          <w:b/>
          <w:sz w:val="26"/>
          <w:szCs w:val="26"/>
        </w:rPr>
        <w:t>Why does it go up or down?</w:t>
      </w:r>
    </w:p>
    <w:sdt>
      <w:sdtPr>
        <w:rPr>
          <w:rFonts w:ascii="Arial" w:hAnsi="Arial" w:cs="Arial"/>
          <w:sz w:val="28"/>
          <w:szCs w:val="28"/>
        </w:rPr>
        <w:id w:val="-225143606"/>
        <w:showingPlcHdr/>
        <w:text/>
      </w:sdtPr>
      <w:sdtEndPr/>
      <w:sdtContent>
        <w:p w:rsidR="00852CE0" w:rsidRDefault="00852CE0" w:rsidP="00852CE0">
          <w:pPr>
            <w:pStyle w:val="NoSpacing"/>
            <w:rPr>
              <w:rFonts w:ascii="Arial" w:hAnsi="Arial" w:cs="Arial"/>
              <w:sz w:val="28"/>
              <w:szCs w:val="28"/>
            </w:rPr>
          </w:pPr>
          <w:r w:rsidRPr="000C4325">
            <w:rPr>
              <w:rStyle w:val="PlaceholderText"/>
            </w:rPr>
            <w:t>Click here to enter text.</w:t>
          </w:r>
        </w:p>
      </w:sdtContent>
    </w:sdt>
    <w:p w:rsidR="00852CE0" w:rsidRPr="004F61EC" w:rsidRDefault="00852CE0" w:rsidP="00852CE0">
      <w:pPr>
        <w:pStyle w:val="NoSpacing"/>
        <w:rPr>
          <w:rFonts w:ascii="Arial" w:hAnsi="Arial" w:cs="Arial"/>
        </w:rPr>
      </w:pPr>
    </w:p>
    <w:p w:rsidR="00852CE0" w:rsidRDefault="00852CE0" w:rsidP="00852CE0">
      <w:pPr>
        <w:pStyle w:val="NoSpacing"/>
        <w:rPr>
          <w:rFonts w:ascii="Arial" w:hAnsi="Arial" w:cs="Arial"/>
          <w:b/>
          <w:sz w:val="26"/>
          <w:szCs w:val="26"/>
        </w:rPr>
      </w:pPr>
      <w:r w:rsidRPr="0058158D">
        <w:rPr>
          <w:rFonts w:ascii="Arial" w:hAnsi="Arial" w:cs="Arial"/>
          <w:b/>
          <w:sz w:val="26"/>
          <w:szCs w:val="26"/>
        </w:rPr>
        <w:t>If your score goes down, how can you fix it?</w:t>
      </w:r>
    </w:p>
    <w:sdt>
      <w:sdtPr>
        <w:rPr>
          <w:rFonts w:ascii="Arial" w:hAnsi="Arial" w:cs="Arial"/>
          <w:b/>
          <w:sz w:val="26"/>
          <w:szCs w:val="26"/>
        </w:rPr>
        <w:id w:val="1836031581"/>
        <w:showingPlcHdr/>
        <w:text/>
      </w:sdtPr>
      <w:sdtEndPr/>
      <w:sdtContent>
        <w:p w:rsidR="00852CE0" w:rsidRDefault="00852CE0" w:rsidP="00852CE0">
          <w:pPr>
            <w:pStyle w:val="NoSpacing"/>
            <w:rPr>
              <w:rFonts w:ascii="Arial" w:hAnsi="Arial" w:cs="Arial"/>
              <w:b/>
              <w:sz w:val="26"/>
              <w:szCs w:val="26"/>
            </w:rPr>
          </w:pPr>
          <w:r w:rsidRPr="000C4325">
            <w:rPr>
              <w:rStyle w:val="PlaceholderText"/>
            </w:rPr>
            <w:t>Click here to enter text.</w:t>
          </w:r>
        </w:p>
      </w:sdtContent>
    </w:sdt>
    <w:p w:rsidR="00852CE0" w:rsidRDefault="00852CE0" w:rsidP="00852CE0">
      <w:pPr>
        <w:pStyle w:val="NoSpacing"/>
        <w:rPr>
          <w:rFonts w:ascii="Arial" w:hAnsi="Arial" w:cs="Arial"/>
          <w:b/>
          <w:sz w:val="26"/>
          <w:szCs w:val="26"/>
        </w:rPr>
      </w:pPr>
    </w:p>
    <w:p w:rsidR="00852CE0" w:rsidRDefault="00852CE0" w:rsidP="00852CE0">
      <w:pPr>
        <w:pStyle w:val="NoSpacing"/>
        <w:rPr>
          <w:rFonts w:ascii="Arial" w:hAnsi="Arial" w:cs="Arial"/>
          <w:b/>
          <w:sz w:val="20"/>
          <w:szCs w:val="20"/>
        </w:rPr>
      </w:pPr>
    </w:p>
    <w:p w:rsidR="00852CE0" w:rsidRPr="004F61EC" w:rsidRDefault="00852CE0" w:rsidP="00852CE0">
      <w:pPr>
        <w:pStyle w:val="NoSpacing"/>
        <w:rPr>
          <w:rFonts w:ascii="Arial" w:hAnsi="Arial" w:cs="Arial"/>
          <w:b/>
          <w:sz w:val="20"/>
          <w:szCs w:val="20"/>
        </w:rPr>
      </w:pPr>
      <w:r w:rsidRPr="004F61EC">
        <w:rPr>
          <w:rFonts w:ascii="Arial" w:hAnsi="Arial" w:cs="Arial"/>
          <w:b/>
          <w:sz w:val="20"/>
          <w:szCs w:val="20"/>
        </w:rPr>
        <w:t>Answers:</w:t>
      </w:r>
    </w:p>
    <w:p w:rsidR="00852CE0" w:rsidRPr="004F61EC" w:rsidRDefault="00852CE0" w:rsidP="00852CE0">
      <w:pPr>
        <w:autoSpaceDE w:val="0"/>
        <w:autoSpaceDN w:val="0"/>
        <w:adjustRightInd w:val="0"/>
        <w:spacing w:after="0" w:line="240" w:lineRule="auto"/>
        <w:rPr>
          <w:rFonts w:ascii="Whitney-Bold" w:hAnsi="Whitney-Bold" w:cs="Whitney-Bold"/>
          <w:b/>
          <w:bCs/>
          <w:color w:val="00A1AE"/>
          <w:sz w:val="20"/>
          <w:szCs w:val="20"/>
        </w:rPr>
      </w:pPr>
    </w:p>
    <w:p w:rsidR="00852CE0" w:rsidRPr="004F61EC" w:rsidRDefault="00852CE0" w:rsidP="00852CE0">
      <w:pPr>
        <w:autoSpaceDE w:val="0"/>
        <w:autoSpaceDN w:val="0"/>
        <w:adjustRightInd w:val="0"/>
        <w:spacing w:after="0" w:line="240" w:lineRule="auto"/>
        <w:rPr>
          <w:rFonts w:ascii="Arial" w:hAnsi="Arial" w:cs="Arial"/>
          <w:b/>
          <w:bCs/>
          <w:sz w:val="20"/>
          <w:szCs w:val="20"/>
        </w:rPr>
      </w:pPr>
      <w:r w:rsidRPr="004F61EC">
        <w:rPr>
          <w:rFonts w:ascii="Arial" w:hAnsi="Arial" w:cs="Arial"/>
          <w:b/>
          <w:bCs/>
          <w:sz w:val="20"/>
          <w:szCs w:val="20"/>
        </w:rPr>
        <w:t>Scenario 1:</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Does your credit score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Your credit score goes down.</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Why does it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Falling behind on payments, or making late payments on your auto loan over time, will have a negative impact on your credit score.</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If your score goes down, how can you fix it?</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 xml:space="preserve">To fix your credit score, make all payments in full on time going forward, and check your credit score and report periodically to ensure that </w:t>
      </w:r>
      <w:proofErr w:type="gramStart"/>
      <w:r w:rsidRPr="004F61EC">
        <w:rPr>
          <w:rFonts w:ascii="Arial" w:hAnsi="Arial" w:cs="Arial"/>
          <w:sz w:val="20"/>
          <w:szCs w:val="20"/>
        </w:rPr>
        <w:t>your</w:t>
      </w:r>
      <w:proofErr w:type="gramEnd"/>
      <w:r w:rsidRPr="004F61EC">
        <w:rPr>
          <w:rFonts w:ascii="Arial" w:hAnsi="Arial" w:cs="Arial"/>
          <w:sz w:val="20"/>
          <w:szCs w:val="20"/>
        </w:rPr>
        <w:t xml:space="preserve"> positive habits are impacting your score. If you cannot afford to make the payments, consider selling or trading in your SUV for a model you can afford.</w:t>
      </w:r>
    </w:p>
    <w:p w:rsidR="00852CE0" w:rsidRPr="004F61EC" w:rsidRDefault="00852CE0" w:rsidP="00852CE0">
      <w:pPr>
        <w:autoSpaceDE w:val="0"/>
        <w:autoSpaceDN w:val="0"/>
        <w:adjustRightInd w:val="0"/>
        <w:spacing w:after="0" w:line="240" w:lineRule="auto"/>
        <w:rPr>
          <w:rFonts w:ascii="Arial" w:hAnsi="Arial" w:cs="Arial"/>
          <w:b/>
          <w:bCs/>
          <w:sz w:val="20"/>
          <w:szCs w:val="20"/>
        </w:rPr>
      </w:pPr>
      <w:r w:rsidRPr="004F61EC">
        <w:rPr>
          <w:rFonts w:ascii="Arial" w:hAnsi="Arial" w:cs="Arial"/>
          <w:b/>
          <w:bCs/>
          <w:sz w:val="20"/>
          <w:szCs w:val="20"/>
        </w:rPr>
        <w:t>Scenario 2:</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Does your credit score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Your credit score goes up.</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Why does it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Charging your monthly cell phone bill on your credit card and paying off the balance immediately demonstrates to lenders that you utilize credit and handle your credit accounts responsibly.</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If your score goes down, how can you fix it?</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 xml:space="preserve">To fix your credit score, make all payments in full on time going forward, and check your credit score and report periodically to ensure that </w:t>
      </w:r>
      <w:proofErr w:type="gramStart"/>
      <w:r w:rsidRPr="004F61EC">
        <w:rPr>
          <w:rFonts w:ascii="Arial" w:hAnsi="Arial" w:cs="Arial"/>
          <w:sz w:val="20"/>
          <w:szCs w:val="20"/>
        </w:rPr>
        <w:t>your</w:t>
      </w:r>
      <w:proofErr w:type="gramEnd"/>
      <w:r w:rsidRPr="004F61EC">
        <w:rPr>
          <w:rFonts w:ascii="Arial" w:hAnsi="Arial" w:cs="Arial"/>
          <w:sz w:val="20"/>
          <w:szCs w:val="20"/>
        </w:rPr>
        <w:t xml:space="preserve"> positive habits are impacting your score. If you cannot afford to make the payments, consider selling or trading in your SUV for a model you can afford.</w:t>
      </w:r>
    </w:p>
    <w:p w:rsidR="00852CE0" w:rsidRPr="004F61EC" w:rsidRDefault="00852CE0" w:rsidP="00852CE0">
      <w:pPr>
        <w:autoSpaceDE w:val="0"/>
        <w:autoSpaceDN w:val="0"/>
        <w:adjustRightInd w:val="0"/>
        <w:spacing w:after="0" w:line="240" w:lineRule="auto"/>
        <w:rPr>
          <w:rFonts w:ascii="Arial" w:hAnsi="Arial" w:cs="Arial"/>
          <w:b/>
          <w:bCs/>
          <w:sz w:val="20"/>
          <w:szCs w:val="20"/>
        </w:rPr>
      </w:pPr>
      <w:r w:rsidRPr="004F61EC">
        <w:rPr>
          <w:rFonts w:ascii="Arial" w:hAnsi="Arial" w:cs="Arial"/>
          <w:b/>
          <w:bCs/>
          <w:sz w:val="20"/>
          <w:szCs w:val="20"/>
        </w:rPr>
        <w:t>Scenario 3:</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Does your credit score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Your credit score goes up.</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Why does it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Paying back your student loan ahead of time demonstrates responsible use of credit. It also helps to lower your credit utilization ratio (the percentage of available credit you’re using).</w:t>
      </w:r>
    </w:p>
    <w:p w:rsidR="00852CE0" w:rsidRPr="004F61EC" w:rsidRDefault="00852CE0" w:rsidP="00852CE0">
      <w:pPr>
        <w:pStyle w:val="NoSpacing"/>
        <w:rPr>
          <w:rFonts w:ascii="Arial" w:hAnsi="Arial" w:cs="Arial"/>
          <w:i/>
          <w:iCs/>
          <w:sz w:val="20"/>
          <w:szCs w:val="20"/>
        </w:rPr>
      </w:pPr>
      <w:r w:rsidRPr="004F61EC">
        <w:rPr>
          <w:rFonts w:ascii="Arial" w:hAnsi="Arial" w:cs="Arial"/>
          <w:i/>
          <w:iCs/>
          <w:sz w:val="20"/>
          <w:szCs w:val="20"/>
        </w:rPr>
        <w:t>If your score goes down, how can you fix it?</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 xml:space="preserve">To fix your credit score, make all payments in full on time going forward, and check your credit score and report periodically to ensure that </w:t>
      </w:r>
      <w:proofErr w:type="gramStart"/>
      <w:r w:rsidRPr="004F61EC">
        <w:rPr>
          <w:rFonts w:ascii="Arial" w:hAnsi="Arial" w:cs="Arial"/>
          <w:sz w:val="20"/>
          <w:szCs w:val="20"/>
        </w:rPr>
        <w:t>your</w:t>
      </w:r>
      <w:proofErr w:type="gramEnd"/>
      <w:r w:rsidRPr="004F61EC">
        <w:rPr>
          <w:rFonts w:ascii="Arial" w:hAnsi="Arial" w:cs="Arial"/>
          <w:sz w:val="20"/>
          <w:szCs w:val="20"/>
        </w:rPr>
        <w:t xml:space="preserve"> positive habits are impacting your score. If you cannot afford to make the payments, consider selling or trading in your SUV for a model you can afford.</w:t>
      </w:r>
    </w:p>
    <w:p w:rsidR="00852CE0" w:rsidRPr="004F61EC" w:rsidRDefault="00852CE0" w:rsidP="00852CE0">
      <w:pPr>
        <w:autoSpaceDE w:val="0"/>
        <w:autoSpaceDN w:val="0"/>
        <w:adjustRightInd w:val="0"/>
        <w:spacing w:after="0" w:line="240" w:lineRule="auto"/>
        <w:rPr>
          <w:rFonts w:ascii="Arial" w:hAnsi="Arial" w:cs="Arial"/>
          <w:b/>
          <w:bCs/>
          <w:sz w:val="20"/>
          <w:szCs w:val="20"/>
        </w:rPr>
      </w:pPr>
      <w:r w:rsidRPr="004F61EC">
        <w:rPr>
          <w:rFonts w:ascii="Arial" w:hAnsi="Arial" w:cs="Arial"/>
          <w:b/>
          <w:bCs/>
          <w:sz w:val="20"/>
          <w:szCs w:val="20"/>
        </w:rPr>
        <w:t>Scenario 4:</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Does your credit score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Your credit score goes down.</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Why does it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 xml:space="preserve">Charging up to your credit limit on accounts can impact your credit score negatively, as it increases your credit utilization ratio—that is, it shows you’re using a higher percentage of available credit. </w:t>
      </w:r>
      <w:proofErr w:type="gramStart"/>
      <w:r w:rsidRPr="004F61EC">
        <w:rPr>
          <w:rFonts w:ascii="Arial" w:hAnsi="Arial" w:cs="Arial"/>
          <w:sz w:val="20"/>
          <w:szCs w:val="20"/>
        </w:rPr>
        <w:t>The lower the credit utilization ratio, the better the credit rating.</w:t>
      </w:r>
      <w:proofErr w:type="gramEnd"/>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If your score goes down, how can you fix it?</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 can fix it by paying off your balance as aggressively as possible, making payments on time and charging less than</w:t>
      </w:r>
    </w:p>
    <w:p w:rsidR="00852CE0" w:rsidRPr="004F61EC" w:rsidRDefault="00852CE0" w:rsidP="00852CE0">
      <w:pPr>
        <w:autoSpaceDE w:val="0"/>
        <w:autoSpaceDN w:val="0"/>
        <w:adjustRightInd w:val="0"/>
        <w:spacing w:after="0" w:line="240" w:lineRule="auto"/>
        <w:rPr>
          <w:rFonts w:ascii="Arial" w:hAnsi="Arial" w:cs="Arial"/>
          <w:sz w:val="20"/>
          <w:szCs w:val="20"/>
        </w:rPr>
      </w:pPr>
      <w:proofErr w:type="gramStart"/>
      <w:r w:rsidRPr="004F61EC">
        <w:rPr>
          <w:rFonts w:ascii="Arial" w:hAnsi="Arial" w:cs="Arial"/>
          <w:sz w:val="20"/>
          <w:szCs w:val="20"/>
        </w:rPr>
        <w:t>your</w:t>
      </w:r>
      <w:proofErr w:type="gramEnd"/>
      <w:r w:rsidRPr="004F61EC">
        <w:rPr>
          <w:rFonts w:ascii="Arial" w:hAnsi="Arial" w:cs="Arial"/>
          <w:sz w:val="20"/>
          <w:szCs w:val="20"/>
        </w:rPr>
        <w:t xml:space="preserve"> credit limit going forward.</w:t>
      </w:r>
    </w:p>
    <w:p w:rsidR="00852CE0" w:rsidRPr="004F61EC" w:rsidRDefault="00852CE0" w:rsidP="00852CE0">
      <w:pPr>
        <w:autoSpaceDE w:val="0"/>
        <w:autoSpaceDN w:val="0"/>
        <w:adjustRightInd w:val="0"/>
        <w:spacing w:after="0" w:line="240" w:lineRule="auto"/>
        <w:rPr>
          <w:rFonts w:ascii="Arial" w:hAnsi="Arial" w:cs="Arial"/>
          <w:b/>
          <w:bCs/>
          <w:sz w:val="20"/>
          <w:szCs w:val="20"/>
        </w:rPr>
      </w:pPr>
      <w:r w:rsidRPr="004F61EC">
        <w:rPr>
          <w:rFonts w:ascii="Arial" w:hAnsi="Arial" w:cs="Arial"/>
          <w:b/>
          <w:bCs/>
          <w:sz w:val="20"/>
          <w:szCs w:val="20"/>
        </w:rPr>
        <w:t>Scenario 5:</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Does your credit score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Your credit score goes down.</w:t>
      </w: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Why does it go up or down?</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It has a negative impact on your credit score because each time you apply for a card, the inquiry goes on your record. Opening too many accounts over a short period of time demonstrates that you may be using credit unwisely.</w:t>
      </w:r>
    </w:p>
    <w:p w:rsidR="00852CE0" w:rsidRDefault="00852CE0" w:rsidP="00852CE0">
      <w:pPr>
        <w:autoSpaceDE w:val="0"/>
        <w:autoSpaceDN w:val="0"/>
        <w:adjustRightInd w:val="0"/>
        <w:spacing w:after="0" w:line="240" w:lineRule="auto"/>
        <w:rPr>
          <w:rFonts w:ascii="Arial" w:hAnsi="Arial" w:cs="Arial"/>
          <w:i/>
          <w:iCs/>
          <w:sz w:val="20"/>
          <w:szCs w:val="20"/>
        </w:rPr>
      </w:pPr>
    </w:p>
    <w:p w:rsidR="00852CE0" w:rsidRPr="004F61EC" w:rsidRDefault="00852CE0" w:rsidP="00852CE0">
      <w:pPr>
        <w:autoSpaceDE w:val="0"/>
        <w:autoSpaceDN w:val="0"/>
        <w:adjustRightInd w:val="0"/>
        <w:spacing w:after="0" w:line="240" w:lineRule="auto"/>
        <w:rPr>
          <w:rFonts w:ascii="Arial" w:hAnsi="Arial" w:cs="Arial"/>
          <w:i/>
          <w:iCs/>
          <w:sz w:val="20"/>
          <w:szCs w:val="20"/>
        </w:rPr>
      </w:pPr>
      <w:r w:rsidRPr="004F61EC">
        <w:rPr>
          <w:rFonts w:ascii="Arial" w:hAnsi="Arial" w:cs="Arial"/>
          <w:i/>
          <w:iCs/>
          <w:sz w:val="20"/>
          <w:szCs w:val="20"/>
        </w:rPr>
        <w:t>If your score goes down, how can you fix it?</w:t>
      </w:r>
    </w:p>
    <w:p w:rsidR="00852CE0" w:rsidRPr="004F61EC" w:rsidRDefault="00852CE0" w:rsidP="00852CE0">
      <w:pPr>
        <w:autoSpaceDE w:val="0"/>
        <w:autoSpaceDN w:val="0"/>
        <w:adjustRightInd w:val="0"/>
        <w:spacing w:after="0" w:line="240" w:lineRule="auto"/>
        <w:rPr>
          <w:rFonts w:ascii="Arial" w:hAnsi="Arial" w:cs="Arial"/>
          <w:sz w:val="20"/>
          <w:szCs w:val="20"/>
        </w:rPr>
      </w:pPr>
      <w:r w:rsidRPr="004F61EC">
        <w:rPr>
          <w:rFonts w:ascii="Arial" w:hAnsi="Arial" w:cs="Arial"/>
          <w:sz w:val="20"/>
          <w:szCs w:val="20"/>
        </w:rPr>
        <w:t>To fix your score, refrain from opening additional accounts for the next several months, make payments on time and keep balances low on your existing cards. Do not close the accounts you’ve opened, as this can also negatively impact your score.</w:t>
      </w:r>
    </w:p>
    <w:p w:rsidR="00852CE0" w:rsidRPr="004F61EC" w:rsidRDefault="00852CE0" w:rsidP="00852CE0">
      <w:pPr>
        <w:rPr>
          <w:rFonts w:ascii="Arial" w:hAnsi="Arial" w:cs="Arial"/>
          <w:sz w:val="24"/>
          <w:szCs w:val="24"/>
        </w:rPr>
      </w:pPr>
    </w:p>
    <w:p w:rsidR="004364E2" w:rsidRPr="00127C3A" w:rsidRDefault="004364E2" w:rsidP="00AA39BD">
      <w:pPr>
        <w:pStyle w:val="ListParagraph"/>
        <w:ind w:left="0"/>
        <w:contextualSpacing w:val="0"/>
        <w:rPr>
          <w:rFonts w:ascii="Arial" w:hAnsi="Arial" w:cs="Arial"/>
          <w:sz w:val="24"/>
          <w:szCs w:val="24"/>
        </w:rPr>
      </w:pPr>
    </w:p>
    <w:p w:rsidR="00B972D8" w:rsidRDefault="00B972D8" w:rsidP="00B972D8">
      <w:pPr>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770880" behindDoc="0" locked="0" layoutInCell="1" allowOverlap="1" wp14:anchorId="72C3B5F3" wp14:editId="59282ABB">
                <wp:simplePos x="0" y="0"/>
                <wp:positionH relativeFrom="column">
                  <wp:posOffset>5800725</wp:posOffset>
                </wp:positionH>
                <wp:positionV relativeFrom="paragraph">
                  <wp:posOffset>31750</wp:posOffset>
                </wp:positionV>
                <wp:extent cx="504825" cy="523875"/>
                <wp:effectExtent l="19050" t="19050" r="47625" b="47625"/>
                <wp:wrapNone/>
                <wp:docPr id="94" name="8-Point Star 94"/>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sidRPr="00B31D73">
                              <w:rPr>
                                <w:rFonts w:ascii="Arial" w:hAnsi="Arial" w:cs="Arial"/>
                                <w:b/>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94" o:spid="_x0000_s1032" type="#_x0000_t58" style="position:absolute;left:0;text-align:left;margin-left:456.75pt;margin-top:2.5pt;width:39.75pt;height:4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MrfAIAAAEFAAAOAAAAZHJzL2Uyb0RvYy54bWysVFtv2jAUfp+0/2D5vQ2w0FLUUKFWTJOq&#10;FolOfTaOQyw5Pt6xIWG/fsdOSi/r0zQezLn5XD5/J9c3XWPYQaHXYAs+Ph9xpqyEUttdwX8+rc5m&#10;nPkgbCkMWFXwo/L8ZvH1y3Xr5moCNZhSIaMk1s9bV/A6BDfPMi9r1Qh/Dk5ZclaAjQik4i4rUbSU&#10;vTHZZDS6yFrA0iFI5T1Z73onX6T8VaVkeKwqrwIzBafeQjoxndt4ZotrMd+hcLWWQxviH7pohLZU&#10;9JTqTgTB9qj/StVoieChCucSmgyqSkuVZqBpxqMP02xq4VSahcDx7gST/39p5cNhjUyXBb/KObOi&#10;oTeana1B28A2QSAjM2HUOj+n0I1b46B5EuPAXYVN/KdRWJdwPZ5wVV1gkozTUT6bTDmT5JpOvs0u&#10;pzFn9nrZoQ/fFTQsCgUnwuAswSkO9z70sS8xsZgHo8uVNiYpR39rkB0EPTExo4SWMyN8IGPBV+k3&#10;lHt3zVjWFnwyzUfECymIe5URgcTGERre7jgTZkeklgFTL+9ue9xtT1VXl1cX+cVnRWLTd8LXfXcp&#10;wxBmbOxdJYoOM0aQe1ijFLptlx4mJY6WLZRHeiyEnsXeyZWm/Pc061og0ZYGoVUMj3RUBmg6GCTO&#10;asDfn9ljPLGJvJy1tAY0+a+9QEUQ/rDEs6txnse9SUo+vZyQgm8927ceu29ugZ5hTEvvZBJjfDAv&#10;YoXQPNPGLmNVcgkrqXaP8aDchn49aeelWi5TGO2KE+HebpyMySNyEdmn7lmgG0gTiG0P8LIyYv6B&#10;On1svGlhuQ9Q6cSrV1yJkFGhPUvUHL4JcZHf6inq9cu1+AMAAP//AwBQSwMEFAAGAAgAAAAhAD17&#10;9d7gAAAACAEAAA8AAABkcnMvZG93bnJldi54bWxMj8FuwjAQRO+V+g/WVuoFFYfSAE7jIFS1Ui+k&#10;KvABTrIkEfE6ig2kf9/tid52NKPZN+l6tJ244OBbRxpm0wgEUumqlmoNh/3H0wqED4Yq0zlCDT/o&#10;YZ3d36UmqdyVvvGyC7XgEvKJ0dCE0CdS+rJBa/zU9UjsHd1gTWA51LIazJXLbSefo2ghrWmJPzSm&#10;x7cGy9PubDVsPydqqzb54mtS5C/7A71jHp20fnwYN68gAo7hFoY/fEaHjJkKd6bKi06Dms1jjmqI&#10;eRL7Ss35KDSsljHILJX/B2S/AAAA//8DAFBLAQItABQABgAIAAAAIQC2gziS/gAAAOEBAAATAAAA&#10;AAAAAAAAAAAAAAAAAABbQ29udGVudF9UeXBlc10ueG1sUEsBAi0AFAAGAAgAAAAhADj9If/WAAAA&#10;lAEAAAsAAAAAAAAAAAAAAAAALwEAAF9yZWxzLy5yZWxzUEsBAi0AFAAGAAgAAAAhANip8yt8AgAA&#10;AQUAAA4AAAAAAAAAAAAAAAAALgIAAGRycy9lMm9Eb2MueG1sUEsBAi0AFAAGAAgAAAAhAD179d7g&#10;AAAACAEAAA8AAAAAAAAAAAAAAAAA1gQAAGRycy9kb3ducmV2LnhtbFBLBQYAAAAABAAEAPMAAADj&#10;BQAAAAA=&#10;" adj="2700" fillcolor="window" strokecolor="#f79646" strokeweight="2pt">
                <v:textbox>
                  <w:txbxContent>
                    <w:p w:rsidR="00B972D8" w:rsidRPr="00B31D73" w:rsidRDefault="00B972D8" w:rsidP="00B972D8">
                      <w:pPr>
                        <w:jc w:val="center"/>
                        <w:rPr>
                          <w:rFonts w:ascii="Arial" w:hAnsi="Arial" w:cs="Arial"/>
                          <w:b/>
                          <w:sz w:val="36"/>
                          <w:szCs w:val="36"/>
                        </w:rPr>
                      </w:pPr>
                      <w:r w:rsidRPr="00B31D73">
                        <w:rPr>
                          <w:rFonts w:ascii="Arial" w:hAnsi="Arial" w:cs="Arial"/>
                          <w:b/>
                          <w:sz w:val="36"/>
                          <w:szCs w:val="36"/>
                        </w:rPr>
                        <w:t>2</w:t>
                      </w:r>
                    </w:p>
                  </w:txbxContent>
                </v:textbox>
              </v:shape>
            </w:pict>
          </mc:Fallback>
        </mc:AlternateContent>
      </w:r>
      <w:r w:rsidRPr="00A538FE">
        <w:rPr>
          <w:rFonts w:ascii="Arial" w:hAnsi="Arial" w:cs="Arial"/>
          <w:b/>
          <w:sz w:val="32"/>
          <w:szCs w:val="32"/>
        </w:rPr>
        <w:t>The Printed Check and Keeping Your Balance</w:t>
      </w:r>
    </w:p>
    <w:p w:rsidR="00B972D8" w:rsidRDefault="00B972D8" w:rsidP="00B972D8">
      <w:pPr>
        <w:jc w:val="center"/>
        <w:rPr>
          <w:rFonts w:ascii="Arial" w:hAnsi="Arial" w:cs="Arial"/>
          <w:sz w:val="32"/>
          <w:szCs w:val="32"/>
        </w:rPr>
      </w:pPr>
      <w:r>
        <w:rPr>
          <w:rFonts w:ascii="Arial" w:hAnsi="Arial" w:cs="Arial"/>
          <w:b/>
          <w:noProof/>
          <w:sz w:val="32"/>
          <w:szCs w:val="32"/>
        </w:rPr>
        <mc:AlternateContent>
          <mc:Choice Requires="wps">
            <w:drawing>
              <wp:anchor distT="0" distB="0" distL="114300" distR="114300" simplePos="0" relativeHeight="251782144" behindDoc="0" locked="0" layoutInCell="1" allowOverlap="1" wp14:anchorId="3F2F97BA" wp14:editId="1FDC80C8">
                <wp:simplePos x="0" y="0"/>
                <wp:positionH relativeFrom="column">
                  <wp:posOffset>19050</wp:posOffset>
                </wp:positionH>
                <wp:positionV relativeFrom="paragraph">
                  <wp:posOffset>160020</wp:posOffset>
                </wp:positionV>
                <wp:extent cx="505460" cy="257175"/>
                <wp:effectExtent l="38100" t="19050" r="85090" b="104775"/>
                <wp:wrapNone/>
                <wp:docPr id="95" name="Straight Arrow Connector 95"/>
                <wp:cNvGraphicFramePr/>
                <a:graphic xmlns:a="http://schemas.openxmlformats.org/drawingml/2006/main">
                  <a:graphicData uri="http://schemas.microsoft.com/office/word/2010/wordprocessingShape">
                    <wps:wsp>
                      <wps:cNvCnPr/>
                      <wps:spPr>
                        <a:xfrm>
                          <a:off x="0" y="0"/>
                          <a:ext cx="50546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5pt;margin-top:12.6pt;width:39.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uQJQIAAEMEAAAOAAAAZHJzL2Uyb0RvYy54bWysU02P2yAQvVfqf0DcGzvpZj+iOKsq6fZS&#10;tdFmq54ngG0kDGggcfLvO2Bvmm5vVX3ADDAz7z0ey8dTZ9hRYdDOVnw6KTlTVjipbVPxHy9PH+45&#10;CxGsBOOsqvhZBf64ev9u2fuFmrnWGamQUREbFr2veBujXxRFEK3qIEycV5Y2a4cdRAqxKSRCT9U7&#10;U8zK8rboHUqPTqgQaHUzbPJVrl/XSsTvdR1UZKbihC3mEfO4T2OxWsKiQfCtFiMM+AcUHWhLTS+l&#10;NhCBHVD/VarTAl1wdZwI1xWurrVQmQOxmZZv2Oxa8CpzIXGCv8gU/l9Z8e24RaZlxR/mnFno6I52&#10;EUE3bWSfEF3P1s5a0tEhoyOkV+/DgtLWdotjFPwWE/lTjV36Ey12yhqfLxqrU2SCFufl/OaWbkLQ&#10;1mx+N73LNYvfyR5D/KJcx9Kk4mEEc0ExzTrD8WuI1J4SXxNSZ+uetDH5Uo1lfWpxU6ZuQN6qDUSa&#10;dp7YBttwBqYh04qIuWRwRsuUngqFc1gbZEcg35DdpOtfiAFnBkKkDaKVv6QHQfgjNeHZQGiH5Lw1&#10;2CyCNp+tZPHsSWVI4o75xqaeKvuVeGUND1HhrpU925sDPgNhJiaJi9RJFzL/EBCWxDFH6OJPHdvs&#10;m6R8ZoLN/kIlnxvWwfgWBowf71P2SGU4nmm5Vww5uoJXJA8Mt55meyfP2Qx5nZyaz4+vKj2F65jm&#10;129/9QsAAP//AwBQSwMEFAAGAAgAAAAhAPp+QRncAAAABgEAAA8AAABkcnMvZG93bnJldi54bWxM&#10;j81OwzAQhO9IvIO1SNyoQ1DSKs2m4l/iUonAA7jxNgmN11Hs/JSnx5zgOJrRzDf5bjGdmGhwrWWE&#10;21UEgriyuuUa4fPj5WYDwnnFWnWWCeFMDnbF5UWuMm1nfqep9LUIJewyhdB432dSuqoho9zK9sTB&#10;O9rBKB/kUEs9qDmUm07GUZRKo1oOC43q6bGh6lSOBuHbPPGzmZLX8WtK3+b9wzk6rUvE66vlfgvC&#10;0+L/wvCLH9ChCEwHO7J2okO4C088QpzEIIK9iVMQB4Q0WYMscvkfv/gBAAD//wMAUEsBAi0AFAAG&#10;AAgAAAAhALaDOJL+AAAA4QEAABMAAAAAAAAAAAAAAAAAAAAAAFtDb250ZW50X1R5cGVzXS54bWxQ&#10;SwECLQAUAAYACAAAACEAOP0h/9YAAACUAQAACwAAAAAAAAAAAAAAAAAvAQAAX3JlbHMvLnJlbHNQ&#10;SwECLQAUAAYACAAAACEA2Mh7kCUCAABDBAAADgAAAAAAAAAAAAAAAAAuAgAAZHJzL2Uyb0RvYy54&#10;bWxQSwECLQAUAAYACAAAACEA+n5BGdwAAAAGAQAADwAAAAAAAAAAAAAAAAB/BAAAZHJzL2Rvd25y&#10;ZXYueG1sUEsFBgAAAAAEAAQA8wAAAIgFA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81120" behindDoc="0" locked="0" layoutInCell="1" allowOverlap="1" wp14:anchorId="694533B3" wp14:editId="1EDD38F7">
                <wp:simplePos x="0" y="0"/>
                <wp:positionH relativeFrom="column">
                  <wp:posOffset>104775</wp:posOffset>
                </wp:positionH>
                <wp:positionV relativeFrom="paragraph">
                  <wp:posOffset>1331595</wp:posOffset>
                </wp:positionV>
                <wp:extent cx="419735" cy="190500"/>
                <wp:effectExtent l="38100" t="38100" r="56515" b="95250"/>
                <wp:wrapNone/>
                <wp:docPr id="96" name="Straight Arrow Connector 96"/>
                <wp:cNvGraphicFramePr/>
                <a:graphic xmlns:a="http://schemas.openxmlformats.org/drawingml/2006/main">
                  <a:graphicData uri="http://schemas.microsoft.com/office/word/2010/wordprocessingShape">
                    <wps:wsp>
                      <wps:cNvCnPr/>
                      <wps:spPr>
                        <a:xfrm flipV="1">
                          <a:off x="0" y="0"/>
                          <a:ext cx="419735"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8.25pt;margin-top:104.85pt;width:33.05pt;height:1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JALwIAAE0EAAAOAAAAZHJzL2Uyb0RvYy54bWysVMGO2yAQvVfqPyDujZPsZruJ4qyqpNtL&#10;1UbNtj1PANtIGNBA4uTvO2Cvlba3qj4ghmGG9x4Pr58urWFnhUE7W/LZZMqZssJJbeuSf395fvfI&#10;WYhgJRhnVcmvKvCnzds3686v1Nw1zkiFjJrYsOp8yZsY/aoogmhUC2HivLKUrBy2ECnEupAIHXVv&#10;TTGfTh+KzqH06IQKgVZ3fZJvcv+qUiJ+raqgIjMlJ2wxj5jHYxqLzRpWNYJvtBhgwD+gaEFbOnRs&#10;tYMI7IT6r1atFuiCq+JEuLZwVaWFyhyIzWz6B5tDA15lLiRO8KNM4f+1FV/Oe2Ralnz5wJmFlu7o&#10;EBF03UT2AdF1bOusJR0dMtpCenU+rKhsa/c4RMHvMZG/VNiyymj/g6yQ5SCC7JLVvo5qq0tkghbv&#10;Z8v3dwvOBKVmy+limm+j6Nukdh5D/KRcy9Kk5GGANeLpj4Dz5xAJCBW+FqRi6561Mfl6jWVdyeeL&#10;ezqBCSCXVQYiTVtPvIOtOQNTk31FxIw6OKNlKk+NwjVsDbIzkIPIeNJ1L8SAMwMhUoJo5S8pQxB+&#10;K014dhCavjinesNF0OajlSxePekNSeah3th0psrOJV4pcKeo8NDIjh3NCb8BYSYmiYvUSRd6Bn1A&#10;WBLHHKGLP3VssoOS8pkJ1seRSt7Xr4PxDfQY7x5T9UCl355pjRhydAOvSG7o7z/Njk5esy3yOnk2&#10;7x/eV3oUtzHNb/8Cm18AAAD//wMAUEsDBBQABgAIAAAAIQCNmpTz3wAAAAkBAAAPAAAAZHJzL2Rv&#10;d25yZXYueG1sTI9LT8MwEITvSPwHa5G4UYegpmmIU6Hy6gWJPpA4OvGSRI3XUew24d+znOA4s59m&#10;Z/LVZDtxxsG3jhTcziIQSJUzLdUKDvvnmxSED5qM7hyhgm/0sCouL3KdGTfSFs+7UAsOIZ9pBU0I&#10;fSalrxq02s9cj8S3LzdYHVgOtTSDHjncdjKOokRa3RJ/aHSP6war4+5kFbwc361MXz+T8iM5rJ82&#10;87dx8bhU6vpqergHEXAKfzD81ufqUHCn0p3IeNGxTuZMKoij5QIEA2mcgCjZuGNDFrn8v6D4AQAA&#10;//8DAFBLAQItABQABgAIAAAAIQC2gziS/gAAAOEBAAATAAAAAAAAAAAAAAAAAAAAAABbQ29udGVu&#10;dF9UeXBlc10ueG1sUEsBAi0AFAAGAAgAAAAhADj9If/WAAAAlAEAAAsAAAAAAAAAAAAAAAAALwEA&#10;AF9yZWxzLy5yZWxzUEsBAi0AFAAGAAgAAAAhAB3HAkAvAgAATQQAAA4AAAAAAAAAAAAAAAAALgIA&#10;AGRycy9lMm9Eb2MueG1sUEsBAi0AFAAGAAgAAAAhAI2alPPfAAAACQEAAA8AAAAAAAAAAAAAAAAA&#10;iQQAAGRycy9kb3ducmV2LnhtbFBLBQYAAAAABAAEAPMAAACVBQ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80096" behindDoc="0" locked="0" layoutInCell="1" allowOverlap="1" wp14:anchorId="27DF1487" wp14:editId="34234CBF">
                <wp:simplePos x="0" y="0"/>
                <wp:positionH relativeFrom="column">
                  <wp:posOffset>990600</wp:posOffset>
                </wp:positionH>
                <wp:positionV relativeFrom="paragraph">
                  <wp:posOffset>2226945</wp:posOffset>
                </wp:positionV>
                <wp:extent cx="142875" cy="523876"/>
                <wp:effectExtent l="38100" t="38100" r="66675" b="85725"/>
                <wp:wrapNone/>
                <wp:docPr id="97" name="Straight Arrow Connector 97"/>
                <wp:cNvGraphicFramePr/>
                <a:graphic xmlns:a="http://schemas.openxmlformats.org/drawingml/2006/main">
                  <a:graphicData uri="http://schemas.microsoft.com/office/word/2010/wordprocessingShape">
                    <wps:wsp>
                      <wps:cNvCnPr/>
                      <wps:spPr>
                        <a:xfrm flipV="1">
                          <a:off x="0" y="0"/>
                          <a:ext cx="142875" cy="5238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78pt;margin-top:175.35pt;width:11.25pt;height:41.2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RkLwIAAE0EAAAOAAAAZHJzL2Uyb0RvYy54bWysVMGO2jAQvVfqP1i+lwC77NKIsKqg20vV&#10;orJtz4PtJJYc2xobAn/fsZNFtL1V5WB5ZjyT956fWT2dO8NOCoN2tuKzyZQzZYWT2jYV//7y/G7J&#10;WYhgJRhnVcUvKvCn9ds3q96Xau5aZ6RCRkNsKHtf8TZGXxZFEK3qIEycV5aKtcMOIoXYFBKhp+md&#10;KebT6UPRO5QenVAhUHY7FPk6z69rJeLXug4qMlNxwhbzink9pLVYr6BsEHyrxQgD/gFFB9rSR6+j&#10;thCBHVH/NarTAl1wdZwI1xWurrVQmQOxmU3/YLNvwavMhcQJ/ipT+H9jxZfTDpmWFX//yJmFju5o&#10;HxF000b2AdH1bOOsJR0dMjpCevU+lNS2sTsco+B3mMifa+xYbbT/QVbIchBBds5qX65qq3NkgpKz&#10;+/nyccGZoNJifrd8fEjTi2FMGucxxE/KdSxtKh5GWFc8wyfg9DnEofG1ITVb96yNoTyUxrK+4vPF&#10;/ZQcIIBcVhuItO088Q624QxMQ/YVETPq4IyWqT11h0vYGGQnIAeR8aTrX4gBZwZCpALRyr8R+2+t&#10;Cc8WQjs051I6BmUEbT5ayeLFk96QZB77jU11lZ1LvFLgjlHhvpU9O5gjfgPCTEwSF6mTLvQMhoCw&#10;JI45Qhd/6thmByXlMxNsDlcq+dyQB+NbGDDeLVP3oGYYjucruWLI0Q28IrlhuP+0Ozh5ybbIefJs&#10;Pj++r/QobmPa3/4LrH8BAAD//wMAUEsDBBQABgAIAAAAIQAQMQqm4gAAAAsBAAAPAAAAZHJzL2Rv&#10;d25yZXYueG1sTI/NTsMwEITvSLyDtUjcqEPT/BDiVKhQ2gsSlCJxdOIliRqvo9htwtvjnuhxNKOZ&#10;b/LlpDt2wsG2hgTczwJgSJVRLdUC9p/ruxSYdZKU7AyhgF+0sCyur3KZKTPSB552rma+hGwmBTTO&#10;9RnntmpQSzszPZL3fsygpfNyqLka5OjLdcfnQRBzLVvyC43scdVgddgdtYDXw7vm6eY7Lr/i/epl&#10;G72NyfODELc309MjMIeT+w/DGd+jQ+GZSnMkZVnndRT7L05AGAUJsHMiSSNgpYBFGM6BFzm//FD8&#10;AQAA//8DAFBLAQItABQABgAIAAAAIQC2gziS/gAAAOEBAAATAAAAAAAAAAAAAAAAAAAAAABbQ29u&#10;dGVudF9UeXBlc10ueG1sUEsBAi0AFAAGAAgAAAAhADj9If/WAAAAlAEAAAsAAAAAAAAAAAAAAAAA&#10;LwEAAF9yZWxzLy5yZWxzUEsBAi0AFAAGAAgAAAAhAPa4dGQvAgAATQQAAA4AAAAAAAAAAAAAAAAA&#10;LgIAAGRycy9lMm9Eb2MueG1sUEsBAi0AFAAGAAgAAAAhABAxCqbiAAAACwEAAA8AAAAAAAAAAAAA&#10;AAAAiQQAAGRycy9kb3ducmV2LnhtbFBLBQYAAAAABAAEAPMAAACYBQ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79072" behindDoc="0" locked="0" layoutInCell="1" allowOverlap="1" wp14:anchorId="4943FCB9" wp14:editId="50432E08">
                <wp:simplePos x="0" y="0"/>
                <wp:positionH relativeFrom="column">
                  <wp:posOffset>2686050</wp:posOffset>
                </wp:positionH>
                <wp:positionV relativeFrom="paragraph">
                  <wp:posOffset>2226945</wp:posOffset>
                </wp:positionV>
                <wp:extent cx="85091" cy="466726"/>
                <wp:effectExtent l="95250" t="38100" r="67310" b="85725"/>
                <wp:wrapNone/>
                <wp:docPr id="98" name="Straight Arrow Connector 98"/>
                <wp:cNvGraphicFramePr/>
                <a:graphic xmlns:a="http://schemas.openxmlformats.org/drawingml/2006/main">
                  <a:graphicData uri="http://schemas.microsoft.com/office/word/2010/wordprocessingShape">
                    <wps:wsp>
                      <wps:cNvCnPr/>
                      <wps:spPr>
                        <a:xfrm flipH="1" flipV="1">
                          <a:off x="0" y="0"/>
                          <a:ext cx="85091" cy="46672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211.5pt;margin-top:175.35pt;width:6.7pt;height:36.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BuMgIAAFYEAAAOAAAAZHJzL2Uyb0RvYy54bWysVE2P0zAQvSPxHyzfabJlt3SjpivUsnBA&#10;bMUucJ7aTmLJsa2x27T/nrETqgI3RA+Wx/Ph916eu3o49YYdFQbtbM1vZiVnygontW1r/u3l8c2S&#10;sxDBSjDOqpqfVeAP69evVoOv1Nx1zkiFjIbYUA2+5l2MviqKIDrVQ5g5rywlG4c9RAqxLSTCQNN7&#10;U8zLclEMDqVHJ1QIdLodk3yd5zeNEvGpaYKKzNScsMW8Yl73aS3WK6haBN9pMcGAf0DRg7Z06WXU&#10;FiKwA+q/RvVaoAuuiTPh+sI1jRYqcyA2N+UfbJ478CpzIXGCv8gU/t9Y8eW4Q6Zlze/pS1no6Rs9&#10;RwTddpG9R3QD2zhrSUeHjEpIr8GHito2dodTFPwOE/lTgz1rjPafyAo8776nXcoRVXbKup8vuqtT&#10;ZIIOl3flPdULytwuFu/mi3RNMc5LvR5D/Khcz9Km5mHCdwE23gDHzyGOjb8aUrN1j9oYOofKWDbU&#10;fH53W5IVBJDdGgORtr0nAYJtOQPTko9FxAw6OKNlak/d4Rw2BtkRyErkQOmGFyLAmYEQKUGs8m/C&#10;/ltrwrOF0I3NOZXKoIqgzQcrWTx7Eh6S3lO/sSmvsoWJVwrcISp87uTA9uaAX4EwE5PEReqkC72H&#10;MSAsiWOO0MUfOnbZSkn4zATb/YVKrhvPwfgORoxvl6l7VDOM5fmTXDDk6ApekWwxGiHt9k6esz/y&#10;OZk3108PLb2O65j2138H658AAAD//wMAUEsDBBQABgAIAAAAIQCSa9Px4AAAAAsBAAAPAAAAZHJz&#10;L2Rvd25yZXYueG1sTI9PS8QwFMTvgt8hPMGbm9h2q9amy1JYBG9WZT2mzesfbF5Kk+3Wb2/2pMdh&#10;hpnf5LvVjGzB2Q2WJNxvBDCkxuqBOgkf74e7R2DOK9JqtIQSftDBrri+ylWm7ZnecKl8x0IJuUxJ&#10;6L2fMs5d06NRbmMnpOC1djbKBzl3XM/qHMrNyCMhUm7UQGGhVxOWPTbf1clIODyV1dex/Hw57rev&#10;aSuWxdZNK+Xtzbp/BuZx9X9huOAHdCgCU21PpB0bJSRRHL54CfFWPAALiSROE2D1xUoi4EXO/38o&#10;fgEAAP//AwBQSwECLQAUAAYACAAAACEAtoM4kv4AAADhAQAAEwAAAAAAAAAAAAAAAAAAAAAAW0Nv&#10;bnRlbnRfVHlwZXNdLnhtbFBLAQItABQABgAIAAAAIQA4/SH/1gAAAJQBAAALAAAAAAAAAAAAAAAA&#10;AC8BAABfcmVscy8ucmVsc1BLAQItABQABgAIAAAAIQA3WNBuMgIAAFYEAAAOAAAAAAAAAAAAAAAA&#10;AC4CAABkcnMvZTJvRG9jLnhtbFBLAQItABQABgAIAAAAIQCSa9Px4AAAAAsBAAAPAAAAAAAAAAAA&#10;AAAAAIwEAABkcnMvZG93bnJldi54bWxQSwUGAAAAAAQABADzAAAAmQU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78048" behindDoc="0" locked="0" layoutInCell="1" allowOverlap="1" wp14:anchorId="3C49C72B" wp14:editId="756A836D">
                <wp:simplePos x="0" y="0"/>
                <wp:positionH relativeFrom="column">
                  <wp:posOffset>5067300</wp:posOffset>
                </wp:positionH>
                <wp:positionV relativeFrom="paragraph">
                  <wp:posOffset>417195</wp:posOffset>
                </wp:positionV>
                <wp:extent cx="732790" cy="190501"/>
                <wp:effectExtent l="57150" t="57150" r="67310" b="95250"/>
                <wp:wrapNone/>
                <wp:docPr id="99" name="Straight Arrow Connector 99"/>
                <wp:cNvGraphicFramePr/>
                <a:graphic xmlns:a="http://schemas.openxmlformats.org/drawingml/2006/main">
                  <a:graphicData uri="http://schemas.microsoft.com/office/word/2010/wordprocessingShape">
                    <wps:wsp>
                      <wps:cNvCnPr/>
                      <wps:spPr>
                        <a:xfrm flipH="1" flipV="1">
                          <a:off x="0" y="0"/>
                          <a:ext cx="732790" cy="19050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399pt;margin-top:32.85pt;width:57.7pt;height:1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teMwIAAFcEAAAOAAAAZHJzL2Uyb0RvYy54bWysVMGO0zAQvSPxD5bvNGmXZbdR0xVqWTgg&#10;tqILnKe2k1hybGvsbdq/Z+yEqsAN0YM14/GM33t57urh1Bt2VBi0szWfz0rOlBVOatvW/Nvz45t7&#10;zkIEK8E4q2p+VoE/rF+/Wg2+UgvXOSMVMhpiQzX4mncx+qooguhUD2HmvLJUbBz2ECnFtpAIA03v&#10;TbEoy3fF4FB6dEKFQLvbscjXeX7TKBGfmiaoyEzNCVvMK+b1kNZivYKqRfCdFhMM+AcUPWhLl15G&#10;bSECe0H916heC3TBNXEmXF+4ptFCZQ7EZl7+wWbfgVeZC4kT/EWm8P/Gii/HHTIta75ccmahp2+0&#10;jwi67SJ7j+gGtnHWko4OGR0hvQYfKmrb2B1OWfA7TORPDfasMdp/IivwHH1PUaoRVXbKup8vuqtT&#10;ZII2724Wd0v6OoJK82V5W87TPcU4MDV7DPGjcj1LQc3DBPCCbLwCjp9DHBt/NaRm6x61MbQPlbFs&#10;qPni9m2ZbgPyW2MgUth7UiDYljMwLRlZRMyogzNapvbUHc5hY5AdgbxEFpRueCYGnBkIkQpEK/8m&#10;7L+1JjxbCN3YnEvpGFQRtPlgJYtnT8pDEnzqNzbVVfYw8UqJe4kK950c2MG84FcgzMQkcZE66UIP&#10;YkwIS+KYM3Txh45d9lJSPjPB9nChks+N+2B8ByPGm/vUPaoZxuP5k1ww5OwKXpF8MTohRQcnz9kg&#10;eZ/cm89PLy09j+uc4uv/g/VPAAAA//8DAFBLAwQUAAYACAAAACEADJix6d8AAAAJAQAADwAAAGRy&#10;cy9kb3ducmV2LnhtbEyPzU7DMBCE70i8g7VI3KhToGkT4lRVpAqJGwFUjk68+RHxOordNLw9ywlu&#10;uzuj2W+y/WIHMePke0cK1qsIBFLtTE+tgve3490OhA+ajB4coYJv9LDPr68ynRp3oVecy9AKDiGf&#10;agVdCGMqpa87tNqv3IjEWuMmqwOvUyvNpC8cbgd5H0WxtLon/tDpEYsO66/ybBUck6L8PBUfz6fD&#10;5iVuonl2Vd0odXuzHJ5ABFzCnxl+8Rkdcmaq3JmMF4OCbbLjLkFBvNmCYEOyfngEUfHAB5ln8n+D&#10;/AcAAP//AwBQSwECLQAUAAYACAAAACEAtoM4kv4AAADhAQAAEwAAAAAAAAAAAAAAAAAAAAAAW0Nv&#10;bnRlbnRfVHlwZXNdLnhtbFBLAQItABQABgAIAAAAIQA4/SH/1gAAAJQBAAALAAAAAAAAAAAAAAAA&#10;AC8BAABfcmVscy8ucmVsc1BLAQItABQABgAIAAAAIQC8hjteMwIAAFcEAAAOAAAAAAAAAAAAAAAA&#10;AC4CAABkcnMvZTJvRG9jLnhtbFBLAQItABQABgAIAAAAIQAMmLHp3wAAAAkBAAAPAAAAAAAAAAAA&#10;AAAAAI0EAABkcnMvZG93bnJldi54bWxQSwUGAAAAAAQABADzAAAAmQU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77024" behindDoc="0" locked="0" layoutInCell="1" allowOverlap="1" wp14:anchorId="1240DF64" wp14:editId="5DC6BD4B">
                <wp:simplePos x="0" y="0"/>
                <wp:positionH relativeFrom="column">
                  <wp:posOffset>5067300</wp:posOffset>
                </wp:positionH>
                <wp:positionV relativeFrom="paragraph">
                  <wp:posOffset>-1905</wp:posOffset>
                </wp:positionV>
                <wp:extent cx="733425" cy="161925"/>
                <wp:effectExtent l="38100" t="38100" r="66675" b="123825"/>
                <wp:wrapNone/>
                <wp:docPr id="100" name="Straight Arrow Connector 100"/>
                <wp:cNvGraphicFramePr/>
                <a:graphic xmlns:a="http://schemas.openxmlformats.org/drawingml/2006/main">
                  <a:graphicData uri="http://schemas.microsoft.com/office/word/2010/wordprocessingShape">
                    <wps:wsp>
                      <wps:cNvCnPr/>
                      <wps:spPr>
                        <a:xfrm flipH="1">
                          <a:off x="0" y="0"/>
                          <a:ext cx="733425" cy="1619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00" o:spid="_x0000_s1026" type="#_x0000_t32" style="position:absolute;margin-left:399pt;margin-top:-.15pt;width:57.75pt;height:12.75pt;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f7KwIAAE8EAAAOAAAAZHJzL2Uyb0RvYy54bWysVE2P0zAQvSPxHyzfafqxuyxR0xVqWTgg&#10;qOgizlPbSSw5tjV2m/bfM3ZCVOCG6MGa77z3PO766dIZdlYYtLMVX8zmnCkrnNS2qfj3l+c3j5yF&#10;CFaCcVZV/KoCf9q8frXufamWrnVGKmQ0xIay9xVvY/RlUQTRqg7CzHllKVk77CCSi00hEXqa3pli&#10;OZ8/FL1D6dEJFQJFd0OSb/L8ulYifq3roCIzFSdsMZ+Yz2M6i80aygbBt1qMMOAfUHSgLX10GrWD&#10;COyE+q9RnRbogqvjTLiucHWthcociM1i/gebQwteZS4kTvCTTOH/jRVfzntkWtLdzUkfCx1d0iEi&#10;6KaN7D2i69nWWUtCOmSphhTrfSipcWv3OHrB7zHRv9TYsdpo/4kGZkGIIrtkva+T3uoSmaDg29Xq&#10;bnnPmaDU4mHxjmyaVwxj0jiPIX5UrmPJqHgYcU2Ahk/A+XOIQ+OvhtRs3bM2huJQGsv6ii/v7xJH&#10;AbRntYFIZueJebANZ2AaWmARMaMOzmiZ2lN3uIatQXYG2iFaPen6F2LAmYEQKUG08m/E/ltrwrOD&#10;0A7NOZXKoIygzQcrWbx6EhySzmO/sSmv8u4Sr+S4U1R4aGXPjuaE34AwE5PEReqkCz2EwSEsiWP2&#10;0MUfOrZ5h5LymQk2x4lKrhviYHwLA8bVY+oe1AxDeb6SCUP2buAVaRuG+0/W0clrXoscp63N9eML&#10;S8/i1if79n9g8xMAAP//AwBQSwMEFAAGAAgAAAAhALv3YlzgAAAACAEAAA8AAABkcnMvZG93bnJl&#10;di54bWxMj09Pg0AUxO8mfofNM/HWLqWBAvJoTP17MdFaE48LPIGUfUvYbcFv73rS42QmM7/Jt7Pu&#10;xZlG2xlGWC0DEMSVqTtuEA7vD4sEhHWKa9UbJoRvsrAtLi9yldVm4jc6710jfAnbTCG0zg2ZlLZq&#10;SSu7NAOx977MqJXzcmxkParJl+tehkEQS6069gutGmjXUnXcnzTC4/FVy+TpMy4/4sPu/jl6mTZ3&#10;KeL11Xx7A8LR7P7C8Ivv0aHwTKU5cW1Fj7BJE//FISzWILyfrtYRiBIhjEKQRS7/Hyh+AAAA//8D&#10;AFBLAQItABQABgAIAAAAIQC2gziS/gAAAOEBAAATAAAAAAAAAAAAAAAAAAAAAABbQ29udGVudF9U&#10;eXBlc10ueG1sUEsBAi0AFAAGAAgAAAAhADj9If/WAAAAlAEAAAsAAAAAAAAAAAAAAAAALwEAAF9y&#10;ZWxzLy5yZWxzUEsBAi0AFAAGAAgAAAAhAAgfB/srAgAATwQAAA4AAAAAAAAAAAAAAAAALgIAAGRy&#10;cy9lMm9Eb2MueG1sUEsBAi0AFAAGAAgAAAAhALv3YlzgAAAACAEAAA8AAAAAAAAAAAAAAAAAhQQA&#10;AGRycy9kb3ducmV2LnhtbFBLBQYAAAAABAAEAPMAAACSBQAAAAA=&#10;" strokecolor="windowText" strokeweight="2pt">
                <v:stroke endarrow="open"/>
                <v:shadow on="t" color="black" opacity="24903f" origin=",.5" offset="0,.55556mm"/>
              </v:shape>
            </w:pict>
          </mc:Fallback>
        </mc:AlternateContent>
      </w:r>
      <w:r>
        <w:rPr>
          <w:rFonts w:ascii="Arial" w:hAnsi="Arial" w:cs="Arial"/>
          <w:b/>
          <w:noProof/>
          <w:sz w:val="32"/>
          <w:szCs w:val="32"/>
        </w:rPr>
        <mc:AlternateContent>
          <mc:Choice Requires="wps">
            <w:drawing>
              <wp:anchor distT="0" distB="0" distL="114300" distR="114300" simplePos="0" relativeHeight="251771904" behindDoc="0" locked="0" layoutInCell="1" allowOverlap="1" wp14:anchorId="2C58C867" wp14:editId="650CEF4F">
                <wp:simplePos x="0" y="0"/>
                <wp:positionH relativeFrom="column">
                  <wp:posOffset>5800725</wp:posOffset>
                </wp:positionH>
                <wp:positionV relativeFrom="paragraph">
                  <wp:posOffset>360045</wp:posOffset>
                </wp:positionV>
                <wp:extent cx="504825" cy="523875"/>
                <wp:effectExtent l="19050" t="19050" r="47625" b="47625"/>
                <wp:wrapNone/>
                <wp:docPr id="101" name="8-Point Star 101"/>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Pr>
                                <w:rFonts w:ascii="Arial" w:hAnsi="Arial" w:cs="Arial"/>
                                <w:b/>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101" o:spid="_x0000_s1033" type="#_x0000_t58" style="position:absolute;left:0;text-align:left;margin-left:456.75pt;margin-top:28.35pt;width:39.75pt;height:4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vSfQIAAAMFAAAOAAAAZHJzL2Uyb0RvYy54bWysVFtv2jAUfp+0/2D5vU1gUChqqBCIaVLV&#10;ItGpzwfHIZEc2zs2JOzX79gJ9LI+TePBnJvP5fN3cnff1oodJbrK6IwPrlPOpBYmr/Q+4z+f11dT&#10;zpwHnYMyWmb8JB2/n3/9ctfYmRya0qhcIqMk2s0am/HSeztLEidKWYO7NlZqchYGa/Ck4j7JERrK&#10;XqtkmKY3SWMwt2iEdI6sq87J5zF/UUjhn4rCSc9Uxqk3H0+M5y6cyfwOZnsEW1aibwP+oYsaKk1F&#10;L6lW4IEdsPorVV0JNM4U/lqYOjFFUQkZZ6BpBumHabYlWBlnIXCcvcDk/l9a8XjcIKtyert0wJmG&#10;mh5perUxlfZs6wFZsBNKjXUzCt7aDfaaIzGM3BZYh38ahrUR2dMFWdl6Jsg4TkfT4ZgzQa7x8Nt0&#10;Mg45k9fLFp3/Lk3NgpBxogxOI6BwfHC+iz3HhGLOqCpfV0pF5eSWCtkR6JGJG7lpOFPgPBkzvo6/&#10;vty7a0qzJuPD8SglZggg9hUKPIm1JTyc3nMGak+0Fh5jL+9uO9zvLlXXk9ub0c1nRULTK3Bl113M&#10;0IcpHXqXkaT9jAHkDtYg+XbXxqeZhBvBsjP5iZ4LTcdjZ8W6ovwPNOsGkIhLg9Ay+ic6CmVoOtNL&#10;nJUGf39mD/HEJ/Jy1tAi0OS/DoCSIPyhiWm3g9EobE5URuPJkBR869m99ehDvTT0DMQl6i6KId6r&#10;s1igqV9oZxehKrlAC6rdYdwrS98tKG29kItFDKNtseAf9NaKkDwgF5B9bl8AbU8aT2x7NOelgdkH&#10;6nSx4aY2i4M3RRV59YorETIotGmRmv1XIazyWz1GvX675n8AAAD//wMAUEsDBBQABgAIAAAAIQBm&#10;Qi6j4QAAAAoBAAAPAAAAZHJzL2Rvd25yZXYueG1sTI9BTsMwEEX3SNzBGiQ2FXXa0IBDnKpCILFp&#10;EG0P4CRDEjUeR7HbhtszrMpyNE//v5+tJ9uLM46+c6RhMY9AIFWu7qjRcNi/PzyD8MFQbXpHqOEH&#10;Pazz25vMpLW70Beed6ERHEI+NRraEIZUSl+1aI2fuwGJf99utCbwOTayHs2Fw20vl1GUSGs64obW&#10;DPjaYnXcnayG7cdMbdWmSD5nZfG4P9AbFtFR6/u7afMCIuAUrjD86bM65OxUuhPVXvQa1CJeMaph&#10;lTyBYECpmMeVTMZqCTLP5P8J+S8AAAD//wMAUEsBAi0AFAAGAAgAAAAhALaDOJL+AAAA4QEAABMA&#10;AAAAAAAAAAAAAAAAAAAAAFtDb250ZW50X1R5cGVzXS54bWxQSwECLQAUAAYACAAAACEAOP0h/9YA&#10;AACUAQAACwAAAAAAAAAAAAAAAAAvAQAAX3JlbHMvLnJlbHNQSwECLQAUAAYACAAAACEAxtzb0n0C&#10;AAADBQAADgAAAAAAAAAAAAAAAAAuAgAAZHJzL2Uyb0RvYy54bWxQSwECLQAUAAYACAAAACEAZkIu&#10;o+EAAAAKAQAADwAAAAAAAAAAAAAAAADXBAAAZHJzL2Rvd25yZXYueG1sUEsFBgAAAAAEAAQA8wAA&#10;AOUFAAAAAA==&#10;" adj="2700" fillcolor="window" strokecolor="#f79646" strokeweight="2pt">
                <v:textbox>
                  <w:txbxContent>
                    <w:p w:rsidR="00B972D8" w:rsidRPr="00B31D73" w:rsidRDefault="00B972D8" w:rsidP="00B972D8">
                      <w:pPr>
                        <w:jc w:val="center"/>
                        <w:rPr>
                          <w:rFonts w:ascii="Arial" w:hAnsi="Arial" w:cs="Arial"/>
                          <w:b/>
                          <w:sz w:val="36"/>
                          <w:szCs w:val="36"/>
                        </w:rPr>
                      </w:pPr>
                      <w:r>
                        <w:rPr>
                          <w:rFonts w:ascii="Arial" w:hAnsi="Arial" w:cs="Arial"/>
                          <w:b/>
                          <w:sz w:val="36"/>
                          <w:szCs w:val="36"/>
                        </w:rPr>
                        <w:t>3</w:t>
                      </w:r>
                    </w:p>
                  </w:txbxContent>
                </v:textbox>
              </v:shape>
            </w:pict>
          </mc:Fallback>
        </mc:AlternateContent>
      </w:r>
      <w:r>
        <w:rPr>
          <w:rFonts w:ascii="Arial" w:hAnsi="Arial" w:cs="Arial"/>
          <w:b/>
          <w:noProof/>
          <w:sz w:val="32"/>
          <w:szCs w:val="32"/>
        </w:rPr>
        <mc:AlternateContent>
          <mc:Choice Requires="wps">
            <w:drawing>
              <wp:anchor distT="0" distB="0" distL="114300" distR="114300" simplePos="0" relativeHeight="251774976" behindDoc="0" locked="0" layoutInCell="1" allowOverlap="1" wp14:anchorId="3C458603" wp14:editId="5232F289">
                <wp:simplePos x="0" y="0"/>
                <wp:positionH relativeFrom="column">
                  <wp:posOffset>-295275</wp:posOffset>
                </wp:positionH>
                <wp:positionV relativeFrom="paragraph">
                  <wp:posOffset>1455420</wp:posOffset>
                </wp:positionV>
                <wp:extent cx="504825" cy="523875"/>
                <wp:effectExtent l="19050" t="19050" r="47625" b="47625"/>
                <wp:wrapNone/>
                <wp:docPr id="102" name="8-Point Star 102"/>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Pr>
                                <w:rFonts w:ascii="Arial" w:hAnsi="Arial" w:cs="Arial"/>
                                <w:b/>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102" o:spid="_x0000_s1034" type="#_x0000_t58" style="position:absolute;left:0;text-align:left;margin-left:-23.25pt;margin-top:114.6pt;width:39.75pt;height:4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HHfgIAAAMFAAAOAAAAZHJzL2Uyb0RvYy54bWysVFtv2jAUfp+0/2D5vU3IoKWIUCEqpklV&#10;i0SnPh8ch0RyfDzbkLBfv2MnpZf1aRoP5tx8Lp+/k/lt1yh2lNbVqHM+ukw5k1pgUet9zn8+rS+m&#10;nDkPugCFWub8JB2/XXz9Mm/NTGZYoSqkZZREu1lrcl55b2ZJ4kQlG3CXaKQmZ4m2AU+q3SeFhZay&#10;NyrJ0vQqadEWxqKQzpH1rnfyRcxfllL4x7J00jOVc+rNx9PGcxfOZDGH2d6CqWoxtAH/0EUDtaai&#10;51R34IEdbP1XqqYWFh2W/lJgk2BZ1kLGGWiaUfphmm0FRsZZCBxnzjC5/5dWPBw3ltUFvV2acaah&#10;oUeaXmyw1p5tPVgW7IRSa9yMgrdmYwfNkRhG7krbhH8ahnUR2dMZWdl5Jsg4ScfTbMKZINck+za9&#10;noScyetlY53/LrFhQcg5UcZOI6BwvHe+j32JCcUcqrpY10pF5eRWyrIj0CMTNwpsOVPgPBlzvo6/&#10;ody7a0qzNufZZJwSMwQQ+0oFnsTGEB5O7zkDtSdaC29jL+9uO7vfnauur2+uxlefFQlN34Gr+u5i&#10;hiFM6dC7jCQdZgwg97AGyXe7Lj7NNNwIlh0WJ3ouiz2PnRHrmvLf06wbsERcGoSW0T/SUSqk6XCQ&#10;OKvQ/v7MHuKJT+TlrKVFoMl/HcBKgvCHJqbdjMbjsDlRGU+uM1LsW8/urUcfmhXSM4xo7Y2IYoj3&#10;6kUsLTbPtLPLUJVcoAXV7jEelJXvF5S2XsjlMobRthjw93prREgekAvIPnXPYM1AGk9se8CXpYHZ&#10;B+r0seGmxuXBY1lHXr3iSoQMCm1apObwVQir/FaPUa/frsUfAAAA//8DAFBLAwQUAAYACAAAACEA&#10;Mu8u8uEAAAAKAQAADwAAAGRycy9kb3ducmV2LnhtbEyPwU6DQBCG7ya+w2ZMvDTtAq0oyNI0xiZe&#10;irHtAywwAik7S9hti2/f8aSnyWS+/PP92Xoyvbjg6DpLCsJFAAKpsnVHjYLjYTt/AeG8plr3llDB&#10;DzpY5/d3mU5re6UvvOx9IziEXKoVtN4PqZSuatFot7ADEt++7Wi053VsZD3qK4ebXkZBEEujO+IP&#10;rR7wrcXqtD8bBbuPWbJLNkX8OSuL1eFI71gEJ6UeH6bNKwiPk/+D4Vef1SFnp9KeqXaiVzBfxU+M&#10;KoiiJALBxHLJ5UqeYfgMMs/k/wr5DQAA//8DAFBLAQItABQABgAIAAAAIQC2gziS/gAAAOEBAAAT&#10;AAAAAAAAAAAAAAAAAAAAAABbQ29udGVudF9UeXBlc10ueG1sUEsBAi0AFAAGAAgAAAAhADj9If/W&#10;AAAAlAEAAAsAAAAAAAAAAAAAAAAALwEAAF9yZWxzLy5yZWxzUEsBAi0AFAAGAAgAAAAhAEq54cd+&#10;AgAAAwUAAA4AAAAAAAAAAAAAAAAALgIAAGRycy9lMm9Eb2MueG1sUEsBAi0AFAAGAAgAAAAhADLv&#10;LvLhAAAACgEAAA8AAAAAAAAAAAAAAAAA2AQAAGRycy9kb3ducmV2LnhtbFBLBQYAAAAABAAEAPMA&#10;AADmBQAAAAA=&#10;" adj="2700" fillcolor="window" strokecolor="#f79646" strokeweight="2pt">
                <v:textbox>
                  <w:txbxContent>
                    <w:p w:rsidR="00B972D8" w:rsidRPr="00B31D73" w:rsidRDefault="00B972D8" w:rsidP="00B972D8">
                      <w:pPr>
                        <w:jc w:val="center"/>
                        <w:rPr>
                          <w:rFonts w:ascii="Arial" w:hAnsi="Arial" w:cs="Arial"/>
                          <w:b/>
                          <w:sz w:val="36"/>
                          <w:szCs w:val="36"/>
                        </w:rPr>
                      </w:pPr>
                      <w:r>
                        <w:rPr>
                          <w:rFonts w:ascii="Arial" w:hAnsi="Arial" w:cs="Arial"/>
                          <w:b/>
                          <w:sz w:val="36"/>
                          <w:szCs w:val="36"/>
                        </w:rPr>
                        <w:t>6</w:t>
                      </w:r>
                    </w:p>
                  </w:txbxContent>
                </v:textbox>
              </v:shape>
            </w:pict>
          </mc:Fallback>
        </mc:AlternateContent>
      </w:r>
      <w:r>
        <w:rPr>
          <w:rFonts w:ascii="Arial" w:hAnsi="Arial" w:cs="Arial"/>
          <w:b/>
          <w:noProof/>
          <w:sz w:val="32"/>
          <w:szCs w:val="32"/>
        </w:rPr>
        <mc:AlternateContent>
          <mc:Choice Requires="wps">
            <w:drawing>
              <wp:anchor distT="0" distB="0" distL="114300" distR="114300" simplePos="0" relativeHeight="251776000" behindDoc="0" locked="0" layoutInCell="1" allowOverlap="1" wp14:anchorId="078F5C9F" wp14:editId="21E0F3FD">
                <wp:simplePos x="0" y="0"/>
                <wp:positionH relativeFrom="column">
                  <wp:posOffset>-400050</wp:posOffset>
                </wp:positionH>
                <wp:positionV relativeFrom="paragraph">
                  <wp:posOffset>-1905</wp:posOffset>
                </wp:positionV>
                <wp:extent cx="504825" cy="523875"/>
                <wp:effectExtent l="19050" t="19050" r="47625" b="47625"/>
                <wp:wrapNone/>
                <wp:docPr id="103" name="8-Point Star 103"/>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Pr>
                                <w:rFonts w:ascii="Arial" w:hAnsi="Arial" w:cs="Arial"/>
                                <w:b/>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103" o:spid="_x0000_s1035" type="#_x0000_t58" style="position:absolute;left:0;text-align:left;margin-left:-31.5pt;margin-top:-.15pt;width:39.75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qRfgIAAAMFAAAOAAAAZHJzL2Uyb0RvYy54bWysVFtv2jAUfp+0/2D5vU2g0FLUUKFWTJOq&#10;DolOfTaOQyLZPt6xIWG/fsdOSi/r0zQezLn5XD5/Jze3ndHsoNA3YAs+Os85U1ZC2dhdwX8+rc5m&#10;nPkgbCk0WFXwo/L8dvH1y03r5moMNehSIaMk1s9bV/A6BDfPMi9rZYQ/B6csOStAIwKpuMtKFC1l&#10;Nzob5/ll1gKWDkEq78l63zv5IuWvKiXDj6ryKjBdcOotpBPTuY1ntrgR8x0KVzdyaEP8QxdGNJaK&#10;nlLdiyDYHpu/UplGIniowrkEk0FVNVKlGWiaUf5hmk0tnEqzEDjenWDy/y+tfDyskTUlvV1+wZkV&#10;hh5pdraGxga2CQJZtBNKrfNzCt64NQ6aJzGO3FVo4j8Nw7qE7PGErOoCk2Sc5pPZeMqZJNd0fDG7&#10;msac2etlhz58U2BYFApOlMFZAlQcHnzoY19iYjEPuilXjdZJOfo7jewg6JGJGyW0nGnhAxkLvkq/&#10;ody7a9qytuDj6SQnZkhB7Ku0CCQaR3h4u+NM6B3RWgZMvby77XG3PVVdXV1fTi4/KxKbvhe+7rtL&#10;GYYwbWPvKpF0mDGC3MMapdBtu/Q01/FGtGyhPNJzIfQ89k6uGsr/QLOuBRJxaRBaxvCDjkoDTQeD&#10;xFkN+Psze4wnPpGXs5YWgSb/tReoCMLvlph2PZpM4uYkZTK9GpOCbz3btx67N3dAzzCitXcyiTE+&#10;6BexQjDPtLPLWJVcwkqq3WM8KHehX1DaeqmWyxRG2+JEeLAbJ2PyiFxE9ql7FugG0gRi2yO8LI2Y&#10;f6BOHxtvWljuA1RN4tUrrkTIqNCmJWoOX4W4ym/1FPX67Vr8AQAA//8DAFBLAwQUAAYACAAAACEA&#10;CB8pM94AAAAHAQAADwAAAGRycy9kb3ducmV2LnhtbEyPwW7CMBBE75X6D9Yi9YLAaWgjCHEQqlqp&#10;F1IV+AAn3iYR8TqKDaR/3+VUbjua0czbbDPaTlxw8K0jBc/zCARS5UxLtYLj4WO2BOGDJqM7R6jg&#10;Fz1s8seHTKfGXekbL/tQCy4hn2oFTQh9KqWvGrTaz12PxN6PG6wOLIdamkFfudx2Mo6iRFrdEi80&#10;use3BqvT/mwV7D6nq91qWyRf07J4ORzpHYvopNTTZNyuQQQcw38YbviMDjkzle5MxotOwSxZ8C+B&#10;jwWIm5+8gigVLOMYZJ7Je/78DwAA//8DAFBLAQItABQABgAIAAAAIQC2gziS/gAAAOEBAAATAAAA&#10;AAAAAAAAAAAAAAAAAABbQ29udGVudF9UeXBlc10ueG1sUEsBAi0AFAAGAAgAAAAhADj9If/WAAAA&#10;lAEAAAsAAAAAAAAAAAAAAAAALwEAAF9yZWxzLy5yZWxzUEsBAi0AFAAGAAgAAAAhAFXkupF+AgAA&#10;AwUAAA4AAAAAAAAAAAAAAAAALgIAAGRycy9lMm9Eb2MueG1sUEsBAi0AFAAGAAgAAAAhAAgfKTPe&#10;AAAABwEAAA8AAAAAAAAAAAAAAAAA2AQAAGRycy9kb3ducmV2LnhtbFBLBQYAAAAABAAEAPMAAADj&#10;BQAAAAA=&#10;" adj="2700" fillcolor="window" strokecolor="#f79646" strokeweight="2pt">
                <v:textbox>
                  <w:txbxContent>
                    <w:p w:rsidR="00B972D8" w:rsidRPr="00B31D73" w:rsidRDefault="00B972D8" w:rsidP="00B972D8">
                      <w:pPr>
                        <w:jc w:val="center"/>
                        <w:rPr>
                          <w:rFonts w:ascii="Arial" w:hAnsi="Arial" w:cs="Arial"/>
                          <w:b/>
                          <w:sz w:val="36"/>
                          <w:szCs w:val="36"/>
                        </w:rPr>
                      </w:pPr>
                      <w:r>
                        <w:rPr>
                          <w:rFonts w:ascii="Arial" w:hAnsi="Arial" w:cs="Arial"/>
                          <w:b/>
                          <w:sz w:val="36"/>
                          <w:szCs w:val="36"/>
                        </w:rPr>
                        <w:t>1</w:t>
                      </w:r>
                    </w:p>
                  </w:txbxContent>
                </v:textbox>
              </v:shape>
            </w:pict>
          </mc:Fallback>
        </mc:AlternateContent>
      </w:r>
      <w:r>
        <w:rPr>
          <w:noProof/>
        </w:rPr>
        <w:drawing>
          <wp:inline distT="0" distB="0" distL="0" distR="0" wp14:anchorId="4DFCFB8A" wp14:editId="7D4AB3AC">
            <wp:extent cx="5141119" cy="2419350"/>
            <wp:effectExtent l="0" t="0" r="2540" b="0"/>
            <wp:docPr id="106" name="Picture 106" descr="http://www.halfpricesoft.com/images/personal_check_single_preprinted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fpricesoft.com/images/personal_check_single_preprinted_blank.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1119" cy="2419350"/>
                    </a:xfrm>
                    <a:prstGeom prst="rect">
                      <a:avLst/>
                    </a:prstGeom>
                    <a:noFill/>
                    <a:ln>
                      <a:noFill/>
                    </a:ln>
                  </pic:spPr>
                </pic:pic>
              </a:graphicData>
            </a:graphic>
          </wp:inline>
        </w:drawing>
      </w:r>
    </w:p>
    <w:p w:rsidR="00B972D8" w:rsidRDefault="00B972D8" w:rsidP="00B972D8">
      <w:pPr>
        <w:rPr>
          <w:rFonts w:ascii="Arial" w:hAnsi="Arial" w:cs="Arial"/>
          <w:sz w:val="32"/>
          <w:szCs w:val="32"/>
        </w:rPr>
      </w:pPr>
      <w:r>
        <w:rPr>
          <w:rFonts w:ascii="Arial" w:hAnsi="Arial" w:cs="Arial"/>
          <w:b/>
          <w:noProof/>
          <w:sz w:val="32"/>
          <w:szCs w:val="32"/>
        </w:rPr>
        <mc:AlternateContent>
          <mc:Choice Requires="wps">
            <w:drawing>
              <wp:anchor distT="0" distB="0" distL="114300" distR="114300" simplePos="0" relativeHeight="251772928" behindDoc="0" locked="0" layoutInCell="1" allowOverlap="1" wp14:anchorId="70952FC3" wp14:editId="26564E38">
                <wp:simplePos x="0" y="0"/>
                <wp:positionH relativeFrom="column">
                  <wp:posOffset>2486025</wp:posOffset>
                </wp:positionH>
                <wp:positionV relativeFrom="paragraph">
                  <wp:posOffset>112395</wp:posOffset>
                </wp:positionV>
                <wp:extent cx="504825" cy="523875"/>
                <wp:effectExtent l="19050" t="19050" r="47625" b="47625"/>
                <wp:wrapNone/>
                <wp:docPr id="104" name="8-Point Star 104"/>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Pr>
                                <w:rFonts w:ascii="Arial" w:hAnsi="Arial" w:cs="Arial"/>
                                <w:b/>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104" o:spid="_x0000_s1036" type="#_x0000_t58" style="position:absolute;margin-left:195.75pt;margin-top:8.85pt;width:39.75pt;height:4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cAfQIAAAQFAAAOAAAAZHJzL2Uyb0RvYy54bWysVFtv2jAUfp+0/2D5vU1goaWIUCEqpklV&#10;i0SnPhvHIZEcH+/YkLBfv2MnpZf1aRoP5tx8Lp+/k/lt12h2VOhqMDkfXaacKSOhqM0+5z+f1hdT&#10;zpwXphAajMr5STl+u/j6Zd7amRpDBbpQyCiJcbPW5rzy3s6SxMlKNcJdglWGnCVgIzypuE8KFC1l&#10;b3QyTtOrpAUsLIJUzpH1rnfyRcxflkr6x7J0yjOdc+rNxxPjuQtnspiL2R6FrWo5tCH+oYtG1IaK&#10;nlPdCS/YAeu/UjW1RHBQ+ksJTQJlWUsVZ6BpRumHabaVsCrOQuA4e4bJ/b+08uG4QVYX9HZpxpkR&#10;DT3S9GIDtfFs6wWyYCeUWutmFLy1Gxw0R2IYuSuxCf80DOsisqczsqrzTJJxkmbT8YQzSa7J+Nv0&#10;ehJyJq+XLTr/XUHDgpBzogxOI6DieO98H/sSE4o50HWxrrWOysmtNLKjoEcmbhTQcqaF82TM+Tr+&#10;hnLvrmnD2pyPJ1lKzJCC2Fdq4UlsLOHhzJ4zofdEa+kx9vLutsP97lx1fX1zlV19ViQ0fSdc1XcX&#10;Mwxh2oTeVSTpMGMAuYc1SL7bdcPThCvBtIPiRO+F0BPZWbmuqcA9DbsRSMylSWgb/SMdpQYaDwaJ&#10;swrw92f2EE+EIi9nLW0Cjf7rIFARhj8MUe1mlGVhdaKSTa7HpOBbz+6txxyaFdA7jGjvrYxiiPf6&#10;RSwRmmda2mWoSi5hJNXuQR6Ule83lNZequUyhtG6WOHvzdbKkDxAF6B96p4F2oE1nuj2AC9bI2Yf&#10;uNPHhpsGlgcPZR2J9YorMTIotGqRm8NnIezyWz1GvX68Fn8AAAD//wMAUEsDBBQABgAIAAAAIQCH&#10;ygk24AAAAAoBAAAPAAAAZHJzL2Rvd25yZXYueG1sTI/BTsMwEETvSPyDtUhcKmqnlIaEOFWFQOLS&#10;INp+gJMsSdR4HcVuG/6e5VSOO/M0O5OtJ9uLM46+c6QhmisQSJWrO2o0HPbvD88gfDBUm94RavhB&#10;D+v89iYzae0u9IXnXWgEh5BPjYY2hCGV0lctWuPnbkBi79uN1gQ+x0bWo7lwuO3lQqmVtKYj/tCa&#10;AV9brI67k9Ww/Zgl22RTrD5nZbHcH+gNC3XU+v5u2ryACDiFKwx/9bk65NypdCeqveg1PCbRE6Ns&#10;xDEIBpZxxONKFpRagMwz+X9C/gsAAP//AwBQSwECLQAUAAYACAAAACEAtoM4kv4AAADhAQAAEwAA&#10;AAAAAAAAAAAAAAAAAAAAW0NvbnRlbnRfVHlwZXNdLnhtbFBLAQItABQABgAIAAAAIQA4/SH/1gAA&#10;AJQBAAALAAAAAAAAAAAAAAAAAC8BAABfcmVscy8ucmVsc1BLAQItABQABgAIAAAAIQDXhFcAfQIA&#10;AAQFAAAOAAAAAAAAAAAAAAAAAC4CAABkcnMvZTJvRG9jLnhtbFBLAQItABQABgAIAAAAIQCHygk2&#10;4AAAAAoBAAAPAAAAAAAAAAAAAAAAANcEAABkcnMvZG93bnJldi54bWxQSwUGAAAAAAQABADzAAAA&#10;5AUAAAAA&#10;" adj="2700" fillcolor="window" strokecolor="#f79646" strokeweight="2pt">
                <v:textbox>
                  <w:txbxContent>
                    <w:p w:rsidR="00B972D8" w:rsidRPr="00B31D73" w:rsidRDefault="00B972D8" w:rsidP="00B972D8">
                      <w:pPr>
                        <w:jc w:val="center"/>
                        <w:rPr>
                          <w:rFonts w:ascii="Arial" w:hAnsi="Arial" w:cs="Arial"/>
                          <w:b/>
                          <w:sz w:val="36"/>
                          <w:szCs w:val="36"/>
                        </w:rPr>
                      </w:pPr>
                      <w:r>
                        <w:rPr>
                          <w:rFonts w:ascii="Arial" w:hAnsi="Arial" w:cs="Arial"/>
                          <w:b/>
                          <w:sz w:val="36"/>
                          <w:szCs w:val="36"/>
                        </w:rPr>
                        <w:t>4</w:t>
                      </w:r>
                    </w:p>
                  </w:txbxContent>
                </v:textbox>
              </v:shape>
            </w:pict>
          </mc:Fallback>
        </mc:AlternateContent>
      </w:r>
      <w:r>
        <w:rPr>
          <w:rFonts w:ascii="Arial" w:hAnsi="Arial" w:cs="Arial"/>
          <w:b/>
          <w:noProof/>
          <w:sz w:val="32"/>
          <w:szCs w:val="32"/>
        </w:rPr>
        <mc:AlternateContent>
          <mc:Choice Requires="wps">
            <w:drawing>
              <wp:anchor distT="0" distB="0" distL="114300" distR="114300" simplePos="0" relativeHeight="251773952" behindDoc="0" locked="0" layoutInCell="1" allowOverlap="1" wp14:anchorId="58036FEB" wp14:editId="16E95F58">
                <wp:simplePos x="0" y="0"/>
                <wp:positionH relativeFrom="column">
                  <wp:posOffset>857250</wp:posOffset>
                </wp:positionH>
                <wp:positionV relativeFrom="paragraph">
                  <wp:posOffset>112395</wp:posOffset>
                </wp:positionV>
                <wp:extent cx="504825" cy="523875"/>
                <wp:effectExtent l="19050" t="19050" r="47625" b="47625"/>
                <wp:wrapNone/>
                <wp:docPr id="105" name="8-Point Star 105"/>
                <wp:cNvGraphicFramePr/>
                <a:graphic xmlns:a="http://schemas.openxmlformats.org/drawingml/2006/main">
                  <a:graphicData uri="http://schemas.microsoft.com/office/word/2010/wordprocessingShape">
                    <wps:wsp>
                      <wps:cNvSpPr/>
                      <wps:spPr>
                        <a:xfrm>
                          <a:off x="0" y="0"/>
                          <a:ext cx="504825" cy="523875"/>
                        </a:xfrm>
                        <a:prstGeom prst="star8">
                          <a:avLst/>
                        </a:prstGeom>
                        <a:solidFill>
                          <a:sysClr val="window" lastClr="FFFFFF"/>
                        </a:solidFill>
                        <a:ln w="25400" cap="flat" cmpd="sng" algn="ctr">
                          <a:solidFill>
                            <a:srgbClr val="F79646"/>
                          </a:solidFill>
                          <a:prstDash val="solid"/>
                        </a:ln>
                        <a:effectLst/>
                      </wps:spPr>
                      <wps:txbx>
                        <w:txbxContent>
                          <w:p w:rsidR="00B972D8" w:rsidRPr="00B31D73" w:rsidRDefault="00B972D8" w:rsidP="00B972D8">
                            <w:pPr>
                              <w:jc w:val="center"/>
                              <w:rPr>
                                <w:rFonts w:ascii="Arial" w:hAnsi="Arial" w:cs="Arial"/>
                                <w:b/>
                                <w:sz w:val="36"/>
                                <w:szCs w:val="36"/>
                              </w:rPr>
                            </w:pPr>
                            <w:r>
                              <w:rPr>
                                <w:rFonts w:ascii="Arial" w:hAnsi="Arial" w:cs="Arial"/>
                                <w:b/>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105" o:spid="_x0000_s1037" type="#_x0000_t58" style="position:absolute;margin-left:67.5pt;margin-top:8.85pt;width:39.75pt;height:4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vfwIAAAQFAAAOAAAAZHJzL2Uyb0RvYy54bWysVFtv2jAYfZ+0/2D5vU1g0FLUUKFWTJOq&#10;FolOfTaOTSI5tmcbEvbrd+yk9LI+TePBfDd/l+Pz5fqmaxQ5COdrows6Os8pEZqbsta7gv58Wp3N&#10;KPGB6ZIpo0VBj8LTm8XXL9etnYuxqYwqhSNIov28tQWtQrDzLPO8Eg3z58YKDac0rmEBqttlpWMt&#10;sjcqG+f5RdYaV1pnuPAe1rveSRcpv5SCh0cpvQhEFRS9hXS6dG7jmS2u2XznmK1qPrTB/qGLhtUa&#10;RU+p7lhgZO/qv1I1NXfGGxnOuWkyI2XNRZoB04zyD9NsKmZFmgXgeHuCyf+/tPzhsHakLvF2+ZQS&#10;zRo80uxsbWodyCYwR6IdKLXWzxG8sWs3aB5iHLmTron/GIZ0CdnjCVnRBcJhnOaT2Rj5OVzT8bfZ&#10;ZcqZvV62zofvwjQkCgUFZdwsAcoO9z6gImJfYmIxb1RdrmqlknL0t8qRA8MjgxulaSlRzAcYC7pK&#10;vzgCUry7pjRpCzqeTnIwgzOwTyoWIDYWeHi9o4SpHWjNg0u9vLvt3W57qrq6vLqYXHxWJDZ9x3zV&#10;d5cyDGFKx95FIukwYwS5hzVKodt2/dOM4pVo2pryiPdypieyt3xVo8A9hl0zB+ZiEmxjeMQhlcF4&#10;ZpAoqYz7/Zk9xoNQ8FLSYhMw+q89cwIY/tCg2tVoMomrk5TJ9HIMxb31bN969L65NXiHEfbe8iTG&#10;+KBeROlM84ylXcaqcDHNUbsHeVBuQ7+hWHsulssUhnWxLNzrjeUxeYQuQvvUPTNnB9YE0O3BvGwN&#10;m3/gTh8bb2qz3Acj60SsV1xBkahg1RJZhs9C3OW3eop6/Xgt/gAAAP//AwBQSwMEFAAGAAgAAAAh&#10;AKczoZrhAAAACgEAAA8AAABkcnMvZG93bnJldi54bWxMj81OwzAQhO9IvIO1SFwqajf0h4Y4VYVA&#10;4tIg2j6AEy9J1HgdxW4b3p7lBLed3dHsN9lmdJ244BBaTxpmUwUCqfK2pVrD8fD28AQiREPWdJ5Q&#10;wzcG2OS3N5lJrb/SJ172sRYcQiE1GpoY+1TKUDXoTJj6HolvX35wJrIcamkHc+Vw18lEqaV0piX+&#10;0JgeXxqsTvuz07B7n6x3622x/JiUxfxwpFcs1Enr+7tx+wwi4hj/zPCLz+iQM1Ppz2SD6Fg/LrhL&#10;5GG1AsGGZDZfgCh5oVQCMs/k/wr5DwAAAP//AwBQSwECLQAUAAYACAAAACEAtoM4kv4AAADhAQAA&#10;EwAAAAAAAAAAAAAAAAAAAAAAW0NvbnRlbnRfVHlwZXNdLnhtbFBLAQItABQABgAIAAAAIQA4/SH/&#10;1gAAAJQBAAALAAAAAAAAAAAAAAAAAC8BAABfcmVscy8ucmVsc1BLAQItABQABgAIAAAAIQAqD/xv&#10;fwIAAAQFAAAOAAAAAAAAAAAAAAAAAC4CAABkcnMvZTJvRG9jLnhtbFBLAQItABQABgAIAAAAIQCn&#10;M6Ga4QAAAAoBAAAPAAAAAAAAAAAAAAAAANkEAABkcnMvZG93bnJldi54bWxQSwUGAAAAAAQABADz&#10;AAAA5wUAAAAA&#10;" adj="2700" fillcolor="window" strokecolor="#f79646" strokeweight="2pt">
                <v:textbox>
                  <w:txbxContent>
                    <w:p w:rsidR="00B972D8" w:rsidRPr="00B31D73" w:rsidRDefault="00B972D8" w:rsidP="00B972D8">
                      <w:pPr>
                        <w:jc w:val="center"/>
                        <w:rPr>
                          <w:rFonts w:ascii="Arial" w:hAnsi="Arial" w:cs="Arial"/>
                          <w:b/>
                          <w:sz w:val="36"/>
                          <w:szCs w:val="36"/>
                        </w:rPr>
                      </w:pPr>
                      <w:r>
                        <w:rPr>
                          <w:rFonts w:ascii="Arial" w:hAnsi="Arial" w:cs="Arial"/>
                          <w:b/>
                          <w:sz w:val="36"/>
                          <w:szCs w:val="36"/>
                        </w:rPr>
                        <w:t>5</w:t>
                      </w:r>
                    </w:p>
                  </w:txbxContent>
                </v:textbox>
              </v:shape>
            </w:pict>
          </mc:Fallback>
        </mc:AlternateContent>
      </w:r>
    </w:p>
    <w:p w:rsidR="00B972D8" w:rsidRDefault="00B972D8" w:rsidP="00B972D8">
      <w:pPr>
        <w:rPr>
          <w:rFonts w:ascii="Arial" w:hAnsi="Arial" w:cs="Arial"/>
          <w:sz w:val="32"/>
          <w:szCs w:val="32"/>
        </w:rPr>
      </w:pP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Your name and address</w:t>
      </w:r>
      <w:r>
        <w:rPr>
          <w:rFonts w:ascii="Arial" w:hAnsi="Arial" w:cs="Arial"/>
          <w:sz w:val="32"/>
          <w:szCs w:val="32"/>
        </w:rPr>
        <w:t>: Your telephone number and email a</w:t>
      </w:r>
      <w:r w:rsidRPr="00A538FE">
        <w:rPr>
          <w:rFonts w:ascii="Arial" w:hAnsi="Arial" w:cs="Arial"/>
          <w:sz w:val="32"/>
          <w:szCs w:val="32"/>
        </w:rPr>
        <w:t>lso can be printed here.</w:t>
      </w: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The check number</w:t>
      </w:r>
      <w:r w:rsidRPr="00A538FE">
        <w:rPr>
          <w:rFonts w:ascii="Arial" w:hAnsi="Arial" w:cs="Arial"/>
          <w:sz w:val="32"/>
          <w:szCs w:val="32"/>
        </w:rPr>
        <w:t>: Use this number to keep track of each check and its amount.</w:t>
      </w: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Routing numbers</w:t>
      </w:r>
      <w:r w:rsidRPr="00A538FE">
        <w:rPr>
          <w:rFonts w:ascii="Arial" w:hAnsi="Arial" w:cs="Arial"/>
          <w:sz w:val="32"/>
          <w:szCs w:val="32"/>
        </w:rPr>
        <w:t>: The top numbers tell the state in which the bank is located and the bank’s identification. The bottom numbers name the regional Federal Reserve Bank that will handle the check.</w:t>
      </w: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The account number</w:t>
      </w:r>
      <w:r w:rsidRPr="00A538FE">
        <w:rPr>
          <w:rFonts w:ascii="Arial" w:hAnsi="Arial" w:cs="Arial"/>
          <w:sz w:val="32"/>
          <w:szCs w:val="32"/>
        </w:rPr>
        <w:t xml:space="preserve"> of your checking account.</w:t>
      </w: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Computer routing numbers</w:t>
      </w:r>
      <w:r w:rsidRPr="00A538FE">
        <w:rPr>
          <w:rFonts w:ascii="Arial" w:hAnsi="Arial" w:cs="Arial"/>
          <w:sz w:val="32"/>
          <w:szCs w:val="32"/>
        </w:rPr>
        <w:t>: The numbers are written in magnetic ink so a computer can read them.</w:t>
      </w:r>
    </w:p>
    <w:p w:rsidR="00B972D8" w:rsidRPr="00A538FE" w:rsidRDefault="00B972D8" w:rsidP="00B972D8">
      <w:pPr>
        <w:pStyle w:val="ListParagraph"/>
        <w:numPr>
          <w:ilvl w:val="0"/>
          <w:numId w:val="14"/>
        </w:numPr>
        <w:rPr>
          <w:rFonts w:ascii="Arial" w:hAnsi="Arial" w:cs="Arial"/>
          <w:sz w:val="32"/>
          <w:szCs w:val="32"/>
        </w:rPr>
      </w:pPr>
      <w:r w:rsidRPr="00A538FE">
        <w:rPr>
          <w:rFonts w:ascii="Arial" w:hAnsi="Arial" w:cs="Arial"/>
          <w:b/>
          <w:sz w:val="32"/>
          <w:szCs w:val="32"/>
        </w:rPr>
        <w:t>Bank name and branch</w:t>
      </w:r>
      <w:r w:rsidRPr="00A538FE">
        <w:rPr>
          <w:rFonts w:ascii="Arial" w:hAnsi="Arial" w:cs="Arial"/>
          <w:sz w:val="32"/>
          <w:szCs w:val="32"/>
        </w:rPr>
        <w:t xml:space="preserve"> of the bank that handles your checking account.</w:t>
      </w:r>
    </w:p>
    <w:p w:rsidR="00B972D8" w:rsidRDefault="00B972D8" w:rsidP="00B972D8">
      <w:pPr>
        <w:rPr>
          <w:rFonts w:ascii="Arial" w:hAnsi="Arial" w:cs="Arial"/>
          <w:sz w:val="32"/>
          <w:szCs w:val="32"/>
        </w:rPr>
      </w:pPr>
    </w:p>
    <w:p w:rsidR="00B972D8" w:rsidRDefault="00B972D8" w:rsidP="00B972D8">
      <w:pPr>
        <w:rPr>
          <w:rFonts w:ascii="Arial" w:hAnsi="Arial" w:cs="Arial"/>
          <w:sz w:val="32"/>
          <w:szCs w:val="32"/>
        </w:rPr>
      </w:pPr>
    </w:p>
    <w:p w:rsidR="00B972D8" w:rsidRDefault="00B972D8" w:rsidP="00B972D8">
      <w:pPr>
        <w:rPr>
          <w:rFonts w:ascii="Arial" w:hAnsi="Arial" w:cs="Arial"/>
          <w:b/>
          <w:sz w:val="28"/>
          <w:szCs w:val="28"/>
        </w:rPr>
      </w:pPr>
    </w:p>
    <w:p w:rsidR="00B972D8" w:rsidRPr="00A538FE" w:rsidRDefault="00B972D8" w:rsidP="00B972D8">
      <w:pPr>
        <w:rPr>
          <w:rFonts w:ascii="Arial" w:hAnsi="Arial" w:cs="Arial"/>
          <w:b/>
          <w:sz w:val="28"/>
          <w:szCs w:val="28"/>
        </w:rPr>
      </w:pPr>
      <w:r w:rsidRPr="00A538FE">
        <w:rPr>
          <w:rFonts w:ascii="Arial" w:hAnsi="Arial" w:cs="Arial"/>
          <w:b/>
          <w:sz w:val="28"/>
          <w:szCs w:val="28"/>
        </w:rPr>
        <w:t>Keeping Your Balance Activity</w:t>
      </w:r>
    </w:p>
    <w:p w:rsidR="00B972D8" w:rsidRDefault="00B972D8" w:rsidP="00B972D8">
      <w:pPr>
        <w:rPr>
          <w:rFonts w:ascii="Arial" w:hAnsi="Arial" w:cs="Arial"/>
          <w:sz w:val="28"/>
          <w:szCs w:val="28"/>
        </w:rPr>
      </w:pPr>
      <w:r w:rsidRPr="00A538FE">
        <w:rPr>
          <w:rFonts w:ascii="Arial" w:hAnsi="Arial" w:cs="Arial"/>
          <w:sz w:val="28"/>
          <w:szCs w:val="28"/>
        </w:rPr>
        <w:t>Use the following information and the form</w:t>
      </w:r>
      <w:r>
        <w:rPr>
          <w:rFonts w:ascii="Arial" w:hAnsi="Arial" w:cs="Arial"/>
          <w:sz w:val="28"/>
          <w:szCs w:val="28"/>
        </w:rPr>
        <w:t>s in the different envelopes to:</w:t>
      </w:r>
    </w:p>
    <w:p w:rsidR="00B972D8" w:rsidRPr="00DE7DF7" w:rsidRDefault="00B972D8" w:rsidP="00B972D8">
      <w:pPr>
        <w:pStyle w:val="ListParagraph"/>
        <w:numPr>
          <w:ilvl w:val="0"/>
          <w:numId w:val="15"/>
        </w:numPr>
        <w:rPr>
          <w:rFonts w:ascii="Arial" w:hAnsi="Arial" w:cs="Arial"/>
          <w:sz w:val="28"/>
          <w:szCs w:val="28"/>
        </w:rPr>
      </w:pPr>
      <w:r w:rsidRPr="00DE7DF7">
        <w:rPr>
          <w:rFonts w:ascii="Arial" w:hAnsi="Arial" w:cs="Arial"/>
          <w:sz w:val="28"/>
          <w:szCs w:val="28"/>
        </w:rPr>
        <w:t>Deposit an endorsed paycheck.</w:t>
      </w:r>
    </w:p>
    <w:p w:rsidR="00B972D8" w:rsidRPr="00A538FE" w:rsidRDefault="00B972D8" w:rsidP="00B972D8">
      <w:pPr>
        <w:pStyle w:val="ListParagraph"/>
        <w:numPr>
          <w:ilvl w:val="0"/>
          <w:numId w:val="15"/>
        </w:numPr>
        <w:rPr>
          <w:rFonts w:ascii="Arial" w:hAnsi="Arial" w:cs="Arial"/>
          <w:sz w:val="28"/>
          <w:szCs w:val="28"/>
        </w:rPr>
      </w:pPr>
      <w:r w:rsidRPr="00A538FE">
        <w:rPr>
          <w:rFonts w:ascii="Arial" w:hAnsi="Arial" w:cs="Arial"/>
          <w:sz w:val="28"/>
          <w:szCs w:val="28"/>
        </w:rPr>
        <w:t>Write checks 322 and 323.</w:t>
      </w:r>
    </w:p>
    <w:p w:rsidR="00B972D8" w:rsidRDefault="00B972D8" w:rsidP="00B972D8">
      <w:pPr>
        <w:pStyle w:val="ListParagraph"/>
        <w:numPr>
          <w:ilvl w:val="0"/>
          <w:numId w:val="15"/>
        </w:numPr>
        <w:rPr>
          <w:rFonts w:ascii="Arial" w:hAnsi="Arial" w:cs="Arial"/>
          <w:sz w:val="28"/>
          <w:szCs w:val="28"/>
        </w:rPr>
      </w:pPr>
      <w:r w:rsidRPr="00A538FE">
        <w:rPr>
          <w:rFonts w:ascii="Arial" w:hAnsi="Arial" w:cs="Arial"/>
          <w:sz w:val="28"/>
          <w:szCs w:val="28"/>
        </w:rPr>
        <w:t>Record all transactions in the checkbook register.</w:t>
      </w:r>
    </w:p>
    <w:p w:rsidR="00B972D8" w:rsidRPr="00A538FE" w:rsidRDefault="00B972D8" w:rsidP="00B972D8">
      <w:pPr>
        <w:pStyle w:val="ListParagraph"/>
        <w:rPr>
          <w:rFonts w:ascii="Arial" w:hAnsi="Arial" w:cs="Arial"/>
          <w:sz w:val="28"/>
          <w:szCs w:val="28"/>
        </w:rPr>
      </w:pPr>
      <w:r>
        <w:rPr>
          <w:rFonts w:ascii="Arial" w:hAnsi="Arial" w:cs="Arial"/>
          <w:sz w:val="28"/>
          <w:szCs w:val="28"/>
        </w:rPr>
        <w:t>(</w:t>
      </w:r>
      <w:proofErr w:type="gramStart"/>
      <w:r>
        <w:rPr>
          <w:rFonts w:ascii="Arial" w:hAnsi="Arial" w:cs="Arial"/>
          <w:sz w:val="28"/>
          <w:szCs w:val="28"/>
        </w:rPr>
        <w:t>including</w:t>
      </w:r>
      <w:proofErr w:type="gramEnd"/>
      <w:r>
        <w:rPr>
          <w:rFonts w:ascii="Arial" w:hAnsi="Arial" w:cs="Arial"/>
          <w:sz w:val="28"/>
          <w:szCs w:val="28"/>
        </w:rPr>
        <w:t xml:space="preserve"> ATM receipt)</w:t>
      </w:r>
    </w:p>
    <w:p w:rsidR="00B972D8" w:rsidRPr="00A538FE" w:rsidRDefault="00B972D8" w:rsidP="00B972D8">
      <w:pPr>
        <w:pStyle w:val="ListParagraph"/>
        <w:numPr>
          <w:ilvl w:val="0"/>
          <w:numId w:val="15"/>
        </w:numPr>
        <w:rPr>
          <w:rFonts w:ascii="Arial" w:hAnsi="Arial" w:cs="Arial"/>
          <w:sz w:val="28"/>
          <w:szCs w:val="28"/>
        </w:rPr>
      </w:pPr>
      <w:r w:rsidRPr="00A538FE">
        <w:rPr>
          <w:rFonts w:ascii="Arial" w:hAnsi="Arial" w:cs="Arial"/>
          <w:sz w:val="28"/>
          <w:szCs w:val="28"/>
        </w:rPr>
        <w:t>Balance the checkbook register using the bank statement.</w:t>
      </w:r>
    </w:p>
    <w:p w:rsidR="00B972D8" w:rsidRDefault="00B972D8" w:rsidP="00B972D8">
      <w:pPr>
        <w:pStyle w:val="ListParagraph"/>
        <w:numPr>
          <w:ilvl w:val="0"/>
          <w:numId w:val="15"/>
        </w:numPr>
        <w:rPr>
          <w:rFonts w:ascii="Arial" w:hAnsi="Arial" w:cs="Arial"/>
          <w:sz w:val="28"/>
          <w:szCs w:val="28"/>
        </w:rPr>
      </w:pPr>
      <w:r w:rsidRPr="00A538FE">
        <w:rPr>
          <w:rFonts w:ascii="Arial" w:hAnsi="Arial" w:cs="Arial"/>
          <w:sz w:val="28"/>
          <w:szCs w:val="28"/>
        </w:rPr>
        <w:t>Your opening balance is $53.21.</w:t>
      </w:r>
    </w:p>
    <w:p w:rsidR="00B972D8" w:rsidRDefault="00B972D8" w:rsidP="00B972D8">
      <w:pPr>
        <w:pStyle w:val="ListParagraph"/>
        <w:rPr>
          <w:rFonts w:ascii="Arial" w:hAnsi="Arial" w:cs="Arial"/>
          <w:sz w:val="28"/>
          <w:szCs w:val="28"/>
        </w:rPr>
      </w:pPr>
    </w:p>
    <w:p w:rsidR="00B972D8" w:rsidRDefault="00B972D8" w:rsidP="00B972D8">
      <w:pPr>
        <w:pStyle w:val="ListParagraph"/>
        <w:rPr>
          <w:rFonts w:ascii="Arial" w:hAnsi="Arial" w:cs="Arial"/>
          <w:sz w:val="28"/>
          <w:szCs w:val="28"/>
        </w:rPr>
      </w:pPr>
      <w:r>
        <w:rPr>
          <w:rFonts w:ascii="Arial" w:hAnsi="Arial" w:cs="Arial"/>
          <w:sz w:val="28"/>
          <w:szCs w:val="28"/>
        </w:rPr>
        <w:t>1. Endorse and deposit check:</w:t>
      </w:r>
    </w:p>
    <w:p w:rsidR="00B972D8" w:rsidRDefault="00B972D8" w:rsidP="00B972D8">
      <w:pPr>
        <w:pStyle w:val="ListParagraph"/>
        <w:ind w:left="0"/>
        <w:rPr>
          <w:rFonts w:ascii="Arial" w:hAnsi="Arial" w:cs="Arial"/>
          <w:sz w:val="28"/>
          <w:szCs w:val="28"/>
        </w:rPr>
      </w:pPr>
      <w:r>
        <w:rPr>
          <w:rFonts w:ascii="Arial" w:hAnsi="Arial" w:cs="Arial"/>
          <w:noProof/>
          <w:sz w:val="28"/>
          <w:szCs w:val="28"/>
        </w:rPr>
        <w:drawing>
          <wp:inline distT="0" distB="0" distL="0" distR="0" wp14:anchorId="2843102A" wp14:editId="2FCFD913">
            <wp:extent cx="5943600" cy="253422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534224"/>
                    </a:xfrm>
                    <a:prstGeom prst="rect">
                      <a:avLst/>
                    </a:prstGeom>
                    <a:noFill/>
                    <a:ln>
                      <a:noFill/>
                    </a:ln>
                  </pic:spPr>
                </pic:pic>
              </a:graphicData>
            </a:graphic>
          </wp:inline>
        </w:drawing>
      </w:r>
    </w:p>
    <w:p w:rsidR="00B972D8" w:rsidRDefault="00B972D8" w:rsidP="00B972D8">
      <w:pPr>
        <w:pStyle w:val="ListParagraph"/>
        <w:rPr>
          <w:rFonts w:ascii="Arial" w:hAnsi="Arial" w:cs="Arial"/>
          <w:sz w:val="28"/>
          <w:szCs w:val="28"/>
        </w:rPr>
      </w:pPr>
    </w:p>
    <w:p w:rsidR="00B972D8" w:rsidRDefault="00B972D8" w:rsidP="00B972D8">
      <w:pPr>
        <w:pStyle w:val="ListParagraph"/>
        <w:rPr>
          <w:rFonts w:ascii="Arial" w:hAnsi="Arial" w:cs="Arial"/>
          <w:sz w:val="28"/>
          <w:szCs w:val="28"/>
        </w:rPr>
      </w:pPr>
      <w:r>
        <w:rPr>
          <w:rFonts w:ascii="Arial" w:hAnsi="Arial" w:cs="Arial"/>
          <w:noProof/>
          <w:sz w:val="28"/>
          <w:szCs w:val="28"/>
        </w:rPr>
        <w:drawing>
          <wp:inline distT="0" distB="0" distL="0" distR="0" wp14:anchorId="1AD66142" wp14:editId="2D5DD31B">
            <wp:extent cx="2375829" cy="2286000"/>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7440" cy="2287550"/>
                    </a:xfrm>
                    <a:prstGeom prst="rect">
                      <a:avLst/>
                    </a:prstGeom>
                    <a:noFill/>
                    <a:ln>
                      <a:noFill/>
                    </a:ln>
                  </pic:spPr>
                </pic:pic>
              </a:graphicData>
            </a:graphic>
          </wp:inline>
        </w:drawing>
      </w:r>
    </w:p>
    <w:p w:rsidR="00B972D8" w:rsidRDefault="00B972D8" w:rsidP="00B972D8">
      <w:pPr>
        <w:rPr>
          <w:rFonts w:ascii="Arial" w:hAnsi="Arial" w:cs="Arial"/>
          <w:sz w:val="28"/>
          <w:szCs w:val="28"/>
        </w:rPr>
      </w:pPr>
    </w:p>
    <w:p w:rsidR="00B972D8" w:rsidRPr="00DE7DF7" w:rsidRDefault="00B972D8" w:rsidP="00B972D8">
      <w:pPr>
        <w:rPr>
          <w:rFonts w:ascii="Arial" w:hAnsi="Arial" w:cs="Arial"/>
          <w:sz w:val="28"/>
          <w:szCs w:val="28"/>
        </w:rPr>
      </w:pPr>
    </w:p>
    <w:p w:rsidR="00B972D8" w:rsidRPr="00DE7DF7" w:rsidRDefault="00B972D8" w:rsidP="00B972D8">
      <w:pPr>
        <w:pStyle w:val="ListParagraph"/>
        <w:rPr>
          <w:rFonts w:ascii="Arial" w:hAnsi="Arial" w:cs="Arial"/>
          <w:sz w:val="16"/>
          <w:szCs w:val="16"/>
        </w:rPr>
      </w:pPr>
    </w:p>
    <w:p w:rsidR="00B972D8" w:rsidRPr="00DE7DF7" w:rsidRDefault="00B972D8" w:rsidP="00B972D8">
      <w:pPr>
        <w:pStyle w:val="ListParagraph"/>
        <w:ind w:left="0"/>
        <w:rPr>
          <w:rFonts w:ascii="Arial" w:hAnsi="Arial" w:cs="Arial"/>
          <w:sz w:val="28"/>
          <w:szCs w:val="28"/>
        </w:rPr>
      </w:pPr>
      <w:r>
        <w:rPr>
          <w:rFonts w:ascii="Arial" w:hAnsi="Arial" w:cs="Arial"/>
          <w:noProof/>
          <w:sz w:val="28"/>
          <w:szCs w:val="28"/>
        </w:rPr>
        <w:drawing>
          <wp:inline distT="0" distB="0" distL="0" distR="0" wp14:anchorId="1B9A48C3" wp14:editId="08E62015">
            <wp:extent cx="5943600" cy="286237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62377"/>
                    </a:xfrm>
                    <a:prstGeom prst="rect">
                      <a:avLst/>
                    </a:prstGeom>
                    <a:noFill/>
                    <a:ln>
                      <a:noFill/>
                    </a:ln>
                  </pic:spPr>
                </pic:pic>
              </a:graphicData>
            </a:graphic>
          </wp:inline>
        </w:drawing>
      </w:r>
    </w:p>
    <w:p w:rsidR="00B972D8" w:rsidRPr="00DE7DF7" w:rsidRDefault="00B972D8" w:rsidP="00B972D8">
      <w:pPr>
        <w:pStyle w:val="ListParagraph"/>
        <w:rPr>
          <w:rFonts w:ascii="Arial" w:hAnsi="Arial" w:cs="Arial"/>
          <w:sz w:val="28"/>
          <w:szCs w:val="28"/>
        </w:rPr>
      </w:pPr>
      <w:r>
        <w:rPr>
          <w:rFonts w:ascii="Arial" w:hAnsi="Arial" w:cs="Arial"/>
          <w:sz w:val="28"/>
          <w:szCs w:val="28"/>
        </w:rPr>
        <w:t>2. Write two checks for:</w:t>
      </w:r>
    </w:p>
    <w:p w:rsidR="00B972D8" w:rsidRDefault="00B972D8" w:rsidP="00B972D8">
      <w:r>
        <w:rPr>
          <w:noProof/>
        </w:rPr>
        <w:drawing>
          <wp:inline distT="0" distB="0" distL="0" distR="0" wp14:anchorId="531B1904" wp14:editId="519B90C2">
            <wp:extent cx="5943600" cy="2895096"/>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95096"/>
                    </a:xfrm>
                    <a:prstGeom prst="rect">
                      <a:avLst/>
                    </a:prstGeom>
                    <a:noFill/>
                    <a:ln>
                      <a:noFill/>
                    </a:ln>
                  </pic:spPr>
                </pic:pic>
              </a:graphicData>
            </a:graphic>
          </wp:inline>
        </w:drawing>
      </w:r>
    </w:p>
    <w:p w:rsidR="00B972D8" w:rsidRDefault="00B972D8" w:rsidP="00B972D8"/>
    <w:p w:rsidR="00B972D8" w:rsidRDefault="00B972D8" w:rsidP="00B972D8"/>
    <w:p w:rsidR="00B972D8" w:rsidRDefault="00B972D8" w:rsidP="00B972D8"/>
    <w:p w:rsidR="00B972D8" w:rsidRDefault="00B972D8" w:rsidP="00B972D8"/>
    <w:p w:rsidR="00B972D8" w:rsidRDefault="00B972D8" w:rsidP="00B972D8"/>
    <w:p w:rsidR="00B972D8" w:rsidRPr="00DE7DF7" w:rsidRDefault="00B972D8" w:rsidP="00B972D8"/>
    <w:p w:rsidR="00B972D8" w:rsidRDefault="00B972D8" w:rsidP="00B972D8">
      <w:r>
        <w:rPr>
          <w:noProof/>
        </w:rPr>
        <w:drawing>
          <wp:anchor distT="0" distB="0" distL="114300" distR="114300" simplePos="0" relativeHeight="251783168" behindDoc="1" locked="0" layoutInCell="1" allowOverlap="1" wp14:anchorId="109BAC69" wp14:editId="3F31E3FA">
            <wp:simplePos x="0" y="0"/>
            <wp:positionH relativeFrom="column">
              <wp:posOffset>0</wp:posOffset>
            </wp:positionH>
            <wp:positionV relativeFrom="paragraph">
              <wp:posOffset>0</wp:posOffset>
            </wp:positionV>
            <wp:extent cx="5943600" cy="2590165"/>
            <wp:effectExtent l="0" t="0" r="0" b="635"/>
            <wp:wrapThrough wrapText="bothSides">
              <wp:wrapPolygon edited="0">
                <wp:start x="0" y="0"/>
                <wp:lineTo x="0" y="21446"/>
                <wp:lineTo x="21531" y="21446"/>
                <wp:lineTo x="21531"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D8" w:rsidRDefault="00B972D8" w:rsidP="00B972D8">
      <w:r>
        <w:rPr>
          <w:noProof/>
        </w:rPr>
        <w:drawing>
          <wp:inline distT="0" distB="0" distL="0" distR="0" wp14:anchorId="458DBEDE" wp14:editId="69E01919">
            <wp:extent cx="5943600" cy="49194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919495"/>
                    </a:xfrm>
                    <a:prstGeom prst="rect">
                      <a:avLst/>
                    </a:prstGeom>
                    <a:noFill/>
                    <a:ln>
                      <a:noFill/>
                    </a:ln>
                  </pic:spPr>
                </pic:pic>
              </a:graphicData>
            </a:graphic>
          </wp:inline>
        </w:drawing>
      </w:r>
    </w:p>
    <w:p w:rsidR="00B972D8" w:rsidRDefault="00B972D8" w:rsidP="00B972D8"/>
    <w:p w:rsidR="00B972D8" w:rsidRDefault="00B972D8" w:rsidP="00B972D8">
      <w:r>
        <w:rPr>
          <w:noProof/>
        </w:rPr>
        <w:drawing>
          <wp:inline distT="0" distB="0" distL="0" distR="0" wp14:anchorId="7DC6FB38" wp14:editId="55A083A9">
            <wp:extent cx="5943600" cy="2567415"/>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567415"/>
                    </a:xfrm>
                    <a:prstGeom prst="rect">
                      <a:avLst/>
                    </a:prstGeom>
                    <a:noFill/>
                    <a:ln>
                      <a:noFill/>
                    </a:ln>
                  </pic:spPr>
                </pic:pic>
              </a:graphicData>
            </a:graphic>
          </wp:inline>
        </w:drawing>
      </w:r>
    </w:p>
    <w:p w:rsidR="00B972D8" w:rsidRPr="00DE7DF7" w:rsidRDefault="00B972D8" w:rsidP="00B972D8">
      <w:pPr>
        <w:pStyle w:val="ListParagraph"/>
        <w:rPr>
          <w:rFonts w:ascii="Arial" w:hAnsi="Arial" w:cs="Arial"/>
          <w:sz w:val="28"/>
          <w:szCs w:val="28"/>
        </w:rPr>
      </w:pPr>
      <w:r w:rsidRPr="00DE7DF7">
        <w:rPr>
          <w:rFonts w:ascii="Arial" w:hAnsi="Arial" w:cs="Arial"/>
          <w:sz w:val="28"/>
          <w:szCs w:val="28"/>
        </w:rPr>
        <w:t>3. ATM withdrawal</w:t>
      </w:r>
    </w:p>
    <w:p w:rsidR="00B972D8" w:rsidRDefault="00B972D8" w:rsidP="00B972D8">
      <w:r>
        <w:rPr>
          <w:noProof/>
        </w:rPr>
        <w:drawing>
          <wp:inline distT="0" distB="0" distL="0" distR="0" wp14:anchorId="550D7C3D" wp14:editId="01640DF9">
            <wp:extent cx="2552700" cy="41061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9548" cy="4117175"/>
                    </a:xfrm>
                    <a:prstGeom prst="rect">
                      <a:avLst/>
                    </a:prstGeom>
                    <a:noFill/>
                    <a:ln>
                      <a:noFill/>
                    </a:ln>
                  </pic:spPr>
                </pic:pic>
              </a:graphicData>
            </a:graphic>
          </wp:inline>
        </w:drawing>
      </w:r>
    </w:p>
    <w:p w:rsidR="00B972D8" w:rsidRDefault="00B972D8" w:rsidP="00B972D8"/>
    <w:p w:rsidR="00B972D8" w:rsidRDefault="00B972D8" w:rsidP="00B972D8"/>
    <w:p w:rsidR="00B972D8" w:rsidRDefault="00B972D8" w:rsidP="00B972D8"/>
    <w:p w:rsidR="00B972D8" w:rsidRPr="00DE7DF7" w:rsidRDefault="00B972D8" w:rsidP="00B972D8">
      <w:pPr>
        <w:pStyle w:val="ListParagraph"/>
        <w:ind w:right="-900"/>
        <w:rPr>
          <w:rFonts w:ascii="Arial" w:hAnsi="Arial" w:cs="Arial"/>
          <w:sz w:val="28"/>
          <w:szCs w:val="28"/>
        </w:rPr>
      </w:pPr>
      <w:r w:rsidRPr="00DE7DF7">
        <w:rPr>
          <w:rFonts w:ascii="Arial" w:hAnsi="Arial" w:cs="Arial"/>
          <w:sz w:val="28"/>
          <w:szCs w:val="28"/>
        </w:rPr>
        <w:lastRenderedPageBreak/>
        <w:t>4. Record all transactions in the checkbook register. (</w:t>
      </w:r>
      <w:proofErr w:type="gramStart"/>
      <w:r w:rsidRPr="00DE7DF7">
        <w:rPr>
          <w:rFonts w:ascii="Arial" w:hAnsi="Arial" w:cs="Arial"/>
          <w:sz w:val="28"/>
          <w:szCs w:val="28"/>
        </w:rPr>
        <w:t>including</w:t>
      </w:r>
      <w:proofErr w:type="gramEnd"/>
      <w:r w:rsidRPr="00DE7DF7">
        <w:rPr>
          <w:rFonts w:ascii="Arial" w:hAnsi="Arial" w:cs="Arial"/>
          <w:sz w:val="28"/>
          <w:szCs w:val="28"/>
        </w:rPr>
        <w:t xml:space="preserve"> ATM receipt)</w:t>
      </w:r>
    </w:p>
    <w:p w:rsidR="00B972D8" w:rsidRDefault="00B972D8" w:rsidP="00B972D8">
      <w:r>
        <w:rPr>
          <w:noProof/>
        </w:rPr>
        <w:drawing>
          <wp:inline distT="0" distB="0" distL="0" distR="0" wp14:anchorId="3FEC09A8" wp14:editId="5D3B5B27">
            <wp:extent cx="5562600" cy="292239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2600" cy="2922392"/>
                    </a:xfrm>
                    <a:prstGeom prst="rect">
                      <a:avLst/>
                    </a:prstGeom>
                    <a:noFill/>
                    <a:ln>
                      <a:noFill/>
                    </a:ln>
                  </pic:spPr>
                </pic:pic>
              </a:graphicData>
            </a:graphic>
          </wp:inline>
        </w:drawing>
      </w:r>
    </w:p>
    <w:p w:rsidR="00B972D8" w:rsidRPr="00DE7DF7" w:rsidRDefault="00B972D8" w:rsidP="00B972D8">
      <w:pPr>
        <w:pStyle w:val="ListParagraph"/>
        <w:ind w:right="-900"/>
        <w:rPr>
          <w:rFonts w:ascii="Arial" w:hAnsi="Arial" w:cs="Arial"/>
          <w:sz w:val="28"/>
          <w:szCs w:val="28"/>
        </w:rPr>
      </w:pPr>
      <w:r w:rsidRPr="00DE7DF7">
        <w:rPr>
          <w:rFonts w:ascii="Arial" w:hAnsi="Arial" w:cs="Arial"/>
          <w:sz w:val="28"/>
          <w:szCs w:val="28"/>
        </w:rPr>
        <w:t>5. Balance the checkbook register using the bank statement.</w:t>
      </w:r>
    </w:p>
    <w:p w:rsidR="00B972D8" w:rsidRDefault="00B972D8" w:rsidP="00B972D8">
      <w:pPr>
        <w:jc w:val="center"/>
      </w:pPr>
      <w:r>
        <w:rPr>
          <w:noProof/>
        </w:rPr>
        <w:drawing>
          <wp:inline distT="0" distB="0" distL="0" distR="0" wp14:anchorId="1938D853" wp14:editId="34CF9808">
            <wp:extent cx="4810125" cy="4298410"/>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1491" cy="4308567"/>
                    </a:xfrm>
                    <a:prstGeom prst="rect">
                      <a:avLst/>
                    </a:prstGeom>
                    <a:noFill/>
                    <a:ln>
                      <a:noFill/>
                    </a:ln>
                  </pic:spPr>
                </pic:pic>
              </a:graphicData>
            </a:graphic>
          </wp:inline>
        </w:drawing>
      </w:r>
    </w:p>
    <w:p w:rsidR="00B972D8" w:rsidRDefault="00B972D8" w:rsidP="00B972D8">
      <w:pPr>
        <w:jc w:val="center"/>
      </w:pPr>
    </w:p>
    <w:p w:rsidR="00B972D8" w:rsidRDefault="00B972D8" w:rsidP="00B972D8">
      <w:pPr>
        <w:jc w:val="center"/>
      </w:pPr>
    </w:p>
    <w:p w:rsidR="00B972D8" w:rsidRDefault="00B972D8" w:rsidP="00B972D8">
      <w:pPr>
        <w:jc w:val="center"/>
      </w:pPr>
    </w:p>
    <w:p w:rsidR="00B972D8" w:rsidRPr="00DE7DF7" w:rsidRDefault="00B972D8" w:rsidP="00B972D8">
      <w:pPr>
        <w:jc w:val="center"/>
      </w:pPr>
      <w:r>
        <w:rPr>
          <w:noProof/>
        </w:rPr>
        <w:drawing>
          <wp:inline distT="0" distB="0" distL="0" distR="0" wp14:anchorId="27A6C089" wp14:editId="43350403">
            <wp:extent cx="5943600" cy="4301948"/>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301948"/>
                    </a:xfrm>
                    <a:prstGeom prst="rect">
                      <a:avLst/>
                    </a:prstGeom>
                    <a:noFill/>
                    <a:ln>
                      <a:noFill/>
                    </a:ln>
                  </pic:spPr>
                </pic:pic>
              </a:graphicData>
            </a:graphic>
          </wp:inline>
        </w:drawing>
      </w:r>
    </w:p>
    <w:p w:rsidR="00AA39BD" w:rsidRPr="00665418" w:rsidRDefault="00AA39BD" w:rsidP="00AA39BD">
      <w:pPr>
        <w:pStyle w:val="ListParagraph"/>
        <w:ind w:left="0"/>
        <w:rPr>
          <w:rFonts w:ascii="Arial" w:hAnsi="Arial" w:cs="Arial"/>
          <w:sz w:val="24"/>
          <w:szCs w:val="24"/>
        </w:rPr>
      </w:pPr>
    </w:p>
    <w:p w:rsidR="0037009D" w:rsidRPr="00D226D9" w:rsidRDefault="0037009D" w:rsidP="00AA39BD">
      <w:pPr>
        <w:pStyle w:val="ListParagraph"/>
        <w:ind w:left="0"/>
        <w:rPr>
          <w:rFonts w:ascii="Arial" w:hAnsi="Arial" w:cs="Arial"/>
          <w:b/>
          <w:sz w:val="24"/>
          <w:szCs w:val="24"/>
        </w:rPr>
      </w:pPr>
    </w:p>
    <w:p w:rsidR="00BD65BA" w:rsidRPr="00D06C63" w:rsidRDefault="00BD65BA" w:rsidP="00AA39BD">
      <w:pPr>
        <w:ind w:firstLine="720"/>
      </w:pPr>
    </w:p>
    <w:sectPr w:rsidR="00BD65BA" w:rsidRPr="00D06C63" w:rsidSect="00262A36">
      <w:pgSz w:w="12240" w:h="15840"/>
      <w:pgMar w:top="-99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D6F" w:rsidRDefault="003A5D6F" w:rsidP="003A5D6F">
      <w:pPr>
        <w:spacing w:after="0" w:line="240" w:lineRule="auto"/>
      </w:pPr>
      <w:r>
        <w:separator/>
      </w:r>
    </w:p>
  </w:endnote>
  <w:endnote w:type="continuationSeparator" w:id="0">
    <w:p w:rsidR="003A5D6F" w:rsidRDefault="003A5D6F" w:rsidP="003A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Whitney-Medium">
    <w:panose1 w:val="00000000000000000000"/>
    <w:charset w:val="00"/>
    <w:family w:val="auto"/>
    <w:notTrueType/>
    <w:pitch w:val="default"/>
    <w:sig w:usb0="00000003" w:usb1="00000000" w:usb2="00000000" w:usb3="00000000" w:csb0="00000001" w:csb1="00000000"/>
  </w:font>
  <w:font w:name="Whitney-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582707"/>
      <w:docPartObj>
        <w:docPartGallery w:val="Page Numbers (Bottom of Page)"/>
        <w:docPartUnique/>
      </w:docPartObj>
    </w:sdtPr>
    <w:sdtEndPr>
      <w:rPr>
        <w:noProof/>
      </w:rPr>
    </w:sdtEndPr>
    <w:sdtContent>
      <w:p w:rsidR="00690CD5" w:rsidRDefault="00690CD5">
        <w:pPr>
          <w:pStyle w:val="Footer"/>
          <w:jc w:val="right"/>
        </w:pPr>
        <w:r>
          <w:fldChar w:fldCharType="begin"/>
        </w:r>
        <w:r>
          <w:instrText xml:space="preserve"> PAGE   \* MERGEFORMAT </w:instrText>
        </w:r>
        <w:r>
          <w:fldChar w:fldCharType="separate"/>
        </w:r>
        <w:r w:rsidR="00BA6020">
          <w:rPr>
            <w:noProof/>
          </w:rPr>
          <w:t>2</w:t>
        </w:r>
        <w:r>
          <w:rPr>
            <w:noProof/>
          </w:rPr>
          <w:fldChar w:fldCharType="end"/>
        </w:r>
      </w:p>
    </w:sdtContent>
  </w:sdt>
  <w:p w:rsidR="00690CD5" w:rsidRDefault="00690C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D6F" w:rsidRDefault="003A5D6F" w:rsidP="003A5D6F">
      <w:pPr>
        <w:spacing w:after="0" w:line="240" w:lineRule="auto"/>
      </w:pPr>
      <w:r>
        <w:separator/>
      </w:r>
    </w:p>
  </w:footnote>
  <w:footnote w:type="continuationSeparator" w:id="0">
    <w:p w:rsidR="003A5D6F" w:rsidRDefault="003A5D6F" w:rsidP="003A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36" w:rsidRDefault="00262A36" w:rsidP="00262A36">
    <w:pPr>
      <w:pStyle w:val="Header"/>
      <w:rPr>
        <w:color w:val="BFBFBF" w:themeColor="background1" w:themeShade="BF"/>
      </w:rPr>
    </w:pPr>
    <w:r>
      <w:rPr>
        <w:sz w:val="32"/>
        <w:szCs w:val="32"/>
      </w:rPr>
      <w:tab/>
    </w:r>
    <w:r>
      <w:rPr>
        <w:b/>
        <w:bCs/>
        <w:color w:val="BFBFBF" w:themeColor="background1" w:themeShade="BF"/>
      </w:rPr>
      <w:t>Money Matters:</w:t>
    </w:r>
    <w:r>
      <w:rPr>
        <w:color w:val="BFBFBF" w:themeColor="background1" w:themeShade="BF"/>
      </w:rPr>
      <w:t xml:space="preserve"> Making Decisions</w:t>
    </w:r>
    <w:r>
      <w:rPr>
        <w:b/>
        <w:bCs/>
        <w:color w:val="BFBFBF" w:themeColor="background1" w:themeShade="BF"/>
      </w:rPr>
      <w:t xml:space="preserve">, </w:t>
    </w:r>
    <w:r>
      <w:rPr>
        <w:color w:val="BFBFBF" w:themeColor="background1" w:themeShade="BF"/>
      </w:rPr>
      <w:t>Making Money,</w:t>
    </w:r>
    <w:r>
      <w:rPr>
        <w:b/>
        <w:bCs/>
        <w:color w:val="BFBFBF" w:themeColor="background1" w:themeShade="BF"/>
      </w:rPr>
      <w:t xml:space="preserve"> </w:t>
    </w:r>
    <w:r>
      <w:rPr>
        <w:color w:val="BFBFBF" w:themeColor="background1" w:themeShade="BF"/>
      </w:rPr>
      <w:t>Budgeting</w:t>
    </w:r>
    <w:r>
      <w:rPr>
        <w:b/>
        <w:bCs/>
        <w:color w:val="BFBFBF" w:themeColor="background1" w:themeShade="BF"/>
      </w:rPr>
      <w:t xml:space="preserve">, </w:t>
    </w:r>
    <w:r>
      <w:rPr>
        <w:color w:val="BFBFBF" w:themeColor="background1" w:themeShade="BF"/>
      </w:rPr>
      <w:t>Banking Services</w:t>
    </w:r>
    <w:r>
      <w:rPr>
        <w:b/>
        <w:bCs/>
        <w:color w:val="BFBFBF" w:themeColor="background1" w:themeShade="BF"/>
      </w:rPr>
      <w:t xml:space="preserve">, </w:t>
    </w:r>
    <w:r>
      <w:rPr>
        <w:color w:val="BFBFBF" w:themeColor="background1" w:themeShade="BF"/>
      </w:rPr>
      <w:t>Saving and Investing, Credit</w:t>
    </w:r>
    <w:r>
      <w:rPr>
        <w:b/>
        <w:bCs/>
        <w:color w:val="BFBFBF" w:themeColor="background1" w:themeShade="BF"/>
      </w:rPr>
      <w:t xml:space="preserve">, </w:t>
    </w:r>
    <w:r>
      <w:rPr>
        <w:color w:val="BFBFBF" w:themeColor="background1" w:themeShade="BF"/>
      </w:rPr>
      <w:t>Buying a Home</w:t>
    </w:r>
    <w:r>
      <w:rPr>
        <w:b/>
        <w:bCs/>
        <w:color w:val="BFBFBF" w:themeColor="background1" w:themeShade="BF"/>
      </w:rPr>
      <w:t>,</w:t>
    </w:r>
    <w:r>
      <w:rPr>
        <w:color w:val="BFBFBF" w:themeColor="background1" w:themeShade="BF"/>
      </w:rPr>
      <w:t xml:space="preserve"> Cars and Loans</w:t>
    </w:r>
    <w:r>
      <w:rPr>
        <w:b/>
        <w:bCs/>
        <w:color w:val="BFBFBF" w:themeColor="background1" w:themeShade="BF"/>
      </w:rPr>
      <w:t xml:space="preserve">, </w:t>
    </w:r>
    <w:r>
      <w:rPr>
        <w:color w:val="BFBFBF" w:themeColor="background1" w:themeShade="BF"/>
      </w:rPr>
      <w:t>Consumer Awareness</w:t>
    </w:r>
    <w:r>
      <w:rPr>
        <w:b/>
        <w:bCs/>
        <w:color w:val="BFBFBF" w:themeColor="background1" w:themeShade="BF"/>
      </w:rPr>
      <w:t xml:space="preserve">, </w:t>
    </w:r>
    <w:r>
      <w:rPr>
        <w:color w:val="BFBFBF" w:themeColor="background1" w:themeShade="BF"/>
      </w:rPr>
      <w:t>Consumer Privacy</w:t>
    </w:r>
    <w:r>
      <w:rPr>
        <w:b/>
        <w:bCs/>
        <w:color w:val="BFBFBF" w:themeColor="background1" w:themeShade="BF"/>
      </w:rPr>
      <w:t>,</w:t>
    </w:r>
    <w:r>
      <w:rPr>
        <w:color w:val="BFBFBF" w:themeColor="background1" w:themeShade="BF"/>
      </w:rPr>
      <w:t xml:space="preserve"> Advertising</w:t>
    </w:r>
  </w:p>
  <w:p w:rsidR="00262A36" w:rsidRDefault="00262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1E8C"/>
    <w:multiLevelType w:val="hybridMultilevel"/>
    <w:tmpl w:val="475C1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D0AD2"/>
    <w:multiLevelType w:val="hybridMultilevel"/>
    <w:tmpl w:val="868294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C69B0"/>
    <w:multiLevelType w:val="hybridMultilevel"/>
    <w:tmpl w:val="A8DC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1D7C22"/>
    <w:multiLevelType w:val="hybridMultilevel"/>
    <w:tmpl w:val="0E4E2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A28E5"/>
    <w:multiLevelType w:val="hybridMultilevel"/>
    <w:tmpl w:val="17BAAC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0D464B8"/>
    <w:multiLevelType w:val="hybridMultilevel"/>
    <w:tmpl w:val="7C9E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4923831"/>
    <w:multiLevelType w:val="hybridMultilevel"/>
    <w:tmpl w:val="EEFE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4D6DEE"/>
    <w:multiLevelType w:val="hybridMultilevel"/>
    <w:tmpl w:val="2594F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E713FB"/>
    <w:multiLevelType w:val="hybridMultilevel"/>
    <w:tmpl w:val="551692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28122C"/>
    <w:multiLevelType w:val="hybridMultilevel"/>
    <w:tmpl w:val="A7C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5F4BF1"/>
    <w:multiLevelType w:val="hybridMultilevel"/>
    <w:tmpl w:val="68FA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005640"/>
    <w:multiLevelType w:val="hybridMultilevel"/>
    <w:tmpl w:val="33F24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6F5F6931"/>
    <w:multiLevelType w:val="hybridMultilevel"/>
    <w:tmpl w:val="3B20BAFE"/>
    <w:lvl w:ilvl="0" w:tplc="09C653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B96123"/>
    <w:multiLevelType w:val="hybridMultilevel"/>
    <w:tmpl w:val="CC66DB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88D7974"/>
    <w:multiLevelType w:val="hybridMultilevel"/>
    <w:tmpl w:val="1ABAD792"/>
    <w:lvl w:ilvl="0" w:tplc="0409000F">
      <w:start w:val="1"/>
      <w:numFmt w:val="decimal"/>
      <w:lvlText w:val="%1."/>
      <w:lvlJc w:val="left"/>
      <w:pPr>
        <w:ind w:left="720" w:hanging="360"/>
      </w:pPr>
    </w:lvl>
    <w:lvl w:ilvl="1" w:tplc="AE64C7FC">
      <w:start w:val="5"/>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1"/>
  </w:num>
  <w:num w:numId="5">
    <w:abstractNumId w:val="12"/>
  </w:num>
  <w:num w:numId="6">
    <w:abstractNumId w:val="5"/>
  </w:num>
  <w:num w:numId="7">
    <w:abstractNumId w:val="11"/>
  </w:num>
  <w:num w:numId="8">
    <w:abstractNumId w:val="4"/>
  </w:num>
  <w:num w:numId="9">
    <w:abstractNumId w:val="14"/>
  </w:num>
  <w:num w:numId="10">
    <w:abstractNumId w:val="8"/>
  </w:num>
  <w:num w:numId="11">
    <w:abstractNumId w:val="6"/>
  </w:num>
  <w:num w:numId="12">
    <w:abstractNumId w:val="9"/>
  </w:num>
  <w:num w:numId="13">
    <w:abstractNumId w:val="13"/>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5C2"/>
    <w:rsid w:val="00057826"/>
    <w:rsid w:val="0009139F"/>
    <w:rsid w:val="001E483E"/>
    <w:rsid w:val="001F0BD6"/>
    <w:rsid w:val="001F0E87"/>
    <w:rsid w:val="00262A36"/>
    <w:rsid w:val="0037009D"/>
    <w:rsid w:val="003A5D6F"/>
    <w:rsid w:val="004267F8"/>
    <w:rsid w:val="004364E2"/>
    <w:rsid w:val="00516E65"/>
    <w:rsid w:val="00542C68"/>
    <w:rsid w:val="00554688"/>
    <w:rsid w:val="00690CD5"/>
    <w:rsid w:val="00743177"/>
    <w:rsid w:val="0075240C"/>
    <w:rsid w:val="007C0D28"/>
    <w:rsid w:val="00852CE0"/>
    <w:rsid w:val="008F243F"/>
    <w:rsid w:val="008F3F38"/>
    <w:rsid w:val="009C7FEB"/>
    <w:rsid w:val="00A065C2"/>
    <w:rsid w:val="00A346E3"/>
    <w:rsid w:val="00AA39BD"/>
    <w:rsid w:val="00AC72F2"/>
    <w:rsid w:val="00B37EE8"/>
    <w:rsid w:val="00B533F3"/>
    <w:rsid w:val="00B972D8"/>
    <w:rsid w:val="00BA6020"/>
    <w:rsid w:val="00BB0B6A"/>
    <w:rsid w:val="00BD65BA"/>
    <w:rsid w:val="00C85E05"/>
    <w:rsid w:val="00D06C63"/>
    <w:rsid w:val="00E02CC2"/>
    <w:rsid w:val="00E168E3"/>
    <w:rsid w:val="00E41B18"/>
    <w:rsid w:val="00E455B8"/>
    <w:rsid w:val="00E676F5"/>
    <w:rsid w:val="00F23719"/>
    <w:rsid w:val="00F4506C"/>
    <w:rsid w:val="00F71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C2"/>
    <w:rPr>
      <w:rFonts w:ascii="Tahoma" w:hAnsi="Tahoma" w:cs="Tahoma"/>
      <w:sz w:val="16"/>
      <w:szCs w:val="16"/>
    </w:rPr>
  </w:style>
  <w:style w:type="paragraph" w:styleId="NoSpacing">
    <w:name w:val="No Spacing"/>
    <w:link w:val="NoSpacingChar"/>
    <w:uiPriority w:val="1"/>
    <w:qFormat/>
    <w:rsid w:val="003A5D6F"/>
    <w:pPr>
      <w:spacing w:after="0" w:line="240" w:lineRule="auto"/>
    </w:pPr>
  </w:style>
  <w:style w:type="paragraph" w:styleId="Header">
    <w:name w:val="header"/>
    <w:basedOn w:val="Normal"/>
    <w:link w:val="HeaderChar"/>
    <w:uiPriority w:val="99"/>
    <w:unhideWhenUsed/>
    <w:rsid w:val="003A5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D6F"/>
  </w:style>
  <w:style w:type="paragraph" w:styleId="Footer">
    <w:name w:val="footer"/>
    <w:basedOn w:val="Normal"/>
    <w:link w:val="FooterChar"/>
    <w:uiPriority w:val="99"/>
    <w:unhideWhenUsed/>
    <w:rsid w:val="003A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D6F"/>
  </w:style>
  <w:style w:type="character" w:customStyle="1" w:styleId="NoSpacingChar">
    <w:name w:val="No Spacing Char"/>
    <w:basedOn w:val="DefaultParagraphFont"/>
    <w:link w:val="NoSpacing"/>
    <w:uiPriority w:val="1"/>
    <w:rsid w:val="003A5D6F"/>
  </w:style>
  <w:style w:type="paragraph" w:styleId="ListParagraph">
    <w:name w:val="List Paragraph"/>
    <w:basedOn w:val="Normal"/>
    <w:uiPriority w:val="34"/>
    <w:qFormat/>
    <w:rsid w:val="001F0E87"/>
    <w:pPr>
      <w:ind w:left="720"/>
      <w:contextualSpacing/>
    </w:pPr>
  </w:style>
  <w:style w:type="table" w:styleId="TableGrid">
    <w:name w:val="Table Grid"/>
    <w:basedOn w:val="TableNormal"/>
    <w:uiPriority w:val="59"/>
    <w:rsid w:val="001F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2A36"/>
    <w:rPr>
      <w:color w:val="808080"/>
    </w:rPr>
  </w:style>
  <w:style w:type="table" w:styleId="MediumShading2-Accent5">
    <w:name w:val="Medium Shading 2 Accent 5"/>
    <w:basedOn w:val="TableNormal"/>
    <w:uiPriority w:val="64"/>
    <w:rsid w:val="00BD65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852CE0"/>
    <w:rPr>
      <w:color w:val="0000FF" w:themeColor="hyperlink"/>
      <w:u w:val="single"/>
    </w:rPr>
  </w:style>
  <w:style w:type="table" w:styleId="LightGrid-Accent4">
    <w:name w:val="Light Grid Accent 4"/>
    <w:basedOn w:val="TableNormal"/>
    <w:uiPriority w:val="62"/>
    <w:rsid w:val="00B972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C2"/>
    <w:rPr>
      <w:rFonts w:ascii="Tahoma" w:hAnsi="Tahoma" w:cs="Tahoma"/>
      <w:sz w:val="16"/>
      <w:szCs w:val="16"/>
    </w:rPr>
  </w:style>
  <w:style w:type="paragraph" w:styleId="NoSpacing">
    <w:name w:val="No Spacing"/>
    <w:link w:val="NoSpacingChar"/>
    <w:uiPriority w:val="1"/>
    <w:qFormat/>
    <w:rsid w:val="003A5D6F"/>
    <w:pPr>
      <w:spacing w:after="0" w:line="240" w:lineRule="auto"/>
    </w:pPr>
  </w:style>
  <w:style w:type="paragraph" w:styleId="Header">
    <w:name w:val="header"/>
    <w:basedOn w:val="Normal"/>
    <w:link w:val="HeaderChar"/>
    <w:uiPriority w:val="99"/>
    <w:unhideWhenUsed/>
    <w:rsid w:val="003A5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D6F"/>
  </w:style>
  <w:style w:type="paragraph" w:styleId="Footer">
    <w:name w:val="footer"/>
    <w:basedOn w:val="Normal"/>
    <w:link w:val="FooterChar"/>
    <w:uiPriority w:val="99"/>
    <w:unhideWhenUsed/>
    <w:rsid w:val="003A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D6F"/>
  </w:style>
  <w:style w:type="character" w:customStyle="1" w:styleId="NoSpacingChar">
    <w:name w:val="No Spacing Char"/>
    <w:basedOn w:val="DefaultParagraphFont"/>
    <w:link w:val="NoSpacing"/>
    <w:uiPriority w:val="1"/>
    <w:rsid w:val="003A5D6F"/>
  </w:style>
  <w:style w:type="paragraph" w:styleId="ListParagraph">
    <w:name w:val="List Paragraph"/>
    <w:basedOn w:val="Normal"/>
    <w:uiPriority w:val="34"/>
    <w:qFormat/>
    <w:rsid w:val="001F0E87"/>
    <w:pPr>
      <w:ind w:left="720"/>
      <w:contextualSpacing/>
    </w:pPr>
  </w:style>
  <w:style w:type="table" w:styleId="TableGrid">
    <w:name w:val="Table Grid"/>
    <w:basedOn w:val="TableNormal"/>
    <w:uiPriority w:val="59"/>
    <w:rsid w:val="001F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2A36"/>
    <w:rPr>
      <w:color w:val="808080"/>
    </w:rPr>
  </w:style>
  <w:style w:type="table" w:styleId="MediumShading2-Accent5">
    <w:name w:val="Medium Shading 2 Accent 5"/>
    <w:basedOn w:val="TableNormal"/>
    <w:uiPriority w:val="64"/>
    <w:rsid w:val="00BD65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852CE0"/>
    <w:rPr>
      <w:color w:val="0000FF" w:themeColor="hyperlink"/>
      <w:u w:val="single"/>
    </w:rPr>
  </w:style>
  <w:style w:type="table" w:styleId="LightGrid-Accent4">
    <w:name w:val="Light Grid Accent 4"/>
    <w:basedOn w:val="TableNormal"/>
    <w:uiPriority w:val="62"/>
    <w:rsid w:val="00B972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2.png"/><Relationship Id="rId3" Type="http://schemas.microsoft.com/office/2007/relationships/stylesWithEffects" Target="stylesWithEffects.xml"/><Relationship Id="rId21" Type="http://schemas.microsoft.com/office/2007/relationships/hdphoto" Target="media/hdphoto1.wdp"/><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hyperlink" Target="http://www.polleverywhere.com" TargetMode="External"/><Relationship Id="rId38" Type="http://schemas.microsoft.com/office/2007/relationships/hdphoto" Target="media/hdphoto2.wdp"/><Relationship Id="rId46"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png"/><Relationship Id="rId40" Type="http://schemas.microsoft.com/office/2007/relationships/hdphoto" Target="media/hdphoto3.wdp"/><Relationship Id="rId45" Type="http://schemas.openxmlformats.org/officeDocument/2006/relationships/image" Target="media/image27.emf"/><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file:///E:\print\Making%20Money%20Decisions\Complete%20Money\Credit%20Crisis%20What%20Credit%20Crisis.docx" TargetMode="External"/><Relationship Id="rId49" Type="http://schemas.openxmlformats.org/officeDocument/2006/relationships/image" Target="media/image31.emf"/><Relationship Id="rId10" Type="http://schemas.openxmlformats.org/officeDocument/2006/relationships/image" Target="media/image3.jpeg"/><Relationship Id="rId19" Type="http://schemas.openxmlformats.org/officeDocument/2006/relationships/hyperlink" Target="http://suite101.com/article/four-math-games-for-elementary-school-students-a66265" TargetMode="External"/><Relationship Id="rId31" Type="http://schemas.openxmlformats.org/officeDocument/2006/relationships/image" Target="media/image17.pn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20.jpeg"/><Relationship Id="rId43" Type="http://schemas.openxmlformats.org/officeDocument/2006/relationships/image" Target="media/image25.emf"/><Relationship Id="rId48" Type="http://schemas.openxmlformats.org/officeDocument/2006/relationships/image" Target="media/image30.emf"/><Relationship Id="rId8" Type="http://schemas.openxmlformats.org/officeDocument/2006/relationships/image" Target="media/image1.jpeg"/><Relationship Id="rId51" Type="http://schemas.openxmlformats.org/officeDocument/2006/relationships/image" Target="media/image3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82B6DBC6B340C2839960EE4608ED95"/>
        <w:category>
          <w:name w:val="General"/>
          <w:gallery w:val="placeholder"/>
        </w:category>
        <w:types>
          <w:type w:val="bbPlcHdr"/>
        </w:types>
        <w:behaviors>
          <w:behavior w:val="content"/>
        </w:behaviors>
        <w:guid w:val="{6E94457E-D426-4E0D-AAC0-7FE0CED5DBE7}"/>
      </w:docPartPr>
      <w:docPartBody>
        <w:p w:rsidR="001135A0" w:rsidRDefault="003D4D51" w:rsidP="003D4D51">
          <w:pPr>
            <w:pStyle w:val="7082B6DBC6B340C2839960EE4608ED95"/>
          </w:pPr>
          <w:r w:rsidRPr="000C2C43">
            <w:rPr>
              <w:rStyle w:val="PlaceholderText"/>
            </w:rPr>
            <w:t>Choose an item.</w:t>
          </w:r>
        </w:p>
      </w:docPartBody>
    </w:docPart>
    <w:docPart>
      <w:docPartPr>
        <w:name w:val="48F982CF848A446C9F03006D0E349438"/>
        <w:category>
          <w:name w:val="General"/>
          <w:gallery w:val="placeholder"/>
        </w:category>
        <w:types>
          <w:type w:val="bbPlcHdr"/>
        </w:types>
        <w:behaviors>
          <w:behavior w:val="content"/>
        </w:behaviors>
        <w:guid w:val="{66D99E2A-45D6-411D-93CE-93D9CB34F274}"/>
      </w:docPartPr>
      <w:docPartBody>
        <w:p w:rsidR="001135A0" w:rsidRDefault="003D4D51" w:rsidP="003D4D51">
          <w:pPr>
            <w:pStyle w:val="48F982CF848A446C9F03006D0E349438"/>
          </w:pPr>
          <w:r w:rsidRPr="000C2C43">
            <w:rPr>
              <w:rStyle w:val="PlaceholderText"/>
            </w:rPr>
            <w:t>Choose an item.</w:t>
          </w:r>
        </w:p>
      </w:docPartBody>
    </w:docPart>
    <w:docPart>
      <w:docPartPr>
        <w:name w:val="BBA854029BFD4461B4B7BDFCF0918604"/>
        <w:category>
          <w:name w:val="General"/>
          <w:gallery w:val="placeholder"/>
        </w:category>
        <w:types>
          <w:type w:val="bbPlcHdr"/>
        </w:types>
        <w:behaviors>
          <w:behavior w:val="content"/>
        </w:behaviors>
        <w:guid w:val="{7C0496F0-B480-4FAA-B9A6-474234E2625C}"/>
      </w:docPartPr>
      <w:docPartBody>
        <w:p w:rsidR="001135A0" w:rsidRDefault="003D4D51" w:rsidP="003D4D51">
          <w:pPr>
            <w:pStyle w:val="BBA854029BFD4461B4B7BDFCF0918604"/>
          </w:pPr>
          <w:r w:rsidRPr="000C2C43">
            <w:rPr>
              <w:rStyle w:val="PlaceholderText"/>
            </w:rPr>
            <w:t>Choose an item.</w:t>
          </w:r>
        </w:p>
      </w:docPartBody>
    </w:docPart>
    <w:docPart>
      <w:docPartPr>
        <w:name w:val="E61F281141B24B5489B411428AFF7C26"/>
        <w:category>
          <w:name w:val="General"/>
          <w:gallery w:val="placeholder"/>
        </w:category>
        <w:types>
          <w:type w:val="bbPlcHdr"/>
        </w:types>
        <w:behaviors>
          <w:behavior w:val="content"/>
        </w:behaviors>
        <w:guid w:val="{16B06798-30DF-4BA2-B456-F4476DC7C383}"/>
      </w:docPartPr>
      <w:docPartBody>
        <w:p w:rsidR="001135A0" w:rsidRDefault="003D4D51" w:rsidP="003D4D51">
          <w:pPr>
            <w:pStyle w:val="E61F281141B24B5489B411428AFF7C26"/>
          </w:pPr>
          <w:r w:rsidRPr="000C2C43">
            <w:rPr>
              <w:rStyle w:val="PlaceholderText"/>
            </w:rPr>
            <w:t>Choose an item.</w:t>
          </w:r>
        </w:p>
      </w:docPartBody>
    </w:docPart>
    <w:docPart>
      <w:docPartPr>
        <w:name w:val="005740C13F1F4783B55EE25736BAF0F3"/>
        <w:category>
          <w:name w:val="General"/>
          <w:gallery w:val="placeholder"/>
        </w:category>
        <w:types>
          <w:type w:val="bbPlcHdr"/>
        </w:types>
        <w:behaviors>
          <w:behavior w:val="content"/>
        </w:behaviors>
        <w:guid w:val="{DA56E1C4-6ECF-4432-A62E-C39D0BDA8E58}"/>
      </w:docPartPr>
      <w:docPartBody>
        <w:p w:rsidR="001135A0" w:rsidRDefault="003D4D51" w:rsidP="003D4D51">
          <w:pPr>
            <w:pStyle w:val="005740C13F1F4783B55EE25736BAF0F3"/>
          </w:pPr>
          <w:r w:rsidRPr="000C2C43">
            <w:rPr>
              <w:rStyle w:val="PlaceholderText"/>
            </w:rPr>
            <w:t>Choose an item.</w:t>
          </w:r>
        </w:p>
      </w:docPartBody>
    </w:docPart>
    <w:docPart>
      <w:docPartPr>
        <w:name w:val="1397F784825442BFB8C29C131C7EFE69"/>
        <w:category>
          <w:name w:val="General"/>
          <w:gallery w:val="placeholder"/>
        </w:category>
        <w:types>
          <w:type w:val="bbPlcHdr"/>
        </w:types>
        <w:behaviors>
          <w:behavior w:val="content"/>
        </w:behaviors>
        <w:guid w:val="{8C39F843-0835-4683-B2C9-E88B2EB0FB50}"/>
      </w:docPartPr>
      <w:docPartBody>
        <w:p w:rsidR="001135A0" w:rsidRDefault="003D4D51" w:rsidP="003D4D51">
          <w:pPr>
            <w:pStyle w:val="1397F784825442BFB8C29C131C7EFE69"/>
          </w:pPr>
          <w:r w:rsidRPr="000C2C43">
            <w:rPr>
              <w:rStyle w:val="PlaceholderText"/>
            </w:rPr>
            <w:t>Choose an item.</w:t>
          </w:r>
        </w:p>
      </w:docPartBody>
    </w:docPart>
    <w:docPart>
      <w:docPartPr>
        <w:name w:val="EAD2A891BE7A4D38B6B57D876E1CC73B"/>
        <w:category>
          <w:name w:val="General"/>
          <w:gallery w:val="placeholder"/>
        </w:category>
        <w:types>
          <w:type w:val="bbPlcHdr"/>
        </w:types>
        <w:behaviors>
          <w:behavior w:val="content"/>
        </w:behaviors>
        <w:guid w:val="{5C1E1620-5064-45C5-B572-BD7FDF8F22CD}"/>
      </w:docPartPr>
      <w:docPartBody>
        <w:p w:rsidR="001135A0" w:rsidRDefault="003D4D51" w:rsidP="003D4D51">
          <w:pPr>
            <w:pStyle w:val="EAD2A891BE7A4D38B6B57D876E1CC73B"/>
          </w:pPr>
          <w:r w:rsidRPr="000C2C43">
            <w:rPr>
              <w:rStyle w:val="PlaceholderText"/>
            </w:rPr>
            <w:t>Choose an item.</w:t>
          </w:r>
        </w:p>
      </w:docPartBody>
    </w:docPart>
    <w:docPart>
      <w:docPartPr>
        <w:name w:val="16F89E0C10874D71ABC3C090BD234647"/>
        <w:category>
          <w:name w:val="General"/>
          <w:gallery w:val="placeholder"/>
        </w:category>
        <w:types>
          <w:type w:val="bbPlcHdr"/>
        </w:types>
        <w:behaviors>
          <w:behavior w:val="content"/>
        </w:behaviors>
        <w:guid w:val="{EB322751-D20B-44C5-8A27-22CD1E4B7AB5}"/>
      </w:docPartPr>
      <w:docPartBody>
        <w:p w:rsidR="001135A0" w:rsidRDefault="003D4D51" w:rsidP="003D4D51">
          <w:pPr>
            <w:pStyle w:val="16F89E0C10874D71ABC3C090BD234647"/>
          </w:pPr>
          <w:r w:rsidRPr="000C2C43">
            <w:rPr>
              <w:rStyle w:val="PlaceholderText"/>
            </w:rPr>
            <w:t>Choose an item.</w:t>
          </w:r>
        </w:p>
      </w:docPartBody>
    </w:docPart>
    <w:docPart>
      <w:docPartPr>
        <w:name w:val="83F9911D910F4A3B969D47723439FE40"/>
        <w:category>
          <w:name w:val="General"/>
          <w:gallery w:val="placeholder"/>
        </w:category>
        <w:types>
          <w:type w:val="bbPlcHdr"/>
        </w:types>
        <w:behaviors>
          <w:behavior w:val="content"/>
        </w:behaviors>
        <w:guid w:val="{C213EDE9-681D-4632-8E15-67249DC1463D}"/>
      </w:docPartPr>
      <w:docPartBody>
        <w:p w:rsidR="001135A0" w:rsidRDefault="003D4D51" w:rsidP="003D4D51">
          <w:pPr>
            <w:pStyle w:val="83F9911D910F4A3B969D47723439FE40"/>
          </w:pPr>
          <w:r w:rsidRPr="000C2C43">
            <w:rPr>
              <w:rStyle w:val="PlaceholderText"/>
            </w:rPr>
            <w:t>Choose an item.</w:t>
          </w:r>
        </w:p>
      </w:docPartBody>
    </w:docPart>
    <w:docPart>
      <w:docPartPr>
        <w:name w:val="B6152F47644B4D628325659CCC9339F8"/>
        <w:category>
          <w:name w:val="General"/>
          <w:gallery w:val="placeholder"/>
        </w:category>
        <w:types>
          <w:type w:val="bbPlcHdr"/>
        </w:types>
        <w:behaviors>
          <w:behavior w:val="content"/>
        </w:behaviors>
        <w:guid w:val="{54715CB8-52A6-4307-9026-7A5F02056132}"/>
      </w:docPartPr>
      <w:docPartBody>
        <w:p w:rsidR="001135A0" w:rsidRDefault="003D4D51" w:rsidP="003D4D51">
          <w:pPr>
            <w:pStyle w:val="B6152F47644B4D628325659CCC9339F8"/>
          </w:pPr>
          <w:r w:rsidRPr="000C2C43">
            <w:rPr>
              <w:rStyle w:val="PlaceholderText"/>
            </w:rPr>
            <w:t>Choose an item.</w:t>
          </w:r>
        </w:p>
      </w:docPartBody>
    </w:docPart>
    <w:docPart>
      <w:docPartPr>
        <w:name w:val="6985B6CC168A4A1DA3A3B761241A8D34"/>
        <w:category>
          <w:name w:val="General"/>
          <w:gallery w:val="placeholder"/>
        </w:category>
        <w:types>
          <w:type w:val="bbPlcHdr"/>
        </w:types>
        <w:behaviors>
          <w:behavior w:val="content"/>
        </w:behaviors>
        <w:guid w:val="{8E123721-981F-40B5-83E8-1E1E33F20CCD}"/>
      </w:docPartPr>
      <w:docPartBody>
        <w:p w:rsidR="001135A0" w:rsidRDefault="003D4D51" w:rsidP="003D4D51">
          <w:pPr>
            <w:pStyle w:val="6985B6CC168A4A1DA3A3B761241A8D34"/>
          </w:pPr>
          <w:r w:rsidRPr="000C2C43">
            <w:rPr>
              <w:rStyle w:val="PlaceholderText"/>
            </w:rPr>
            <w:t>Choose an item.</w:t>
          </w:r>
        </w:p>
      </w:docPartBody>
    </w:docPart>
    <w:docPart>
      <w:docPartPr>
        <w:name w:val="BA3AC092C2B942FF8D0D734230A9966A"/>
        <w:category>
          <w:name w:val="General"/>
          <w:gallery w:val="placeholder"/>
        </w:category>
        <w:types>
          <w:type w:val="bbPlcHdr"/>
        </w:types>
        <w:behaviors>
          <w:behavior w:val="content"/>
        </w:behaviors>
        <w:guid w:val="{D4C80B64-1071-4039-B5EF-9EE7E248E6B0}"/>
      </w:docPartPr>
      <w:docPartBody>
        <w:p w:rsidR="001135A0" w:rsidRDefault="003D4D51" w:rsidP="003D4D51">
          <w:pPr>
            <w:pStyle w:val="BA3AC092C2B942FF8D0D734230A9966A"/>
          </w:pPr>
          <w:r w:rsidRPr="000C2C43">
            <w:rPr>
              <w:rStyle w:val="PlaceholderText"/>
            </w:rPr>
            <w:t>Choose an item.</w:t>
          </w:r>
        </w:p>
      </w:docPartBody>
    </w:docPart>
    <w:docPart>
      <w:docPartPr>
        <w:name w:val="C107427D87DE4FA5B514D559B86781F5"/>
        <w:category>
          <w:name w:val="General"/>
          <w:gallery w:val="placeholder"/>
        </w:category>
        <w:types>
          <w:type w:val="bbPlcHdr"/>
        </w:types>
        <w:behaviors>
          <w:behavior w:val="content"/>
        </w:behaviors>
        <w:guid w:val="{61F63CC8-58CB-43E3-9B42-B46014D4BD35}"/>
      </w:docPartPr>
      <w:docPartBody>
        <w:p w:rsidR="001135A0" w:rsidRDefault="003D4D51" w:rsidP="003D4D51">
          <w:pPr>
            <w:pStyle w:val="C107427D87DE4FA5B514D559B86781F5"/>
          </w:pPr>
          <w:r w:rsidRPr="000C2C43">
            <w:rPr>
              <w:rStyle w:val="PlaceholderText"/>
            </w:rPr>
            <w:t>Choose an item.</w:t>
          </w:r>
        </w:p>
      </w:docPartBody>
    </w:docPart>
    <w:docPart>
      <w:docPartPr>
        <w:name w:val="297797492E1F441489AE7C327F73B248"/>
        <w:category>
          <w:name w:val="General"/>
          <w:gallery w:val="placeholder"/>
        </w:category>
        <w:types>
          <w:type w:val="bbPlcHdr"/>
        </w:types>
        <w:behaviors>
          <w:behavior w:val="content"/>
        </w:behaviors>
        <w:guid w:val="{3CE0CBF4-39BB-4F98-B76C-7C7DF34A226D}"/>
      </w:docPartPr>
      <w:docPartBody>
        <w:p w:rsidR="001135A0" w:rsidRDefault="003D4D51" w:rsidP="003D4D51">
          <w:pPr>
            <w:pStyle w:val="297797492E1F441489AE7C327F73B248"/>
          </w:pPr>
          <w:r w:rsidRPr="000C2C43">
            <w:rPr>
              <w:rStyle w:val="PlaceholderText"/>
            </w:rPr>
            <w:t>Choose an item.</w:t>
          </w:r>
        </w:p>
      </w:docPartBody>
    </w:docPart>
    <w:docPart>
      <w:docPartPr>
        <w:name w:val="41E72705B6424287BCD6A82F12CD381F"/>
        <w:category>
          <w:name w:val="General"/>
          <w:gallery w:val="placeholder"/>
        </w:category>
        <w:types>
          <w:type w:val="bbPlcHdr"/>
        </w:types>
        <w:behaviors>
          <w:behavior w:val="content"/>
        </w:behaviors>
        <w:guid w:val="{26247F0B-25B3-4565-A3E4-93DBAA836ACE}"/>
      </w:docPartPr>
      <w:docPartBody>
        <w:p w:rsidR="001135A0" w:rsidRDefault="003D4D51" w:rsidP="003D4D51">
          <w:pPr>
            <w:pStyle w:val="41E72705B6424287BCD6A82F12CD381F"/>
          </w:pPr>
          <w:r w:rsidRPr="000C2C43">
            <w:rPr>
              <w:rStyle w:val="PlaceholderText"/>
            </w:rPr>
            <w:t>Choose an item.</w:t>
          </w:r>
        </w:p>
      </w:docPartBody>
    </w:docPart>
    <w:docPart>
      <w:docPartPr>
        <w:name w:val="60273AF759C44CAE8DA92489F1631140"/>
        <w:category>
          <w:name w:val="General"/>
          <w:gallery w:val="placeholder"/>
        </w:category>
        <w:types>
          <w:type w:val="bbPlcHdr"/>
        </w:types>
        <w:behaviors>
          <w:behavior w:val="content"/>
        </w:behaviors>
        <w:guid w:val="{CF52A242-3881-4860-8CF4-0E1DC9D7CDFB}"/>
      </w:docPartPr>
      <w:docPartBody>
        <w:p w:rsidR="001135A0" w:rsidRDefault="003D4D51" w:rsidP="003D4D51">
          <w:pPr>
            <w:pStyle w:val="60273AF759C44CAE8DA92489F1631140"/>
          </w:pPr>
          <w:r w:rsidRPr="00C02E89">
            <w:rPr>
              <w:rStyle w:val="PlaceholderText"/>
            </w:rPr>
            <w:t>Click here to enter text.</w:t>
          </w:r>
        </w:p>
      </w:docPartBody>
    </w:docPart>
    <w:docPart>
      <w:docPartPr>
        <w:name w:val="9B52028AB20746FFB2F1F8733F7849DA"/>
        <w:category>
          <w:name w:val="General"/>
          <w:gallery w:val="placeholder"/>
        </w:category>
        <w:types>
          <w:type w:val="bbPlcHdr"/>
        </w:types>
        <w:behaviors>
          <w:behavior w:val="content"/>
        </w:behaviors>
        <w:guid w:val="{B54C62E8-7BE4-4933-AA3F-53016FCAA426}"/>
      </w:docPartPr>
      <w:docPartBody>
        <w:p w:rsidR="001135A0" w:rsidRDefault="003D4D51" w:rsidP="003D4D51">
          <w:pPr>
            <w:pStyle w:val="9B52028AB20746FFB2F1F8733F7849DA"/>
          </w:pPr>
          <w:r w:rsidRPr="00C02E89">
            <w:rPr>
              <w:rStyle w:val="PlaceholderText"/>
            </w:rPr>
            <w:t>Click here to enter text.</w:t>
          </w:r>
        </w:p>
      </w:docPartBody>
    </w:docPart>
    <w:docPart>
      <w:docPartPr>
        <w:name w:val="B6E79E57A921451481FDAB0B33C1EF79"/>
        <w:category>
          <w:name w:val="General"/>
          <w:gallery w:val="placeholder"/>
        </w:category>
        <w:types>
          <w:type w:val="bbPlcHdr"/>
        </w:types>
        <w:behaviors>
          <w:behavior w:val="content"/>
        </w:behaviors>
        <w:guid w:val="{049B3E6F-9BF2-49F8-9654-B96C549574A7}"/>
      </w:docPartPr>
      <w:docPartBody>
        <w:p w:rsidR="001135A0" w:rsidRDefault="003D4D51" w:rsidP="003D4D51">
          <w:pPr>
            <w:pStyle w:val="B6E79E57A921451481FDAB0B33C1EF79"/>
          </w:pPr>
          <w:r w:rsidRPr="00C02E89">
            <w:rPr>
              <w:rStyle w:val="PlaceholderText"/>
            </w:rPr>
            <w:t>Click here to enter text.</w:t>
          </w:r>
        </w:p>
      </w:docPartBody>
    </w:docPart>
    <w:docPart>
      <w:docPartPr>
        <w:name w:val="54E3766517034BD6A77152BF6A84D1F9"/>
        <w:category>
          <w:name w:val="General"/>
          <w:gallery w:val="placeholder"/>
        </w:category>
        <w:types>
          <w:type w:val="bbPlcHdr"/>
        </w:types>
        <w:behaviors>
          <w:behavior w:val="content"/>
        </w:behaviors>
        <w:guid w:val="{64F82178-3BC2-459F-BB0D-1F9A53067A70}"/>
      </w:docPartPr>
      <w:docPartBody>
        <w:p w:rsidR="001135A0" w:rsidRDefault="003D4D51" w:rsidP="003D4D51">
          <w:pPr>
            <w:pStyle w:val="54E3766517034BD6A77152BF6A84D1F9"/>
          </w:pPr>
          <w:r w:rsidRPr="00C02E89">
            <w:rPr>
              <w:rStyle w:val="PlaceholderText"/>
            </w:rPr>
            <w:t>Click here to enter text.</w:t>
          </w:r>
        </w:p>
      </w:docPartBody>
    </w:docPart>
    <w:docPart>
      <w:docPartPr>
        <w:name w:val="BCCC2490645E4660BDD85259CCB244AE"/>
        <w:category>
          <w:name w:val="General"/>
          <w:gallery w:val="placeholder"/>
        </w:category>
        <w:types>
          <w:type w:val="bbPlcHdr"/>
        </w:types>
        <w:behaviors>
          <w:behavior w:val="content"/>
        </w:behaviors>
        <w:guid w:val="{5318CF60-18D7-4FB2-98A1-7D73018800BC}"/>
      </w:docPartPr>
      <w:docPartBody>
        <w:p w:rsidR="001135A0" w:rsidRDefault="003D4D51" w:rsidP="003D4D51">
          <w:pPr>
            <w:pStyle w:val="BCCC2490645E4660BDD85259CCB244AE"/>
          </w:pPr>
          <w:r w:rsidRPr="00C02E89">
            <w:rPr>
              <w:rStyle w:val="PlaceholderText"/>
            </w:rPr>
            <w:t>Click here to enter text.</w:t>
          </w:r>
        </w:p>
      </w:docPartBody>
    </w:docPart>
    <w:docPart>
      <w:docPartPr>
        <w:name w:val="81B80AC9A6794D4BB5B24494D6707928"/>
        <w:category>
          <w:name w:val="General"/>
          <w:gallery w:val="placeholder"/>
        </w:category>
        <w:types>
          <w:type w:val="bbPlcHdr"/>
        </w:types>
        <w:behaviors>
          <w:behavior w:val="content"/>
        </w:behaviors>
        <w:guid w:val="{3A29CC17-014C-4EFB-ABAC-223024AA4E1B}"/>
      </w:docPartPr>
      <w:docPartBody>
        <w:p w:rsidR="001135A0" w:rsidRDefault="003D4D51" w:rsidP="003D4D51">
          <w:pPr>
            <w:pStyle w:val="81B80AC9A6794D4BB5B24494D6707928"/>
          </w:pPr>
          <w:r w:rsidRPr="00C02E89">
            <w:rPr>
              <w:rStyle w:val="PlaceholderText"/>
            </w:rPr>
            <w:t>Click here to enter text.</w:t>
          </w:r>
        </w:p>
      </w:docPartBody>
    </w:docPart>
    <w:docPart>
      <w:docPartPr>
        <w:name w:val="9E4680D5E21543B1A1E47D411318734D"/>
        <w:category>
          <w:name w:val="General"/>
          <w:gallery w:val="placeholder"/>
        </w:category>
        <w:types>
          <w:type w:val="bbPlcHdr"/>
        </w:types>
        <w:behaviors>
          <w:behavior w:val="content"/>
        </w:behaviors>
        <w:guid w:val="{F65A665D-4D68-4C13-AA52-57D6269DA4FB}"/>
      </w:docPartPr>
      <w:docPartBody>
        <w:p w:rsidR="001135A0" w:rsidRDefault="003D4D51" w:rsidP="003D4D51">
          <w:pPr>
            <w:pStyle w:val="9E4680D5E21543B1A1E47D411318734D"/>
          </w:pPr>
          <w:r w:rsidRPr="00C02E89">
            <w:rPr>
              <w:rStyle w:val="PlaceholderText"/>
            </w:rPr>
            <w:t>Click here to enter text.</w:t>
          </w:r>
        </w:p>
      </w:docPartBody>
    </w:docPart>
    <w:docPart>
      <w:docPartPr>
        <w:name w:val="3EF4F460065746559309B67F51587F20"/>
        <w:category>
          <w:name w:val="General"/>
          <w:gallery w:val="placeholder"/>
        </w:category>
        <w:types>
          <w:type w:val="bbPlcHdr"/>
        </w:types>
        <w:behaviors>
          <w:behavior w:val="content"/>
        </w:behaviors>
        <w:guid w:val="{0C521A3A-DFC1-4B66-9AE3-AFFA615944E3}"/>
      </w:docPartPr>
      <w:docPartBody>
        <w:p w:rsidR="001135A0" w:rsidRDefault="003D4D51" w:rsidP="003D4D51">
          <w:pPr>
            <w:pStyle w:val="3EF4F460065746559309B67F51587F20"/>
          </w:pPr>
          <w:r w:rsidRPr="00C02E89">
            <w:rPr>
              <w:rStyle w:val="PlaceholderText"/>
            </w:rPr>
            <w:t>Click here to enter text.</w:t>
          </w:r>
        </w:p>
      </w:docPartBody>
    </w:docPart>
    <w:docPart>
      <w:docPartPr>
        <w:name w:val="EC5BE17AC47248699176517C556730C9"/>
        <w:category>
          <w:name w:val="General"/>
          <w:gallery w:val="placeholder"/>
        </w:category>
        <w:types>
          <w:type w:val="bbPlcHdr"/>
        </w:types>
        <w:behaviors>
          <w:behavior w:val="content"/>
        </w:behaviors>
        <w:guid w:val="{FD4ECAFB-B7BA-46C2-8923-27EC05C04B6E}"/>
      </w:docPartPr>
      <w:docPartBody>
        <w:p w:rsidR="001135A0" w:rsidRDefault="003D4D51" w:rsidP="003D4D51">
          <w:pPr>
            <w:pStyle w:val="EC5BE17AC47248699176517C556730C9"/>
          </w:pPr>
          <w:r w:rsidRPr="00C02E89">
            <w:rPr>
              <w:rStyle w:val="PlaceholderText"/>
            </w:rPr>
            <w:t>Click here to enter text.</w:t>
          </w:r>
        </w:p>
      </w:docPartBody>
    </w:docPart>
    <w:docPart>
      <w:docPartPr>
        <w:name w:val="43107E5CB73840CC94E6CC12DDC63518"/>
        <w:category>
          <w:name w:val="General"/>
          <w:gallery w:val="placeholder"/>
        </w:category>
        <w:types>
          <w:type w:val="bbPlcHdr"/>
        </w:types>
        <w:behaviors>
          <w:behavior w:val="content"/>
        </w:behaviors>
        <w:guid w:val="{5754C0F6-648B-4DEA-8867-D87428AB653D}"/>
      </w:docPartPr>
      <w:docPartBody>
        <w:p w:rsidR="001135A0" w:rsidRDefault="003D4D51" w:rsidP="003D4D51">
          <w:pPr>
            <w:pStyle w:val="43107E5CB73840CC94E6CC12DDC63518"/>
          </w:pPr>
          <w:r w:rsidRPr="00C02E89">
            <w:rPr>
              <w:rStyle w:val="PlaceholderText"/>
            </w:rPr>
            <w:t>Click here to enter text.</w:t>
          </w:r>
        </w:p>
      </w:docPartBody>
    </w:docPart>
    <w:docPart>
      <w:docPartPr>
        <w:name w:val="777CBFB2AE2E46A8ACE95E242B628243"/>
        <w:category>
          <w:name w:val="General"/>
          <w:gallery w:val="placeholder"/>
        </w:category>
        <w:types>
          <w:type w:val="bbPlcHdr"/>
        </w:types>
        <w:behaviors>
          <w:behavior w:val="content"/>
        </w:behaviors>
        <w:guid w:val="{6B23E6FC-7ABA-46B1-AA4C-EB70DED9E00B}"/>
      </w:docPartPr>
      <w:docPartBody>
        <w:p w:rsidR="001135A0" w:rsidRDefault="003D4D51" w:rsidP="003D4D51">
          <w:pPr>
            <w:pStyle w:val="777CBFB2AE2E46A8ACE95E242B628243"/>
          </w:pPr>
          <w:r w:rsidRPr="00C02E89">
            <w:rPr>
              <w:rStyle w:val="PlaceholderText"/>
            </w:rPr>
            <w:t>Click here to enter text.</w:t>
          </w:r>
        </w:p>
      </w:docPartBody>
    </w:docPart>
    <w:docPart>
      <w:docPartPr>
        <w:name w:val="8319ECC614E74EB58DA1E75813A5462B"/>
        <w:category>
          <w:name w:val="General"/>
          <w:gallery w:val="placeholder"/>
        </w:category>
        <w:types>
          <w:type w:val="bbPlcHdr"/>
        </w:types>
        <w:behaviors>
          <w:behavior w:val="content"/>
        </w:behaviors>
        <w:guid w:val="{6787479D-7FE4-4155-B3A8-D4A9B2187B5C}"/>
      </w:docPartPr>
      <w:docPartBody>
        <w:p w:rsidR="001135A0" w:rsidRDefault="003D4D51" w:rsidP="003D4D51">
          <w:pPr>
            <w:pStyle w:val="8319ECC614E74EB58DA1E75813A5462B"/>
          </w:pPr>
          <w:r w:rsidRPr="00C02E89">
            <w:rPr>
              <w:rStyle w:val="PlaceholderText"/>
            </w:rPr>
            <w:t>Click here to enter text.</w:t>
          </w:r>
        </w:p>
      </w:docPartBody>
    </w:docPart>
    <w:docPart>
      <w:docPartPr>
        <w:name w:val="5108EF93D3F74821AEC98552F8C8A13C"/>
        <w:category>
          <w:name w:val="General"/>
          <w:gallery w:val="placeholder"/>
        </w:category>
        <w:types>
          <w:type w:val="bbPlcHdr"/>
        </w:types>
        <w:behaviors>
          <w:behavior w:val="content"/>
        </w:behaviors>
        <w:guid w:val="{8FB2953D-B7E6-43BB-B380-7A7DCEDCE90E}"/>
      </w:docPartPr>
      <w:docPartBody>
        <w:p w:rsidR="001135A0" w:rsidRDefault="003D4D51" w:rsidP="003D4D51">
          <w:pPr>
            <w:pStyle w:val="5108EF93D3F74821AEC98552F8C8A13C"/>
          </w:pPr>
          <w:r w:rsidRPr="00C02E89">
            <w:rPr>
              <w:rStyle w:val="PlaceholderText"/>
            </w:rPr>
            <w:t>Click here to enter text.</w:t>
          </w:r>
        </w:p>
      </w:docPartBody>
    </w:docPart>
    <w:docPart>
      <w:docPartPr>
        <w:name w:val="028156AF41F34247A25D08E2A92BCCB0"/>
        <w:category>
          <w:name w:val="General"/>
          <w:gallery w:val="placeholder"/>
        </w:category>
        <w:types>
          <w:type w:val="bbPlcHdr"/>
        </w:types>
        <w:behaviors>
          <w:behavior w:val="content"/>
        </w:behaviors>
        <w:guid w:val="{6ADCB9FA-E8C1-4D67-A145-738762BED518}"/>
      </w:docPartPr>
      <w:docPartBody>
        <w:p w:rsidR="001135A0" w:rsidRDefault="003D4D51" w:rsidP="003D4D51">
          <w:pPr>
            <w:pStyle w:val="028156AF41F34247A25D08E2A92BCCB0"/>
          </w:pPr>
          <w:r w:rsidRPr="00C02E89">
            <w:rPr>
              <w:rStyle w:val="PlaceholderText"/>
            </w:rPr>
            <w:t>Click here to enter text.</w:t>
          </w:r>
        </w:p>
      </w:docPartBody>
    </w:docPart>
    <w:docPart>
      <w:docPartPr>
        <w:name w:val="2CF3FAE0C9C24F278EF8A96953724D21"/>
        <w:category>
          <w:name w:val="General"/>
          <w:gallery w:val="placeholder"/>
        </w:category>
        <w:types>
          <w:type w:val="bbPlcHdr"/>
        </w:types>
        <w:behaviors>
          <w:behavior w:val="content"/>
        </w:behaviors>
        <w:guid w:val="{B63A1944-BDDA-46E1-81AE-41CEAC1A52A4}"/>
      </w:docPartPr>
      <w:docPartBody>
        <w:p w:rsidR="001135A0" w:rsidRDefault="003D4D51" w:rsidP="003D4D51">
          <w:pPr>
            <w:pStyle w:val="2CF3FAE0C9C24F278EF8A96953724D21"/>
          </w:pPr>
          <w:r w:rsidRPr="00C02E89">
            <w:rPr>
              <w:rStyle w:val="PlaceholderText"/>
            </w:rPr>
            <w:t>Click here to enter text.</w:t>
          </w:r>
        </w:p>
      </w:docPartBody>
    </w:docPart>
    <w:docPart>
      <w:docPartPr>
        <w:name w:val="3C0C6F5DD2C545DEB682AB0E54C4E883"/>
        <w:category>
          <w:name w:val="General"/>
          <w:gallery w:val="placeholder"/>
        </w:category>
        <w:types>
          <w:type w:val="bbPlcHdr"/>
        </w:types>
        <w:behaviors>
          <w:behavior w:val="content"/>
        </w:behaviors>
        <w:guid w:val="{8C008915-C057-4C0D-A127-0A0025A667F0}"/>
      </w:docPartPr>
      <w:docPartBody>
        <w:p w:rsidR="001135A0" w:rsidRDefault="003D4D51" w:rsidP="003D4D51">
          <w:pPr>
            <w:pStyle w:val="3C0C6F5DD2C545DEB682AB0E54C4E883"/>
          </w:pPr>
          <w:r w:rsidRPr="00C02E89">
            <w:rPr>
              <w:rStyle w:val="PlaceholderText"/>
            </w:rPr>
            <w:t>Click here to enter text.</w:t>
          </w:r>
        </w:p>
      </w:docPartBody>
    </w:docPart>
    <w:docPart>
      <w:docPartPr>
        <w:name w:val="4D6822BA49D04DB29B6FF2A5E9BFFDB4"/>
        <w:category>
          <w:name w:val="General"/>
          <w:gallery w:val="placeholder"/>
        </w:category>
        <w:types>
          <w:type w:val="bbPlcHdr"/>
        </w:types>
        <w:behaviors>
          <w:behavior w:val="content"/>
        </w:behaviors>
        <w:guid w:val="{EAB34E2E-2AFB-4089-AB57-D7262FD4E8D7}"/>
      </w:docPartPr>
      <w:docPartBody>
        <w:p w:rsidR="001135A0" w:rsidRDefault="003D4D51" w:rsidP="003D4D51">
          <w:pPr>
            <w:pStyle w:val="4D6822BA49D04DB29B6FF2A5E9BFFDB4"/>
          </w:pPr>
          <w:r w:rsidRPr="00C02E89">
            <w:rPr>
              <w:rStyle w:val="PlaceholderText"/>
            </w:rPr>
            <w:t>Click here to enter text.</w:t>
          </w:r>
        </w:p>
      </w:docPartBody>
    </w:docPart>
    <w:docPart>
      <w:docPartPr>
        <w:name w:val="7445BDD6CD294E95BED9F99701426F42"/>
        <w:category>
          <w:name w:val="General"/>
          <w:gallery w:val="placeholder"/>
        </w:category>
        <w:types>
          <w:type w:val="bbPlcHdr"/>
        </w:types>
        <w:behaviors>
          <w:behavior w:val="content"/>
        </w:behaviors>
        <w:guid w:val="{372A13CE-16D4-4EAA-BFBF-118951A1C989}"/>
      </w:docPartPr>
      <w:docPartBody>
        <w:p w:rsidR="001135A0" w:rsidRDefault="003D4D51" w:rsidP="003D4D51">
          <w:pPr>
            <w:pStyle w:val="7445BDD6CD294E95BED9F99701426F42"/>
          </w:pPr>
          <w:r w:rsidRPr="00C02E89">
            <w:rPr>
              <w:rStyle w:val="PlaceholderText"/>
            </w:rPr>
            <w:t>Click here to enter text.</w:t>
          </w:r>
        </w:p>
      </w:docPartBody>
    </w:docPart>
    <w:docPart>
      <w:docPartPr>
        <w:name w:val="5868E59A294F4C438635CC1FBB43C740"/>
        <w:category>
          <w:name w:val="General"/>
          <w:gallery w:val="placeholder"/>
        </w:category>
        <w:types>
          <w:type w:val="bbPlcHdr"/>
        </w:types>
        <w:behaviors>
          <w:behavior w:val="content"/>
        </w:behaviors>
        <w:guid w:val="{EB68EA27-FBD5-4B4A-A7B7-C1AFEB73A779}"/>
      </w:docPartPr>
      <w:docPartBody>
        <w:p w:rsidR="001135A0" w:rsidRDefault="003D4D51" w:rsidP="003D4D51">
          <w:pPr>
            <w:pStyle w:val="5868E59A294F4C438635CC1FBB43C740"/>
          </w:pPr>
          <w:r w:rsidRPr="00C02E89">
            <w:rPr>
              <w:rStyle w:val="PlaceholderText"/>
            </w:rPr>
            <w:t>Click here to enter text.</w:t>
          </w:r>
        </w:p>
      </w:docPartBody>
    </w:docPart>
    <w:docPart>
      <w:docPartPr>
        <w:name w:val="21DBA4F0E8524C539E2C59CA70D8E4A7"/>
        <w:category>
          <w:name w:val="General"/>
          <w:gallery w:val="placeholder"/>
        </w:category>
        <w:types>
          <w:type w:val="bbPlcHdr"/>
        </w:types>
        <w:behaviors>
          <w:behavior w:val="content"/>
        </w:behaviors>
        <w:guid w:val="{E5D13856-A2F9-42D0-ADB4-B01A33F58810}"/>
      </w:docPartPr>
      <w:docPartBody>
        <w:p w:rsidR="001135A0" w:rsidRDefault="003D4D51" w:rsidP="003D4D51">
          <w:pPr>
            <w:pStyle w:val="21DBA4F0E8524C539E2C59CA70D8E4A7"/>
          </w:pPr>
          <w:r w:rsidRPr="00C02E89">
            <w:rPr>
              <w:rStyle w:val="PlaceholderText"/>
            </w:rPr>
            <w:t>Click here to enter text.</w:t>
          </w:r>
        </w:p>
      </w:docPartBody>
    </w:docPart>
    <w:docPart>
      <w:docPartPr>
        <w:name w:val="094A183631B649CBBE3FD189D26FEB8A"/>
        <w:category>
          <w:name w:val="General"/>
          <w:gallery w:val="placeholder"/>
        </w:category>
        <w:types>
          <w:type w:val="bbPlcHdr"/>
        </w:types>
        <w:behaviors>
          <w:behavior w:val="content"/>
        </w:behaviors>
        <w:guid w:val="{C1A7D9DC-C7C8-49DC-BA71-AE202CB04606}"/>
      </w:docPartPr>
      <w:docPartBody>
        <w:p w:rsidR="001135A0" w:rsidRDefault="003D4D51" w:rsidP="003D4D51">
          <w:pPr>
            <w:pStyle w:val="094A183631B649CBBE3FD189D26FEB8A"/>
          </w:pPr>
          <w:r w:rsidRPr="002D4934">
            <w:rPr>
              <w:rStyle w:val="PlaceholderText"/>
            </w:rPr>
            <w:t>Choose an item.</w:t>
          </w:r>
        </w:p>
      </w:docPartBody>
    </w:docPart>
    <w:docPart>
      <w:docPartPr>
        <w:name w:val="83F7F74A056A431D8B6AFE8EB681963D"/>
        <w:category>
          <w:name w:val="General"/>
          <w:gallery w:val="placeholder"/>
        </w:category>
        <w:types>
          <w:type w:val="bbPlcHdr"/>
        </w:types>
        <w:behaviors>
          <w:behavior w:val="content"/>
        </w:behaviors>
        <w:guid w:val="{77782400-4E4D-4FC6-8DDB-1A22BF43643A}"/>
      </w:docPartPr>
      <w:docPartBody>
        <w:p w:rsidR="001135A0" w:rsidRDefault="003D4D51" w:rsidP="003D4D51">
          <w:pPr>
            <w:pStyle w:val="83F7F74A056A431D8B6AFE8EB681963D"/>
          </w:pPr>
          <w:r w:rsidRPr="002D4934">
            <w:rPr>
              <w:rStyle w:val="PlaceholderText"/>
            </w:rPr>
            <w:t>Choose an item.</w:t>
          </w:r>
        </w:p>
      </w:docPartBody>
    </w:docPart>
    <w:docPart>
      <w:docPartPr>
        <w:name w:val="583A204DAD0D41B8BFBFF2CF4AD4E09B"/>
        <w:category>
          <w:name w:val="General"/>
          <w:gallery w:val="placeholder"/>
        </w:category>
        <w:types>
          <w:type w:val="bbPlcHdr"/>
        </w:types>
        <w:behaviors>
          <w:behavior w:val="content"/>
        </w:behaviors>
        <w:guid w:val="{46C1295B-075B-42F0-ACEE-7217D31154F0}"/>
      </w:docPartPr>
      <w:docPartBody>
        <w:p w:rsidR="001135A0" w:rsidRDefault="003D4D51" w:rsidP="003D4D51">
          <w:pPr>
            <w:pStyle w:val="583A204DAD0D41B8BFBFF2CF4AD4E09B"/>
          </w:pPr>
          <w:r w:rsidRPr="002D4934">
            <w:rPr>
              <w:rStyle w:val="PlaceholderText"/>
            </w:rPr>
            <w:t>Choose an item.</w:t>
          </w:r>
        </w:p>
      </w:docPartBody>
    </w:docPart>
    <w:docPart>
      <w:docPartPr>
        <w:name w:val="BE19991AE5664C89BA00DFF98D1F2446"/>
        <w:category>
          <w:name w:val="General"/>
          <w:gallery w:val="placeholder"/>
        </w:category>
        <w:types>
          <w:type w:val="bbPlcHdr"/>
        </w:types>
        <w:behaviors>
          <w:behavior w:val="content"/>
        </w:behaviors>
        <w:guid w:val="{75E80FAD-588F-4CCF-8EAA-676C0EECCBD4}"/>
      </w:docPartPr>
      <w:docPartBody>
        <w:p w:rsidR="001135A0" w:rsidRDefault="003D4D51" w:rsidP="003D4D51">
          <w:pPr>
            <w:pStyle w:val="BE19991AE5664C89BA00DFF98D1F2446"/>
          </w:pPr>
          <w:r w:rsidRPr="002D4934">
            <w:rPr>
              <w:rStyle w:val="PlaceholderText"/>
            </w:rPr>
            <w:t>Choose an item.</w:t>
          </w:r>
        </w:p>
      </w:docPartBody>
    </w:docPart>
    <w:docPart>
      <w:docPartPr>
        <w:name w:val="5C6F5602DE554114B33FB59ADDC5E4E6"/>
        <w:category>
          <w:name w:val="General"/>
          <w:gallery w:val="placeholder"/>
        </w:category>
        <w:types>
          <w:type w:val="bbPlcHdr"/>
        </w:types>
        <w:behaviors>
          <w:behavior w:val="content"/>
        </w:behaviors>
        <w:guid w:val="{96658099-55C6-4E70-A616-F46CA1AC5B9C}"/>
      </w:docPartPr>
      <w:docPartBody>
        <w:p w:rsidR="001135A0" w:rsidRDefault="003D4D51" w:rsidP="003D4D51">
          <w:pPr>
            <w:pStyle w:val="5C6F5602DE554114B33FB59ADDC5E4E6"/>
          </w:pPr>
          <w:r w:rsidRPr="002D493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Whitney-Medium">
    <w:panose1 w:val="00000000000000000000"/>
    <w:charset w:val="00"/>
    <w:family w:val="auto"/>
    <w:notTrueType/>
    <w:pitch w:val="default"/>
    <w:sig w:usb0="00000003" w:usb1="00000000" w:usb2="00000000" w:usb3="00000000" w:csb0="00000001" w:csb1="00000000"/>
  </w:font>
  <w:font w:name="Whitney-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51"/>
    <w:rsid w:val="001135A0"/>
    <w:rsid w:val="003D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D51"/>
    <w:rPr>
      <w:color w:val="808080"/>
    </w:rPr>
  </w:style>
  <w:style w:type="paragraph" w:customStyle="1" w:styleId="7082B6DBC6B340C2839960EE4608ED95">
    <w:name w:val="7082B6DBC6B340C2839960EE4608ED95"/>
    <w:rsid w:val="003D4D51"/>
  </w:style>
  <w:style w:type="paragraph" w:customStyle="1" w:styleId="48F982CF848A446C9F03006D0E349438">
    <w:name w:val="48F982CF848A446C9F03006D0E349438"/>
    <w:rsid w:val="003D4D51"/>
  </w:style>
  <w:style w:type="paragraph" w:customStyle="1" w:styleId="BBA854029BFD4461B4B7BDFCF0918604">
    <w:name w:val="BBA854029BFD4461B4B7BDFCF0918604"/>
    <w:rsid w:val="003D4D51"/>
  </w:style>
  <w:style w:type="paragraph" w:customStyle="1" w:styleId="E61F281141B24B5489B411428AFF7C26">
    <w:name w:val="E61F281141B24B5489B411428AFF7C26"/>
    <w:rsid w:val="003D4D51"/>
  </w:style>
  <w:style w:type="paragraph" w:customStyle="1" w:styleId="005740C13F1F4783B55EE25736BAF0F3">
    <w:name w:val="005740C13F1F4783B55EE25736BAF0F3"/>
    <w:rsid w:val="003D4D51"/>
  </w:style>
  <w:style w:type="paragraph" w:customStyle="1" w:styleId="1397F784825442BFB8C29C131C7EFE69">
    <w:name w:val="1397F784825442BFB8C29C131C7EFE69"/>
    <w:rsid w:val="003D4D51"/>
  </w:style>
  <w:style w:type="paragraph" w:customStyle="1" w:styleId="EAD2A891BE7A4D38B6B57D876E1CC73B">
    <w:name w:val="EAD2A891BE7A4D38B6B57D876E1CC73B"/>
    <w:rsid w:val="003D4D51"/>
  </w:style>
  <w:style w:type="paragraph" w:customStyle="1" w:styleId="16F89E0C10874D71ABC3C090BD234647">
    <w:name w:val="16F89E0C10874D71ABC3C090BD234647"/>
    <w:rsid w:val="003D4D51"/>
  </w:style>
  <w:style w:type="paragraph" w:customStyle="1" w:styleId="83F9911D910F4A3B969D47723439FE40">
    <w:name w:val="83F9911D910F4A3B969D47723439FE40"/>
    <w:rsid w:val="003D4D51"/>
  </w:style>
  <w:style w:type="paragraph" w:customStyle="1" w:styleId="B6152F47644B4D628325659CCC9339F8">
    <w:name w:val="B6152F47644B4D628325659CCC9339F8"/>
    <w:rsid w:val="003D4D51"/>
  </w:style>
  <w:style w:type="paragraph" w:customStyle="1" w:styleId="6985B6CC168A4A1DA3A3B761241A8D34">
    <w:name w:val="6985B6CC168A4A1DA3A3B761241A8D34"/>
    <w:rsid w:val="003D4D51"/>
  </w:style>
  <w:style w:type="paragraph" w:customStyle="1" w:styleId="BA3AC092C2B942FF8D0D734230A9966A">
    <w:name w:val="BA3AC092C2B942FF8D0D734230A9966A"/>
    <w:rsid w:val="003D4D51"/>
  </w:style>
  <w:style w:type="paragraph" w:customStyle="1" w:styleId="C107427D87DE4FA5B514D559B86781F5">
    <w:name w:val="C107427D87DE4FA5B514D559B86781F5"/>
    <w:rsid w:val="003D4D51"/>
  </w:style>
  <w:style w:type="paragraph" w:customStyle="1" w:styleId="297797492E1F441489AE7C327F73B248">
    <w:name w:val="297797492E1F441489AE7C327F73B248"/>
    <w:rsid w:val="003D4D51"/>
  </w:style>
  <w:style w:type="paragraph" w:customStyle="1" w:styleId="41E72705B6424287BCD6A82F12CD381F">
    <w:name w:val="41E72705B6424287BCD6A82F12CD381F"/>
    <w:rsid w:val="003D4D51"/>
  </w:style>
  <w:style w:type="paragraph" w:customStyle="1" w:styleId="79F0B54348D7457B9E508CB0DF2DD3B6">
    <w:name w:val="79F0B54348D7457B9E508CB0DF2DD3B6"/>
    <w:rsid w:val="003D4D51"/>
  </w:style>
  <w:style w:type="paragraph" w:customStyle="1" w:styleId="60273AF759C44CAE8DA92489F1631140">
    <w:name w:val="60273AF759C44CAE8DA92489F1631140"/>
    <w:rsid w:val="003D4D51"/>
  </w:style>
  <w:style w:type="paragraph" w:customStyle="1" w:styleId="9B52028AB20746FFB2F1F8733F7849DA">
    <w:name w:val="9B52028AB20746FFB2F1F8733F7849DA"/>
    <w:rsid w:val="003D4D51"/>
  </w:style>
  <w:style w:type="paragraph" w:customStyle="1" w:styleId="B6E79E57A921451481FDAB0B33C1EF79">
    <w:name w:val="B6E79E57A921451481FDAB0B33C1EF79"/>
    <w:rsid w:val="003D4D51"/>
  </w:style>
  <w:style w:type="paragraph" w:customStyle="1" w:styleId="54E3766517034BD6A77152BF6A84D1F9">
    <w:name w:val="54E3766517034BD6A77152BF6A84D1F9"/>
    <w:rsid w:val="003D4D51"/>
  </w:style>
  <w:style w:type="paragraph" w:customStyle="1" w:styleId="BCCC2490645E4660BDD85259CCB244AE">
    <w:name w:val="BCCC2490645E4660BDD85259CCB244AE"/>
    <w:rsid w:val="003D4D51"/>
  </w:style>
  <w:style w:type="paragraph" w:customStyle="1" w:styleId="81B80AC9A6794D4BB5B24494D6707928">
    <w:name w:val="81B80AC9A6794D4BB5B24494D6707928"/>
    <w:rsid w:val="003D4D51"/>
  </w:style>
  <w:style w:type="paragraph" w:customStyle="1" w:styleId="9E4680D5E21543B1A1E47D411318734D">
    <w:name w:val="9E4680D5E21543B1A1E47D411318734D"/>
    <w:rsid w:val="003D4D51"/>
  </w:style>
  <w:style w:type="paragraph" w:customStyle="1" w:styleId="3EF4F460065746559309B67F51587F20">
    <w:name w:val="3EF4F460065746559309B67F51587F20"/>
    <w:rsid w:val="003D4D51"/>
  </w:style>
  <w:style w:type="paragraph" w:customStyle="1" w:styleId="EC5BE17AC47248699176517C556730C9">
    <w:name w:val="EC5BE17AC47248699176517C556730C9"/>
    <w:rsid w:val="003D4D51"/>
  </w:style>
  <w:style w:type="paragraph" w:customStyle="1" w:styleId="43107E5CB73840CC94E6CC12DDC63518">
    <w:name w:val="43107E5CB73840CC94E6CC12DDC63518"/>
    <w:rsid w:val="003D4D51"/>
  </w:style>
  <w:style w:type="paragraph" w:customStyle="1" w:styleId="777CBFB2AE2E46A8ACE95E242B628243">
    <w:name w:val="777CBFB2AE2E46A8ACE95E242B628243"/>
    <w:rsid w:val="003D4D51"/>
  </w:style>
  <w:style w:type="paragraph" w:customStyle="1" w:styleId="8319ECC614E74EB58DA1E75813A5462B">
    <w:name w:val="8319ECC614E74EB58DA1E75813A5462B"/>
    <w:rsid w:val="003D4D51"/>
  </w:style>
  <w:style w:type="paragraph" w:customStyle="1" w:styleId="5108EF93D3F74821AEC98552F8C8A13C">
    <w:name w:val="5108EF93D3F74821AEC98552F8C8A13C"/>
    <w:rsid w:val="003D4D51"/>
  </w:style>
  <w:style w:type="paragraph" w:customStyle="1" w:styleId="028156AF41F34247A25D08E2A92BCCB0">
    <w:name w:val="028156AF41F34247A25D08E2A92BCCB0"/>
    <w:rsid w:val="003D4D51"/>
  </w:style>
  <w:style w:type="paragraph" w:customStyle="1" w:styleId="2CF3FAE0C9C24F278EF8A96953724D21">
    <w:name w:val="2CF3FAE0C9C24F278EF8A96953724D21"/>
    <w:rsid w:val="003D4D51"/>
  </w:style>
  <w:style w:type="paragraph" w:customStyle="1" w:styleId="3C0C6F5DD2C545DEB682AB0E54C4E883">
    <w:name w:val="3C0C6F5DD2C545DEB682AB0E54C4E883"/>
    <w:rsid w:val="003D4D51"/>
  </w:style>
  <w:style w:type="paragraph" w:customStyle="1" w:styleId="4D6822BA49D04DB29B6FF2A5E9BFFDB4">
    <w:name w:val="4D6822BA49D04DB29B6FF2A5E9BFFDB4"/>
    <w:rsid w:val="003D4D51"/>
  </w:style>
  <w:style w:type="paragraph" w:customStyle="1" w:styleId="7445BDD6CD294E95BED9F99701426F42">
    <w:name w:val="7445BDD6CD294E95BED9F99701426F42"/>
    <w:rsid w:val="003D4D51"/>
  </w:style>
  <w:style w:type="paragraph" w:customStyle="1" w:styleId="5868E59A294F4C438635CC1FBB43C740">
    <w:name w:val="5868E59A294F4C438635CC1FBB43C740"/>
    <w:rsid w:val="003D4D51"/>
  </w:style>
  <w:style w:type="paragraph" w:customStyle="1" w:styleId="21DBA4F0E8524C539E2C59CA70D8E4A7">
    <w:name w:val="21DBA4F0E8524C539E2C59CA70D8E4A7"/>
    <w:rsid w:val="003D4D51"/>
  </w:style>
  <w:style w:type="paragraph" w:customStyle="1" w:styleId="094A183631B649CBBE3FD189D26FEB8A">
    <w:name w:val="094A183631B649CBBE3FD189D26FEB8A"/>
    <w:rsid w:val="003D4D51"/>
  </w:style>
  <w:style w:type="paragraph" w:customStyle="1" w:styleId="83F7F74A056A431D8B6AFE8EB681963D">
    <w:name w:val="83F7F74A056A431D8B6AFE8EB681963D"/>
    <w:rsid w:val="003D4D51"/>
  </w:style>
  <w:style w:type="paragraph" w:customStyle="1" w:styleId="583A204DAD0D41B8BFBFF2CF4AD4E09B">
    <w:name w:val="583A204DAD0D41B8BFBFF2CF4AD4E09B"/>
    <w:rsid w:val="003D4D51"/>
  </w:style>
  <w:style w:type="paragraph" w:customStyle="1" w:styleId="BE19991AE5664C89BA00DFF98D1F2446">
    <w:name w:val="BE19991AE5664C89BA00DFF98D1F2446"/>
    <w:rsid w:val="003D4D51"/>
  </w:style>
  <w:style w:type="paragraph" w:customStyle="1" w:styleId="5C6F5602DE554114B33FB59ADDC5E4E6">
    <w:name w:val="5C6F5602DE554114B33FB59ADDC5E4E6"/>
    <w:rsid w:val="003D4D51"/>
  </w:style>
  <w:style w:type="paragraph" w:customStyle="1" w:styleId="DEDF245EE3034DE3A53FB3C1D57330C5">
    <w:name w:val="DEDF245EE3034DE3A53FB3C1D57330C5"/>
    <w:rsid w:val="003D4D51"/>
  </w:style>
  <w:style w:type="paragraph" w:customStyle="1" w:styleId="C481BAADCE784CDA9B91E2C2DEBC2D72">
    <w:name w:val="C481BAADCE784CDA9B91E2C2DEBC2D72"/>
    <w:rsid w:val="003D4D51"/>
  </w:style>
  <w:style w:type="paragraph" w:customStyle="1" w:styleId="DECFFE44F0FE4A8CB64D688E30B79393">
    <w:name w:val="DECFFE44F0FE4A8CB64D688E30B79393"/>
    <w:rsid w:val="003D4D51"/>
  </w:style>
  <w:style w:type="paragraph" w:customStyle="1" w:styleId="4812817DF9734C0AA37BC48E287F9CA5">
    <w:name w:val="4812817DF9734C0AA37BC48E287F9CA5"/>
    <w:rsid w:val="003D4D51"/>
  </w:style>
  <w:style w:type="paragraph" w:customStyle="1" w:styleId="AB2204A4527245CF8AD9E9F6E4A70596">
    <w:name w:val="AB2204A4527245CF8AD9E9F6E4A70596"/>
    <w:rsid w:val="003D4D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D51"/>
    <w:rPr>
      <w:color w:val="808080"/>
    </w:rPr>
  </w:style>
  <w:style w:type="paragraph" w:customStyle="1" w:styleId="7082B6DBC6B340C2839960EE4608ED95">
    <w:name w:val="7082B6DBC6B340C2839960EE4608ED95"/>
    <w:rsid w:val="003D4D51"/>
  </w:style>
  <w:style w:type="paragraph" w:customStyle="1" w:styleId="48F982CF848A446C9F03006D0E349438">
    <w:name w:val="48F982CF848A446C9F03006D0E349438"/>
    <w:rsid w:val="003D4D51"/>
  </w:style>
  <w:style w:type="paragraph" w:customStyle="1" w:styleId="BBA854029BFD4461B4B7BDFCF0918604">
    <w:name w:val="BBA854029BFD4461B4B7BDFCF0918604"/>
    <w:rsid w:val="003D4D51"/>
  </w:style>
  <w:style w:type="paragraph" w:customStyle="1" w:styleId="E61F281141B24B5489B411428AFF7C26">
    <w:name w:val="E61F281141B24B5489B411428AFF7C26"/>
    <w:rsid w:val="003D4D51"/>
  </w:style>
  <w:style w:type="paragraph" w:customStyle="1" w:styleId="005740C13F1F4783B55EE25736BAF0F3">
    <w:name w:val="005740C13F1F4783B55EE25736BAF0F3"/>
    <w:rsid w:val="003D4D51"/>
  </w:style>
  <w:style w:type="paragraph" w:customStyle="1" w:styleId="1397F784825442BFB8C29C131C7EFE69">
    <w:name w:val="1397F784825442BFB8C29C131C7EFE69"/>
    <w:rsid w:val="003D4D51"/>
  </w:style>
  <w:style w:type="paragraph" w:customStyle="1" w:styleId="EAD2A891BE7A4D38B6B57D876E1CC73B">
    <w:name w:val="EAD2A891BE7A4D38B6B57D876E1CC73B"/>
    <w:rsid w:val="003D4D51"/>
  </w:style>
  <w:style w:type="paragraph" w:customStyle="1" w:styleId="16F89E0C10874D71ABC3C090BD234647">
    <w:name w:val="16F89E0C10874D71ABC3C090BD234647"/>
    <w:rsid w:val="003D4D51"/>
  </w:style>
  <w:style w:type="paragraph" w:customStyle="1" w:styleId="83F9911D910F4A3B969D47723439FE40">
    <w:name w:val="83F9911D910F4A3B969D47723439FE40"/>
    <w:rsid w:val="003D4D51"/>
  </w:style>
  <w:style w:type="paragraph" w:customStyle="1" w:styleId="B6152F47644B4D628325659CCC9339F8">
    <w:name w:val="B6152F47644B4D628325659CCC9339F8"/>
    <w:rsid w:val="003D4D51"/>
  </w:style>
  <w:style w:type="paragraph" w:customStyle="1" w:styleId="6985B6CC168A4A1DA3A3B761241A8D34">
    <w:name w:val="6985B6CC168A4A1DA3A3B761241A8D34"/>
    <w:rsid w:val="003D4D51"/>
  </w:style>
  <w:style w:type="paragraph" w:customStyle="1" w:styleId="BA3AC092C2B942FF8D0D734230A9966A">
    <w:name w:val="BA3AC092C2B942FF8D0D734230A9966A"/>
    <w:rsid w:val="003D4D51"/>
  </w:style>
  <w:style w:type="paragraph" w:customStyle="1" w:styleId="C107427D87DE4FA5B514D559B86781F5">
    <w:name w:val="C107427D87DE4FA5B514D559B86781F5"/>
    <w:rsid w:val="003D4D51"/>
  </w:style>
  <w:style w:type="paragraph" w:customStyle="1" w:styleId="297797492E1F441489AE7C327F73B248">
    <w:name w:val="297797492E1F441489AE7C327F73B248"/>
    <w:rsid w:val="003D4D51"/>
  </w:style>
  <w:style w:type="paragraph" w:customStyle="1" w:styleId="41E72705B6424287BCD6A82F12CD381F">
    <w:name w:val="41E72705B6424287BCD6A82F12CD381F"/>
    <w:rsid w:val="003D4D51"/>
  </w:style>
  <w:style w:type="paragraph" w:customStyle="1" w:styleId="79F0B54348D7457B9E508CB0DF2DD3B6">
    <w:name w:val="79F0B54348D7457B9E508CB0DF2DD3B6"/>
    <w:rsid w:val="003D4D51"/>
  </w:style>
  <w:style w:type="paragraph" w:customStyle="1" w:styleId="60273AF759C44CAE8DA92489F1631140">
    <w:name w:val="60273AF759C44CAE8DA92489F1631140"/>
    <w:rsid w:val="003D4D51"/>
  </w:style>
  <w:style w:type="paragraph" w:customStyle="1" w:styleId="9B52028AB20746FFB2F1F8733F7849DA">
    <w:name w:val="9B52028AB20746FFB2F1F8733F7849DA"/>
    <w:rsid w:val="003D4D51"/>
  </w:style>
  <w:style w:type="paragraph" w:customStyle="1" w:styleId="B6E79E57A921451481FDAB0B33C1EF79">
    <w:name w:val="B6E79E57A921451481FDAB0B33C1EF79"/>
    <w:rsid w:val="003D4D51"/>
  </w:style>
  <w:style w:type="paragraph" w:customStyle="1" w:styleId="54E3766517034BD6A77152BF6A84D1F9">
    <w:name w:val="54E3766517034BD6A77152BF6A84D1F9"/>
    <w:rsid w:val="003D4D51"/>
  </w:style>
  <w:style w:type="paragraph" w:customStyle="1" w:styleId="BCCC2490645E4660BDD85259CCB244AE">
    <w:name w:val="BCCC2490645E4660BDD85259CCB244AE"/>
    <w:rsid w:val="003D4D51"/>
  </w:style>
  <w:style w:type="paragraph" w:customStyle="1" w:styleId="81B80AC9A6794D4BB5B24494D6707928">
    <w:name w:val="81B80AC9A6794D4BB5B24494D6707928"/>
    <w:rsid w:val="003D4D51"/>
  </w:style>
  <w:style w:type="paragraph" w:customStyle="1" w:styleId="9E4680D5E21543B1A1E47D411318734D">
    <w:name w:val="9E4680D5E21543B1A1E47D411318734D"/>
    <w:rsid w:val="003D4D51"/>
  </w:style>
  <w:style w:type="paragraph" w:customStyle="1" w:styleId="3EF4F460065746559309B67F51587F20">
    <w:name w:val="3EF4F460065746559309B67F51587F20"/>
    <w:rsid w:val="003D4D51"/>
  </w:style>
  <w:style w:type="paragraph" w:customStyle="1" w:styleId="EC5BE17AC47248699176517C556730C9">
    <w:name w:val="EC5BE17AC47248699176517C556730C9"/>
    <w:rsid w:val="003D4D51"/>
  </w:style>
  <w:style w:type="paragraph" w:customStyle="1" w:styleId="43107E5CB73840CC94E6CC12DDC63518">
    <w:name w:val="43107E5CB73840CC94E6CC12DDC63518"/>
    <w:rsid w:val="003D4D51"/>
  </w:style>
  <w:style w:type="paragraph" w:customStyle="1" w:styleId="777CBFB2AE2E46A8ACE95E242B628243">
    <w:name w:val="777CBFB2AE2E46A8ACE95E242B628243"/>
    <w:rsid w:val="003D4D51"/>
  </w:style>
  <w:style w:type="paragraph" w:customStyle="1" w:styleId="8319ECC614E74EB58DA1E75813A5462B">
    <w:name w:val="8319ECC614E74EB58DA1E75813A5462B"/>
    <w:rsid w:val="003D4D51"/>
  </w:style>
  <w:style w:type="paragraph" w:customStyle="1" w:styleId="5108EF93D3F74821AEC98552F8C8A13C">
    <w:name w:val="5108EF93D3F74821AEC98552F8C8A13C"/>
    <w:rsid w:val="003D4D51"/>
  </w:style>
  <w:style w:type="paragraph" w:customStyle="1" w:styleId="028156AF41F34247A25D08E2A92BCCB0">
    <w:name w:val="028156AF41F34247A25D08E2A92BCCB0"/>
    <w:rsid w:val="003D4D51"/>
  </w:style>
  <w:style w:type="paragraph" w:customStyle="1" w:styleId="2CF3FAE0C9C24F278EF8A96953724D21">
    <w:name w:val="2CF3FAE0C9C24F278EF8A96953724D21"/>
    <w:rsid w:val="003D4D51"/>
  </w:style>
  <w:style w:type="paragraph" w:customStyle="1" w:styleId="3C0C6F5DD2C545DEB682AB0E54C4E883">
    <w:name w:val="3C0C6F5DD2C545DEB682AB0E54C4E883"/>
    <w:rsid w:val="003D4D51"/>
  </w:style>
  <w:style w:type="paragraph" w:customStyle="1" w:styleId="4D6822BA49D04DB29B6FF2A5E9BFFDB4">
    <w:name w:val="4D6822BA49D04DB29B6FF2A5E9BFFDB4"/>
    <w:rsid w:val="003D4D51"/>
  </w:style>
  <w:style w:type="paragraph" w:customStyle="1" w:styleId="7445BDD6CD294E95BED9F99701426F42">
    <w:name w:val="7445BDD6CD294E95BED9F99701426F42"/>
    <w:rsid w:val="003D4D51"/>
  </w:style>
  <w:style w:type="paragraph" w:customStyle="1" w:styleId="5868E59A294F4C438635CC1FBB43C740">
    <w:name w:val="5868E59A294F4C438635CC1FBB43C740"/>
    <w:rsid w:val="003D4D51"/>
  </w:style>
  <w:style w:type="paragraph" w:customStyle="1" w:styleId="21DBA4F0E8524C539E2C59CA70D8E4A7">
    <w:name w:val="21DBA4F0E8524C539E2C59CA70D8E4A7"/>
    <w:rsid w:val="003D4D51"/>
  </w:style>
  <w:style w:type="paragraph" w:customStyle="1" w:styleId="094A183631B649CBBE3FD189D26FEB8A">
    <w:name w:val="094A183631B649CBBE3FD189D26FEB8A"/>
    <w:rsid w:val="003D4D51"/>
  </w:style>
  <w:style w:type="paragraph" w:customStyle="1" w:styleId="83F7F74A056A431D8B6AFE8EB681963D">
    <w:name w:val="83F7F74A056A431D8B6AFE8EB681963D"/>
    <w:rsid w:val="003D4D51"/>
  </w:style>
  <w:style w:type="paragraph" w:customStyle="1" w:styleId="583A204DAD0D41B8BFBFF2CF4AD4E09B">
    <w:name w:val="583A204DAD0D41B8BFBFF2CF4AD4E09B"/>
    <w:rsid w:val="003D4D51"/>
  </w:style>
  <w:style w:type="paragraph" w:customStyle="1" w:styleId="BE19991AE5664C89BA00DFF98D1F2446">
    <w:name w:val="BE19991AE5664C89BA00DFF98D1F2446"/>
    <w:rsid w:val="003D4D51"/>
  </w:style>
  <w:style w:type="paragraph" w:customStyle="1" w:styleId="5C6F5602DE554114B33FB59ADDC5E4E6">
    <w:name w:val="5C6F5602DE554114B33FB59ADDC5E4E6"/>
    <w:rsid w:val="003D4D51"/>
  </w:style>
  <w:style w:type="paragraph" w:customStyle="1" w:styleId="DEDF245EE3034DE3A53FB3C1D57330C5">
    <w:name w:val="DEDF245EE3034DE3A53FB3C1D57330C5"/>
    <w:rsid w:val="003D4D51"/>
  </w:style>
  <w:style w:type="paragraph" w:customStyle="1" w:styleId="C481BAADCE784CDA9B91E2C2DEBC2D72">
    <w:name w:val="C481BAADCE784CDA9B91E2C2DEBC2D72"/>
    <w:rsid w:val="003D4D51"/>
  </w:style>
  <w:style w:type="paragraph" w:customStyle="1" w:styleId="DECFFE44F0FE4A8CB64D688E30B79393">
    <w:name w:val="DECFFE44F0FE4A8CB64D688E30B79393"/>
    <w:rsid w:val="003D4D51"/>
  </w:style>
  <w:style w:type="paragraph" w:customStyle="1" w:styleId="4812817DF9734C0AA37BC48E287F9CA5">
    <w:name w:val="4812817DF9734C0AA37BC48E287F9CA5"/>
    <w:rsid w:val="003D4D51"/>
  </w:style>
  <w:style w:type="paragraph" w:customStyle="1" w:styleId="AB2204A4527245CF8AD9E9F6E4A70596">
    <w:name w:val="AB2204A4527245CF8AD9E9F6E4A70596"/>
    <w:rsid w:val="003D4D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6802</Words>
  <Characters>38777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mmatos</dc:creator>
  <cp:lastModifiedBy>mmatos</cp:lastModifiedBy>
  <cp:revision>2</cp:revision>
  <cp:lastPrinted>2015-04-16T01:53:00Z</cp:lastPrinted>
  <dcterms:created xsi:type="dcterms:W3CDTF">2015-04-29T01:03:00Z</dcterms:created>
  <dcterms:modified xsi:type="dcterms:W3CDTF">2015-04-29T01:03:00Z</dcterms:modified>
</cp:coreProperties>
</file>